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Diseño de página de portada frontal y posterior del folleto"/>
      </w:tblPr>
      <w:tblGrid>
        <w:gridCol w:w="6925"/>
        <w:gridCol w:w="860"/>
        <w:gridCol w:w="860"/>
        <w:gridCol w:w="6753"/>
      </w:tblGrid>
      <w:tr w:rsidR="009D3AEF" w:rsidRPr="005502BF" w14:paraId="326B4719" w14:textId="77777777" w:rsidTr="009D3AEF">
        <w:trPr>
          <w:trHeight w:val="2608"/>
          <w:jc w:val="center"/>
        </w:trPr>
        <w:tc>
          <w:tcPr>
            <w:tcW w:w="6921" w:type="dxa"/>
          </w:tcPr>
          <w:p w14:paraId="29013E09" w14:textId="153FBCF1" w:rsidR="009D3AEF" w:rsidRPr="005502BF" w:rsidRDefault="009D3AEF" w:rsidP="009D3AEF">
            <w:pPr>
              <w:pStyle w:val="Bulet-zerrenda"/>
              <w:numPr>
                <w:ilvl w:val="0"/>
                <w:numId w:val="0"/>
              </w:numPr>
              <w:ind w:left="144"/>
              <w:rPr>
                <w:lang w:val="eu-ES"/>
              </w:rPr>
            </w:pPr>
          </w:p>
        </w:tc>
        <w:tc>
          <w:tcPr>
            <w:tcW w:w="859" w:type="dxa"/>
            <w:vMerge w:val="restart"/>
          </w:tcPr>
          <w:p w14:paraId="2FB5B1C4" w14:textId="059D4B12" w:rsidR="009D3AEF" w:rsidRPr="005502BF" w:rsidRDefault="009D3AEF" w:rsidP="009D3AEF">
            <w:pPr>
              <w:rPr>
                <w:lang w:val="eu-ES"/>
              </w:rPr>
            </w:pPr>
          </w:p>
        </w:tc>
        <w:tc>
          <w:tcPr>
            <w:tcW w:w="859" w:type="dxa"/>
            <w:vMerge w:val="restart"/>
          </w:tcPr>
          <w:p w14:paraId="68718584" w14:textId="663AEC6E" w:rsidR="009D3AEF" w:rsidRPr="005502BF" w:rsidRDefault="009D3AEF" w:rsidP="009D3AEF">
            <w:pPr>
              <w:pStyle w:val="Tarterikez"/>
              <w:rPr>
                <w:color w:val="000000" w:themeColor="text1"/>
                <w:sz w:val="18"/>
                <w:lang w:val="eu-ES"/>
              </w:rPr>
            </w:pPr>
          </w:p>
        </w:tc>
        <w:tc>
          <w:tcPr>
            <w:tcW w:w="6749" w:type="dxa"/>
            <w:vMerge w:val="restart"/>
          </w:tcPr>
          <w:p w14:paraId="79184064" w14:textId="4A673246" w:rsidR="009D3AEF" w:rsidRPr="005502BF" w:rsidRDefault="009D3AEF" w:rsidP="009D3AEF">
            <w:pPr>
              <w:pStyle w:val="Tarterikez"/>
              <w:rPr>
                <w:color w:val="000000" w:themeColor="text1"/>
                <w:sz w:val="18"/>
                <w:lang w:val="eu-ES"/>
              </w:rPr>
            </w:pPr>
          </w:p>
        </w:tc>
      </w:tr>
      <w:tr w:rsidR="009D3AEF" w:rsidRPr="005502BF" w14:paraId="4553BE6F" w14:textId="77777777" w:rsidTr="009D3AEF">
        <w:trPr>
          <w:trHeight w:val="4010"/>
          <w:jc w:val="center"/>
        </w:trPr>
        <w:tc>
          <w:tcPr>
            <w:tcW w:w="6921" w:type="dxa"/>
            <w:vAlign w:val="bottom"/>
          </w:tcPr>
          <w:p w14:paraId="6A39878C" w14:textId="5F0B0C35" w:rsidR="009D3AEF" w:rsidRPr="005502BF" w:rsidRDefault="009D3AEF" w:rsidP="009D3AEF">
            <w:pPr>
              <w:pStyle w:val="1izenburua"/>
              <w:rPr>
                <w:lang w:val="eu-ES"/>
              </w:rPr>
            </w:pPr>
            <w:r w:rsidRPr="005502BF">
              <w:rPr>
                <w:lang w:val="eu-ES"/>
              </w:rPr>
              <w:t>Harremanetarako</w:t>
            </w:r>
            <w:r w:rsidR="00C60378">
              <w:rPr>
                <w:lang w:val="eu-ES"/>
              </w:rPr>
              <w:t>:</w:t>
            </w:r>
          </w:p>
          <w:p w14:paraId="3C120623" w14:textId="60F53523" w:rsidR="009D3AEF" w:rsidRPr="005502BF" w:rsidRDefault="000340AB" w:rsidP="009D3AEF">
            <w:pPr>
              <w:rPr>
                <w:lang w:val="eu-ES"/>
              </w:rPr>
            </w:pPr>
            <w:sdt>
              <w:sdtPr>
                <w:rPr>
                  <w:lang w:val="eu-ES"/>
                </w:rPr>
                <w:id w:val="-945075946"/>
                <w:placeholder>
                  <w:docPart w:val="AA9C86F78DC344F8AB8B029C17970619"/>
                </w:placeholder>
                <w15:appearance w15:val="hidden"/>
              </w:sdtPr>
              <w:sdtEndPr/>
              <w:sdtContent>
                <w:proofErr w:type="spellStart"/>
                <w:r w:rsidR="00A613A8">
                  <w:rPr>
                    <w:lang w:val="eu-ES"/>
                  </w:rPr>
                  <w:t>xxxxxxxxxxxxxxxxxxxxxxx</w:t>
                </w:r>
                <w:proofErr w:type="spellEnd"/>
              </w:sdtContent>
            </w:sdt>
          </w:p>
          <w:p w14:paraId="1A82455C" w14:textId="153322E4" w:rsidR="009D3AEF" w:rsidRPr="005502BF" w:rsidRDefault="00C60378" w:rsidP="009D3AEF">
            <w:pPr>
              <w:rPr>
                <w:lang w:val="eu-ES"/>
              </w:rPr>
            </w:pPr>
            <w:r>
              <w:rPr>
                <w:lang w:val="eu-ES" w:bidi="es-ES"/>
              </w:rPr>
              <w:t>xxxx</w:t>
            </w:r>
            <w:r w:rsidR="009D3AEF" w:rsidRPr="005502BF">
              <w:rPr>
                <w:lang w:val="eu-ES" w:bidi="es-ES"/>
              </w:rPr>
              <w:t>@</w:t>
            </w:r>
            <w:r w:rsidR="00A613A8">
              <w:rPr>
                <w:lang w:val="eu-ES"/>
              </w:rPr>
              <w:t>xxxxxxxxxxxx.xxx</w:t>
            </w:r>
          </w:p>
          <w:p w14:paraId="3BEC9AA9" w14:textId="2FEACEA7" w:rsidR="00A61D74" w:rsidRDefault="00A613A8" w:rsidP="009D3AEF">
            <w:pPr>
              <w:rPr>
                <w:lang w:val="eu-ES"/>
              </w:rPr>
            </w:pPr>
            <w:proofErr w:type="spellStart"/>
            <w:r>
              <w:rPr>
                <w:lang w:val="eu-ES"/>
              </w:rPr>
              <w:t>xxxxxxxxxxxxxxx</w:t>
            </w:r>
            <w:proofErr w:type="spellEnd"/>
          </w:p>
          <w:p w14:paraId="5E06AD70" w14:textId="72464435" w:rsidR="00A613A8" w:rsidRDefault="00A613A8" w:rsidP="009D3AEF">
            <w:pPr>
              <w:rPr>
                <w:lang w:val="eu-ES"/>
              </w:rPr>
            </w:pPr>
            <w:r>
              <w:rPr>
                <w:lang w:val="eu-ES"/>
              </w:rPr>
              <w:t>Informazioa:</w:t>
            </w:r>
          </w:p>
          <w:p w14:paraId="724A87B8" w14:textId="099B8FDD" w:rsidR="00A613A8" w:rsidRDefault="000340AB" w:rsidP="009D3AEF">
            <w:pPr>
              <w:rPr>
                <w:lang w:val="eu-ES"/>
              </w:rPr>
            </w:pPr>
            <w:hyperlink r:id="rId12" w:history="1">
              <w:r w:rsidR="00A613A8" w:rsidRPr="00A12FC2">
                <w:rPr>
                  <w:rStyle w:val="Hiperesteka"/>
                  <w:rFonts w:ascii="Arial" w:hAnsi="Arial"/>
                  <w:lang w:val="eu-ES"/>
                </w:rPr>
                <w:t>www.euskarazbarrabarra.eus</w:t>
              </w:r>
            </w:hyperlink>
          </w:p>
          <w:p w14:paraId="1FF3D795" w14:textId="77777777" w:rsidR="00A613A8" w:rsidRPr="005502BF" w:rsidRDefault="00A613A8" w:rsidP="009D3AEF">
            <w:pPr>
              <w:rPr>
                <w:lang w:val="eu-ES"/>
              </w:rPr>
            </w:pPr>
          </w:p>
          <w:p w14:paraId="0140A3AA" w14:textId="5C32B936" w:rsidR="009D3AEF" w:rsidRPr="005502BF" w:rsidRDefault="009D3AEF" w:rsidP="009D3AEF">
            <w:pPr>
              <w:rPr>
                <w:lang w:val="eu-ES"/>
              </w:rPr>
            </w:pPr>
          </w:p>
        </w:tc>
        <w:tc>
          <w:tcPr>
            <w:tcW w:w="859" w:type="dxa"/>
            <w:vMerge/>
          </w:tcPr>
          <w:p w14:paraId="27D35ED7" w14:textId="77777777" w:rsidR="009D3AEF" w:rsidRPr="005502BF" w:rsidRDefault="009D3AEF" w:rsidP="009D3AEF">
            <w:pPr>
              <w:rPr>
                <w:lang w:val="eu-ES"/>
              </w:rPr>
            </w:pPr>
          </w:p>
        </w:tc>
        <w:tc>
          <w:tcPr>
            <w:tcW w:w="859" w:type="dxa"/>
            <w:vMerge/>
          </w:tcPr>
          <w:p w14:paraId="72EA2CC7" w14:textId="77777777" w:rsidR="009D3AEF" w:rsidRPr="005502BF" w:rsidRDefault="009D3AEF" w:rsidP="009D3AEF">
            <w:pPr>
              <w:pStyle w:val="Tarterikez"/>
              <w:rPr>
                <w:color w:val="000000" w:themeColor="text1"/>
                <w:sz w:val="18"/>
                <w:lang w:val="eu-ES"/>
              </w:rPr>
            </w:pPr>
          </w:p>
        </w:tc>
        <w:tc>
          <w:tcPr>
            <w:tcW w:w="6749" w:type="dxa"/>
            <w:vMerge/>
          </w:tcPr>
          <w:p w14:paraId="1CC4CF5C" w14:textId="77777777" w:rsidR="009D3AEF" w:rsidRPr="005502BF" w:rsidRDefault="009D3AEF" w:rsidP="009D3AEF">
            <w:pPr>
              <w:pStyle w:val="Imagen"/>
              <w:rPr>
                <w:noProof/>
                <w:lang w:val="eu-ES"/>
              </w:rPr>
            </w:pPr>
          </w:p>
        </w:tc>
      </w:tr>
    </w:tbl>
    <w:p w14:paraId="774934BD" w14:textId="34513123" w:rsidR="00605FA7" w:rsidRPr="005502BF" w:rsidRDefault="00AF1BF1" w:rsidP="00605FA7">
      <w:pPr>
        <w:spacing w:after="0"/>
        <w:rPr>
          <w:sz w:val="4"/>
          <w:lang w:val="eu-ES"/>
        </w:rPr>
      </w:pPr>
      <w:r w:rsidRPr="005502BF">
        <w:rPr>
          <w:noProof/>
          <w:sz w:val="4"/>
          <w:lang w:val="eu-ES" w:eastAsia="eu-ES"/>
        </w:rPr>
        <w:drawing>
          <wp:anchor distT="0" distB="0" distL="114300" distR="114300" simplePos="0" relativeHeight="251661311" behindDoc="1" locked="0" layoutInCell="1" allowOverlap="1" wp14:anchorId="1EB140C0" wp14:editId="22355F57">
            <wp:simplePos x="0" y="0"/>
            <wp:positionH relativeFrom="column">
              <wp:posOffset>2446020</wp:posOffset>
            </wp:positionH>
            <wp:positionV relativeFrom="paragraph">
              <wp:posOffset>752757</wp:posOffset>
            </wp:positionV>
            <wp:extent cx="2419350" cy="2609850"/>
            <wp:effectExtent l="0" t="0" r="0" b="0"/>
            <wp:wrapNone/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rak_baltza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2E" w:rsidRPr="005502BF">
        <w:rPr>
          <w:noProof/>
          <w:szCs w:val="22"/>
          <w:lang w:val="eu-ES" w:eastAsia="eu-ES"/>
        </w:rPr>
        <w:drawing>
          <wp:anchor distT="0" distB="0" distL="114300" distR="114300" simplePos="0" relativeHeight="251660288" behindDoc="1" locked="0" layoutInCell="1" allowOverlap="1" wp14:anchorId="491C46EA" wp14:editId="563924D4">
            <wp:simplePos x="0" y="0"/>
            <wp:positionH relativeFrom="page">
              <wp:posOffset>25400</wp:posOffset>
            </wp:positionH>
            <wp:positionV relativeFrom="paragraph">
              <wp:posOffset>-6099104</wp:posOffset>
            </wp:positionV>
            <wp:extent cx="2419350" cy="2609850"/>
            <wp:effectExtent l="0" t="0" r="0" b="0"/>
            <wp:wrapNone/>
            <wp:docPr id="3" name="Irudi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rak_baltza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31" w:rsidRPr="005502BF">
        <w:rPr>
          <w:noProof/>
          <w:color w:val="000000" w:themeColor="text1"/>
          <w:sz w:val="18"/>
          <w:lang w:val="eu-ES" w:eastAsia="eu-ES"/>
        </w:rPr>
        <w:drawing>
          <wp:anchor distT="0" distB="0" distL="114300" distR="114300" simplePos="0" relativeHeight="251662336" behindDoc="0" locked="0" layoutInCell="1" allowOverlap="1" wp14:anchorId="37FE9241" wp14:editId="01D18FF3">
            <wp:simplePos x="0" y="0"/>
            <wp:positionH relativeFrom="column">
              <wp:posOffset>4868333</wp:posOffset>
            </wp:positionH>
            <wp:positionV relativeFrom="paragraph">
              <wp:posOffset>-5088965</wp:posOffset>
            </wp:positionV>
            <wp:extent cx="5410200" cy="7624661"/>
            <wp:effectExtent l="0" t="0" r="0" b="0"/>
            <wp:wrapNone/>
            <wp:docPr id="8" name="Irudi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udia 8"/>
                    <pic:cNvPicPr/>
                  </pic:nvPicPr>
                  <pic:blipFill>
                    <a:blip r:embed="rId14"/>
                    <a:srcRect t="378" b="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4661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E83" w:rsidRPr="005502BF">
        <w:rPr>
          <w:sz w:val="4"/>
          <w:lang w:val="eu-ES"/>
        </w:rPr>
        <w:t xml:space="preserve"> </w:t>
      </w:r>
    </w:p>
    <w:tbl>
      <w:tblPr>
        <w:tblW w:w="5000" w:type="pct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página para dos páginas interiores del folleto"/>
      </w:tblPr>
      <w:tblGrid>
        <w:gridCol w:w="6930"/>
        <w:gridCol w:w="865"/>
        <w:gridCol w:w="865"/>
        <w:gridCol w:w="6738"/>
      </w:tblGrid>
      <w:tr w:rsidR="008A56BB" w:rsidRPr="005502BF" w14:paraId="543DEFD8" w14:textId="77777777" w:rsidTr="008A56BB">
        <w:trPr>
          <w:trHeight w:val="9586"/>
          <w:jc w:val="center"/>
        </w:trPr>
        <w:tc>
          <w:tcPr>
            <w:tcW w:w="2250" w:type="pct"/>
          </w:tcPr>
          <w:p w14:paraId="4B66C496" w14:textId="32060A80" w:rsidR="008A56BB" w:rsidRPr="005502BF" w:rsidRDefault="008A56BB" w:rsidP="008A56BB">
            <w:pPr>
              <w:pStyle w:val="1izenburua"/>
              <w:spacing w:after="240"/>
              <w:rPr>
                <w:lang w:val="eu-ES"/>
              </w:rPr>
            </w:pPr>
            <w:r w:rsidRPr="005502BF">
              <w:rPr>
                <w:lang w:val="eu-ES"/>
              </w:rPr>
              <w:lastRenderedPageBreak/>
              <w:t>Zer da?</w:t>
            </w:r>
          </w:p>
          <w:sdt>
            <w:sdtPr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id w:val="-1170485291"/>
              <w:placeholder>
                <w:docPart w:val="E1AA9EDA61664C2A9221EB9A61C64D50"/>
              </w:placeholder>
              <w15:appearance w15:val="hidden"/>
            </w:sdtPr>
            <w:sdtEndPr>
              <w:rPr>
                <w:rFonts w:eastAsia="Times New Roman" w:cs="Arial"/>
                <w:color w:val="000000"/>
                <w:sz w:val="20"/>
                <w:lang w:eastAsia="es-ES"/>
              </w:rPr>
            </w:sdtEndPr>
            <w:sdtContent>
              <w:p w14:paraId="6E17E1B6" w14:textId="12EB7C97" w:rsidR="00BB4AC5" w:rsidRDefault="00BB4AC5" w:rsidP="00BB4AC5">
                <w:pPr>
                  <w:pStyle w:val="western"/>
                  <w:spacing w:before="0" w:beforeAutospacing="0"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Eusko Jaurlaritzak, Nafarroako Gobernuak eta Euskararen Erakunde Publikoak gaitasuna identifikatuko eta aitortuko duen marka bateratua sortu dute: </w:t>
                </w:r>
                <w:r w:rsidRPr="00C60378">
                  <w:rPr>
                    <w:rFonts w:eastAsiaTheme="minorEastAsia" w:cstheme="minorBidi"/>
                    <w:i/>
                    <w:color w:val="171726"/>
                    <w:sz w:val="22"/>
                    <w:lang w:val="eu-ES" w:eastAsia="ja-JP"/>
                  </w:rPr>
                  <w:t>Euskaraz barra-barra</w:t>
                </w: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du izena, izaera iraunkorra izango du eta </w:t>
                </w: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euskararen lurr</w:t>
                </w:r>
                <w:r w:rsidR="00DE0A12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alde guztietara 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zabaltzeko asmoaz sortu da.</w:t>
                </w:r>
              </w:p>
              <w:p w14:paraId="6FEAADB0" w14:textId="77777777" w:rsidR="00DE0A12" w:rsidRPr="00BB4AC5" w:rsidRDefault="00DE0A12" w:rsidP="00BB4AC5">
                <w:pPr>
                  <w:pStyle w:val="western"/>
                  <w:spacing w:before="0" w:beforeAutospacing="0"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</w:p>
              <w:p w14:paraId="0A175DBB" w14:textId="2B02A395" w:rsidR="005502BF" w:rsidRPr="00BB4AC5" w:rsidRDefault="00BB4AC5" w:rsidP="00BB4AC5">
                <w:pPr>
                  <w:pStyle w:val="western"/>
                  <w:spacing w:before="0" w:beforeAutospacing="0"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Marka bateratu ho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n</w:t>
                </w: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en helburua da bezero euskaldunei adieraztea euskaraz egiteko aukera 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dutela establezimendu edo</w:t>
                </w: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entitate horretan, </w:t>
                </w:r>
                <w:r w:rsidRPr="00C60378">
                  <w:rPr>
                    <w:rFonts w:eastAsiaTheme="minorEastAsia" w:cstheme="minorBidi"/>
                    <w:i/>
                    <w:color w:val="171726"/>
                    <w:sz w:val="22"/>
                    <w:lang w:val="eu-ES" w:eastAsia="ja-JP"/>
                  </w:rPr>
                  <w:t>Euskaraz barra-barra</w:t>
                </w:r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marka duten guneetan bermatuta egongo delako euskaraz ulertzeko gaitasun nahikoa </w:t>
                </w:r>
                <w:proofErr w:type="spellStart"/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badagoela</w:t>
                </w:r>
                <w:proofErr w:type="spellEnd"/>
                <w:r w:rsidRPr="00BB4AC5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. </w:t>
                </w:r>
              </w:p>
              <w:p w14:paraId="47D1E125" w14:textId="77777777" w:rsidR="00C60378" w:rsidRDefault="00C60378" w:rsidP="008A56BB">
                <w:pPr>
                  <w:pStyle w:val="1izenburua"/>
                  <w:spacing w:after="240"/>
                  <w:rPr>
                    <w:lang w:val="eu-ES"/>
                  </w:rPr>
                </w:pPr>
              </w:p>
              <w:p w14:paraId="37374216" w14:textId="45E0455D" w:rsidR="008A56BB" w:rsidRPr="005502BF" w:rsidRDefault="00BB4AC5" w:rsidP="008A56BB">
                <w:pPr>
                  <w:pStyle w:val="1izenburua"/>
                  <w:spacing w:after="240"/>
                  <w:rPr>
                    <w:lang w:val="eu-ES"/>
                  </w:rPr>
                </w:pPr>
                <w:r>
                  <w:rPr>
                    <w:lang w:val="eu-ES"/>
                  </w:rPr>
                  <w:t>Oinarrizko baldintzak</w:t>
                </w:r>
              </w:p>
              <w:p w14:paraId="183A89CE" w14:textId="30FF6778" w:rsidR="008A56BB" w:rsidRPr="005502BF" w:rsidRDefault="008A56BB" w:rsidP="00F9237C">
                <w:pPr>
                  <w:pStyle w:val="western"/>
                  <w:spacing w:before="0" w:beforeAutospacing="0"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  <w:r w:rsidRPr="00C60378">
                  <w:rPr>
                    <w:rFonts w:eastAsiaTheme="minorEastAsia" w:cstheme="minorBidi"/>
                    <w:i/>
                    <w:color w:val="171726"/>
                    <w:sz w:val="22"/>
                    <w:lang w:val="eu-ES" w:eastAsia="ja-JP"/>
                  </w:rPr>
                  <w:t>Barra-barra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eskuratzeko gutxieneko baldintza da zure establezimenduan </w:t>
                </w:r>
                <w:r w:rsidRPr="005502BF">
                  <w:rPr>
                    <w:rFonts w:eastAsiaTheme="minorEastAsia" w:cstheme="minorBidi"/>
                    <w:b/>
                    <w:color w:val="171726"/>
                    <w:sz w:val="22"/>
                    <w:lang w:val="eu-ES" w:eastAsia="ja-JP"/>
                  </w:rPr>
                  <w:t>bezero euskaldunaren mezuak ulertzea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; alegia, bezero hori hizkuntza aldatzera ez behartzea.</w:t>
                </w:r>
              </w:p>
              <w:p w14:paraId="18C56879" w14:textId="731746FB" w:rsidR="008A56BB" w:rsidRPr="005502BF" w:rsidRDefault="008A56BB" w:rsidP="00F9237C">
                <w:pPr>
                  <w:pStyle w:val="western"/>
                  <w:spacing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Establezimendua herritarrentzat irekita dagoen bitartean, </w:t>
                </w:r>
                <w:r w:rsidRPr="005502BF">
                  <w:rPr>
                    <w:rFonts w:eastAsiaTheme="minorEastAsia" w:cstheme="minorBidi"/>
                    <w:b/>
                    <w:color w:val="171726"/>
                    <w:sz w:val="22"/>
                    <w:lang w:val="eu-ES" w:eastAsia="ja-JP"/>
                  </w:rPr>
                  <w:t>beti ziurtatu behar da gutxienez langileren bat egongo dela herritar euskalduna artatzeko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. Horrenbestez, barra-barra eskuratzeko baldintza ez da establezimenduko langile guztiek euskaraz ulertzea baizik eta beti egotea bat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edo batzuk,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ulertzeko edo atenditzeko gaitasuna du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t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ena</w:t>
                </w:r>
                <w:r w:rsidR="00C60378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k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.</w:t>
                </w:r>
              </w:p>
              <w:p w14:paraId="6845AC1E" w14:textId="0DCD867E" w:rsidR="008A56BB" w:rsidRPr="005502BF" w:rsidRDefault="008A56BB" w:rsidP="00F9237C">
                <w:pPr>
                  <w:pStyle w:val="western"/>
                  <w:spacing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Beraz, euskaraz </w:t>
                </w:r>
                <w:r w:rsidR="0079732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ulertzen</w:t>
                </w: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 xml:space="preserve"> ez duen langileak bezero euskalduna artatu behar duenean, irizpide hau jarraitzea gomendatzen da:</w:t>
                </w:r>
              </w:p>
              <w:p w14:paraId="53E8E3A6" w14:textId="55D79E67" w:rsidR="008A56BB" w:rsidRPr="005502BF" w:rsidRDefault="008A56BB" w:rsidP="0079732F">
                <w:pPr>
                  <w:pStyle w:val="western"/>
                  <w:spacing w:after="0"/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</w:pPr>
                <w:bookmarkStart w:id="0" w:name="_GoBack"/>
                <w:bookmarkEnd w:id="0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“Lo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siento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, no </w:t>
                </w:r>
                <w:proofErr w:type="spellStart"/>
                <w:r w:rsid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entiendo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euskara. Si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esperas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un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momento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, te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atenderá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alguien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que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entienda</w:t>
                </w:r>
                <w:proofErr w:type="spellEnd"/>
                <w:r w:rsidRPr="005502B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euskera”</w:t>
                </w:r>
              </w:p>
              <w:p w14:paraId="28722E99" w14:textId="4BE4C2AA" w:rsidR="008A56BB" w:rsidRDefault="008A56BB" w:rsidP="00F9237C">
                <w:pPr>
                  <w:pStyle w:val="western"/>
                  <w:spacing w:after="0"/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</w:pPr>
                <w:r w:rsidRPr="005502BF"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Era berean, eta nahasmenik ez sortzeko, langileak euskara ulertu bai, baina hitz egiteko gaitasunik ez duenean, bezero euskaldunaren aurrean irizpide hau jarraitzea gomendatzen da:</w:t>
                </w:r>
              </w:p>
              <w:p w14:paraId="4E79411C" w14:textId="5517CCDC" w:rsidR="008A56BB" w:rsidRPr="00BB4AC5" w:rsidRDefault="0079732F" w:rsidP="0079732F">
                <w:pPr>
                  <w:pStyle w:val="western"/>
                  <w:spacing w:after="0"/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</w:pPr>
                <w:r>
                  <w:rPr>
                    <w:rFonts w:eastAsiaTheme="minorEastAsia" w:cstheme="minorBidi"/>
                    <w:color w:val="171726"/>
                    <w:sz w:val="22"/>
                    <w:lang w:val="eu-ES" w:eastAsia="ja-JP"/>
                  </w:rPr>
                  <w:t>“</w:t>
                </w:r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No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hablo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euskera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pero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lo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entiendo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asi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que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me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puedes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hablar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</w:t>
                </w:r>
                <w:proofErr w:type="spellStart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en</w:t>
                </w:r>
                <w:proofErr w:type="spellEnd"/>
                <w:r w:rsidRPr="0079732F"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 xml:space="preserve"> euskera”</w:t>
                </w:r>
                <w:r>
                  <w:rPr>
                    <w:rFonts w:eastAsiaTheme="minorEastAsia" w:cstheme="minorBidi"/>
                    <w:i/>
                    <w:color w:val="171726"/>
                    <w:lang w:val="eu-ES" w:eastAsia="ja-JP"/>
                  </w:rPr>
                  <w:t>.</w:t>
                </w:r>
              </w:p>
            </w:sdtContent>
          </w:sdt>
        </w:tc>
        <w:tc>
          <w:tcPr>
            <w:tcW w:w="281" w:type="pct"/>
          </w:tcPr>
          <w:p w14:paraId="1CC3A45E" w14:textId="0802675F" w:rsidR="008A56BB" w:rsidRPr="005502BF" w:rsidRDefault="008A56BB" w:rsidP="006C6F48">
            <w:pPr>
              <w:pStyle w:val="Tarterikez"/>
              <w:rPr>
                <w:color w:val="000000" w:themeColor="text1"/>
                <w:sz w:val="18"/>
                <w:lang w:val="eu-ES"/>
              </w:rPr>
            </w:pPr>
          </w:p>
        </w:tc>
        <w:tc>
          <w:tcPr>
            <w:tcW w:w="281" w:type="pct"/>
          </w:tcPr>
          <w:p w14:paraId="188571C8" w14:textId="36CA287C" w:rsidR="008A56BB" w:rsidRPr="005502BF" w:rsidRDefault="008A56BB" w:rsidP="006C6F48">
            <w:pPr>
              <w:pStyle w:val="Tarterikez"/>
              <w:rPr>
                <w:color w:val="000000" w:themeColor="text1"/>
                <w:sz w:val="18"/>
                <w:lang w:val="eu-ES"/>
              </w:rPr>
            </w:pPr>
          </w:p>
        </w:tc>
        <w:tc>
          <w:tcPr>
            <w:tcW w:w="2188" w:type="pct"/>
          </w:tcPr>
          <w:p w14:paraId="0916746B" w14:textId="77777777" w:rsidR="00C60378" w:rsidRDefault="00C60378" w:rsidP="008A56BB">
            <w:pPr>
              <w:pStyle w:val="1izenburua"/>
              <w:spacing w:after="240"/>
              <w:rPr>
                <w:lang w:val="eu-ES"/>
              </w:rPr>
            </w:pPr>
          </w:p>
          <w:p w14:paraId="7D35AB4A" w14:textId="41B2AD16" w:rsidR="00C60378" w:rsidRDefault="00C60378" w:rsidP="008A56BB">
            <w:pPr>
              <w:pStyle w:val="1izenburua"/>
              <w:spacing w:after="240"/>
              <w:rPr>
                <w:lang w:val="eu-ES"/>
              </w:rPr>
            </w:pPr>
          </w:p>
          <w:p w14:paraId="7EA70978" w14:textId="692330AF" w:rsidR="00C60378" w:rsidRDefault="00C60378" w:rsidP="00C60378">
            <w:pPr>
              <w:rPr>
                <w:lang w:val="eu-ES"/>
              </w:rPr>
            </w:pPr>
          </w:p>
          <w:p w14:paraId="060F9F97" w14:textId="77777777" w:rsidR="00C60378" w:rsidRPr="00C60378" w:rsidRDefault="00C60378" w:rsidP="00C60378">
            <w:pPr>
              <w:rPr>
                <w:lang w:val="eu-ES"/>
              </w:rPr>
            </w:pPr>
          </w:p>
          <w:p w14:paraId="3A4523DA" w14:textId="3D7CF0FB" w:rsidR="008A56BB" w:rsidRPr="005502BF" w:rsidRDefault="00DE0A12" w:rsidP="008A56BB">
            <w:pPr>
              <w:pStyle w:val="1izenburua"/>
              <w:spacing w:after="240"/>
              <w:rPr>
                <w:lang w:val="eu-ES"/>
              </w:rPr>
            </w:pPr>
            <w:r w:rsidRPr="005502BF">
              <w:rPr>
                <w:noProof/>
                <w:lang w:val="eu-ES" w:eastAsia="eu-ES"/>
              </w:rPr>
              <w:drawing>
                <wp:anchor distT="0" distB="0" distL="114300" distR="114300" simplePos="0" relativeHeight="251664384" behindDoc="0" locked="0" layoutInCell="1" allowOverlap="1" wp14:anchorId="3683492E" wp14:editId="77DE5354">
                  <wp:simplePos x="0" y="0"/>
                  <wp:positionH relativeFrom="margin">
                    <wp:posOffset>-73025</wp:posOffset>
                  </wp:positionH>
                  <wp:positionV relativeFrom="margin">
                    <wp:posOffset>488950</wp:posOffset>
                  </wp:positionV>
                  <wp:extent cx="1238250" cy="1216025"/>
                  <wp:effectExtent l="0" t="0" r="0" b="3175"/>
                  <wp:wrapSquare wrapText="bothSides"/>
                  <wp:docPr id="22737" name="Picture 22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7" name="Picture 22737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23199" b="79749" l="13650" r="4686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0" t="24339" r="52941" b="21982"/>
                          <a:stretch/>
                        </pic:blipFill>
                        <pic:spPr bwMode="auto">
                          <a:xfrm>
                            <a:off x="0" y="0"/>
                            <a:ext cx="1238250" cy="1216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56BB" w:rsidRPr="005502BF">
              <w:rPr>
                <w:lang w:val="eu-ES"/>
              </w:rPr>
              <w:t>Euskarriak</w:t>
            </w:r>
          </w:p>
          <w:p w14:paraId="097D34EB" w14:textId="26EF44D7" w:rsidR="008A56BB" w:rsidRPr="005502BF" w:rsidRDefault="008A56BB" w:rsidP="008A56BB">
            <w:pPr>
              <w:pStyle w:val="western"/>
              <w:spacing w:after="0"/>
              <w:rPr>
                <w:rFonts w:eastAsiaTheme="minorEastAsia" w:cstheme="minorBidi"/>
                <w:color w:val="171726"/>
                <w:sz w:val="22"/>
                <w:lang w:val="eu-ES" w:eastAsia="ja-JP"/>
              </w:rPr>
            </w:pPr>
            <w:r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 xml:space="preserve">Zure establezimenduak kanpainarekin bat egiten duenean, erakusleihoan jartzeko </w:t>
            </w:r>
            <w:r w:rsidRPr="005502BF">
              <w:rPr>
                <w:rFonts w:eastAsiaTheme="minorEastAsia" w:cstheme="minorBidi"/>
                <w:b/>
                <w:color w:val="171726"/>
                <w:sz w:val="22"/>
                <w:lang w:val="eu-ES" w:eastAsia="ja-JP"/>
              </w:rPr>
              <w:t>eranskailu handia</w:t>
            </w:r>
            <w:r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 xml:space="preserve"> jasoko du. Eranskailu handiak establezimenduak kanpainarekin bat egiten duela adierazten du; beraz, toki ikusgarri batean jartzea gomendatzen dugu.</w:t>
            </w:r>
            <w:r w:rsidRPr="005502BF">
              <w:rPr>
                <w:noProof/>
                <w:lang w:val="eu-ES"/>
              </w:rPr>
              <w:t xml:space="preserve"> </w:t>
            </w:r>
          </w:p>
          <w:p w14:paraId="2363E33B" w14:textId="0787661E" w:rsidR="008A56BB" w:rsidRPr="005502BF" w:rsidRDefault="008A56BB" w:rsidP="008A56BB">
            <w:pPr>
              <w:pStyle w:val="western"/>
              <w:spacing w:after="0"/>
              <w:rPr>
                <w:rFonts w:eastAsiaTheme="minorEastAsia" w:cstheme="minorBidi"/>
                <w:color w:val="171726"/>
                <w:sz w:val="22"/>
                <w:lang w:val="eu-ES" w:eastAsia="ja-JP"/>
              </w:rPr>
            </w:pPr>
            <w:r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>Ahal bada, sarreratik gertuen dagoen erakusleihoan 15 x 15 cm-ko eranskailua lurretik 150-170 cm inguruko altuerara jarriko dugu eranskailu handia. Establezimenduak erakusleihorik ez badu, eranskailua atean jartzea lehenetsiko da edo lokalaren barruan, agerikoa eta estrategikoa den leku batean, bezeroek erraz ikus dezaten.</w:t>
            </w:r>
          </w:p>
          <w:p w14:paraId="4A110954" w14:textId="7FC3918F" w:rsidR="008A56BB" w:rsidRPr="005502BF" w:rsidRDefault="008A56BB" w:rsidP="008A56BB">
            <w:pPr>
              <w:pStyle w:val="western"/>
              <w:spacing w:after="0"/>
              <w:rPr>
                <w:rFonts w:eastAsiaTheme="minorEastAsia" w:cstheme="minorBidi"/>
                <w:color w:val="171726"/>
                <w:sz w:val="22"/>
                <w:lang w:val="eu-ES" w:eastAsia="ja-JP"/>
              </w:rPr>
            </w:pPr>
            <w:r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 xml:space="preserve">Zure establezimenduan saltzaile edo dendari bat baino gehiago baldin badago eta denek ez badute euskaraz arreta emateko gaitasunik, gaitasuna dutenek identifikatzeko </w:t>
            </w:r>
            <w:r w:rsidRPr="005502BF">
              <w:rPr>
                <w:rFonts w:eastAsiaTheme="minorEastAsia" w:cstheme="minorBidi"/>
                <w:b/>
                <w:color w:val="171726"/>
                <w:sz w:val="22"/>
                <w:lang w:val="eu-ES" w:eastAsia="ja-JP"/>
              </w:rPr>
              <w:t>txapa edo zintzilikarioak</w:t>
            </w:r>
            <w:r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 xml:space="preserve"> jasoko dituzue.  </w:t>
            </w:r>
          </w:p>
          <w:p w14:paraId="65D9166B" w14:textId="05792C82" w:rsidR="008A56BB" w:rsidRPr="005502BF" w:rsidRDefault="00ED24DB" w:rsidP="0079732F">
            <w:pPr>
              <w:pStyle w:val="western"/>
              <w:spacing w:after="0"/>
              <w:rPr>
                <w:lang w:val="eu-ES"/>
              </w:rPr>
            </w:pPr>
            <w:r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>Horretaz gain,</w:t>
            </w:r>
            <w:r w:rsidR="008A56BB"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 xml:space="preserve"> ordaintzeko kutxetan edo ordenagailuetan jartzeko </w:t>
            </w:r>
            <w:r w:rsidR="008A56BB" w:rsidRPr="005502BF">
              <w:rPr>
                <w:rFonts w:eastAsiaTheme="minorEastAsia" w:cstheme="minorBidi"/>
                <w:b/>
                <w:color w:val="171726"/>
                <w:sz w:val="22"/>
                <w:lang w:val="eu-ES" w:eastAsia="ja-JP"/>
              </w:rPr>
              <w:t>eranskailu txikiak</w:t>
            </w:r>
            <w:r w:rsidR="008A56BB" w:rsidRPr="005502BF">
              <w:rPr>
                <w:rFonts w:eastAsiaTheme="minorEastAsia" w:cstheme="minorBidi"/>
                <w:color w:val="171726"/>
                <w:sz w:val="22"/>
                <w:lang w:val="eu-ES" w:eastAsia="ja-JP"/>
              </w:rPr>
              <w:t xml:space="preserve"> emango zaizkizue, hor kobratzen edo informatzen ari den langilea euskaraz atenditzeko gai dela adierazteko. </w:t>
            </w:r>
          </w:p>
        </w:tc>
      </w:tr>
    </w:tbl>
    <w:p w14:paraId="115F7939" w14:textId="09C8C355" w:rsidR="002709A2" w:rsidRPr="005502BF" w:rsidRDefault="002709A2" w:rsidP="00B26D9B">
      <w:pPr>
        <w:pStyle w:val="Tarterikez"/>
        <w:rPr>
          <w:color w:val="000000" w:themeColor="text1"/>
          <w:sz w:val="10"/>
          <w:lang w:val="eu-ES"/>
        </w:rPr>
      </w:pPr>
    </w:p>
    <w:sectPr w:rsidR="002709A2" w:rsidRPr="005502BF" w:rsidSect="00F9237C">
      <w:headerReference w:type="even" r:id="rId17"/>
      <w:headerReference w:type="first" r:id="rId18"/>
      <w:pgSz w:w="16838" w:h="11906" w:orient="landscape" w:code="9"/>
      <w:pgMar w:top="1134" w:right="720" w:bottom="86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8DF5" w14:textId="77777777" w:rsidR="000340AB" w:rsidRDefault="000340AB" w:rsidP="009966C9">
      <w:pPr>
        <w:spacing w:after="0" w:line="240" w:lineRule="auto"/>
      </w:pPr>
      <w:r>
        <w:separator/>
      </w:r>
    </w:p>
  </w:endnote>
  <w:endnote w:type="continuationSeparator" w:id="0">
    <w:p w14:paraId="3041217C" w14:textId="77777777" w:rsidR="000340AB" w:rsidRDefault="000340AB" w:rsidP="0099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AC93" w14:textId="77777777" w:rsidR="000340AB" w:rsidRDefault="000340AB" w:rsidP="009966C9">
      <w:pPr>
        <w:spacing w:after="0" w:line="240" w:lineRule="auto"/>
      </w:pPr>
      <w:r>
        <w:separator/>
      </w:r>
    </w:p>
  </w:footnote>
  <w:footnote w:type="continuationSeparator" w:id="0">
    <w:p w14:paraId="65E683B7" w14:textId="77777777" w:rsidR="000340AB" w:rsidRDefault="000340AB" w:rsidP="0099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36D3" w14:textId="77777777" w:rsidR="002A3647" w:rsidRDefault="002A3647">
    <w:pPr>
      <w:pStyle w:val="Goiburua"/>
    </w:pPr>
    <w:r>
      <w:rPr>
        <w:noProof/>
        <w:lang w:val="eu-ES" w:eastAsia="eu-ES"/>
      </w:rPr>
      <w:drawing>
        <wp:inline distT="0" distB="0" distL="0" distR="0" wp14:anchorId="5F275489" wp14:editId="02E2E923">
          <wp:extent cx="3582955" cy="2287809"/>
          <wp:effectExtent l="0" t="0" r="0" b="0"/>
          <wp:docPr id="16" name="Gráfico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763344" cy="240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95C0" w14:textId="7050DD2C" w:rsidR="009966C9" w:rsidRDefault="006B7247">
    <w:pPr>
      <w:pStyle w:val="Goiburua"/>
    </w:pPr>
    <w:r w:rsidRPr="006B7247">
      <w:rPr>
        <w:lang w:bidi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6.4pt;height:56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woMIgIAAGsEAAAOAAAAZHJzL2Uyb0RvYy54bWyklNuO2jAQhu8r9R0s&#10;34c4EApEhNUWdleVVi2qtg9gHIdY9Um2Oanqu3fshO2uetFqi4QZn/58+WeG5c1ZSXTkzguja1yM&#10;CEZcM9MIva/xt6f7bI6RD1Q3VBrNa3zhHt+s3r9bnmzFx6YzsuEOgYj21cnWuAvBVnnuWccV9SNj&#10;uYbN1jhFA0zdPm8cPYG6kvmYkA/5ybjGOsO497C66TfxKum3LWfhS9t6HpCsMbCFNLo07oB3QaY4&#10;Xy1ptXfUdoINJPQNIIoKDc99ltrQQNHBiTdIWcHCwXFQg6iC74AF0X+oDSLqnzQUdd8PNmNGWRrE&#10;TkgRLsnwAUoft4JtXU/IPh+3DommxhOMNFWQ54fBzyLaG98inok3YJrH+SuBnRT2XkgZ7YvxgAp5&#10;+ns9mLYVjG8MOyiuQ18UjkugNtp3wnqMXMXVjgOe+9QUKUf8HB59iI+DqM/Sj/H8lpDF+GO2npJ1&#10;VpLZXXa7KGfZjNzNSlLOi3Wx/hlvF2V18PzRMCo3VlxLpij/oFWCOeNNG0bgY96DXusXQAuSp6JB&#10;R5qqM1qTgK6/CRGWoiWR1QfHA+ti2IJbX6G6+zvPG8na325Go72NaaLVuXUKOQMdUJA5iZ/kBFCh&#10;c+qHSxxBr/eEweJ0UpLJFCMGWxAuFqlZAChqxYPW+fDAjUIxAHsBKInSI6D3aNcjQ9p7moQJcOlF&#10;h9aL/fJyDvHL/4jV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nhpB/gAAAA&#10;CAEAAA8AAABkcnMvZG93bnJldi54bWxMj81OwzAQhO9IvIO1SNyo3dKiKo1TVUX8CIQELRdubryN&#10;I+J1FLtNytOzcIHLSKvRzM6XLwffiCN2sQ6kYTxSIJDKYGuqNLxv767mIGIyZE0TCDWcMMKyOD/L&#10;TWZDT2943KRKcAnFzGhwKbWZlLF06E0chRaJvX3ovEl8dpW0nem53DdyotSN9KYm/uBMi2uH5efm&#10;4DVMntao7t1p+7x6ffjYX79UX4+zXuvLi+F2wbJagEg4pL8E/DDwfih42C4cyEbRaGCa9Kvszadj&#10;EDsNs6kCWeTyP0DxDQAA//8DAFBLAwQKAAAAAAAAACEAupQBCUaWAQBGlgEAFAAAAGRycy9tZWRp&#10;YS9pbWFnZTEucG5niVBORw0KGgoAAAANSUhEUgAACcQAAAY9CAYAAADqps0FAAAAAXNSR0IArs4c&#10;6QAAAAlwSFlzAAAqCgAAKgoB7wZ4rAAAQABJREFUeAHs3QucXVV9L/C19pmZJBAQBMFgeE9mUmrr&#10;2/ps8XFre+ujrUZbWttKNZMQEjITlbbe247ej7bWkgQCyUzaovXxUYuPWmm1VBTU+mgV1KqQIQEU&#10;CGDkIYQ855x11wSxvJlJzszZ+5zvfJic195r/f/flWTCmd+sHYMPAgQIECBAgACBjhcYGul7XYjF&#10;2R0PAYAAAQIECBAgQIAAAQIEplsghZAaMf8SQmykGFJMIeVfGvmZFPLj/EwjxpRfD438wniIaTw/&#10;Ox7DvffzK/m5fD/l50PYm8cZT/l+kY9rhLA7j7E7j7DvNr9+720j7Jl4ft9r9bi7vu/58d1FKHaM&#10;h/EdaU+xs2t814477ura8b7h63dNN4LxCRAgQIAAAQIECBAgQGD6BLqmb2gjEyBAgAABAgQIVEUg&#10;fwPiCUUMT6tKveokQIAAAQIECBAgQIAAgSoL5DjcTz/23cu/5LDbxC/3ftz3ZH4U77t/32sTR953&#10;/2d3Jo6beDKG4qdD/M+dnz7xsxfy49q+//Kde79F0h16Qpg9cdzccMTcEIY29k+E8nbmzN6OPGb+&#10;3He7MwfzduRg3t15qu0TtznEtz2H8+7OQ9+dg3jb8wD5tSI/N55vu7aP1/fe1dUIP7lze9edF569&#10;aeL1iZCfDwIECBAgQIAAAQIECBCYZgGBuGkGNjwBAgQIECBAgAABAgQIECBAgAABAgQIECBQHYF9&#10;kbsYDsphuPw58fGzBN6D7v5POO/+ebschtt3Vnete1/y7vDDQ1g12j+xG95dORJ3Z37xJ/nMn+R8&#10;XP4Md+Zt8fbdz7d35F3vbo9FuC1vkHf7ntS4vV4fv33btutvv2g473DngwABAgQIECBAgAABAgQm&#10;JSAQNykmBxEgQIAAAQIECBAgQIAAAQIECBAgQIAAAQIE9lMgbx2XY3WH5WzdYf8zwr1Bu/t+3Xd7&#10;3653+bYnJ+NC0RWOO2ZhWLUx3JMvC3t7Pvf2/NJtE7f588d5h7ptMcVtjaKxLTbCtnojbou1Xdt2&#10;hB/8eOPAxOVkfRAgQIAAAQIECBAgQKDzBATiOm/NdUyAAAECBAgQIECAAAECBAgQIECAAAECBAhU&#10;S+DgfFnYg3PJx96/7H35uZykKyauEZv/69q3Vd2ccEhYmC/9mvJudPHHMYfm8uVdf5SDc7fmHepu&#10;yfdvSY10S6wVt6bxxi331LbfsnFga740rA8CBAgQIECAAAECBAi0h4BAXHusoy4IECBAgAABAgQI&#10;ECBAgAABAgQIECBAgAABAj8TyJdlndiNbmJXut58/97Lve67yY9q+/ajCzEn6A4Jh+Yd6A65O1+y&#10;NQfmclAu5tBcSDfnIN3Wegw3FY2wNT930x13xpsuPHvT3T+bwB0CBAgQIECAAAECBAiUVODe/+Mp&#10;aXHKIkCAAAECBAgQeGSBU4dD19MOnX/oeNfsg7pqaXa9CLNjrTanGA+ziyLNTkUxJ9XzczHNDrGY&#10;M3GbGiHfn3gc50zcz29o77uf3/A+Jf+k+TMfeTavECBAgAABAgQIECBAgAABAp0ukC/Ruj2GdFMK&#10;YWu2uCl/7rvNO87dkN9ruGFnGv/hyNIt2/Lz+RAfBAgQIECAAAECBAgQaI2AQFxr3M1KgAABAgQI&#10;dLjA4tGTHjcrFEf21LsOS7V0aH5D+dBUpEPzP84OKSbup+LQ/MPb+XF+Ld/mt5EPzYG1fbf3Ps7H&#10;5lBbhzNqnwABAgQIECBAgAABAgQIECiZQEppd35/48aciPvhREgu/xDeDXlPuh/WY+OGuKfxw/FG&#10;uGHdis13laxs5RAgQIAAAQIECBAg0EYCAnFttJhaIUCAAAECBFoiEJeuP+6w2an7iBxQO7JRi0fk&#10;N3mPDDnsli8tckQowr23IRyZg2xH5ArvfRyDS9e3ZLlMSoAAAQIECBAgQIAAAQIECLRcIIU7cmDu&#10;uvxNquvz+yXXx0a+TfXrxkPj+vHGXdevX7Zte8trVAABAgQIECBAgAABApUVEIir7NIpnAABAgQI&#10;EJhOgcHV8+eE2QfNSzHOyzu1zauFOC+/UTsvFI15IRXH5Ct/TDz/xFzD43MArjadtRibAAECBAgQ&#10;IECAAAECBAgQINBRAinclkK6LuawXN5V/9r83suWlBpbGqnYctPnr77hootCvaM8NEuAAAECBAgQ&#10;IECAwJQEBOKmxOVgAgQIECBAoOoCi0dDd8+e/vnds+rHFY14TMpBtzDxWYR5+R9G+0JveWe3Y/Il&#10;PR5X9V7VT4AAAQIECBAgQIAAAQIECBBoN4EckNu7b2e5kLbk93S2pNDYkn94cfN4GN/StWPXdWuG&#10;btzZbj3rhwABAgQIECBAgACBqQkIxE3Ny9EECBAgQIBAyQXOuOAJc2u1xx1XK4rjYyMen4Ntx8eQ&#10;jsu7ueXbcHy4N+xWlLwN5REgQIAAAQIECBAgQIAAAQIECExRIO8ql/+LN+T3gMby3bH8A5Bj9ZDG&#10;6qkxdsvnNl9vZ7kpgjqcAAECBAgQIECAQEUFBOIqunDKJkCAAAECnSpw+rv7Dzns0HpvI8YTYw67&#10;5Tc5j8+Xzzg+/0TwROBtIvh2RKfa6JsAAQIECBAgQIAAAQIECBAgQODhBe7dWS5dm18dCzkkF0Ix&#10;Np7qVzf2pKvWrdi87eHP8iwBAgQIECBAgAABAlUUEIir4qqpmQABAgQItLnAfaG3FGoLiiL2pthY&#10;kINvvXm3twX5Hy9Ht3n72iNAgAABAgQIECBAgAABAgQIEJhBgRTC7Tkkd1W+skD+TFc1inDV+O54&#10;9fm3bfpBGA6NGSzFVAQIECBAgAABAgQINEFAIK4JiIYgQIAAAQIEpi4wEXo79LD6gtio9cYiLAgx&#10;9eZd3hbkz16ht6l7OoMAAQIECBAgQIAAAQIECBAgQKC5AimlnfnKBJtSiPuCcqmRvluP49+9+dJr&#10;r3X51eZaG40AAQIECBAgQIBAMwUE4pqpaSwCBAgQIEDgIQLLz+t9QtfscEpMtVNy2O2UGNMpebe3&#10;U/KlTZ/4kIM9QYAAAQIECBAgQIAAAQIECBAgQKD0AmlXSjkkF9L38q5y323ExndDo/a9tUuv/kEu&#10;PW8454MAAQIECBAgQIAAgVYKCMS1Ut/cBAgQIECgjQTOWnvi0XFWz8/HIp0Sc/BtIvyW3//7+Rjj&#10;kW3UplYIECBAgAABAgQIECBAgAABAgQIPKxASmF7/sbb99JEUC6Ebzca8Ttx5/bvrBm6MV+S1QcB&#10;AgQIECBAgAABAjMlIBA3U9LmIUCAAAECbSJw745vxVOKEH9+Yqe3/AZf3u0t7/wWwuPbpEVtECBA&#10;gAABAgQIECBAgAABAgQIEGiiQLoxv4/27RyY+04IjW836uk7N112zZjLrjaR2FAECBAgQIAAAQIE&#10;7icgEHc/DHcJECBAgACBBwjEFSMn9XbF7qfm0NtT805vT83/cHhq3vntmAcc5QEBAgQIECBAgAAB&#10;AgQIECBAgAABAlMUSLvy+2zfSyl9O6b4rXpKV+xp3P7t9cu2bZ/iQA4nQIAAAQIECBAgQOBBAgJx&#10;DwLxkAABAgQIdKLA4Or5cxpzD3pyLQfeYiM+NcV9wbdfjDHM7UQPPRMgQIAAAQIECBAgQIAAAQIE&#10;CBCYaYH8Q6kph+SuiSlcEUK6shFzSG7PPVdecOZNt810LeYjQIAAAQIECBAgUGUBgbgqr57aCRAg&#10;QIDAfgjk8Nvji4PmPCPE4mlpYte3FJ6SYuqPIeY8nA8CBAgQIECAAAECBAgQIECAAAECBMokkHeR&#10;uyHEHJJL6crQSN/c1dj7jfXLrr+lTDWqhQABAgQIECBAgECZBATiyrQaaiFAgAABAk0WmNj5Lc6d&#10;+7T8Ztmz89DPCjE+O3/x723yNIYjQIAAAQIECBAgQIAAAQIECBAgQGAGBXJI7qY83X/lz2/kKz58&#10;Y1f97m/YSW4GF8BUBAgQIECAAAECpRYQiCv18iiOAAECBAhMXmDRolCb/9KFp0yE34ocfMvXV3hW&#10;/kL/C/mnR7smP4ojCRAgQIAAAQIECBAgQIAAAQIECBCopkC6Ll909Rv5PcFv5PcG/2vv7vo3163Y&#10;fFc1e1E1AQIECBAgQIAAgf0XEIjbfztnEiBAgACBlgqs3LDwhBhy+K1Iz86XPs07v8Wn54IObmlR&#10;JidAgAABAgQIECBAgAABAgQIECBAoBQCKf/kbEzxqhDS11OIXw+p8bUbLh377kUXhXopClQEAQIE&#10;CBAgQIAAgWkSEIibJljDEiBAgACBZgosGg49xx7V+/TQ1fWC/AZW/gzPywG4JzRzDmMRIECAAAEC&#10;BAgQIECAAAECBAgQINDeAnkHuR0TO8jtC8nF+PVUb3xtzdKxicuv+iBAgAABAgQIECDQNgICcW2z&#10;lBohQIAAgXYSWLnmhMOKOT3PC6F4QYzh+SGmZ4cQZ7dTj3ohQIAAAQIECBAgQIAAAQIECBAgQKD1&#10;Aimlm/IP3349pcZ/hEbjKzf8aPMVFw2HPa2vTAUECBAgQIAAAQIE9k9AIG7/3JxFgAABAgSaKjBx&#10;+dNaSM8PtfCCkOIL8rUMfj6/CeXrdFOVDUaAAAECBAgQIECAAAECBAgQIECAwGMJ5IDc7hDDN2IK&#10;X8k7yX3lnkb9KyNLt/zosc7zOgECBAgQIECAAIGyCPhGe1lWQh0ECBAg0EkCceUFC55Sq9VeGIr0&#10;gnyZgufHGJ/USQB6JUCAAAECBAgQIECAAAECBAgQIECgQgIpbUkx/kfIIbkUwlfWDFz93Vx9vuuD&#10;AAECBAgQIECAQPkEBOLKtyYqIkCAAIE2FFg+0ntKVyxeXITiRSmGU/MX4Me3YZtaIkCAAAECBAgQ&#10;IECAAAECBAgQIECgEwRSuCO/z/kfMaUv1VP9Szvi5m9sHAh7O6F1PRIgQIAAAQIECJRfQCCu/Guk&#10;QgIECBCooMDgBSf3Fl3dL86lTwTgXpS/4B5dwTaUTIAAAQIECBAgQIAAAQIECBAgQIAAgccUyJdZ&#10;3Rlj+HpoxC82isaXdu+942vrl23b/pgnOoAAAQIECBAgQIDANAgIxE0DqiEJECBAoPMEzho96bha&#10;o+fFoTYRfks5CBfnd56CjgkQIECAAAECBAgQIECAAAECBAgQIJAFUhjPv1yZL7P6pdQIl6Wdu760&#10;dvD6O9kQIECAAAECBAgQmAkBgbiZUDYHAQIECLSdwFlrTzy6mDPrJTn89qLc3ItjjCe1XZMaIkCA&#10;AAECBAgQIECAAAECBAgQIECAQDMEUmqkEL8VYg7HCcg1Q9QYBAgQIECAAAECjyIgEPcoOF4iQIAA&#10;AQL3CSweDd1z0oLn1kLt1/KbNi8LMT0thnwRAB8ECBAgQIAAAQIECBAgQIAAAQIECBAgMDUBAbmp&#10;eTmaAAECBAgQIEBgSgK+kT8lLgcTIECAQCcJrNyw8IQY06/l2NvL8udL8mVQD+mk/vVKgAABAgQI&#10;ECBAgAABAgQIECBAgACBGRHIAbn888dXppQuTaF+6T1hx5c3DmzdMSNzm4QAAQIECBAgQKDtBATi&#10;2m5JNUSAAAEC+yuwePSYg+amuafmN17yDnDx1/IXyb79Hct5BAgQIECAAAECBAgQIECAAAECBAgQ&#10;ILDfAntSCl8NIV2a36u99IqtV//nZcNhfL9HcyIBAgQIECBAgEBHCQjEddRya5YAAQIEHiywYsPJ&#10;T64V3S8rQvi1FNILY4yzHnyMxwQIECBAgAABAgQIECBAgAABAgQIECDQOoEcjtuev6l5eSM0Lm3U&#10;46XnnrHpv3M1qXUVmZkAAQIECBAgQKDMAgJxZV4dtREgQIBA0wWWn9c7q6un9qJ8CdRX5s9X5Mug&#10;zm/6JAYkQIAAAQIECBAgQIAAAQIECBAgQIAAgWkTyD/cvC3H4f49316yd0/89/OXb9o6bZMZmAAB&#10;AgQIECBAoHICAnGVWzIFEyBAgMBUBXII7gnd3V2/EYvwivwjg7+ag3BzpzqG4wkQIECAAAECBAgQ&#10;IECAAAECBAgQIECgpAIpfDfFcEmsh0saO7d/cc3QjTtLWqmyCBAgQIAAAQIEZkBAIG4GkE1BgAAB&#10;AjMvsPKCBT9X1IpXhhyCiyk8N8Qch/NBgAABAgQIECBAgAABAgQIECBAgAABAm0tkFLaHUP8UiPv&#10;HhdTumT1krHv5IZdXrWtV11zBAgQIECAAIEHCgjEPdDDIwIECBCoqMCpw6Hr6fP6X5jf6MiXQU2v&#10;zAG4kyvairIJECBAgAABAgQIECBAgAABAgQIECBAoFkCKdySYuOzqR4/syvt/PcNZ/zwjmYNbRwC&#10;BAgQIECAAIFyCgjElXNdVEWAAAECkxA4/d39hzzu8PQbMeSd4EL69RyGO2wSpzmEAAECBAgQIECA&#10;AAECBAgQIECAAAECBDpQIIVUz21/Le8X95lGqH9m7cDmK/Nju8d14O8FLRMgQIAAAQLtLSAQ197r&#10;qzsCBAi0ncDKNSccVszpeWWM8TX5XYpfzbez2q5JDREgQIAAAQIECBAgQIAAAQIECBAgQIDAtAvk&#10;95hvjSl8NqXGZ3Y2dl1i97hpJzcBAQIECBAgQGBGBATiZoTZJAQIECBwIALLzn/SET1dc38zxvCa&#10;EOJL8m33gYznXAIECBAgQIAAAQIECBAgQIAAAQIECBAgcH+Bn+0e1wifTuP1i9ecufl793/dfQIE&#10;CBAgQIAAgeoICMRVZ61USoAAgY4SOGvtiUcXs3t+q4jx1bnxU0MMXR0FoFkCBAgQIECAAAECBAgQ&#10;IECAAAECBAgQaJlASun6/APaF8dGuHjP3vHL1q3YvLtlxZiYAAECBAgQIEBgSgICcVPicjABAgQI&#10;TKfAmev6j+nuSb8dQ/GaGNILQ4zFdM5nbAIECBAgQIAAAQIECBAgQIAAAQIECBAgMAmBe3JA7t9T&#10;Chfvru/+l/XLrr9lEuc4hAABAgQIECBAoEUCAnEtgjctAQIECNwrsPy83vlds4pFMcTX5F3gnptv&#10;fW3ym4MAAQIECBAgQIAAAQIECBAgQIAAAQIESimQL62a/wvfzMX9c70ePnXuGZu+U8pCFUWAAAEC&#10;BAgQ6GABoYMOXnytEyBAoFUCg6vnPz7OPejVOfx2WgrhV4TgWrUS5iVAgAABAgQIECBAgAABAgQI&#10;ECBAgACBAxNI1+WI3Kcajfipb9169ZcvGw7jBzaeswkQIECAAAECBA5UQCDuQAWdT4AAAQKTElg8&#10;esxBc9PcV+QN4E6LMf5aPqlnUic6iAABAgQIECBAgAABAgQIECBAgAABAgQIVEAg/wD47TGlf0kx&#10;fmrX3tv+bf2ybdsrULYSCRAgQIAAAQJtJyAQ13ZLqiECBAiUR+DU4dD11GP6/leR4mkhxN/MF0Od&#10;W57qVEKAAAECBAgQIECAAAECBAgQIECAAAECBKZHIKW0O8RwaQjpn3bU658aWbrlR9Mzk1EJECBA&#10;gAABAgQeLCAQ92ARjwkQIEDgQAXiyg39z6vFcFqK4bV5N7gjD3RA5xMgQIAAAQIECBAgQIAAAQIE&#10;CBAgQIAAgcoKpNTIPzT+5RDTJ9Le8U+sXrblhsr2onACBAgQIECAQAUEBOIqsEhKJECAQBUEBkcX&#10;/kKu87Qiht/Nt8dXoWY1EiBAgAABAgQIECBAgAABAgQIECBAgACBGRdI6b/yznH3huPOvHZsxuc3&#10;IQECBAgQIECgzQUE4tp8gbVHgACB6RRYNdp3ZArxtHwp1Dfkn2576nTOZWwCBAgQIECAAAECBAgQ&#10;IECAAAECBAgQINBuAimE78VG+HgKjU+sXjL27XbrTz8ECBAgQIAAgVYICMS1Qt2cBAgQqLDAqcOh&#10;62lPXPjrscghuBRensNw3RVuR+kECBAgQIAAAQIECBAgQIAAAQIECBAgQKAcAiltaYR4UWyM/+Pq&#10;pZuvLEdRqiBAgAABAgQIVE9AIK56a6ZiAgQItERgxYaTn9xd1P4oxeL38xePo1tShEkJECBAgAAB&#10;AgQIECBAgAABAgQIECBAgEAnCAjHdcIq65EAAQIECBCYJgGBuGmCNSwBAgTaQWBw9fzHx4MP+t0Y&#10;izfkfp7RDj3pgQABAgQIECBAgAABAgQIECBAgAABAgQIVEpAOK5Sy6VYAgQIECBAoPUCAnGtXwMV&#10;ECBAoFQCixaF2rEv6XtZLGIOwcVX5uJ6SlWgYggQIECAAAECBAgQIECAAAECBAgQIECAQKcK3BeO&#10;S42PrF4y9u1OZdA3AQIECBAgQODRBATiHk3HawQIEOgggcELTu6NXV1vyiG418cY5nVQ61olQIAA&#10;AQIECBAgQIAAAQIECBAgQIAAAQKVE0ghXZU/PxL3jH9k9ZnXjlWuAQUTIECAAAECBKZJQCBummAN&#10;S4AAgSoILB4N3XND/2/mWgdCDC+OIUfhfBAgQIAAAQIECBAgQIAAAQIECBAgQIAAAQKVEkgpXDER&#10;jmuEvR89d+DaH1aqeMUSIECAAAECBJosIPjQZFDDESBAoAoCg+v7TopdcXFM4Q05A3dUFWpWIwEC&#10;BAgQIECAAAECBAgQIECAAAECBAgQIPDoAjkUl/IRX8k3H97RqF80snTLjx79DK8SIECAAAECBNpP&#10;QCCu/dZURwQIEHhYgVOHQ9fTj1n4qvziQAjppXaDe1gmTxIgQIAAAQIECBAgQIAAAQIECBAgQIAA&#10;gbYQyOG4ekjx0kZsfHDP3js+uX7Ztu1t0ZgmCBAgQIAAAQKPISAQ9xhAXiZAgEDVBVZuWHhCLBpv&#10;KkJxer4s6hOr3o/6CRAgQIAAAQIECBAgQIAAAQIECBAgQIAAgakJ5H3jduTvEXyqkeof+tbN1/zb&#10;ZcNhfGojOJoAAQIECBAgUB0BgbjqrJVKCRAgMGmBid3gnnZ03ytikS+LGsKv5suiFpM+2YEECBAg&#10;QIAAAQIECBAgQIAAAQIECBAgQIBA2wqklH4cQvxoqI9/cPUZm7/Wto1qjAABAgQIEOhYAYG4jl16&#10;jRMg0I4CK0ePn1dLc5aEIr0x/8/sMe3Yo54IECBAgAABAgQIECBAgAABAgQIECBAgACBJgmktCVf&#10;VvVDaXzPh1afee1Yk0Y1DAECBAgQIECgpQICcS3lNzkBAgSaIzC0vvc5oVZbnkNwi2IM3c0Z1SgE&#10;CBAgQIAAAQIECBAgQIAAAQIECBAgQIBApwikEL6WGukfdjV2fnTDGT+8o1P61icBAgQIECDQfgIC&#10;ce23pjoiQKBDBBYNh54nHdP3uiLFFTHGZ3ZI29okQIAAAQIECBAgQIAAAQIECBAgQIAAAQIEplEg&#10;X1J1dx7+n0Oj8f4rbr3ms5cNh/FpnM7QBAgQIECAAIGmCwjENZ3UgAQIEJhegTPX9R/T0xOW5L/A&#10;B0KMR03vbEYnQIAAAQIECBAgQIAAAQIECBAgQIAAAQIEOlYgpR/lq9N8KKXGP6xeMvbtjnXQOAEC&#10;BAgQIFApAYG4Si2XYgkQ6GSBlSO9z63FrhV5y/JXuyxqJ/9O0DsBAgQIECBAgAABAgQIECBAgAAB&#10;AgQIEGiFQPrOxCVV67v2fujcldfd2ooKzEmAAAECBAgQmIyAQNxklBxDgACBFgksP693VndP8bpY&#10;FCtyCc9oURmmJUCAAAECBAgQIECAAAECBAgQIECAAAECBAjcK5DCeIrpX/KDC6/YuulfXVLVbwwC&#10;BAgQIECgbAICcWVbEfUQIEAgC5y19sSjuw7qOTPvBjcQQ3wCFAIECBAgQIAAAQIECBAgQIAAAQIE&#10;CBAgQIBA6QRSuCWE9IH8eeE5A2NXl64+BREgQIAAAQIdKSAQ15HLrmkCBMoqsGq0b2EKcVWu7/Ux&#10;xlllrVNdBAgQIECAAAECBAgQIECAAAECBAgQIECAAIEHCKTw1RAaF95xZ/zohWdvuvsBr3lAgAAB&#10;AgQIEJhBAYG4GcQ2FQECBB5J4KyRBb/cFYs3pxhenneE83fzI0F5ngABAgQIECBAgAABAgQIECBA&#10;gAABAgQIECi7wD0hhY816o2/X3PG2JfKXqz6CBAgQIAAgfYTELpovzXVEQECFRFYtCjU5r+4/9VF&#10;Ed6cM3DPqkjZyiRAgAABAgQIECBAgAABAgQIECBAgAABAgQITEogpXR1SOlv81YA78+XVP3xpE5y&#10;EAECBAgQIEDgAAUE4g4Q0OkECBCYqsDr33P0wUcdcvjpoUiDIcQTp3q+4wkQIECAAAECBAgQIECA&#10;AAECBAgQIECAAAECFRPYk8Nxn5wIx61eMvb5XHuqWP3KJUCAAAECBCokIBBXocVSKgEC1RY444IT&#10;njirq2d5EYqlIYbDq92N6gkQIECAAAECBAgQIECAAAECBAgQIECAAAEC+yGQ0pach/u7neN73rd+&#10;2fW37McITiFAgAABAgQIPKqAQNyj8niRAAECBy6w8oIFP1d0F6vyzzr9foxx1oGPaAQCBAgQIECA&#10;AAECBAgQIECAAAECBAgQIECAQMUFUhhPMXw6NdLGNbdsuiQMh0bFO1I+AQIECBAgUBIBgbiSLIQy&#10;CBBoP4FV6xc+I3WFt+WfcvrNGKK/b9tviXVEgAABAgQIECBAgAABAgQIECBAgAABAgQINEUgXZca&#10;YXTvnvqF61Zs3taUIQ1CgAABAgQIdKyAgEbHLr3GCRCYLoHB9X0vjF3xbTkE97LpmsO4BAgQIECA&#10;AAECBAgQIECAAAECBAgQIECAAIE2FNiTQvh4vVEfOXfJNV9sw/60RIAAAQIECMyAgEDcDCCbggCB&#10;zhAYHO391SJ0vS3E8Mud0bEuCRAgQIAAAQIECBAgQIAAAQIECBAgQIAAAQLTJJDC90MKI3fHPe/f&#10;OHDtT6ZpFsMSIECAAAECbSggENeGi6olAgRmVCCuGu17VQp5R7gYnzmjM5uMAAECBAgQIECAAAEC&#10;BAgQIECAAAECBAgQINDmAimFHSGmD8fxuOGcM67+Zpu3qz0CBAgQIECgCQICcU1ANAQBAp0nsGhR&#10;qB33kgWvDbH2Z3lHuCd3noCOCRAgQIAAAQIECBAgQIAAAQIECBAgQIAAAQIzLJDC11NK5+/dU79o&#10;3YrNu2d4dtMRIECAAAECFREQiKvIQimTAIFyCCweDd0Hp/4/iEX8k/wXaG85qlIFAQIECBAgQIAA&#10;AQIECBAgQIAAAQIECBAgQKCDBFL6USOkv4vj9ZHVy7bc0EGda5UAAQIECBCYhIBA3CSQHEKAAIHl&#10;5/XO6ppVvCmG+NZ8adRjiRAgQIAAAQIECBAgQIAAAQIECBAgQIAAAQIECLRWIIVUjyl+Kt+ev3pg&#10;0xdaW43ZCRAgQIAAgbIICMSVZSXUQYBAKQUWDYeeY+f1/3Eu7m05CPekUhapKAIECBAgQIAAAQIE&#10;CBAgQIAAAQIECBAgQIBApwuk8P2JYNyu8ds/sH7Ztu2dzqF/AgQIECDQyQICcZ28+nonQOARBU4d&#10;Dl3PmNf3RykU/zfGcNwjHugFAgQIECBAgAABAgQIECBAgAABAgQIECBAgACB0giklO7KxVy4N9TP&#10;XzeweUtpClMIAQIECBAgMGMCAnEzRm0iAgSqILBoUagd++KFrw9FykG4eFIValYjAQIECBAgQIAA&#10;AQIECBAgQIAAAQIECBAgQIDAgwRSaqQQLm40wrlrl276/INe9ZAAAQIECBBoYwGBuDZeXK0RIDAF&#10;geFQrDq6/3dDEf8ixLBgCmc6lAABAgQIECBAgAABAgQIECBAgAABAgQIECBAoMQCede4/04pnHvH&#10;Lbs/9L7h63eVuFSlESBAgAABAk0QEIhrAqIhCBCotEAcGul77UQQLob4c5XuRPEECBAgQIAAAQIE&#10;CBAgQIAAAQIECBAgQIAAAQKPLJDCbY3QGA2NsH7N0rGbHvlArxAgQIAAAQJVFhCIq/LqqZ0AgQMR&#10;iCtHFvxWLdbenneEe/KBDORcAgQIECBAgAABAgQIECBAgAABAgQIECBAgACBCgmkMJ6r/Vij0ViT&#10;g3H/WaHKlUqAAAECBAhMQkAgbhJIDiFAoL0EBkcWvqIo0jtCiE9tr850Q4AAAQIECBAgQIAAAQIE&#10;CBAgQIAAAQIECBAgMBWBfDnVL6dGWr3m1rFPheG8d5wPAgQIECBAoPICAnGVX0INECAwWYGhjQuf&#10;F1J6d4zxBZM9x3EECBAgQIAAAQIECBAgQIAAAQIECBAgQIAAAQIdIJDSlhTSmm13/eR9H3jLrfd0&#10;QMdaJECAAAECbSsgENe2S6sxAgTuE1g+0ntKd1F7VwzxVfc955YAAQIECBAgQIAAAQIECBAgQIAA&#10;AQIECBAgQIDAQwRSuCOlMLJnbzr//OWbtj7kdU8QIECAAAECpRcQiCv9EimQAIH9FVh+Xu/87lm1&#10;t4cY/jCH4Wr7O47zCBAgQIAAAQIECBAgQIAAAQIECBAgQIAAAQIEOksgh+L25u8xfTg0GqtXLxn7&#10;dmd1r1sCBAgQIFBtAYG4aq+f6gkQeBiBpeuPO/yg2pw/zf+TsjyEOPthDvEUAQIECBAgQIAAAQIE&#10;CBAgQIAAAQIECBAgQIAAgUkJ5HDcJSE1/joH4y6d1AkOIkCAAAECBFoqIBDXUn6TEyDQTIHB1fPn&#10;xIMOXhGK8Cd5R7jDmjm2sQgQIECAAAECBAgQIECAAAECBAgQIECAAAECBDpbIAfjrpgIxt1w6djH&#10;Lroo1DtbQ/cECBAgQKC8AgJx5V0blREgMEmBRYtC7biX9r0hhTgcY3zSJE9zGAECBAgQIECAAAEC&#10;BAgQIECAAAECBAgQIECAAIH9EEjXNVJafU/YfuHGga079mMApxAgQIAAAQLTKCAQN424hiZAYPoF&#10;Bjf0/VYs4rtyEG7h9M9mBgIECBAgQIAAAQIECBAgQIAAAQIECBAgQIAAAQL3CqSUfhxCvCCGxvnn&#10;DIzl+z4IECBAgACBMggIxJVhFdRAgMCUBQZH+p8ZY1iTg3AvmPLJTiBAgAABAgQIECBAgAABAgQI&#10;ECBAgAABAgQIECDQJIF8KdWJXeLeu3vv7vdccOZ1P2jSsIYhQIAAAQIE9lNAIG4/4ZxGgEBrBPKO&#10;cE+KteJdIaTXx5AjcT4IECBAgAABAgQIECBAgAABAgQIECBAgAABAgQIlEAgB+P2htj4UNgz/per&#10;z7x2rAQlKYEAAQIECHSkgDBJRy67pglUT2Dx6DEHzQ1z3xJC8dYcgzuoeh2omAABAgQIECBAgAAB&#10;AgQIECBAgAABAgQIECBAoCMEUmqkEC6q18O7zj1j03c6omdNEiBAgACBEgkIxJVoMZRCgMDDCsSV&#10;G/t+vxZi3hUuzn/YIzxJgAABAgQIECBAgAABAgQIECBAgAABAgQIECBAoGQCKaQUU7h4PDTeee7A&#10;NV8vWXnKIUCAAAECbSsgENe2S6sxAtUXWLmh//m1IqzJV0Z9VvW70QEBAgQIECBAgAABAgQIECBA&#10;gAABAgQIECBAgEDHCqTwuXojvHPt0qsv61gDjRMgQIAAgRkSEIibIWjTECAweYGVGxaeUBTpr2OM&#10;iyZ/liMJECBAgAABAgQIECBAgAABAgQIECBAgAABAgQIlFsgpfSVvHHcO1cvGfvXcleqOgIECBAg&#10;UF0Bgbjqrp3KCbSdwOnv7j/kcYfFP4shDeYw3Ky2a1BDBAgQIECAAAECBAgQIECAAAECBAgQIECA&#10;AAECBLJASuHKRkrvWnvLpk+E4dCAQoAAAQIECDRPQCCueZZGIkBg/wXi4Ej/6UUM78qXRz1q/4dx&#10;JgECBAgQIECAAAECBAgQIECAAAECBAgQIECAAIHqCKSQrmqE9Jff2jr24cuGw3h1KlcpAQIECBAo&#10;r4BAXHnXRmUEOkIgB+GeGYtwQQzx2R3RsCYJECBAgAABAgQIECBAgAABAgQIECBAgAABAgQIPEQg&#10;XZdSfPfe3ePvW7di8+6HvOwJAgQIECBAYNICAnGTpnIgAQLNFFh2/pOOmN19yLvyhtBvzLvCFc0c&#10;21gECBAgQIAAAQIECBAgQIAAAQIECBAgQIAAAQIEqimQtubLqb5ne7h748aBrTuq2YOqCRAgQIBA&#10;awUE4lrrb3YCnScwHIqheQvfFPLlUfNfQI/vPAAdEyBAgAABAgQIECBAgAABAgQIECBAgAABAgQI&#10;EHgMgZR+lC+l+lfhnh0ja4Zu3PkYR3uZAAECBAgQuJ+AQNz9MNwlQGB6BYbW9z4ndnWdn2d5xvTO&#10;ZHQCBAgQIECAAAECBAgQIECAAAECBAgQIECAAAEC1RfIu8XdnELjXeO7G3/rUqrVX08dECBAgMDM&#10;CAjEzYyzWQh0tMDy83qf0D2r9ld5V7g3xHx91I7G0DwBAgQIECBAgAABAgQIECBAgAABAgQIECBA&#10;gACBKQukGxuN8M574qa/3zgQ9k75dCcQIECAAIEOEhBM6aDF1iqBmRZYtCjU5r+0b2mM8f/lINxh&#10;Mz2/+QgQIECAAAECBAgQIECAAAECBAgQIECAAAECBAi0mcAPGo30/668ZdM/XDYcxtusN+0QIECA&#10;AIGmCAjENYXRIAQIPFhg5Yb+5xdFuCCH4Z7y4Nc8JkCAAAECBAgQIECAAAECBAgQIECAAAECBAgQ&#10;IEBg/wVSStemkN5x4+fGPnjRRaG+/yM5kwABAgQItJ+AQFz7ramOCLRUYNVo35EhFH+TYvoDl0dt&#10;6VKYnAABAgQIECBAgAABAgQIECBAgAABAgQIECBAoM0FUghjKYW3r7n56o+E4dBo83a1R4AAAQIE&#10;JiUgEDcpJgcRIDAZgaGRvj8IMZ6Td4XLoTgfBAgQIECAAAECBAgQIECAAAECBAgQIECAAAECBAjM&#10;hEDeLe6qVA/Da5ZuuijPl3NyPggQIECAQOcKCMR17trrnEDTBFaMnLSgu+geCSG+uGmDGogAAQIE&#10;CBAgQIAAAQIECBAgQIAAAQIECBAgQIAAgSkJ5Eup/ndqpL9Ys3Tsn/KJgnFT0nMwAQIECLSLgEBc&#10;u6ykPgi0QGDRcOiZ/8T+t8YY/k/eFW5WC0owJQECBAgQIECAAAECBAgQIECAAAECBAgQIECAAAEC&#10;DxLIl1G9Mn/+xZolV3/6QS95SIAAAQIE2l5AIK7tl1iDBKZHYNVo3wtSjBtjiD83PTMYlQABAgQI&#10;ECBAgAABAgQIECBAgAABAgQIECBAgACBAxJI6b8aKfz5miWbPntA4ziZAAECBAhUSEAgrkKLpVQC&#10;ZRBYuv64w+d0HfTuvMPyG3MYzt8hZVgUNRAgQIAAAQIECBAgQIAAAQIECBAgQIAAAQIECBB4VIF0&#10;WaOezs6XUv3PRz3MiwQIECBAoA0EhFnaYBG1QGCmBFaNLPjdVNTW5L84jp6pOc1DgAABAgQIECBA&#10;gAABAgQIECBAgAABAgQIECBAgEBzBFJKH6/Xw9vOPWPTpuaMaBQCBAgQIFA+AYG48q2JigiUTuDM&#10;df0n9swKG/KOcC8rXXEKIkCAAAECBAgQIECAAAECBAgQIECAAAECBAgQIEBg8gIpjOeDL6yHncNr&#10;B35w8+RPdCQBAgQIEKiGgEBcNdZJlQRaIrBoUagd+78WDoaU3hFjnNOSIkxKgAABAgQIECBAgAAB&#10;AgQIECBAgAABAgQIECBAgEDTBVIKO0IK526Pe969ceDanzR9AgMSIECAAIEWCQjEtQjetATKLrB8&#10;pPeUnth1YYjhl8peq/oIECBAgAABAgQIECBAgAABAgQIECBAgAABAgQIENg/gRTC7Tkc967x3ePn&#10;r1uxeff+jeIsAgQIECBQHgGBuPKshUoIlELg1OHQ9fRj+t4SUvyLvCvcrFIUpQgCBAgQIECAAAEC&#10;BAgQIECAAAECBAgQIECAAAECBKZVIIfifphC48/X3Dz2gTAcGtM6mcEJECBAgMA0CgjETSOuoQlU&#10;TWBwdOEvFDG8N9f9jKrVrl4CBAgQIECAAAECBAgQIECAAAECBAgQIECAAAECBJogkMJ3U6P+p6uX&#10;XnNxE0YzBAECBAgQmHEBgbgZJzchgfIJLB4N3QfHvj+Nqfg/MYbu8lWoIgIECBAgQIAAAQIECBAg&#10;QIAAAQIECBAgQIAAAQIEZlIgpfTlEOPZqxdf/ZWZnNdcBAgQIEDgQAUE4g5U0PkEKi4wtKH3aaGo&#10;vTdfHvUpFW9F+QQIECBAgAABAgQIECBAgAABAgQIECBAgAABAgQINFkghfSpxt7Gn65dds1VTR7a&#10;cAQIECBAYFoEBOKmhdWgBMovsGg49Bw7r//PY4hnhxi6yl+xCgkQIECAAAECBAgQIECAAAECBAgQ&#10;IECAAAECBAgQaIVADsXV87zv27urPrxuxeYbW1GDOQkQIECAwGQFBOImK+U4Am0kcNbGvmfVQvHe&#10;/BfAz7dRW1ohQIAAAQIECBAgQIAAAQIECBAgQIAAAQIECBAgQGAaBfJlVHfGFN/zo7vv+OsPvOXW&#10;e6ZxKkMTIECAAIH9FhCI2286JxKonsDy83pndc+qvSPvCLcq7wxXq14HKiZAgAABAgQIECBAgAAB&#10;AgQIECBAgAABAgQIECBAoPUCaWsjpT9bMzD2/lxLan09KiBAgAABAv8jIBD3PxbuEWhrgaGRvqfE&#10;WHwwh+Ge3NaNao4AAQIECBAgQIAAAQIECBAgQIAAAQIECBAgQIAAgRkRSClcUU/1wXOXXPPFGZnQ&#10;JAQIECBAYBICAnGTQHIIgUoLDIdi6In9b4lFfEfuo6fSvSieAAECBAgQIECAAAECBAgQIECAAAEC&#10;BAgQIECAAIHSCeRLqX481dNb15wxdm3pilMQAQIECHScgEBcxy25hjtJ4Mx1/Sf29IT3xxhf0El9&#10;65UAAQIECBAgQIAAAQIECBAgQIAAAQIECBAgQIAAgRkX2BNSOvfusPedGweu/cmMz25CAgQIECDw&#10;U4EaCQIE2lNgcKT/j7u7wz/lMNyC9uxQVwQIECBAgAABAgQIECBAgAABAgQIECBAgAABAgQIlEig&#10;FmJ8fk8s/vg5v3Hk3cfOue3K738/pBLVpxQCBAgQ6BABO8R1yEJrs3MElmw4+aiDiq6/zUG4V3ZO&#10;1zolQIAAAQIECBAgQIAAAQIECBAgQIAAAQIECBAgQKBMAjkJ972UxofWDGy+pEx1qYUAAQIE2l9A&#10;IK7911iHHSQwtLH/lTGFv80/eXFUB7WtVQIECBAgQIAAAQIECBAgQIAAAQIECBAgQIAAAQIESiqQ&#10;QvrXxt7Gm9cuu+aqkpaoLAIECBBoMwGBuDZbUO10psDp7+4/5LDDwtq8K9zpnSmgawIECBAgQIAA&#10;AQIECBAgQIAAAQIECBAgQIAAAQIESiuQwnjeMW5k9967hy8486bbSlunwggQIECgLQQE4tpiGTXR&#10;yQKrRvtekHeEe38I8cROdtA7AQIECBAgQIAAAQIECBAgQIAAAQIECBAgQIAAAQLlFsi7xd2ZUnrH&#10;PWHs/I0DYW+5q1UdAQIECFRVQCCuqiun7o4XOHU4dD1tXt/bixD/JAfiio4HAUCAAAECBAgQIECA&#10;AAECBAgQIECAAAECBAgQIECAQDUEUrgmNepDq5dec3E1ClYlAQIECFRJQCCuSqulVgI/FVi5YeEJ&#10;RS18OP8Bfg4UAgQIECBAgAABAgQIECBAgAABAgQIECBAgAABAgQIVFIghX/ZE8bPWjeweUsl61c0&#10;AQIECJRSQCCulMuiKAKPLDA00ve6GONo3hXucY98lFcIECBAgAABAgQIECBAgAABAgQIECBAgAAB&#10;AgQIECBQfoF8CdXducq/Tvfc85drhm7cWf6KVUiAAAECZRcQiCv7CqmPwE8FFo8ec9DceMh5McQ/&#10;hkKAAAECBAgQIECAAAECBAgQIECAAAECBAgQIECAAIE2E/hBo94YXLN07JNt1pd2CBAgQGCGBQTi&#10;ZhjcdAT2RyDvCveUvCPcR/LOcAv353znECBAgAABAgQIECBAgAABAgQIECBAgAABAgQIECBAoAoC&#10;KaR/C3v2rlh95rVjVahXjQQIECBQPgGBuPKtiYoIPEBg1cjC5Smm9+Qw3KwHvOABAQIECBAgQIAA&#10;AQIECBAgQIAAAQIECBAgQIAAAQIE2lNgT2qEc7bdfcc7P/CWW+9pzxZ1RYAAAQLTJSAQN12yxiVw&#10;gALLzn/SEbO757437wz3igMcyukECBAgQIAAAQIECBAgQIAAAQIECBAgQIAAAQIECBConEBK6YZc&#10;9KrVA5suqlzxCiZAgACBlgkIxLWM3sQEHllgaLT/RTGGD4YQj3nko7xCgAABAgQIECBAgAABAgQI&#10;ECBAgAABAgQIECBAgACB9hfIwbhLG+ON5WuXXXNV+3erQwIECBA4UAGBuAMVdD6BJgqcOhy6nj6v&#10;fzj/wfzTvDNc0cShDUWAAAECBAgQIECAAAECBAgQIECAAAECBAgQIECAAIHKCqQU9oaUzt1Vv/3t&#10;65dt217ZRhROgAABAtMuIBA37cQmIDA5gTPX9R/T0xM+GmN8weTOcBQBAgQIECBAgAABAgQIECBA&#10;gAABAgQIECBAgAABAgQ6TSBtDY3Gm89Zcs2HO61z/RIgQIDA5AQE4ibn5CgC0yowuLHvpUWKH8q7&#10;wh01rRMZnAABAgQIECBAgAABAgQIECBAgAABAgQIECBAgAABAm0gkHeMu3y8sffM85Zu+W4btKMF&#10;AgQIEGiigEBcEzENRWDKAsOhGJrX/7b8B3HYJVKnrOcEAgQIECBAgAABAgQIECBAgAABAgQIECBA&#10;gAABAgQ6WSCF8dz+up3jt/25y6h28m8EvRMgQOCBAgJxD/TwiMCMCSw7/0lHzOqZ+6EY4stmbFIT&#10;ESBAgAABAgQIECBAgAABAgQIECBAgAABAgQIECBAoM0EUko3pBSXrVly9afbrDXtECBAgMB+CAjE&#10;7QeaUwgcqMDQ+t7nhFrtH2OMxx7oWM4nQIAAAQIECBAgQIAAAQIECBAgQIAAAQIECBAgQIAAgRBy&#10;MO7je/aEFecv37SVBwECBAh0rkCtc1vXOYHWCKza2H9WiLUP5zDc4a2pwKwECBAgQIAAAQIECBAg&#10;QIAAAQIECBAgQIAAAQIECBBoP4H8PdhTarXwpue+4oi7v/rM274ZLgup/brUEQECBAg8loAd4h5L&#10;yOsEmiSw/LzeQ3tm1/4+hPiaJg1pGAIECBAgQIAAAQIECBAgQIAAAQIECBAgQIAAAQIECBB4OIEU&#10;vj5eT4vPPWPTdx7uZc8RIECAQPsKCMS179rqrEQCZ63v/8WuWvxYiGFBicpSCgECBAgQIECAAAEC&#10;BAgQIECAAAECBAgQIECAAAECBNpXIIXxFNLq7eHut28c2LqjfRvVGQECBAjcX0Ag7v4a7hOYBoHB&#10;kf43xBguyNvzzpmG4Q1JgAABAgQIECBAgAABAgQIECBAgAABAgQIECBAgAABAo8qkK5rNMIZa5Zs&#10;+uyjHuZFAgQIEGgLAYG4tlhGTZRRYNFw6Dn2mIXn5z9kbypjfWoiQIAAAQIECBAgQIAAAQIECBAg&#10;QIAAAQIECBAgQIBARwmk8JHxnbtXnrvyuls7qm/NEiBAoMMEBOI6bMG1OzMCK0ePn1fEOZ/If8Ce&#10;MzMzmoUAAQIECBAgQIAAAQIECBAgQIAAAQIECBAgQIAAAQIEHksgX0L1zhDSW1cvHvu7fGx6rOO9&#10;ToAAAQLVExCIq96aqbjkAitHep9bxK6P58ukzit5qcojQIAAAQIECBAgQIAAAQIECBAgQIAAAQIE&#10;CBAgQIBARwqklL68N9UH1i3Z/P2OBNA0AQIE2lhAIK6NF1drMy+wanTh4hDDujxzz8zPbkYCBAgQ&#10;IECAAAECBAgQIECAAAECBAgQIECAAAECBAgQmILAnrxJ3F/ftnX3O983fP2uKZznUAIECBAosYBA&#10;XIkXR2nVEVg0HHqOndd/XoxxoDpVq5QAAQIECBAgQIAAAQIECBAgQIAAAQIECBAgQIAAAQIE8oVT&#10;r6k30pK1Szd9ngYBAgQIVF9AIK76a6iDFgusHD1+XhFmfyyH4Z7X4lJMT4AAAQIECBAgQIAAAQIE&#10;CBAgQIAAAQIECBAgQIAAAQL7K5DCxj27x9+ybsXmu/Z3COcRIECAQOsFBOJavwYqqLDA0Pre58Su&#10;2sdDiMdUuA2lEyBAgAABAgQIECBAgAABAgQIECBAgAABAgQIECBAgEAWSCndkFJYvGbJps8CIUCA&#10;AIFqCgjEVXPdVF0CgVWjfW8Msbggl9JTgnKUQIAAAQIECBAgQIAAAQIECBAgQIAAAQIECBAgQIAA&#10;AQLNEkjpvfUdu4fWDl5/Z7OGNA4BAgQIzIyAQNzMOJuljQQWj4buQ2L/eXlXuCVt1JZWCBAgQIAA&#10;AQIECBAgQIAAAQIECBAgQIAAAQIECBAgQOABAmlrqjcGVi+95uIHPO0BAQIECJRaQCCu1MujuLIJ&#10;LNlw8lEH1bo+EUN8ftlqUw8BAgQIECBAgAABAgQIECBAgAABAgQIECBAgAABAgQINF8gX0b1g+me&#10;e85aM3Tj7c0f3YgECBAg0GwBgbhmixqvbQVWbDj5yd217onk//Ft26TGCBAgQIAAAQIECBAgQIAA&#10;AQIECBAgQIAAAQIECBAgQOAhAimEW/NucUvXLB375ENe9AQBAgQIlEpAIK5Uy6GYsgoMjfT971jE&#10;j+TLpB5S1hrVRYAAAQIECBAgQIAAAQIECBAgQIAAAQIECBAgQIAAAQLTK5B3i/vo3t315etWbN42&#10;vTMZnQABAgT2V6DY3xOdR6BTBIZG+1fGGD8tDNcpK65PAgQIECBAgAABAgQIECBAgAABAgQIECBA&#10;gAABAgQIPLxA/t7x67pn1743uKH/tQ9/hGcJECBAoNUCdohr9QqYv7QCpw6HrmfMW3hBiGFxaYtU&#10;GAECBAgQIECAAAECBAgQIECAAAECBAgQIECAAAECBAi0RCBfRvWT9R27l5678rpbW1KASQkQIEDg&#10;YQUE4h6WxZOdLrB0/XGHH9Q152N5V7gXd7qF/gkQIECAAAECBAgQIECAAAECBAgQIECAAAECBAgQ&#10;IEDg4QVyKO720EhnrV6y6YMPf4RnCRAgQGCmBQTiZlrcfKUXWDFy0oKuoufi/Iejr/TFKpAAAQIE&#10;CBAgQIAAAQIECBAgQIAAAQIECBAgQIAAAQIEWi6Qg3EX79mdBs5fvmlry4tRAAECBDpcQCCuw38D&#10;aP+BAkOj/S+KIX48Xyb18Ae+4hEBAgQIECBAgAABAgQIECBAgAABAgQIECBAgAABAgQIEHhkgRTS&#10;nffuFjf2/kc+yisECBAgMN0CAnHTLWz8yggMbex7U0jFBTGG7soUrVACBAgQIECAAAECBAgQIECA&#10;AAECBAgQIECAAAECBAgQKJdACp8IoTFwzsDYj8tVmGoIECDQGQICcZ2xzrp8NIHhUKyat/Bv8q5w&#10;g492mNcIECBAgAABAgQIECBAgAABAgQIECBAgAABAgQIECBAgMCkBFK4JaXGH69eMvavkzreQQQI&#10;ECDQNAGBuKZRGqiKAoOr58+JBx/8kRjjK6tYv5oJECBAgAABAgQIECBAgAABAgQIECBAgAABAgQI&#10;ECBAoLwCKaXRbXfdueoDb7n1nvJWqTICBAi0l4BAXHutp26mILBqtO/IEIqL885wvzSF0xxKgAAB&#10;AgQIECBAgAABAgQIECBAgAABAgQIECBAgAABAgQmLZBC2NxojP/B2iWbvzrpkxxIgAABAvstIBC3&#10;33ROrLLA4AUn98bu7s/kPwC9Ve5D7QQIECBAgAABAgQIECBAgAABAgQIECBAgAABAgQIECBQfoEU&#10;Uj1/f/ov706b3rFxIOwtf8UqJECAQHUFBOKqu3Yq30+Bs0YX/FItFp+OIT5hP4dwGgECBAgQIECA&#10;AAECBAgQIECAAAECBAgQIECAAAECBAgQmLJASuGKxnj999cuu+aqKZ/sBAIECBCYlEAxqaMcRKBN&#10;BIY29r+yFmqfF4ZrkwXVBgECBAgQIECAAAECBAgQIECAAAECBAgQIECAAAECBCokEGN4eq27uE2O&#10;eyAAAEAASURBVGLVxv6zctk2MarQ2imVAIHqCPjLtTprpdIDFBga7V+a/zmxLofhagc4lNMJECBA&#10;gAABAgQIECBAgAABAgQIECBAgAABAgQIECBAgMABCaSULg3j429YvWzLDQc0kJMJECBA4AECdoh7&#10;AIcHbSoQB0cX/mWMcb0wXJuusLYIECBAgAABAgQIECBAgAABAgQIECBAgAABAgQIECBQMYH8PeyX&#10;hO6u76za0P97FStduQQIECi1gB3iSr08ijtQgUXDoefYef3vzf+QOO1Ax3I+AQIECBAgQIAAAQIE&#10;CBAgQIAAAQIECBAgQIAAAQIECBCYHoH0j43t9yxdM3Tj7dMzvlEJECDQOQICcZ2z1h3X6eLRkx43&#10;N3R/MofhXtRxzWuYAAECBAgQIECAAAECBAgQIECAAAECBAgQIECAAAECBComkLaGejz9nKVX/1vF&#10;ClcuAQIESiUgEFeq5VBMswSWn9c7v2dW12dCDE9u1pjGIUCAAAECBAgQIECAAAECBAgQIECAAAEC&#10;BAgQIECAAAEC0y2QUrjg9pt3vfl9w9fvmu65jE+AAIF2FBCIa8dV7fCezlrf31+rxUtiDMd1OIX2&#10;CRAgQIAAAQIECBAgQIAAAQIECBAgQIAAAQIECBAgQKCCAiml/96b6r+zbsnm71ewfCUTIECgpQJF&#10;S2c3OYEmC6xav/AZta7wJWG4JsMajgABAgQIECBAgAABAgQIECBAgAABAgQIECBAgAABAgRmTCDG&#10;+AvdsfaNVaMLF8/YpCYiQIBAmwjYIa5NFlIbIazcsPDUWi39cwjxEB4ECBAgQIAAAQIECBAgQIAA&#10;AQIECBAgQIAAAQIECBAgQKAdBPJucR9v7Nj9xrWD19/ZDv3ogQABAtMtIBA33cLGnxGBwZH+VxVF&#10;+EgOw82ekQlNQoAAAQIECBAgQIAAAQIECBAgQIAAAQIECBAgQIAAAQIEZkggpfDDRiOdtnbppv+Y&#10;oSlNQ4AAgcoK1CpbucIJ/FRgaMPCP4q18KEYYg8UAgQIECBAgAABAgQIECBAgAABAgQIECBAgAAB&#10;AgQIECDQbgIxhsfFIvzhc19+ZPrqM2/7crgspHbrUT8ECBBoloAd4polaZyWCAyN9A2FIv5NDsP5&#10;vdySFTApAQIECBAgQIAAAQIECBAgQIAAAQIECBAgQIAAAQIECMykQN4t7vLUaPzemqVjN83kvOYi&#10;QIBAVQSKqhSqTgIPFhgc7XtnLIpzhOEeLOMxAQIECBAgQIAAAQIECBAgQIAAAQIECBAgQIAAAQIE&#10;CLSrQN4u5leKovj24Ej/q9q1R30RIEDgQATsqnUges5tjcBwKIbm9a+PMQ60pgCzEiBAgAABAgQI&#10;ECBAgAABAgQIECBAgAABAgQIECBAgACB1gvk3eIuuP3mXW9+3/D1u1pfjQoIECBQDgGBuHKsgyom&#10;KbBoOPQcd0z/B0KIr53kKQ4jQIAAAQIECBAgQIAAAQIECBAgQIAAAQIECBAgQIAAAQJtLJC+U9/b&#10;+J21y665qo2b1BoBAgQmLSAQN2kqB7Za4PXvOfrgJxx6+Cfy9q+/2upazE+AAAECBAgQIECAAAEC&#10;BAgQIECAAAECBAgQIECAAAECBMoikHeK2xFiY+XqxWN/W5aa1EGAAIFWCQjEtUrevFMSOP3d/Ycc&#10;dnj4lxjiC6d0ooMJECBAgAABAgQIECBAgAABAgQIECBAgAABAgQIECBAgECHCKSULmrs2L147eD1&#10;d3ZIy9okQIDAQwQE4h5C4omyCaxcc8JhtYNmfzbE8Etlq009BAgQIECAAAECBAgQIECAAAECBAgQ&#10;IECAAAECBAgQIECgZAI/SCGctnrx1V8pWV3KIUCAwIwIFDMyi0kI7KfA4Or5jy8Omn2pMNx+AjqN&#10;AAECBAgQIECAAAECBAgQIECAAAECBAgQIECAAAECBDpN4PiYwuVDI31Dnda4fgkQIDAhYIc4vw9K&#10;K7Bkw8lHHVzr+vf82/QXS1ukwggQIECAAAECBAgQIECAAAECBAgQIECAAAECBAgQIECAQEkF8k5x&#10;n9ye9rxh48C1PylpicoiQIBA0wUE4ppOasBmCKwcPX5eEWdfGkP8uWaMZwwCBAgQIECAAAECBAgQ&#10;IECAAAECBAgQIECAAAECBAgQINCRAiltqY83XrN22TXf6sj+NU2AQMcJuGRqxy15+Rtefl7v/FqY&#10;c7kwXPnXSoUECBAgQIAAAQIECBAgQIAAAQIECBAgQIAAAQIECBAgUHKBGE+udRdfXTXa98aSV6o8&#10;AgQINEXADnFNYTRIswRWblh4Qq2WPp8vk3pis8Y0DgECBAgQIECAAAECBAgQIECAAAECBAgQIECA&#10;AAECBAgQIBBCvoTq+7enu5ZuHNi6gwcBAgTaVUAgrl1XtoJ9DV5wcm/s6vp8jPHYCpavZAIECBAg&#10;QIAAAQIECBAgQIAAAQIECBAgQIAAAQIECBAgUH6BFL47Xk+vOfeMTZvKX6wKCRAgMHUBl0ydupkz&#10;pkEgb826MHZ1f1EYbhpwDUmAAAECBAgQIECAAAECBAgQIECAAAECBAgQIECAAAECBO4TiOHJXV3h&#10;v4ZG+l5331NuCRAg0E4Cdohrp9WsaC+Dowt/oQjpcyHGoyragrIJECBAgAABAgQIECBAgAABAgQI&#10;ECBAgAABAgQIECBAgEDlBFIK599w89WrLhoOeypXvIIJECDwCAICcY8A4+mZEZgIw8WQJi6TeuTM&#10;zGgWAgQIECBAgAABAgQIECBAgAABAgQIECBAgAABAgQIECBA4D6BFNJ/1tPeRecOXPvD+55zS4AA&#10;gSoLuGRqlVev4rUvH+k9JcZ0qTBcxRdS+QQIECBAgAABAgQIECBAgAABAgQIECBAgAABAgQIECBQ&#10;WYEY4rNrsefKfAnV/13ZJhROgACB+wnU7nffXQIzJnDW+v7+rlrtsvyF1WVSZ0zdRAQIECBAgAAB&#10;AgQIECBAgAABAgQIECBAgAABAgQIECBA4KEC+fKCc0IMpz3n5Uf0HDvntsu///2QHnqUZwgQIFAN&#10;AZdMrcY6tVWVK0ZOWtAVey6PMcxrq8Y0Q4AAAQIECBAgQIAAAQIECBAgQIAAAQIECBAgQIAAAQIE&#10;Ki6QUvpCfeee3z135XW3VrwV5RMg0KECAnEduvCtantwfd9JRVe8PIQ4v1U1mJcAAQIECBAgQIAA&#10;AQIECBAgQIAAAQIECBAgQIAAAQIECBB4ZIGUws0xNF57zsDYlx/5KK8QIECgnAJFOctSVTsKrNyw&#10;8IRYK74gDNeOq6snAgQIECBAgAABAgQIECBAgAABAgQIECBAgAABAgQIEGgXgYkrvqVQfH5wY98Z&#10;7dKTPggQ6BwBO8R1zlq3tNOzRk86rha682VS4wktLcTkBAgQIECAAAECBAgQIECAAAECBAgQIECA&#10;AAECBAgQIECAwKQF8iVUL9y7u37GuhWbd0/6JAcSIECghQICcS3E75Spl5/XO797Vm0iDHdSp/Ss&#10;TwIECBAgQIAAAQIECBAgQIAAAQIECBAgQIAAAQIECBAg0DYCKXy90Wi8es3SsZvapieNECDQtgIC&#10;cW27tOVobOXo8fNqYc7lIYYF5ahIFQQIECBAgAABAgQIECBAgAABAgQIECBAgAABAgQIECBAgMCU&#10;BVK4pd5Ir1m7dNN/TPlcJxAgQGAGBYoZnMtUHSZw1toTj66F2V8QhuuwhdcuAQIECBAgQIAAAQIE&#10;CBAgQIAAAQIECBAgQIAAAQIECLSfQAxPLIr4hcGR/iXt15yOCBBoJwE7xLXTapaol1WjfUeGUEzs&#10;DHdKicpSCgECBAgQIECAAAECBAgQIECAAAECBAgQIECAAAECBAgQIHCAAimlv7vh5k3LLhoOew5w&#10;KKcTIECg6QICcU0nNeDy83oP7Znd9fks8QwaBAgQIECAAAECBAgQIECAAAECBAgQIECAAAECBAgQ&#10;IECAQPsJpBC+tmd3evX5yzdtbb/udESAQJUFXDK1yqtXwtoHV8+f0zOr69O5NGG4Eq6PkggQIECA&#10;AAECBAgQIECAAAECBAgQIECAAAECBAgQIECAQDME8g5Mz+npid8Y2rjwec0YzxgECBBoloBAXLMk&#10;jRMWj4bu4uC5F+XLpP4yDgIECBAgQIAAAQIECBAgQIAAAQIECBAgQIAAAQIECBAgQKC9BWIM83Iw&#10;7gurRhcubu9OdUeAQJUEalUqVq0lFhgOxa8cuvAD+Yvdb5e4SqURIECAAAECBAgQIECAAAECBAgQ&#10;IECAAAECBAgQIECAAAECzRWo5Y1zXvG8lx95zPxn/viS718W6s0d3mgECBCYmkAO6vogcOACQ6P9&#10;IzHGgQMfyQgECBAgQIAAAQIECBAgQIAAAQIECBAgQIAAAQIECBAgQIBAJQVS+Go97Hz12oEf3FzJ&#10;+hVNgEBbCLhkalssY2ubGNrY/1fCcK1dA7MTIECAAAECBAgQIECAAAECBAgQIECAAAECBAgQIECA&#10;AIGWC8Tw3CLM+ebQ+t7ntLwWBRAg0LECAnEdu/TNaXxopP/sGOLZzRnNKAQIECBAgAABAgQIECBA&#10;gAABAgQIECBAgAABAgQIECBAgECVBWIM82JX1+WrRvveWOU+1E6AQHUFatUtXeWtFhgaXTgQi7i2&#10;1XWYnwABAgQIECBAgAABAgQIECBAgAABAgQIECBAgAABAgQIECiVQC3E+Mrnvfzxh3z1mbd9LlwW&#10;UqmqUwwBAm0tENu6O81Nm8Dgxr7fKVL8UP4CZpfBaVM2MAECBAgQIECAAAECBAgQIECAAAECBAgQ&#10;IECAAAECBAgQqLZATsJdfOcd6bQLz950d7U7UT0BAlUREIirykqVqM6Vowt+owi1T+ZtTrtLVJZS&#10;CBAgQIAAAQIECBAgQIAAAQIECBAgQIAAAQIECBAgQIAAgRIKpJT+e/fePa+44MzrflDC8pREgECb&#10;CQjEtdmCTnc7QxsXPi+k9LkY45zpnsv4BAgQIECAAAECBAgQIECAAAECBAgQIECAAAECBAgQIECA&#10;QJsIpPSjVK+/avUZm7/WJh1pgwCBkgq43GVJF6aMZa0a7VuY6/q0MFwZV0dNBAgQIECAAAECBAgQ&#10;IECAAAECBAgQIECAAAECBAgQIECgxAIxHhVqtcsGRxeeVuIqlUaAQBsI1NqgBy3MgMDK0ePnFbHn&#10;sryl4LwZmM4UBAgQIECAAAECBAgQIECAAAECBAgQIECAAAECBAgQIECAQJsJ5A14umIMr37uy4+o&#10;ffXi2y5rs/a0Q4BASQRcMrUkC1HmMk5/d/8hhx8evhhCfGqZ61QbAQIECBAgQIAAAQIECBAgQIAA&#10;AQIECBAgQIAAAQIECBAgUA2BlNJF6Z57/nDN0I07q1GxKgkQqIqAS6ZWZaVaVOfi0dB9+GHxE8Jw&#10;LVoA0xIgQIAAAQIECBAgQIAAAQIECBAgQIAAAQIECBAgQIAAgTYUyLvFLSoOPvjyiSvWtWF7WiJA&#10;oIUCAnEtxK/A1HFu7H9viOGlFahViQQIECBAgAABAgQIECBAgAABAgQIECBAgAABAgQIECBAgECV&#10;BGJ8Vi3O/s+hDb1Pq1LZaiVAoNwCAnHlXp+WVjc02v9XMcTfa2kRJidAgAABAgQIECBAgAABAgQI&#10;ECBAgAABAgQIECBAgAABAgTaWCDOj7WuL60a7fvNNm5SawQIzKCAQNwMYldpqlUjC5fn7UnfWqWa&#10;1UqAAAECBAgQIECAAAECBAgQIECAAAECBAgQIECAAAECBAhUUuDgFOMnhkb6z65k9YomQKBUArFU&#10;1SimFAJDGxe+Oqb0jyFGgclSrIgiCBAgQIAAAQIECBAgQIAAAQIECBAgQIAAAQIECBAgQIBAhwik&#10;8A8/vPnqxRcNhz0d0rE2CRBosoBAXJNBqz7c4Pq+FxZd8ZIQ4uyq96J+AgQIECBAgAABAgQIECBA&#10;gAABAgQIECBAgAABAgQIECBAoHoCKaQv5Y18fvucgbEfV696FRMg0GoBgbhWr0CJ5l8+0ntKT+z6&#10;cojh8BKVpRQCBAgQIECAAAECBAgQIECAAAECBAgQIECAAAECBAgQIECgwwRSCJvT3r2/vmbZls0d&#10;1rp2CRA4QAGXxDxAwHY5/ay1Jx7dU3T9qzBcu6yoPggQIECAAAECBAgQIECAAAECBAgQIECAAAEC&#10;BAgQIECAQHUF8g5PvbG76ytnjS74pep2oXICBFohIBDXCvWSzflHwyfM7poz61O5rONLVppyCBAg&#10;QIAAAQIECBAgQIAAAQIECBAgQIAAAQIECBAgQIAAgQ4ViCE+oRZqnx/a2P/KDiXQNgEC+yHw/9m7&#10;+yg7r/o+9Pv3nHNmRtLIlmTLtmRbyNZojkgcB3BIMBAwNi/GmF5eMgESTMAkki0ja2Z0gXRdWlRK&#10;0xriF2xLM6Pm0kASkjaBJgWS9qZZSUh63faum2Y1KbGN4dKV3LBug29oSbiALT33MW0EsmY0b+fl&#10;efnMWlmZOc+z9/79PvtY/PNdewvErQGtZkNi247Rny1OhpOortnGaocAAQIECBAgQIAAAQIECBAg&#10;QIAAAQIECBAgQIAAAQIECFRdICJtLHr4xMyJyYNV70X9BAgMRqA1mGWsUlaB2YXu+yLC/2iUdYPU&#10;RYAAAQIECBAgQIAAAQIECBAgQIAAAQIECBAgQIAAAQIEGi5QnBSXFf/3qmtffcGGhz75+G81nEP7&#10;BAgsI1BcueynqQJH5ro/mlrx803tX98ECBAgQIAAAQIECBAgQIAAAQIECBAgQIAAAQIECBAgQIBA&#10;tQTyPP/Yn37pkbf98tH0zWpVrloCBAYlIBA3KOmSrTM9131BlqXfKk6HGy1ZacohQIAAAQIECBAg&#10;QIAAAQIECBAgQIAAAQIECBAgQIAAAQIECCwpUITifvuv0hOvPXHgC/91yZc8IECgsQICcQ3c+nc8&#10;0L1iZDT9u+I40e0NbF/LBAgQIECAAAECBAgQIECAAAECBAgQIECAAAECBAgQIECAQNUF8vTH+ZNP&#10;3HTPHZ//06q3on4CBHorkPV2OrOVXWD/wpXnF2G4TwvDlX2n1EeAAAECBAgQIECAAAECBAgQIECA&#10;AAECBAgQIECAAAECBAgsKRDpqtRuP3T4ePfqJd/xgACBRgoIxDVo2687mtrjMfLLRRjumQ1qW6sE&#10;CBAgQIAAAQIECBAgQIAAAQIECBAgQIAAAQIECBAgQIBADQUi4tJWK/3ezInJl9awPS0RILBGAYG4&#10;NcJVcdg1O7sPFHfkvqyKtauZAAECBAgQIECAAAECBAgQIECAAAECBAgQIECAAAECBAgQIPB0gSIU&#10;d17k2a9Pn5i85enP/E2AQDMFWs1su3ldzy50p4v/EXhP8zrXMQECBAgQIECAAAECBAgQIECAAAEC&#10;BAgQIECAAAECBAgQIFBngYjUylK89vk3X/jEQ5/68u/VuVe9ESCwvIBA3PJGlX/jyNy+VxT/+H80&#10;FYm4yjejAQIECBAgQIAAAQIECBAgQIAAAQIECBAgQIAAAQIECBAgQIDAYgKRbihCcTsv2/Dl3/js&#10;Z1O+2Cs+I0Cg/gICUjXf45ljeyayduffp0hba96q9ggQIECAAAECBAgQIECAAAECBAgQIECAAAEC&#10;BAgQIECAAAECTyXhPvVX+X97w4kDf/41HAQINE8ga17Lzen44LHt49Hp/KowXHP2XKcECBAgQIAA&#10;AQIECBAgQIAAAQIECBAgQIAAAQIECBAgQKDpAsXpUDePp82/OX3v7i1Nt9A/gSYKCMTVd9djQ/uC&#10;jxT/yH93fVvUGQECBAgQIECAAAECBAgQIECAAAECBAgQIECAAAECBAgQIEDgbIGIeH62cfQzB4/t&#10;vuTspz4hQKDOAgJxNd3d2YXue4qT4V5X0/a0RYAAAQIECBAgQIAAAQIECBAgQIAAAQIECBAgQIAA&#10;AQIECBA4p0ARivuesfbov5k5PnnlOV/0kACBWgkUB4j5qZvAzPy+V0eW/1qksL9121z9ECBAgAAB&#10;AgQIECBAgAABAgQIECBAgAABAgQIECBAgAABAqsSyPP0pTylV9x74OE/WtVALxMgUEkBgalKbtvS&#10;RR8+3u22WunfFynn85Z+yxMCBAgQIECAAAECBAgQIECAAAECBAgQIECAAAECBAgQIECAQHME8pR/&#10;JaV41T37H/7fm9O1Tgk0U8CVqTXa90P3T5zXbqVfE4ar0aZqhQABAgQIECBAgAABAgQIECBAgAAB&#10;AgQIECBAgAABAgQIEFi3QHHL3paUp9+cme/euO7JTECAQKkFBOJKvT2rKi46Y+1fKG5J7a5qlJcJ&#10;ECBAgAABAgQIECBAgAABAgQIECBAgAABAgQIECBAgAABAg0QiEgbi0OG/sXMick3NqBdLRJorIBA&#10;XE22/siJ7vuK+29vrkk72iBAgAABAgQIECBAgAABAgQIECBAgAABAgQIECBAgAABAgQI9FygCMV1&#10;sjx+oQjFHez55CYkQKAUAq1SVKGIdQlMz+99XZFgfrA43rPIxPkhQIAAAQIECBAgQIAAAQIECBAg&#10;QIAAAQIECBAgQIAAAQIECBBYUqAIWRQZi1c971UXnPy3n3r8M0u+5wEBApUUEIir5LZ9u+hD8xPf&#10;1Y72p4t/qke//anfCBAgQIAAAQIECBAgQIAAAQIECBAgQIAAAQIECBAgQIAAAQIEziVQZC2uL0Jx&#10;W4tQ3L8613ueESBQLQGBuGrt1xnV3vLBizdt3rDxXxf/QF96xgN/ECBAgAABAgQIECBAgAABAgQI&#10;ECBAgAABAgQIECBAgAABAgQILCtQZC6e9/ybL7hy9Pse/+QXfyedWnaAFwgQKL1AVvoKFbikwPbz&#10;tpwojvB85pIveECAAAECBAgQIECAAAECBAgQIECAAAECBAgQIECAAAECBAgQIHBugYhbrtnR/cRb&#10;j+4eO/eLnhIgUAWBqEKRajxbYHahe3uRUj5+9hOfECBAgAABAgQIECBAgAABAgQIECBAgAABAgQI&#10;ECBAgAABAgQIrFogT5/55jeefPUDdz7231Y91gACBEojIBBXmq1YeSEz893vi0i/XwTiRlc+ypsE&#10;CBAgQIAAAQIECBAgQIAAAQIECBAgQIAAAQIECBAgQIAAAQLnEsjz9B++duqJG+dv//x/Odd7nhEg&#10;UF4Bgbjy7s2ild1+fNfWDa0Nf1CE4XYv+oIPCRAgQIAAAQIECBAgQIAAAQIECBAgQIAAAQIECBAg&#10;QIAAAQIE1iyQp/xPTuVfv+G+A//5S2uexEACBIYmkA1tZQuvRSA2tDd+VBhuLXTGECBAgAABAgQI&#10;ECBAgAABAgQIECBAgAABAgQIECBAgAABAgSWF4gUz2ylDb976P6Jy5Z/2xsECJRNQCCubDtyjnqO&#10;LEy+uzjS7+ZzvOIRAQIECBAgQIAAAQIECBAgQIAAAQIECBAgQIAAAQIECBAgQIDAegUi7R0Za31m&#10;em7f7vVOZTwBAoMVcGXqYL3XvNrMiYkXR2r9VpFCbq15EgMJECBAgAABAgQIECBAgAABAgQIECBA&#10;gAABAgQIECBAgAABAgRWLJDn+Z/mTz55/b13fP6xFQ/yIgECQxUQiBsq/8oWP3hs9yUb2mP/IUW6&#10;ZGUjvEWAAAECBAgQIECAAAECBAgQIECAAAECBAgQIECAAAECBAgQINALgTxPX4p06vq7Dzz6cC/m&#10;MwcBAv0VcGVqf33XPfvUVGpt6Iz+ojDcuilNQIAAAQIECBAgQIAAAQIECBAgQIAAAQIECBAgQIAA&#10;AQIECBBYtUBE2pFS/O7Mwr7vWfVgAwgQGLiAQNzAyVe34GUv3ff+4h/V61Y3ytsECBAgQIAAAQIE&#10;CBAgQIAAAQIECBAgQIAAAQIECBAgQIAAAQI9E4i4qAjZ/Pb0wsRzejaniQgQ6IuAK1P7wtqbSY/M&#10;731ZnmX/KlKRNfZDgAABAgQIECBAgAABAgQIECBAgAABAgQIECBAgAABAgQIECAwVIE85V85mZ+6&#10;8UMHPvfvhlqIxQkQWFJA0GpJmuE+OHT/xPaR0fZ/dFXqcPfB6gQIECBAgAABAgQIECBAgAABAgQI&#10;ECBAgAABAgQIECBAgACBMwXyr6Y8v+nuA4/+/pmf+4sAgTIIuDK1DLtwdg0xMtr6iDDc2TA+IUCA&#10;AAECBAgQIECAAAECBAgQIECAAAECBAgQIECAAAECBAgMVyA2p8j+5exC9yXDrcPqBAgsJiAQt5jK&#10;kD8r/sE8XNyS+sohl2F5AgQIECBAgAABAgQIECBAgAABAgQIECBAgAABAgQIECBAgACBxQU2FR9/&#10;+sjcvlcs/tinBAgMS8CVqcOSX2Ld2bmJZ0er/W+LxyNLvOJjAgQIECBAgAABAgQIECBAgAABAgQI&#10;ECBAgAABAgQIECBAgACBEgjkef6NPI+pe297+JMlKEcJBAgUAk6IK9HX4JYPXrwpstYvFiUJw5Vo&#10;X5RCgAABAgQIECBAgAABAgQIECBAgAABAgQIECBAgAABAgQIEFhMICJGI9LHZ0/se/1iz31GgMDg&#10;BQTiBm++5Irbz9tyf3FVanfJFzwgQIAAAQIECBAgQIAAAQIECBAgQIAAAQIECBAgQIAAAQIECBAo&#10;lUARiOtEnn7pyPzeN5WqMMUQaKiAK1NLsvGz85NviCz7pZKUowwCBAgQIECAAAECBAgQIECAAAEC&#10;BAgQIECAAAECBAgQIECAAIHVCOT5qTxPP3bPbY/8/GqGeZcAgd4KCMT11nNNs03P7dvdyvI/LE6H&#10;O39NExhEgAABAgQIECBAgAABAgQIECBAgAABAgQIECBAgAABAgQIECAwdIE85SfzPN5y74GHPzb0&#10;YhRAoKECrkwd8sZfdzS1W1n6mDDckDfC8gQIECBAgAABAgQIECBAgAABAgQIECBAgAABAgQIECBA&#10;gACBdQpEilZE/lHXp64T0nAC6xAQiFsHXi+GXrOz+94U6dpezGUOAgQIECBAgAABAgQIECBAgAAB&#10;AgQIECBAgAABAgQIECBAgACB4Qo8FYrLs+znZk5MvnG4lVidQDMFXJk6xH0/PL/3Re3Ifrs4HU4w&#10;cYj7YGkCBAgQIECAAAECBAgQIECAAAECBAgQIECAAAECBAgQIECAQK8Fnro+NZ3Kf/Se2x79p72e&#10;23wECCwtIIi1tE1fn9x6V3dzK7KPCMP1ldnkBAgQIECAAAECBAgQIECAAAECBAgQIECAAAECBAgQ&#10;IECAAIGhCPz361Ozn59d6E4NpQCLEmiogEDckDZ+y5Z0X0TsHtLyliVAgAABAgQIECBAgAABAgQI&#10;ECBAgAABAgQIECBAgAABAgQIEOi3QKR2EYz72PR894f6vZT5CRD47wKuTB3CN2F2bu/N0Wp9cghL&#10;W5IAAQIECBAgQIAAAQIECBAgQIAAAQIECBAgQIAAAQIECBAgQGDQAnl68mR+8g333fa5Twx6aesR&#10;aJqAQNyAd/zIwuSFeWR/XMBfPOClLUeAAAECBAgQIECAAAECBAgQIECAAAECBAgQIECAAAECBAgQ&#10;IDAkgTxPT5xKJ19734HPfXpIJViWQCMEXJk64G3OU8wLww0Y3XIECBAgQIAAAQIECBAgQIAAAQIE&#10;CBAgQIAAAQIECBAgQIAAgSELRKROlrKPzyxMvHzIpVieQK0FBOIGuL2z8903R8TrB7ikpQgQIECA&#10;AAECBAgQIECAAAECBAgQIECAAAECBAgQIECAAAECBEoiUORGRiO1fnV6bt91JSlJGQRqJ+DK1AFt&#10;6aH7Jy7rjLX+KFJsGdCSliFAgAABAgQIECBAgAABAgQIECBAgAABAgQIECBAgAABAgQIECinwF+f&#10;PJm/4r7bH/k35SxPVQSqK+CEuMHsXXTG2h8WhhsMtlUIECBAgAABAgQIECBAgAABAgQIECBAgAAB&#10;AgQIECBAgAABAiUX2JRl6ddn5ia/v+R1Ko9A5QQE4gawZbMLkweLo/heNoClLEGAAAECBAgQIECA&#10;AAECBAgQIECAAAECBAgQIECAAAECBAgQIFABgeL61POyLPuXs3MTz65AuUokUBkBV6b2eavunL9y&#10;bztG/jAibezzUqYnQIAAAQIECBAgQIAAAQIECBAgQIAAAQIECBAgQIAAAQIECBComECe519+8tST&#10;L7n/9s//ccVKVy6BUgo4Ia6P2zI1lVrtbOSjwnB9RDY1AQIECBAgQIAAAQIECBAgQIAAAQIECBAg&#10;QIAAAQIECBAgQKDCAsVJcRd2ss5vzhzbM1HhNpROoDQCAnF93IpdL518Z3EE3/P6uISpCRAgQIAA&#10;AQIECBAgQIAAAQIECBAgQIAAAQIECBAgQIAAAQIEqi4Q6ZKs0/nXs8f2XF71VtRPYNgCrkzt0w4c&#10;Pt7tttvpD1OKsT4tYVoCBAgQIECAAAECBAgQIECAAAECBAgQIECAAAECBAgQIECAAIEaCeQpPXry&#10;a9940Yem/6//p0ZtaYXAQAWcENcf7mi10s8Iw/UH16wECBAgQIAAAQIECBAgQIAAAQIECBAgQIAA&#10;AQIECBAgQIAAgToKFCdbTbY3jvxvtx/ftbWO/emJwCAEBOL6oDy7MHmwuN/5hX2Y2pQECBAgQIAA&#10;AQIECBAgQIAAAQIECBAgQIAAAQIECBAgQIAAAQK1FoirN7Y2/sbBY9vHa92m5gj0ScCVqT2GPbxw&#10;5a5WGvlPEck/Sj22NR0BAgQIECBAgAABAgQIECBAgAABAgQIECBAgAABAgQIECBAoDkC+e88/uff&#10;eOXPHv3i15vTs04JrF/ACXHrNzxjhlbqLAjDnUHiDwIECBAgQIAAAQIECBAgQIAAAQIECBAgQIAA&#10;AQIECBAgQIAAgVULxHXbdo5+fP9C6qx6qAEEGiwgENfDzZ8+MXlLcVXqjT2c0lQECBAgQIAAAQIE&#10;CBAgQIAAAQIECBAgQIAAAQIECBAgQIAAAQINFYgUN42n7s+lo0nGp6HfAW2vXqC1+iFGLCZw29ye&#10;i0ay9qeKO2g3LPbcZwQIECBAgAABAgQIECBAgAABAgQIECBAgAABAgQIECBAgAABAgRWK1AcznTV&#10;teMXXPTQpx7/9GrHep9AEwWkR3u06xuz9oNFGG5bj6YzDQECBAgQIECAAAECBAgQIECAAAECBAgQ&#10;IECAAAECBAgQIECAAIFvCRShuNuPnOj+fRwECCwvUGS4/KxX4MjC5GtSZP98vfMYT4AAAQIECBAg&#10;QIAAAQIECBAgQIAAAQIECBAgQIAAAQIECBAgQGApgTzPZ+458Mh9Sz33OQECKQnErfNbMH3v7i3Z&#10;xrHPRqQd65zKcAIECBAgQIAAAQIECBAgQIAAAQIECBAgQIAAAQIECBAgQIAAAQJLCuQpz9Op/K33&#10;3PboR5d8yQMCDRdwZeo6vwDZptGfFoZbJ6LhBAgQIECAAAECBAgQIECAAAECBAgQIECAAAECBAgQ&#10;IECAAAECywpEKi5Pjex/nZnf9+plX/YCgYYKOCFuHRs/Pde9vtWK31rHFIYSIECAAAECBAgQIECA&#10;AAECBAgQIECAAAECBAgQIECAAAECBAgQWKVA/vUnT516xYdu+9xnVjnQ6wRqL+CEuDVu8dTRNNLK&#10;0vE1DjeMAAECBAgQIECAAAECBAgQIECAAAECBAgQIECAAAECBAgQIECAwBoFYqwV2Sdn5yaevcYJ&#10;DCNQWwGBuDVu7eU7uu8sTqHsrnG4YQQIECBAgAABAgQIECBAgAABAgQIECBAgAABAgQIECBAgAAB&#10;AgTWLFDcnXpeZO1fnzk+eeWaJzGQQA0FXJm6hk19xwPdK0ZG0n8q/mHZsIbhhhAgQIAAAQIECBAg&#10;QIAAAQIECBAgQIAAAQIECBAgQIAAAQIECBDoiUCe0mNPfP3J5z9w52N/0ZMJTUKg4gJOiFvDBo6M&#10;pgeF4dYAZwgBAgQIECBAgAABAgQIECBAgAABAgQIECBAgAABAgQIECBAgEBPBYrTsCY6o61fP3hs&#10;+3hPJzYZgYoKCMStcuOm5/e+LlLctMphXidAgAABAgQIECBAgAABAgQIECBAgAABAgQIECBAgAAB&#10;AgQIECDQF4HiYKfvG2tf8PH9C6nTlwVMSqBCAgJxq9isWz548aYssvtWMcSrBAgQIECAAAECBAgQ&#10;IECAAAECBAgQIECAAAECBAgQIECAAAECBPouEJFePp66Hy4WKg6N80OguQICcavY++2btxwtErWX&#10;r2KIVwkQIECAAAECBAgQIECAAAECBAgQIECAAAECBAgQIECAAAECBAgMRKDItbz5yMLkBweymEUI&#10;lFSgVdK6SlfWzMK+78ki/kmRoRUiLN3uKIgAAQIECBAgQIAAAQIECBAgQIAAAQIECBAgQIAAAQIE&#10;CBAgQOBbAhHPv/ZV27760Kcef4gIgSYKCHetbNeLAG0+V4Th2it73VsECBAgQIAAAQIECBAgQIAA&#10;AQIECBAgQIAAAQIECBAgQIAAAQIEhiSQxU8fmd/7piGtblkCQxUQiFsB/+yJ7tsixQtW8KpXCBAg&#10;QIAAAQIECBAgQIAAAQIECBAgQIAAAQIECBAgQIAAAQIECAxVoMi5FHcgtn525sTEi4daiMUJDEEg&#10;hrBmpZa848FLLxjtjD9cHBF3YaUKVywBAgQIECBAgAABAgQIECBAgAABAgQIECBAgAABAgQIECBA&#10;gECjBfKUf+WJUydf8MBtj3220RCab5SAE+KW2e4iDPePhOGWQfKYAAECBAgQIECAAAECBAgQIECA&#10;AAECBAgQIECAAAECBAgQIECgdALFSXFbOtH+jemFZ+woXXEKItAnASfEnQN2emHiOa3U+j+KUyQF&#10;B8/h5BEBAgQIECBAgAABAgQIECBAgAABAgQIECBAgAABAgQIECBAgECZBfI//Mu/TC/68Lsf+WqZ&#10;q1QbgV4ICHqdQzFLrQ8Jw50DyCMCBAgQIECAAAECBAgQIECAAAECBAgQIECAAAECBAgQIECAAIEK&#10;CMSztmyJX7nuaGpXoFglEliXgEDcEnyz85NvKK5KfeESj31MgAABAgQIECBAgAABAgQIECBAgAAB&#10;AgQIECBAgAABAgQIECBAoDICEenl1+zonqhMwQolsEaB1hrH1XrYzD2XbYiR0V8r/iE4v9aNao4A&#10;AQIECBAgQIAAAQIECBAgQIAAAQIECBAgQIAAAQIECBAgQKA5AhHPvvbmC+OhT335d5rTtE6bJuCE&#10;uEV2PDZtfFcRhtu1yCMfESBAgAABAgQIECBAgAABAgQIECBAgAABAgQIECBAgAABAgQIEKisQJGJ&#10;eW9xc+JbKtuAwgksIxDLPG/c49ljey5P7c7DxX/8GxvXvIYJECBAgAABAgQIECBAgAABAgQIECBA&#10;gAABAgQIECBAgAABAgSaIPDNU+nJl9+7/7HfbUKzemyWgBPinr7fnc5dwnBPR/E3AQIECBAgQIAA&#10;AQIECBAgQIAAAQIECBAgQIAAAQIECBAgQIBAjQRGIrU/MfvglZM16kkrBL4l4IS47/giTM91X9Bq&#10;xe9/x0d+JUCAAAECBAgQIECAAAECBAgQIECAAAECBAgQIECAAAECBAgQIFBPgTz/fEr58+4+8OiX&#10;69mgrpoo4IS4b+96FGG4D337T78RIECAAAECBAgQIECAAAECBAgQIECAAAECBAgQIECAAAECBAgQ&#10;qLFAxJ484lcP3T8xWuMutdYwAYG4/7HhM/Pdtxa/XtOw/dcuAQIECBAgQIAAAQIECBAgQIAAAQIE&#10;CBAgQIAAAQIECBAgQIBAgwUixQs6Y+1/UhC4abLB34M6td6qUzNr7eXWu7qbN26IXy3+sx5f6xzG&#10;ESBAgAABAgQIECBAgAABAgQIECBAgAABAgQIECBAgAABAgQIEKiiQJGE+57nv/qC1kOffPy3q1i/&#10;mgl8p4AT4gqNLVvSe4ow3CXfCeN3AgQIECBAgAABAgQIECBAgAABAgQIECBAgAABAgQIECBAgAAB&#10;As0RiPfMzk++pTn96rSuAo0/6vCOB694xmhn5JGIcBdyXb/l+iJAgAABAgQIECBAgAABAgQIECBA&#10;gAABAgQIECBAgAABAgQIEFiJwDdTfuqGuw88+vsredk7BMoo0PgT4sY6I39fGK6MX001ESBAgAAB&#10;AgQIECBAgAABAgQIECBAgAABAgQIECBAgAABAgQIDFhgJI/4xPTcvt0DXtdyBHom0OgT4opjHr+3&#10;CMP9QYpofDCwZ98oExEgQIAAAQIECBAgQIAAAQIECBAgQIAAAQIECBAgQIAAAQIECFRbIE9//Jdf&#10;yZ//4Xc/8tVqN6L6Jgo0OwiWxV3CcE382uuZAAECBAgQIECAAAECBAgQIECAAAECBAgQIECAAAEC&#10;BAgQIEBgSYFIV23dEr+YjqZmZ4uWBPKgzAKN/dJOz3WvjxSvKPPmqI0AAQIECBAgQIAAAQIECBAg&#10;QIAAAQIECBAgQIAAAQIECBAgQIDAUAQiverIjn0/PZS1LUpgHQJNDcRFqxUfWIeboQQIECBAgAAB&#10;AgQIECBAgAABAgQIECBAgAABAgQIECBAgAABAgTqLRBp5sjC5I/Xu0nd1U2gkYG4mROTbyg28pq6&#10;baZ+CBAgQIAAAQIECBAgQIAAAQIECBAgQIAAAQIECBAgQIAAAQIECPRSIE/Z8ZkTEy/u5ZzmItBP&#10;gejn5GWce/9C6oyn7sMRcWUZ61MTAQIECBAgQIAAAQIECBAgQIAAAQIECBAgQIAAAQIECBAgQIAA&#10;gVIJ5OnxUydPff+9Bx/9QqnqUgyBRQQad0JcEYa7XRhukW+CjwgQIECAAAECBAgQIECAAAECBAgQ&#10;IECAAAECBAgQIECAAAECBAgsJhDpgqyV/drBY9vHF3vsMwJlEmhUIO7Wu7qbU6T3lGkD1EKAAAEC&#10;BAgQIECAAAECBAgQIECAAAECBAgQIECAAAECBAgQIECg9AKRrhprb/u5os7G3UhZ+r1R4BkCjQrE&#10;bd2a3hUptp8h4A8CBAgQIECAAAECBAgQIECAAAECBAgQIECAAAECBAgQIECAAAECBJYVKG5lfM3s&#10;QvfvLfuiFwgMUaAxic3phWfsyNKGxyLSxiF6W5oAAQIECBAgQIAAAQIECBAgQIAAAQIECBAgQIAA&#10;AQIECBAgQIBAZQXylOfFIXFT9+x/+OOVbULhtRZozAlxWRp7rzBcrb/LmiNAgAABAgQIECBAgAAB&#10;AgQIECBAgAABAgQIECBAgAABAgQIEOizQHE7YxHBSR85fLx7dZ+XMj2BNQk04oS46bl9u7MsPVr8&#10;19hZk5JBBAgQIECAAAECBAgQIECAAAECBAgQIECAAAECBAgQIECAAAECBAicFsjz/IuR8ufefeDR&#10;L5/+0C8ESiDQiBPisiz/O8JwJfi2KYEAAQIECBAgQIAAAQIECBAgQIAAAQIECBAgQIAAAQIECBAg&#10;QKAWAsU5cbvzlP3KdUdTuxYNaaI2ArUPxB1amNhTHNX4ltrsmEYIECBAgAABAgQIECBAgAABAgQI&#10;ECBAgAABAgQIECBAgAABAgQIlECgOKDqxc/Zse++EpSiBAKnBWofiOtE+++mkEQ9veN+IUCAAAEC&#10;BAgQIECAAAECBAgQIECAAAECBAgQIECAAAECBAgQINAjgSIUd8fMwuSP9Wg60xBYt0Cse4YSTzD7&#10;4JWTaaTz2eKEuFaJy1QaAQIECBAgQIAAAQIECBAgQIAAAQIECBAgQIAAAQIECBAgQIAAgQoL5F9P&#10;T8YL7z748P9Z4SaUXhOBep8Q1+m8VxiuJt9UbRAgQIAAAQIECBAgQIAAAQIECBAgQIAAAQIECBAg&#10;QIAAAQIECJRUIMbyVvrEkYXJC0taoLIaJFDbQNz0sb3PLI6/e2OD9lKrBAgQIECAAAECBAgQIECA&#10;AAECBAgQIECAAAECBAgQIECAAAECBIYiUFyduitP8c+mppKbHIeyAxb9G4HaBuJanexoiqhtf3+z&#10;gf4/AQIECBAgQIAAAQIECBAgQIAAAQIECBAgQIAAAQIECBAgQIAAgTIIRMRLLn/Zvg+UoRY1NFeg&#10;OEStfj93zu25qt1q/8fiutRa9le/HdMRAQIECBAgQIAAAQIECBAgQIAAAQIECBAgQIAAAQIECBAg&#10;QIBAbQROnfyRu2/73C/Wph+NVEqglieodbLO3xOGq9T3ULEECBAgQIAAAQIECBAgQIAAAQIECBAg&#10;QIAAAQIECBAgQIAAAQI1Ecij9TOz85PfW5N2tFExgdqdoDZ9bO+zsk72BwJxFfsmKpcAAQIECBAg&#10;QIAAAQIECBAgQIAAAQIECBAgQIAAAQIECBAgQKA2Anmef+HU175xzX0zX/xKbZrSSCUEandCXNbO&#10;nA5Xia+eIgkQIECAAAECBAgQIECAAAECBAgQIECAAAECBAgQIECAAAECBOoqEBFXZpvGfq7or3YH&#10;dtV1z+rSV6sujTzVx+zcxLMja91Tp570QoAAAQIECBAgQIAAAQIECBAgQIAAAQIECBAgQIAAAQIE&#10;CBAgQKCKAkUSbvLamy944qFPPf57VaxfzdUUqNcJcVnrb1dzG1RNgAABAgQIECBAgAABAgQIECBA&#10;gAABAgQIECBAgAABAgQIECBAoH4CRSjufTMnJl9av850VFaB2hxJeOf8lXs70Xk4RdQr5FfWb466&#10;CBAgQIAAAQIECBAgQIAAAQIECBAgQIAAAQIECBAgQIAAAQIECKxAIE/5Xzzx9ZPPeeDOx/5sBa97&#10;hcC6BGoTHmtnnXcLw63ru2AwAQIECBAgQIAAAQIECBAgQIAAAQIECBAgQIAAAQIECBAgQIAAgZ4L&#10;RIrtnbH2L08dTSM9n9yEBJ4mUItA3KH7Jy4r/sO55Wm9+ZMAAQIECBAgQIAAAQIECBAgQIAAAQIE&#10;CBAgQIAAAQIECBAgQIAAgRIIFNdYPu/yHfvuKUEpSqi5QC0CcZ3R1pFinyRIa/5l1R4BAgQIECBA&#10;gAABAgQIECBAgAABAgQIECBAgAABAgQIECBAgEB1BSLSHTML+36kuh2ovAoCRfiy2j9HFiYvzFP2&#10;n4v/YDZWuxPVEyBAgAABAgQIECBAgAABAgQIECBAgAABAgQIECBAgAABAgQIEKi9wF+ffOLkc++7&#10;43N/UvtONTgUgcqfEJenuFMYbijfHYsSIECAAAECBAgQIECAAAECBAgQIECAAAECBAgQIECAAAEC&#10;BAgQWK3Apla79Sv7F3Y6/Gq1ct5fkUClA3G33tXdHCnesaJOvUSAAAECBAgQIECAAAECBAgQIECA&#10;AAECBAgQIECAAAECBAgQIECAwPAFIn3XeJw3N/xCVFBHgUoH4s7fkm5LkbbWcWP0RIAAAQIECBAg&#10;QIAAAQIECBAgQIAAAQIECBAgQIAAAQIECBAgQKCuApHSW2ZPdG+ta3/6Gp5A8d2q5s+h+ydGR0bb&#10;XywCcZdUswNVEyBAgAABAgQIECBAgAABAgQIECBAgAABAgQIECBAgAABAgQIEGiuQJ7n/1+e4gfu&#10;PfDwHzVXQee9FqjsCXHtkdbbhOF6/XUwHwECBAgQIECAAAECBAgQIECAAAECBAgQIECAAAECBAgQ&#10;IECAAIHBCETEhizlv3zw2PbxwaxolSYIVDIQNzWVWlmW3tWEDdIjAQIECBAgQIAAAQIECBAgQIAA&#10;AQIECBAgQIAAAQIECBAgQIAAgdoKRHTH2tsWatufxgYuUMlA3OU3TP5QSnHFwLUsSIAAAQIECBAg&#10;QIAAAQIECBAgQIAAAQIECBAgQIAAAQIECBAgQIBATwWKk+J+5MjCvv09ndRkjRWoZCAuIptp7I5p&#10;nAABAgQIECBAgAABAgQIECBAgAABAgQIECBAgAABAgQIECBAgEDdBCL/0OHj3avr1pZ+Bi9QuUDc&#10;9PzEtSnSDwyeyooECBAgQIAAAQIECBAgQIAAAQIECBAgQIAAAQIECBAgQIAAAQIECPRHIMZarfRP&#10;b/ngxZv6M79ZmyJQuUBcFi2nwzXl26lPAgQIECBAgAABAgQIECBAgAABAgQIECBAgAABAgQIECBA&#10;gACBxggUV6fuu+i8LQ80pmGN9kUg+jJrnyY9vHDlrlZ0vhApWn1awrQECBAgQIAAAQIECBAgQIAA&#10;AQIECBAgQIAAAQIECBAgQIAAAQIECAxR4FSefvTeAw9/bIglWLrCApU6Ia6d2ncKw1X426Z0AgQI&#10;ECBAgAABAgQIECBAgAABAgQIECBAgAABAgQIECBAgAABAssIZJHPzxzbM7HMax4TWFSgMoG4g8e2&#10;j6cUP75oFz4kQIAAAQIECBAgQIAAAQIECBAgQIAAAQIECBAgQIAAAQIECBAgQKAmArE563R+aepo&#10;GqlJQ9oYoEBlAnFj7W23pojzB2hjKQIECBAgQIAAAQIECBAgQIAAAQIECBAgQIAAAQIECBAgQIAA&#10;AQIEhiNwzeU7uncNZ2mrVlmgGoG4oymLlO6sMrTaCRAgQIAAAQIECBAgQIAAAQIECBAgQIAAAQIE&#10;CBAgQIAAAQIECBBYuUBETM/O7b155SO8SSClSgTijuyY/FvF6XB7bBgBAgQIECBAgAABAgQIECBA&#10;gAABAgQIECBAgAABAgQIECBAgAABAs0RiKz1s+94oLuzOR3rdL0ClQjEFbm9mfU2ajwBAgQIECBA&#10;gAABAgQIECBAgAABAgQIECBAgAABAgQIECBAgAABAhUTiHTB6Eh8pKi6uGDSD4HlBUofiJtemHhO&#10;8XV+0fKteIMAAQIECBAgQIAAAQIECBAgQIAAAQIECBAgQIAAAQIECBAgQIAAgdoJRHrp7Il9R2rX&#10;l4b6IlD6QFyWWk6H68vWm5QAAQIECBAgQIAAAQIECBAgQIAAAQIECBAgQIAAAQIECBAgQIBANQSK&#10;4+H+wbcO1qpGuaocokCpjxK8bW7PRZtanT8tfEaGaGRpAgQIECBAgAABAgQIECBAgAABAgQIECBA&#10;gAABAgQIECBAgAABAgSGLZDnj3w1ffU5Jw78+deGXYr1yytQ6hPiNrZaby/ohOHK+/1RGQECBAgQ&#10;IECAAAECBAgQIECAAAECBAgQIECAAAECBAgQIECAAIHBCER0x+O8+wazmFWqKlDeQNzRlKU89lcV&#10;Vt0ECBAgQIAAAQIECBAgQIAAAQIECBAgQIAAAQIECBAgQIAAAQIECPRWoLgO8ydm5iZf29tZzVYn&#10;gdIG4mYvmbwxInbXCVsvBAgQIECAAAECBAgQIECAAAECBAgQIECAAAECBAgQIECAAAECBAisTyBa&#10;2c8UobhL1zeL0XUVKG0gLmXZ7XVF1xcBAgQIECBAgAABAgQIECBAgAABAgQIECBAgAABAgQIECBA&#10;gAABAmsTKE6J25a14qPF6OJXPwTOFChlIO7wwpW7Is9vOrNUfxEgQIAAAQIECBAgQIAAAQIECBAg&#10;QIAAAQIECBAgQIAAAQIECBAgQOApgbh+dn5yhgWBpwuUMhDXSp39KaKUtT0d0N8ECBAgQIAAAQIE&#10;CBAgQIAAAQIECBAgQIAAAQIECBAgQIAAAQIECAxBIOKn7pzbc9UQVrZkiQVKFzrbv5A6keLtJTZT&#10;GgECBAgQIECAAAECBAgQIECAAAECBAgQIECAAAECBAgQIECAAAECQxaIiNF21v75qaNpZMilWL5E&#10;AqULxI2n7muK230vKZGRUggQIECAAAECBAgQIECAAAECBAgQIECAAAECBAgQIECAAAECBAgQKKFA&#10;EYr73st3dt9XwtKUNCSB0gXiCofbh2RhWQIECBAgQIAAAQIECBAgQIAAAQIECBAgQIAAAQIECBAg&#10;QIAAAQIEKiYQeXrnzPHJH6xY2crtk0D0ad41TXtkYXJfiuxP1jTYIAIECBAgQIAAAQIECBAgQIAA&#10;AQIECBAgQIAAAQIECBAgQIAAAQIEGimQ5/kXv/KVdPWH3/3IVxsJoOnTAqU6Ie5UHredrswvBAgQ&#10;IECAAAECBAgQIECAAAECBAgQIECAAAECBAgQIECAAAECBAgsr3pgAABAAElEQVQQWIFAcXXq7i1b&#10;8/tX8KpXai5QmhPiZu65bEO2afz/TpG21txcewQIECBAgAABAgQIECBAgAABAgQIECBAgAABAgQI&#10;ECBAgAABAgQI9EHg1MlTr7v39kf/eR+mNmVFBEpzQlxs3DglDFeRb40yCRAgQIAAAQIECBAgQIAA&#10;AQIECBAgQIAAAQIECBAgQIAAAQIECJRQIFqxcOj+ie0lLE1JAxIoTyAui7cNqGfLECBAgAABAgQI&#10;ECBAgAABAgQIECBAgAABAgQIECBAgAABAgQIECBQQ4FIsX1ktD1fw9a0tEKBUlyZ+o4HuleMjKbP&#10;F1/IUtSzQjuvESBAgAABAgQIECBAgAABAgQIECBAgAABAgQIECBAgAABAgQIECBQRoGT+Zvvvv2R&#10;XyhjaWrqr0ApTogbGYkfE4br70abnQABAgQIECBAgAABAgQIECBAgAABAgQIECBAgAABAgQIECBA&#10;gEBjBLJ4oDika2dj+tXoaYEyBOKKU+HyHztdkV8IECBAgAABAgQIECBAgAABAgQIECBAgAABAgQI&#10;ECBAgAABAgQIECCwHoFIW4sbK//xeqYwtpoCQw/EzS50r4uI3dXkUzUBAgQIECBAgAABAgQIECBA&#10;gAABAgQIECBAgAABAgQIECBAgAABAmUUKG6svGlmvvv2Mtampv4JDD0QlyLe2r/2zEyAAAECBAgQ&#10;IECAAAECBAgQIECAAAECBAgQIECAAAECBAgQIECAQFMFItI9hxeu3NXU/pvY91ADcbfe1d2c8vRD&#10;TYTXMwECBAgQIECAAAECBAgQIECAAAECBAgQIECAAAECBAgQIECAAAEC/RUobq48r5U6Hy5Wif6u&#10;ZPayCAw1ELdla5oqUpgby4KhDgIECBAgQIAAAQIECBAgQIAAAQIECBAgQIAAAQIECBAgQIAAAQIE&#10;6iVQhOJumF3o3lavrnSzlMBQA3HF6XBvW6ownxMgQIAAAQIECBAgQIAAAQIECBAgQIAAAQIECBAg&#10;QIAAAQIECBAgQKAXAsWhXXfd8eAVz+jFXOYot8DQAnEzx/ZMFOnLF5abR3UECBAgQIAAAQIECBAg&#10;QIAAAQIECBAgQIAAAQIECBAgQIAAAQIECFRfIDaPdkZPVL8PHSwnMLRAXLTbb12uOM8JECBAgAAB&#10;AgQIECBAgAABAgQIECBAgAABAgQIECBAgAABAgQIECDQC4HilLiXz8x3396LucxRXoHhBOKOpqfW&#10;fUt5WVRGgAABAgQIECBAgAABAgQIECBAgAABAgQIECBAgAABAgQIECBAgEDdBLJId8/MTV5at770&#10;822BoQTiZnZOXl9cl3r5t8vwGwECBAgQIECAAAECBAgQIECAAAECBAgQIECAAAECBAgQIECAAAEC&#10;BPosEHF+lmULfV7F9EMUGEogLvJ40xB7tjQBAgQIECBAgAABAgQIECBAgAABAgQIECBAgAABAgQI&#10;ECBAgAABAk0ViPSq6ROTtzS1/br3PfBA3NTRNJIiva7usPojQIAAAQIECBAgQIAAAQIECBAgQIAA&#10;AQIECBAgQIAAAQIECBAgQKCcAlnK7jt83xUXl7M6Va1HYOCBuMt3dm+MFFvWU7SxBAgQIECAAAEC&#10;BAgQIECAAAECBAgQIECAAAECBAgQIECAAAECBAgQWKtApLStvWH0+FrHG1degYEH4lKKN5aXQ2UE&#10;CBAgQIAAAQIECBAgQIAAAQIECBAgQIAAAQIECBAgQIAAAQIECDRCoLjlcmZu8rWN6LVBTRZhx8H9&#10;7F/YuXFznPdfihU3DW5VKxEgQIAAAQIECBAgQIAAAQIECBAgQIAAAQIECBAgQIAAAQIECBAgQOBs&#10;gTxPX/qr9M1nnjjwhf969lOfVFFgoCfEjefjry6QhOGq+E1RMwECBAgQIECAAAECBAgQIECAAAEC&#10;BAgQIECAAAECBAgQIECAAIGaCUSkHZvTyAdq1laj2xloIC5l8aZGa2ueAAECBAgQIECAAAECBAgQ&#10;IECAAAECBAgQIECAAAECBAgQIECAAIFSCeSR/8Th+b0vKlVRilmzwMACcfsXrjw/5enGNVdqIAEC&#10;BAgQIECAAAECBAgQIECAAAECBAgQIECAAAECBAgQIECAAAECBHosECmilbX+8VuP7h7r8dSmG4LA&#10;wAJxm/LO6yJidAg9WpIAAQIECBAgQIAAAQIECBAgQIAAAQIECBAgQIAAAQIECBAgQIAAAQJLCkRK&#10;k1t3jPydJV/woDICAwvEFWG4N1ZGRaEECBAgQIAAAQIECBAgQIAAAQIECBAgQIAAAQIECBAgQIAA&#10;AQIECDRKIFL2zsPHu1c3qukaNjuQQNyh+ye2p8hvqKGflggQIECAAAECBAgQIECAAAECBAgQIECA&#10;AAECBAgQIECAAAECBAgQqIFAROq0W+ln0tE0kExVDchK2cJANq89lk0Vd+22SimgKAIECBAgQIAA&#10;AQIECBAgQIAAAQIECBAgQIAAAQIECBAgQIAAAQIECDwlEPHc2R3dd8CorsBAAnFFGM51qdX9jqic&#10;AAECBAgQIECAAAECBAgQIECAAAECBAgQIECAAAECBAgQIECAQGMEipPi3j8zN3lpYxquWaN9D8Qd&#10;PLb7ksLshTVz0w4BAgQIECBAgAABAgQIECBAgAABAgQIECBAgAABAgQIECBAgAABArUUiM2RxYdq&#10;2VoDmup7IG6sPfY/FSfERQMstUiAAAECBAgQIECAAAECBAgQIECAAAECBAgQIECAAAECBAgQIECA&#10;QA0EIuL1s3N7b65BK41roe+BuJTy1zROVcMECBAgQIAAAQIECBAgQIAAAQIECBAgQIAAAQIECBAg&#10;QIAAAQIECFRaIFqtB/cv7NxY6SYaWHxfA3GH7p84r0hLXt9AVy0TIECAAAECBAgQIECAAAECBAgQ&#10;IECAAAECBAgQIECAAAECBAgQIFBtgWdsTpuPVruF5lXf10Bceyy7qSAdaR6rjgkQIECAAAECBAgQ&#10;IECAAAECBAgQIECAAAECBAgQIECAAAECBAgQqL5AzBw+3r26+n00p4O+BuIiD9elNue7pFMCBAgQ&#10;IECAAAECBAgQIECAAAECBAgQIECAAAECBAgQIECAAAEC9RKI1G63Yr5oKurVWH276VsgbupoGolI&#10;T50Q54cAAQIECBAgQIAAAQIECBAgQIAAAQIECBAgQIAAAQIECBAgQIAAAQLVFIh07ezCvv3VLL55&#10;VfctEHfpzskbimDk5uaR6pgAAQIECBAgQIAAAQIECBAgQIAAAQIECBAgQIAAAQIECBAgQIAAgVoJ&#10;RPqpIwuTF9aqp5o207dAXJay19bUTFsECBAgQIAAAQIECBAgQIAAAQIECBAgQIAAAQIECBAgQIAA&#10;AQIECDRIoLgvdVue4q4GtVzZVvsTiDuanpr3b1VWReEECBAgQIAAAQIECBAgQIAAAQIECBAgQIAA&#10;AQIECBAgQIAAAQIECBD4ToFIb5uen7j2Oz/ye/kE+hKIm764e22Riry4fO2qiAABAgQIECBAgAAB&#10;AgQIECBAgAABAgQIECBAgAABAgQIECBAgAABAqsXiBSRRfvY1FRqrX60EYMS6EsgLov0mkE1YB0C&#10;BAgQIECAAAECBAgQIECAAAECBAgQIECAAAECBAgQIECAAAECBAgMQiAiPfuyl07ePoi1rLE2gb4E&#10;4lIWAnFr2w+jCBAgQIAAAQIECBAgQIAAAQIECBAgQIAAAQIECBAgQIAAAQIECBAosUCW4v2H77vC&#10;7Zkl3aOeB+JmHpz47uK61ImS9qssAgQIECBAgAABAgQIECBAgAABAgQIECBAgAABAgQIECBAgAAB&#10;AgQIrF0g4vzWxtEPrH0CI/sp0PNAXOq0bupnweYmQIAAAQIECBAgQIAAAQIECBAgQIAAAQIECBAg&#10;QIAAAQIECBAgQIDAMAWKA8PeMnN88geHWYO1FxfoeSCu2OxXLr6UTwkQIECAAAECBAgQIECAAAEC&#10;BAgQIECAAAECBAgQIECAAAECBAgQIFAPgawdD05NpVY9uqlPFz0NxB08tn08Il5QHx6dECBAgAAB&#10;AgQIECBAgAABAgQIECBAgAABAgQIECBAgAABAgQIECBAYDGBuPryl07ettgTnw1PoKeBuNHWthuK&#10;VkaG146VCRAgQIAAAQIECBAgQIAAAQIECBAgQIAAAQIECBAgQIAAAQIECBAgMCCByN53x4OXXjCg&#10;1SyzAoGeBuKyLN24gjW9QoAAAQIECBAgQIAAAQIECBAgQIAAAQIECBAgQIAAAQIECBAgQIAAgcoL&#10;RErbxkbG31/5RmrUQE8DcXkuEFej74ZWCBAgQIAAAQIECBAgQIAAAQIECBAgQIAAAQIECBAgQIAA&#10;AQIECBBYTiBP+6eP7X3Wcq95PhiBngXijixM7ouI3YMp2yoECBAgQIAAAQIECBAgQIAAAQIECBAg&#10;QIAAAQIECBAgQIAAAQIECBAogUBElnWy+0tQiRIKgZ4F4k6l9EqiBAgQIECAAAECBAgQIECAAAEC&#10;BAgQIECAAAECBAgQIECAAAECBAgQaJpApPjBI/N739S0vsvYb88CcZGyG8vYoJoIECBAgAABAgQI&#10;ECBAgAABAgQIECBAgAABAgQIECBAgAABAgQIECDQd4Es+8AtH7x4U9/XscA5BXoSiNu/sHNjRP6i&#10;c67kIQECBAgQIECAAAECBAgQIECAAAECBAgQIECAAAECBAgQIECAAAECBGorEJdtP2/L365texVp&#10;rCeBuPF8/LqUYqwiPSuTAAECBAgQIECAAAECBAgQIECAAAECBAgQIECAAAECBAgQIECAAAECPReI&#10;SEfuePCKZ/R8YhOuWKAngbgU2StXvKIXCRAgQIAAAQIECBAgQIAAAQIECBAgQIAAAQIECBAgQIAA&#10;AQIECBAgUEuBGBsbGflALVurSFM9CsSlGyvSrzIJECBAgAABAgQIECBAgAABAgQIECBAgAABAgQI&#10;ECBAgAABAgQIECDQR4H44em57gv6uICpzyGw7kDcOx7oXhEpTZxjDY8IECBAgAABAgQIECBAgAAB&#10;AgQIECBAgAABAgQIECBAgAABAgQIECDQGIFWlu4tmi1iVX4GLbDuQNzIaHrJoIu2HgECBAgQIECA&#10;AAECBAgQIECAAAECBAgQIECAAAECBAgQIECAAAECBEorEPHc6ROTby5tfTUubN2BuJQLxNX4+6E1&#10;AgQIECBAgAABAgQIECBAgAABAgQIECBAgAABAgQIECBAgAABAgTWIJDl8Q/3L+zcuIahhqxDYN2B&#10;uIh03TrWN5QAAQIECBAgQIAAAQIECBAgQIAAAQIECBAgQIAAAQIECBAgQIAAAQK1E4iIS8fTee+q&#10;XWMlb2hd99TOHNszkXU6nyt5j8ojQIAAAQIECBAgQIAAAQIECBAgQIAAAQIECBAgQIAAAQIECBAg&#10;QIDAwAXyPH3tiW882X3gzsf+bOCLN3TBdZ0QF53WSxrqpm0CBAgQIECAAAECBAgQIECAAAECBAgQ&#10;IECAAAECBAgQIECAAAECBAicU6C4fXPjyGjrp875koc9FVhXIC6lTCCup9thMgIECBAgQIAAAQIE&#10;CBAgQIAAAQIECBAgQIAAAQIECBAgQIAAAQIE6iSQR3rz7NzEs+vUU5l7WV8gLk/Xlbk5tREgQIAA&#10;AQIECBAgQIAAAQIECBAgQIAAAQIECBAgQIAAAQIECBAgQGCYApEiotX66WHW0KS11xyIO3y82y2O&#10;9NvRJCy9EiBAgAABAgQIECBAgAABAgQIECBAgAABAgQIECBAgAABAgQIECBAYPUCcf3s/ORNqx9n&#10;xGoF1hyIy7LkutTVanufAAECBAgQIECAAAECBAgQIECAAAECBAgQIECAAAECBAgQIECAAIFmCmTZ&#10;B6amUquZzQ+ua4G4wVlbiQABAgQIECBAgAABAgQIECBAgAABAgQIECBAgAABAgQIECBAgACBhgpE&#10;St+966WTb2to+wNre82BuDzFiwdWpYUIECBAgAABAgQIECBAgAABAgQIECBAgAABAgQIECBAgAAB&#10;AgQIECBQcYE8Ze+75YMXb6p4G6Uuf02BuEPzE99VJBYvLnVniiNAgAABAgQIECBAgAABAgQIECBA&#10;gAABAgQIECBAgAABAgQIECBAgECJBCLSjgvPP/9IiUqqXSlrCsR1IntJ7SQ0RIAAAQIECBAgQIAA&#10;AQIECBAgQIAAAQIECBAgQIAAAQIECBAgQIAAgT4LRJ698/B9VziMrE/OawrEpRQ/2Kd6TEuAAAEC&#10;BAgQIECAAAECBAgQIECAAAECBAgQIECAAAECBAgQIECAAIHaChSnxI23Noy8t7YNDrmxtQbirh1y&#10;3ZYnQIAAAQIECBAgQIAAAQIECBAgQIAAAQIECBAgQIAAAQIECBAgQIBARQXix2eO7ZmoaPGlLnvV&#10;gbh3PNDdWaQUd5W6K8URIECAAAECBAgQIECAAAECBAgQIECAAAECBAgQIECAAAECBAgQIECgpAJF&#10;/qoT7fb7S1pepctadSBuZDScDlfpLVc8AQIECBAgQIAAAQIECBAgQIAAAQIECBAgQIAAAQIECBAg&#10;QIAAAQJDF4j0w9MLE88Zeh01K2DVgbjITwnE1exLoB0CBAgQIECAAAECBAgQIECAAAECBAgQIECA&#10;AAECBAgQIECAAAECBAYrECkiS+1/ONhV67/aqgNxeXJCXP2/FjokQIAAAQIECBAgQIAAAQIECBAg&#10;QIAAAQIECBAgQIAAAQIECBAgQKDfAsXVqS+fXei+pN/rNGn+VQXipo6mkWITHNPXpG+IXgkQIECA&#10;AAECBAgQIECAAAECBAgQIECAAAECBAgQIECAAAECBAgQ6J9ApH/Uv8mbN/OqAnE7d+x9dkox1jwm&#10;HRMgQIAAAQIECBAgQIAAAQIECBAgQIAAAQIECBAgQIAAAQIECBAgQKD3AsXVqd8/e2Lf63s/czNn&#10;XFUgrpWya5vJpGsCBAgQIECAAAECBAgQIECAAAECBAgQIECAAAECBAgQIECAAAECBAj0SSDP3z81&#10;lVp9mr1R064qEFdclyoQ16ivh2YJECBAgAABAgQIECBAgAABAgQIECBAgAABAgQIECBAgAABAgQI&#10;EOi3QETsu+yG7lv6vU4T5l9VIC7PBeKa8KXQIwECBAgQIECAAAECBAgQIECAAAECBAgQIECAAAEC&#10;BAgQIECAAAECgxUoDiv7u1NH08hgV63faisOxM3MTV5aJBEvrx+BjggQIECAAAECBAgQIECAAAEC&#10;BAgQIECAAAECBAgQIECAAAECBAgQIDBcgSKbtfuynZM/Ptwqqr/6igNxeYTrUqu/3zogQIAAAQIE&#10;CBAgQIAAAQIECBAgQIAAAQIECBAgQIAAAQIECBAgQKCkAlmK/+WtR3ePlbS8SpS14kBcK/LnVaIj&#10;RRIgQIAAAQIECBAgQIAAAQIECBAgQIAAAQIECBAgQIAAAQIECBAgQKCSArFz2yUjBytZekmKXnEg&#10;Lk/xAyWpWRkECBAgQIAAAQIECBAgQIAAAQIECBAgQIAAAQIECBAgQIAAAQIECBCop0AWP3nw2Pbx&#10;ejbX/65WFog7mor34ln9L8cKBAgQIECAAAECBAgQIECAAAECBAgQIECAAAECBAgQIECAAAECBAgQ&#10;aK5ApNg+1t52uLkC6+t8RYG46e17uxFJ6nB91kYTIECAAAECBAgQIECAAAECBAgQIECAAAECBAgQ&#10;IECAAAECBAgQIEBgeYFI//P0vbu3LP+iN54usKJAXNbKrnn6QH8TIECAAAECBAgQIECAAAECBAgQ&#10;IECAAAECBAgQIECAAAECBAgQIECAQO8FilPitrQ2jR7p/cz1n3FFgbg8pe+rP4UOCRAgQIAAAQIE&#10;CBAgQIAAAQIECBAgQIAAAQIECBAgQIAAAQIECBAgUBqBwzP3XLatNNVUpJAVBeKK61KdEFeRDVUm&#10;AQIECBAgQIAAAQIECBAgQIAAAQIECBAgQIAAAQIECBAgQIAAAQJ1EIjNadNGp8StciuXD8QdTcU7&#10;8axVzut1AgQIECBAgAABAgQIECBAgAABAgQIECBAgAABAgQIECBAgAABAgQIEFiHQBZxyClxqwNc&#10;NhB3+KLu3uKEuPHVTettAgQIECBAgAABAgQIECBAgAABAgQIECBAgAABAgQIECBAgAABAgQIEFif&#10;gFPiVuu3bCCuleVOh1utqvcJECBAgAABAgQIECBAgAABAgQIECBAgAABAgQIECBAgAABAgQIECDQ&#10;AwGnxK0OcdlAXErZ965uSm8TIECAAAECBAgQIECAAAECBAgQIECAAAECBAgQIECAAAECBAgQIECA&#10;QG8EYnNs2jTbm7nqP8vygbgsF4ir//dAhwQIECBAgAABAgQIECBAgAABAgQIECBAgAABAgQIECBA&#10;gAABAgQIlFQgIt05c89l20paXqnKWjYQFym5MrVUW6YYAgQIECBAgAABAgQIECBAgAABAgQIECBA&#10;gAABAgQIECBAgAABAgSaJeCUuJXud5F3W/rnyMLkhSmyv1j6DU8IECBAgAABAgQIECBAgAABAgQI&#10;ECBAgAABAgQIECBAgAABAgQIECBAoP8C+VdP/dVf77539s/+3/6vVd0VznlCXJ4n16VWd29VToAA&#10;AQIECBAgQIAAAQIECBAgQIAAAQIECBAgQIAAAQIECBAgQIBAbQRic7Zx/HBt2ulTI+cOxEW6uk/r&#10;mpYAAQIECBAgQIAAAQIECBAgQIAAAQIECBAgQIAAAQIECBAgQIAAAQIEViMQ6dCtd3U3r2ZI0949&#10;ZyAuUlzVNBD9EiBAgAABAgQIECBAgAABAgQIECBAgAABAgQIECBAgAABAgQIECBAoJQCkbZu3ZLf&#10;UcraSlLUcoG47y5JncogQIAAAQIECBAgQIAAAQIECBAgQIAAAQIECBAgQIAAAQIECBAgQIAAgRQz&#10;M/dctgHE4gLnCsRFnpJA3OJuPiVAgAABAgQIECBAgAABAgQIECBAgAABAgQIECBAgAABAgQIECBA&#10;gMDgBSIuysY37R/8wtVYcclA3B0PXrErIo1Xow1VEiBAgAABAgQIECBAgAABAgQIECBAgAABAgQI&#10;ECBAgAABAgQIECBAoBkCeZ7eOXU0jTSj29V1uWQgrtNpX7W6qbxNgAABAgQIECBAgAABAgQIECBA&#10;gAABAgQIECBAgAABAgQIECBAgAABAv0WiIhLd+3Y99Z+r1PF+ZcMxLVS5rrUKu6omgkQIECAAAEC&#10;BAgQIECAAAECBAgQIECAAAECBAgQIECAAAECBAgQqL9A5D953dHUrn+jq+twyUBcHiEQtzpLbxMg&#10;QIAAAQIECBAgQIAAAQIECBAgQIAAAQIECBAgQIAAAQIECBAgQGBAAnHFs3ZOvmlAi1VmmSUDcZGn&#10;bmW6UCgBAgQIECBAgAABAgQIECBAgAABAgQIECBAgAABAgQIECBAgAABAgQaJtDKs58sWo6GtX3O&#10;dpcMxKWU7zvnSA8JECBAgAABAgQIECBAgAABAgQIECBAgAABAgQIECBAgAABAgQIECBAYHgCkb5r&#10;Zn7fzcMroHwrLxqIO3hs9yUp4vzylasiAgQIECBAgAABAgQIECBAgAABAgQIECBAgAABAgQIECBA&#10;gAABAgQIEPgbgYj8qVPi/PwPgUUDcaOdtutSfUUIECBAgAABAgQIECBAgAABAgQIECBAgAABAgQI&#10;ECBAgAABAgQIECBQcoGIeP6RhckXlrzMgZW3aCAu8rbrUge2BRYiQIAAAQIECBAgQIAAAQIECBAg&#10;QIAAAQIECBAgQIAAAQIECBAgQIDA2gXyyN699tH1GrloIC6lXCCuXvusGwIECBAgQIAAAQIECBAg&#10;QIAAAQIECBAgQIAAAQIECBAgQIAAAQIEaiuQv+rOuT1X1ba9VTS2aCAuUnJl6ioQvUqAAAECBAgQ&#10;IECAAAECBAgQIECAAAECBAgQIECAAAECBAgQIECAAIFhCUSK6GTtdw1r/TKtu2ggLqWYKFORaiFA&#10;gAABAgQIECBAgAABAgQIECBAgAABAgQIECBAgAABAgQIECBAgACBcwnEmw4vXLnrXG804dlZgbip&#10;qdTKU9rdhOb1SIAAAQIECBAgQIAAAQIECBAgQIAAAQIECBAgQIAAAQIECBAgQIAAgVoIRGq3UudI&#10;LXpZRxNnBeIuflF3V0TqrGNOQwkQIECAAAECBAgQIECAAAECBAgQIECAAAECBAgQIECAAAECBAgQ&#10;IEBgwAIR8fbbj+/aOuBlS7XcWYG40c4p16WWaosUQ4AAAQIECBAgQIAAAQIECBAgQIAAAQIECBAg&#10;QIAAAQIECBAgQIAAgRUJbNrYGjuwojdr+tJZgbg8MoG4mm62tggQIECAAAECBAgQIECAAAECBAgQ&#10;IECAAAECBAgQIECAAAECBAgQqLlAxKGpo2mk5l0u2d5ZgbgUIRC3JJcHBAgQIECAAAECBAgQIECA&#10;AAECBAgQIECAAAECBAgQIECAAAECBAgQKLNA7Lz8ksk3lrnCftZ2diAu5Xv6uaC5CRAgQIAAAQIE&#10;CBAgQIAAAQIECBAgQIAAAQIECBAgQIAAAQIECBAgQKB/ApHFkf7NXu6ZzwrERUpXlLtk1REgQIAA&#10;AQIECBAgQIAAAQIECBAgQIAAAQIECBAgQIAAAQIECBAgQIDA0gJx9ZH5vS9b+nl9n5wViMvztLu+&#10;7eqMAAECBAgQIECAAAECBAgQIECAAAECBAgQIECAAAECBAgQIECAAAEC9RfIs6yRp8SdEYi7/fiu&#10;rRFxXv23W4cECBAgQIAAAQIECBAgQIAAAQIECBAgQIAAAQIECBAgQIAAAQIECBCor0CkeMWdc3uu&#10;qm+Hi3d2RiBuQ4zsXvw1nxIgQIAAAQIECBAgQIAAAQIECBAgQIAAAQIECBAgQIAAAQIECBAgQIBA&#10;lQQ6WXu2SvX2otYzAnF5ynb3YlJzECBAgAABAgQIECBAgAABAgQIECBAgAABAgQIECBAgAABAgQI&#10;ECBAgMBwBfKUfuS2uT0XDbeKwa5+RiAuZWn3YJe3GgECBAgQIECAAAECBAgQIECAAAECBAgQIECA&#10;AAECBAgQIECAAAECBAj0QyAiRjdm7QP9mLusc54RiCvujd1d1kLVRYAAAQIECBAgQIAAAQIECBAg&#10;QIAAAQIECBAgQIAAAQIECBAgQIAAAQKrFYjb9y+kzmpHVfX9MwJxKeLyqjaibgIECBAgQIAAAQIE&#10;CBAgQIAAAQIECBAgQIAAAQIECBAgQIAAAQIECBA4UyAi7dh8qvvDZ35a37/ODMTluUBcffdaZwQI&#10;ECBAgAABAgQIECBAgAABAgQIECBAgAABAgQIECBAgAABAgQINFEgS4eb0vYZgbjiytTLmtK4PgkQ&#10;IECAAAECBAgQIECAAAECBAgQIECAAAECBAgQIECAAAECBAgQINAIgYjnTs9PXNuEXk8H4p66JzaP&#10;/OImNK1HAgQIECBAgAABAgQIECBAgAABAgQIECBAgAABAgQIECBAgAABAgQINEkgi1YjTok7HYjr&#10;PHHFzuKEuGjSJuuVAAECBAgQIECAAAECBAgQIECAAAECBAgQIECAAAECBAgQIECAAAECTRAosmGv&#10;P3T/RO1vED0diBvrdC5vwsbqkQABAgQIECBAgAABAgQIECBAgAABAgQIECBAgAABAgQIECBAgAAB&#10;Ao0TiNTujLQP1r3v04G4U5Fqn/6r+2bqjwABAgQIECBAgAABAgQIECBAgAABAgQIECBAgAABAgQI&#10;ECBAgAABAksKRP4TxSlxo0s+r8GD04G4OJV21qAfLRAgQIAAAQIECBAgQIAAAQIECBAgQIAAAQIE&#10;CBAgQIAAAQIECBAgQIDAIgIRcWFnJHvDIo9q89G3A3ERl9SmK40QIECAAAECBAgQIECAAAECBAgQ&#10;IECAAAECBAgQIECAAAECBAgQIECAwNkCWdxx9of1+eR0IC5PaUd92tIJAQIECBAgQIAAAQIECBAg&#10;QIAAAQIECBAgQIAAAQIECBAgQIAAAQIECDxdIFJ8/5Hj+655+ud1+ft0IK5o1AlxddlVfRAgQIAA&#10;AQIECBAgQIAAAQIECBAgQIAAAQIECBAgQIAAAQIECBAgQGApgVZe21PiTgfi8nBC3FL773MCBAgQ&#10;IECAAAECBAgQIECAAAECBAgQIECAAAECBAgQIECAAAECBAjURaC4TfSNM/dctq0u/XxnH6cDcZEn&#10;J8R9p4zfCRAgQIAAAQIECBAgQIAAAQIECBAgQIAAAQIECBAgQIAAAQIECBAgUEOBiNgQ4+O31rC1&#10;9K1A3NTRNJJHXsvEXx03TU8ECBAgQIAAAQIECBAgQIAAAQIECBAgQIAAAQIECBAgQIAAAQIECBBY&#10;j0Dk+W3F+FjPHGUc+61A3CXbJi6K/5+9u2uy66jOANyrZ0aWRh/+ANnCtoyw7JGIHZuPhBSGAhOK&#10;gO0EKiSGKiicFE4psYMTC/6A7qniApAd8VuT6YwMokYzp0dnztnn7L1Gj240071399rPmsu3ukuc&#10;uI+bIriaCBAgQIAAAQIECBAgQIAAAQIECBAgQIAAAQIECBAgQIAAAQIECBAgMLpAxNUP/7DzvdHr&#10;GLiATwJxGxvx6YHXtRwBAgQIECBAgAABAgQIECBAgAABAgQIECBAgAABAgQIECBAgAABAgQITFig&#10;lvr+hMtbqLQ/BeLKxYXe9hIBAgQIECBAgAABAgQIECBAgAABAgQIECBAgAABAgQIECBAgAABAgQI&#10;JBVob/zy9tXLSYufWfYngbjd2BCIm8ljkAABAgQIECBAgAABAgQIECBAgAABAgQIECBAgAABAgQI&#10;ECBAgAABAidTIEpslM2td0/S130SiIvSXJl6krrqWwgQIECAAAECBAgQIECAAAECBAgQIECAAAEC&#10;BAgQIECAAAECBAgQIDCHQER79+23y8Ycj6Z45I+BuHBlaopuKZIAAQIECBAgQIAAAQIECBAgQIAA&#10;AQIECBAgQIAAAQIECBAgQIAAAQKDCsSzz377+puDLjniYp8E4loTiBuxB7YmQIAAAQIECBAgQIAA&#10;AQIECBAgQIAAAQIECBAgQIAAAQIECBAgQIDAaAI1yr+PtvnAG38SiNtb05WpA8NajgABAgQIECBA&#10;gAABAgQIECBAgAABAgQIECBAgAABAgQIECBAgAABAjkE2hu/vH31co5aj67y3pWpjx/9mFkCBAgQ&#10;IECAAAECBAgQIECAAAECBAgQIECAAAECBAgQIECAAAECBAgQOJECETU2tv7tJHzbn65MDYG4k9BN&#10;30CAAAECBAgQIECAAAECBAgQIECAAAECBAgQIECAAAECBAgQIECAAIEFBFq0d99+u2ws8OqkXvnT&#10;lalNIG5SbVEMAQIECBAgQIAAAQIECBAgQIAAAQIECBAgQIAAAQIECBAgQIAAAQIE1icQEc9c/s61&#10;t9a342p2+uOVqaUIxK3G16oECBAgQIAAAQIECBAgQIAAAQIECBAgQIAAAQIECBAgQIAAAQIECBDI&#10;IdDKuzkK7VdZy61SW5QL/UfMECBAgAABAgQIECBAgAABAgQIECBAgAABAgQIECBAgAABAgQIECBA&#10;gMBJF4gSb75/+8qlzN9Z33vyuUf3PiQyf4TaCRAgQIAAAQIECBAgQIAAAQIECBAgQIAAAQIECBAg&#10;QIAAAQIECBAgQGBJgSibZzYfeWfJVUZ9vZ4up12XOmoLbE6AAAECBAgQIECAAAECBAgQIECAAAEC&#10;BAgQIECAAAECBAgQIECAAIHJCPx8MpUsUEhtrbkudQE4rxAgQIAAAQIECBAgQIAAAQIECBAgQIAA&#10;AQIECBAgQIAAAQIECBAgQODECURc+/Dja1/L+l01Is5nLV7dBAgQIECAAAECBAgQIECAAAECBAgQ&#10;IECAAAECBAgQIECAAAECBAgQIDCswEYt7w674vpWq1GLQNz6vO1EgAABAgQIECBAgAABAgQIECBA&#10;gAABAgQIECBAgAABAgQIECBAgACBaQtE/Oj92xfPTbvI2dXVvWGBuNk2RgkQIECAAAECBAgQIECA&#10;AAECBAgQIECAAAECBAgQIECAAAECBAgQIPAwCpx9ZOOJH2f88L0rUwXiMjZOzQQIECBAgAABAgQI&#10;ECBAgAABAgQIECBAgAABAgQIECBAgAABAgQIEFiVwF6u7OerWnuV69bWyoVVbmBtAgQIECBAgAAB&#10;AgQIECBAgAABAgQIECBAgAABAgQIECBAgAABAgQIEMglEBGv/df/PP9irqpLqcUJcdl6pl4CBAgQ&#10;IECAAAECBAgQIECAAAECBAgQIECAAAECBAgQIECAAAECBAisXGCrbr2z8k0G3qBGibMDr2k5AgQI&#10;ECBAgAABAgQIECBAgAABAgQIECBAgAABAgQIECBAgAABAgQIEEgvED/b+4TI9Bm1lTiTqWC1EiBA&#10;gAABAgQIECBAgAABAgQIECBAgAABAgQIECBAgAABAgQIECBAgMBaBD774cfXv7mWnQbapJbStgda&#10;yzIECBAgQIAAAQIECBAgQIAAAQIECBAgQIAAAQIECBAgQIAAAQIECBAgcIIE6sbuv2T6nFrCCXGZ&#10;GqZWAgQIECBAgAABAgQIECBAgAABAgQIECBAgAABAgQIECBAgAABAgQIrE2g1X++cefpNIeu1dKa&#10;K1PX9tdhIwIECBAgQIAAAQIECBAgQIAAAQIECBAgQIAAAQIECBAgQIAAAQIECOQRiCjnzrXzP8xS&#10;8d6VqZEmvZcFVZ0ECBAgQIAAAQIECBAgQIAAAQIECBAgQIAAAQIECBAgQIAAAQIECBA4MQI13sny&#10;LXtXpjohLkuz1EmAAAECBAgQIECAAAECBAgQIECAAAECBAgQIECAAAECBAgQIECAAIF1C0Rr3775&#10;8c4z6953kf1qtHJ6kRe9Q4AAAQIECBAgQIAAAQIECBAgQIAAAQIECBAgQIAAAQIECBAgQIAAAQIP&#10;gUBErTV+muFLayvlVIZC1UiAAAECBAgQIECAAAECBAgQIECAAAECBAgQIECAAAECBAgQIECAAAEC&#10;4wjs5cx+Ms7Ox9t178pUgbjjkXmaAAECBAgQIECAAAECBAgQIECAAAECBAgQIECAAAECBAgQIECA&#10;AAECD5dARLx68/cvvDT1r66lxNbUi1QfAQIECBAgQIAAAQIECBAgQIAAAQIECBAgQIAAAQIECBAg&#10;QIAAAQIECIwssFUnf0pcLc0JcSP/mdieAAECBAgQIECAAAECBAgQIECAAAECBAgQIECAAAECBAgQ&#10;IECAAAECkxeIEgkCcaU4IW7yf0oKJECAAAECBAgQIECAAAECBAgQIECAAAECBAgQIECAAAECBAgQ&#10;IECAwLgCe9emXvnlH66/Nm4VR+9eozgh7mgiswQIECBAgAABAgQIECBAgAABAgQIECBAgAABAgQI&#10;ECBAgAABAgQIECBwVyB220+nLFFbaU6Im3KH1EaAAAECBAgQIECAAAECBAgQIECAAAECBAgQIECA&#10;AAECBAgQIECAAIGJCLRa3n79VtmcSDmHyqh7x9htHBo1QIAAAQIECBAgQIAAAQIECBAgQIAAAQIE&#10;CBAgQIAAAQIECBAgQIAAAQIEDghEiYtfeHrnOweGJ/NrbW0vs+cfAQIECBAgQIAAAQIECBAgQIAA&#10;AQIECBAgQIAAAQIECBAgQIAAAQIECBCYQ6C2+Mkcj43yyN4JcSVG2dmmBAgQIECAAAECBAgQIECA&#10;AAECBAgQIECAAAECBAgQIECAAAECBAgQIJBOYC9z9oN/vXXl9BQL3zsdLpwQN8XOqIkAAQIECBAg&#10;QIAAAQIECBAgQIAAAQIECBAgQIAAAQIECBAgQIAAAQKTFIjzjz916o0pllZLKwJxU+yMmggQIECA&#10;AAECBAgQIECAAAECBAgQIECAAAECBAgQIECAAAECBAgQIDBRgVrrj6ZY2l4YrgnETbEzaiJAgAAB&#10;AgQIECBAgAABAgQIECBAgAABAgQIECBAgAABAgQIECBAgMBUBaL8w83fPHtmauXVEq5MnVpT1EOA&#10;AAECBAgQIECAAAECBAgQIECAAAECBAgQIECAAAECBAgQIECAAIGJC5xt22ffmlqNToebWkfUQ4AA&#10;AQIECBAgQIAAAQIECBAgQIAAAQIECBAgQIAAAQIECBAgQIAAgQQCNcrkrk0ViEvwh6NEAgQIECBA&#10;gAABAgQIECBAgAABAgQIECBAgAABAgQIECBAgAABAgQITE8g3vrZr586O6W6BOKm1A21ECBAgAAB&#10;AgQIECBAgAABAgQIECBAgAABAgQIECBAgAABAgQIECBAIIlARNm+eP7Rv59SuQJxU+qGWggQIECA&#10;AAECBAgQIECAAAECBAgQIECAAAECBAgQIECAAAECBAgQIJBJoNYfT6lcgbgpdUMtBAgQIECAAAEC&#10;BAgQIECAAAECBAgQIECAAAECBAgQIECAAAECBAgQyCTQ2vemdG2qQFymPx61EiBAgAABAgQIECBA&#10;gAABAgQIECBAgAABAgQIECBAgAABAgQIECBAYEICEXHmU+cfe2MqJQnETaUT6iBAgAABAgQIECBA&#10;gAABAgQIECBAgAABAgQIECBAgAABAgQIECBAgEBCgY2If5pK2QJxU+mEOggQIECAAAECBAgQIECA&#10;AAECBAgQIECAAAECBAgQIECAAAECBAgQIJBRINpbH/z2hUemULpA3BS6oAYCBAgQIECAAAECBAgQ&#10;IECAAAECBAgQIECAAAECBAgQIECAAAECBAikFYjzW1vxnSmULxA3hS6ogQABAgQIECBAgAABAgQI&#10;ECBAgAABAgQIECBAgAABAgQIECBAgAABAokFotYfTqF8gbgpdEENBAgQIECAAAECBAgQIECAAAEC&#10;BAgQIECAAAECBAgQIECAAAECBAgQSC0Q33/9Vtkc+xME4sbugP0JECBAgAABAgQIECBAgAABAgQI&#10;ECBAgAABAgQIECBAgAABAgQIECCQXSDKp750aeebY3+GQNzYHbA/AQIECBAgQIAAAQIECBAgQIAA&#10;AQIECBAgQIAAAQIECBAgQIAAAQIEToBAlBj92lSBuBPwh+QTCBAgQIAAAQIECBAgQIAAAQIECBAg&#10;QIAAAQIECBAgQIAAAQIECBAgMLZAi/jHvRpizDoE4sbUtzcBAgQIECBAgAABAgQIECBAgAABAgQI&#10;ECBAgAABAgQIECBAgAABAgROiEBE+czNj3f+eszPEYgbU9/eBAgQIECAAAECBAgQIECAAAECBAgQ&#10;IECAAAECBAgQIECAAAECBAgQOEkCtfxgzM8RiBtT394ECBAgQIAAAQIECBAgQIAAAQIECBAgQIAA&#10;AQIECBAgQIAAAQIECBA4QQK11O+P+TkCcWPq25sAAQIECBAgQIAAAQIECBAgQIAAAQIECBAgQIAA&#10;AQIECBAgQIAAAQInSSDKyzc/2nl+rE8SiBtL3r4ECBAgQIAAAQIECBAgQIAAAQIECBAgQIAAAQIE&#10;CBAgQIAAAQIECBA4gQKxEaOdEicQdwL/oHwSAQIECBAgQIAAAQIECBAgQIAAAQIECBAgQIAAAQIE&#10;CBAgQIAAAQIExhKIKD8Ya2+BuLHk7UuAAAECBAgQIECAAAECBAgQIECAAAECBAgQIECAAAECBAgQ&#10;IECAAIGTKNDi6+999NzjY3yaQNwY6vYkQIAAAQIECBAgQIAAAQIECBAgQIAAAQIECBAgQIAAAQIE&#10;CBAgQIDASRWIsrkdZ94c4/ME4sZQtycBAgQIECBAgAABAgQIECBAgAABAgQIECBAgAABAgQIECBA&#10;gAABAgROsECr41ybKhB3gv+ofBoBAgQIECBAgAABAgQIECBAgAABAgQIECBAgAABAgQIECBAgAAB&#10;AgRGEvjujTtla917C8StW9x+BAgQIECAAAECBAgQIECAAAECBAgQIECAAAECBAgQIECAAAECBAgQ&#10;OOECEXHhXLn29XV/pkDcusXtR4AAAQIECBAgQIAAAQIECBAgQIAAAQIECBAgQIAAAQIECBAgQIAA&#10;gYdBoJU31/2ZAnHrFrcfAQIECBAgQIAAAQIECBAgQIAAAQIECBAgQIAAAQIECBAgQIAAAQIEHgaB&#10;Wt5a92cKxK1b3H4ECBAgQIAAAQIECBAgQIAAAQIECBAgQIAAAQIECBAgQIAAAQIECBB4CASixOd/&#10;8btrn1vnpwrErVPbXgQIECBAgAABAgQIECBAgAABAgQIECBAgAABAgQIECBAgAABAgQIEHiIBE6d&#10;amu9NlUg7iH64/KpBAgQIECAAAECBAgQIECAAAECBAgQIECAAAECBAgQIECAAAECBAgQWKtAhEDc&#10;WsFtRoAAAQIECBAgQIAAAQIECBAgQIAAAQIECBAgQIAAAQIECBAgQIAAAQKrEWjlWzd/8+yZ1Sx+&#10;eFUnxB02MUKAAAECBAgQIECAAAECBAgQIECAAAECBAgQIECAAAECBAgQIECAAAECAwhExJnY3v7W&#10;AEvNtYRA3FxMHiJAgAABAgQIECBAgAABAgQIECBAgAABAgQIECBAgAABAgQIECBAgACBRQSixFuL&#10;vLfIOwJxi6h5hwABAgQIECBAgAABAgQIECBAgAABAgQIECBAgAABAgQIECBAgAABAgTmE4jy3fke&#10;XP4pgbjlDa1AgAABAgQIECBAgAABAgQIECBAgAABAgQIECBAgAABAgQIECBAgAABAj2BiKs3P9p5&#10;vjc95LhA3JCa1iJAgAABAgQIECBAgAABAgQIECBAgAABAgQIECBAgAABAgQIECBAgACBQwKxEWs5&#10;JU4g7hC9AQIECBAgQIAAAQIECBAgQIAAAQIECBAgQIAAAQIECBAgQIAAAQIECBAYVGBN16YKxA3a&#10;NYsRIECAAAECBAgQIECAAAECBAgQIECAAAECBAgQIECAAAECBAgQIECAwCGBVr71+q2yeWh84AGB&#10;uIFBLUeAAAECBAgQIECAAAECBAgQIECAAAECBAgQIECAAAECBAgQIECAAAEC9wtExIUvPrnz1ftH&#10;h/9NIG54UysSIECAAAECBAgQIECAAAECBAgQIECAAAECBAgQIECAAAECBAgQIECAwAGBuhl/d2Bo&#10;8F8F4gYntSABAgQIECBAgAABAgQIECBAgAABAgQIECBAgAABAgQIECBAgAABAgQIHBJo5buHxgYe&#10;EIgbGNRyBAgQIECAAAECBAgQIECAAAECBAgQIECAAAECBAgQIECAAAECBAgQIDBT4Mv/+ftnPjVz&#10;ZqBBgbiBIC1DgAABAgQIECBAgAABAgQIECBAgAABAgQIECBAgAABAgQIECBAgAABAkcIRNRTG+e+&#10;fcQTS08JxC1NaAECBAgQIECAAAECBAgQIECAAAECBAgQIECAAAECBAgQIECAAAECBAgQmEeg1hCI&#10;mwfKMwQIECBAgAABAgQIECBAgAABAgQIECBAgAABAgQIECBAgAABAgQIECAwdYEmEDf1FqmPAAEC&#10;BAgQIECAAAECBAgQIECAAAECBAgQIECAAAECBAgQIECAAAECBOYQiLj633eef26OJxd6xJWpC7F5&#10;iQABAgQIECBAgAABAgQIECBAgAABAgQIECBAgAABAgQIECBAgAABAgQWEahta2WnxAnELdIR7xAg&#10;QIAAAQIECBAgQIAAAQIECBAgQIAAAQIECBAgQIAAAQIECBAgQIDAQgIR5W8XenGOlwTi5kDyCAEC&#10;BAgQIECAAAECBAgQIECAAAECBAgQIECAAAECBAgQIECAAAECBAgMJRBOiBuK0joECBAgQIAAAQIE&#10;CBAgQIAAAQIECBAgQIAAAQIECBAgQIAAAQIECBAgMJ7A3glxn/nw9oufX0UFTohbhao1CRAgQIAA&#10;AQIECBAgQIAAAQIECBAgQIAAAQIECBAgQIAAAQIECBAgQKArUDdjJdemCsR1yU0QIECAAAECBAgQ&#10;IECAAAECBAgQIECAAAECBAgQIECAAAECBAgQIECAwEoEoq7k2lSBuJV0y6IECBAgQIAAAQIECBAg&#10;QIAAAQIECBAgQIAAAQIECBAgQIAAAQIECBAgcITAN/fm4oj5haYE4hZi8xIBAgQIECBAgAABAgQI&#10;ECBAgAABAgQIECBAgAABAgQIECBAgAABAgQILCqwl4R74uad6y8v+n7vPYG4noxxAgQIECBAgAAB&#10;AgQIECBAgAABAgQIECBAgAABAgQIECBAgAABAgQIEFihwO7dU+IG/ScQNyinxQgQIECAAAECBAgQ&#10;IECAAAECBAgQIECAAAECBAgQIECAAAECBAgQIEBgHoEaIRA3D5RnCBAgQIAAAQIECBAgQIAAAQIE&#10;CBAgQIAAAQIECBAgQIAAAQIECBAgQGDiAq18Y+gKnRA3tKj1CBAgQIAAAQIECBAgQIAAAQIECBAg&#10;QIAAAQIECBAgQIAAAQIECBAgQODBAhFP/urOzvUHPzj/EwJx81t5kgABAgQIECBAgAABAgQIECBA&#10;gAABAgQIECBAgAABAgQIECBAgAABAgQGFGilDnptqkDcgM2xFAECBAgQIECAAAECBAgQIECAAAEC&#10;BAgQIECAAAECBAgQIECAAAECBAgcQyCKQNwxuDxKgAABAgQIECBAgAABAgQIECBAgAABAgQIECBA&#10;gAABAgQIECBAgAABAlMVaO0bQ5bmhLghNa1FgAABAgQIECBAgAABAgQIECBAgAABAgQIECBAgAAB&#10;AgQIECBAgAABAnMLRMQzH9x54ercLzzgQYG4BwCZJkCAAAECBAgQIECAAAECBAgQIECAAAECBAgQ&#10;IECAAAECBAgQIECAAIHVCWyW+vWhVheIG0rSOgQIECBAgAABAgQIECBAgAABAgQIECBAgAABAgQI&#10;ECBAgAABAgQIECBwbIGI+rVjv9R5QSCuA2OYAAECBAgQIECAAAECBAgQIECAAAECBAgQIECAAAEC&#10;BAgQIECAAAECBNYi8NpQuwjEDSVpHQIECBAgQIAAAQIECBAgQIAAAQIECBAgQIAAAQIECBAgQIAA&#10;AQIECBBYQKD9xXsfPff4Ai8eekUg7hCJAQIECBAgQIAAAQIECBAgQIAAAQIECBAgQIAAAQIECBAg&#10;QIAAAQIECBBYl0CUiDP19FeH2E8gbghFaxAgQIAAAQIECBAgQIAAAQIECBAgQIAAAQIECBAgQIAA&#10;AQIECBAgQIDAwgItytcWfnnfiwJx+zD8SIAAAQIECBAgQIAAAQIECBAgQIAAAQIECBAgQIAAAQIE&#10;CBAgQIAAAQLrF4hSBeLWz25HAgQIECBAgAABAgQIECBAgAABAgQIECBAgAABAgQIECBAgAABAgQI&#10;EBheoH3lxp2ytey6TohbVtD7BAgQIECAAAECBAgQIECAAAECBAgQIECAAAECBAgQIECAAAECBAgQ&#10;ILCUQEScObu788WlFtl7WSBuWUHvEyBAgAABAgQIECBAgAABAgQIECBAgAABAgQIECBAgAABAgQI&#10;ECBAgMDSAlHjtWUXEYhbVtD7BAgQIECAAAECBAgQIECAAAECBAgQIECAAAECBAgQIECAAAECBAgQ&#10;ILC0QJT4m2UXEYhbVtD7BAgQIECAAAECBAgQIECAAAECBAgQIECAAAECBAgQIECAAAECBAgQILC8&#10;QDSBuOUVrUCAAAECBAgQIECAAAECBAgQIECAAAECBAgQIECAAAECBAgQIECAAAEC4wvE5/7j46tP&#10;LlOHE+KW0fMuAQIECBAgQIAAAQIECBAgQIAAAQIECBAgQIAAAQIECBAgQIAAAQIECAwmsF3qV5ZZ&#10;TCBuGT3vEiBAgAABAgQIECBAgAABAgQIECBAgAABAgQIECBAgAABAgQIECBAgMBgArFRl7o2VSBu&#10;sFZYiAABAgQIECBAgAABAgQIECBAgAABAgQIECBAgAABAgQIECBAgAABAgSWEWglBOKWAfQuAQIE&#10;CBAgQIAAAQIECBAgQIAAjC8BJwAAQABJREFUAQIECBAgQIAAAQIECBAgQIAAAQIECExDIFq7e2Vq&#10;LFqNE+IWlfMeAQIECBAgQIAAAQIECBAgQIAAAQIECBAgQIAAAQIECBAgQIAAAQIECAwrEPHor+7s&#10;XFt0UYG4ReW8R4AAAQIECBAgQIAAAQIECBAgQIAAAQIECBAgQIAAAQIECBAgQIAAAQKDC+yWsvC1&#10;qQJxg7fDggQIECBAgAABAgQIECBAgAABAgQIECBAgAABAgQIECBAgAABAgQIECCwqEBtcffa1IX+&#10;CcQtxOYlAgQIECBAgAABAgQIECBAgAABAgQIECBAgAABAgQIECBAgAABAgQIEFiFQKvlrxZdVyBu&#10;UTnvESBAgAABAgQIECBAgAABAgQIECBAgAABAgQIECBAgAABAgQIECBAgMDgAlHKK6/fKpuLLCwQ&#10;t4iadwgQIECAAAECBAgQIECAAAECBAgQIECAAAECBAgQIECAAAECBAgQIEBgRQJx+kuXdl5aZHGB&#10;uEXUvEOAAAECBAgQIECAAAECBAgQIECAAAECBAgQIECAAAECBAgQIECAAAECqxOo8eVFFheIW0TN&#10;OwQIECBAgAABAgQIECBAgAABAgQIECBAgAABAgQIECBAgAABAgQIECCwMoHYLQJxK9O1MAECBAgQ&#10;IECAAAECBAgQIECAAAECBAgQIECAAAECBAgQIECAAAECBAisTyCcELc+bDsRIECAAAECBAgQIECA&#10;AAECBAgQIECAAAECBAgQIECAAAECBAgQIECAwOoEor36+q2yedwNXJl6XDHPEyBAgAABAgQIECBA&#10;gAABAgQIECBAgAABAgQIECBAgAABAgQIECBAgMCKBeL0ly7tvHTcTQTijivmeQIECBAgQIAAAQIE&#10;CBAgQIAAAQIECBAgQIAAAQIECBAgQIAAAQIECBBYvUA9/rWpAnGrb4sdCBAgQIAAAQIECBAgQIAA&#10;AQIECBAgQIAAAQIECBAgQIAAAQIECBAgQOC4Ai2+eNxXBOKOK+Z5AgQIECBAgAABAgQIECBAgAAB&#10;AgQIECBAgAABAgQIECBAgAABAgQIEFiDQPvCcTcRiDuumOcJECBAgAABAgQIECBAgAABAgQIECBA&#10;gAABAgQIECBAgAABAgQIECBAYB0Cr+xtEsfZSCDuOFqeJUCAAAECBAgQIECAAAECBAgQIECAAAEC&#10;BAgQIECAAAECBAgQIECAAIG1CETEhV/87tqV42wmEHccLc8SIECAAAECBAgQIECAAAECBAgQIECA&#10;AAECBAgQIECAAAECBAgQIECAwNoEtjaPd22qQNzaWmMjAgQIECBAgAABAgQIECBAgAABAgQIECBA&#10;gAABAgQIECBAgAABAgQIEDiOQNT66nGeF4g7jpZnCRAgQIAAAQIECBAgQIAAAQIECBAgQIAAAQIE&#10;CBAgQIAAAQIECBAgQGCNAk0gbo3atiJAgAABAgQIECBAgAABAgQIECBAgAABAgQIECBAgAABAgQI&#10;ECBAgACBFQlEFIG4FdlalgABAgQIECBAgAABAgQIECBAgAABAgQIECBAgAABAgQIECBAgAABAgTW&#10;KhCfu3Hn+Ufn3dKVqfNKeY4AAQIECBAgQIAAAQIECBAgQIAAAQIECBAgQIAAAQIECBAgQIAAAQIE&#10;1i5w9v82X5l3U4G4eaU8R4AAAQIECBAgQIAAAQIECBAgQIAAAQIECBAgQIAAAQIECBAgQIAAAQLr&#10;F9gsfznvpgJx80p5jgABAgQIECBAgAABAgQIECBAgAABAgQIECBAgAABAgQIECBAgAABAgTWLhAt&#10;Xp53U4G4eaU8R4AAAQIECBAgQIAAAQIECBAgQIAAAQIECBAgQIAAAQIECBAgQIAAAQJrF4gSL827&#10;qUDcvFKeI0CAAAECBAgQIECAAAECBAgQIECAAAECBAgQIECAAAECBAgQIECAAIG1C7QoTohbu7oN&#10;CRAgQIAAAQIECBAgQIAAAQIECBAgQIAAAQIECBAgQIAAAQIECBAgQGBwgSjlifdvX7k0z8JOiJtH&#10;yTMECBAgQIAAAQIECBAgQIAAAQIECBAgQIAAAQIECBAgQIAAAQIECBAgMJrAI1un5jolTiButBbZ&#10;mAABAgQIECBAgAABAgQIECBAgAABAgQIECBAgAABAgQIECBAgAABAgTmEaglXprvuXme8gwBAgQI&#10;ECBAgAABAgQIECBAgAABAgQIECBAgAABAgQIECBAgAABAgQIEBhJoLXihLiR7G1LgAABAgQIECBA&#10;gAABAgQIECBAgAABAgQIECBAgAABAgQIECBAgAABAgMKhBPiBtS0FAECBAgQIECAAAECBAgQIECA&#10;AAECBAgQIECAAAECBAgQIECAAAECBAiMJtBKc2XqaPo2JkCAAAECBAgQIECAAAECBAgQIECAAAEC&#10;BAgQIECAAAECBAgQIECAAIHBBCLiws2Pd5550IL1QQ+YJ0CAAAECBAgQIECAAAECBAgQIECAAAEC&#10;BAgQIECAAAECBAgQIECAAAECYwtElOsPqkEg7kFC5gkQIECAAAECBAgQIECAAAECBAgQIECAAAEC&#10;BAgQIECAAAECBAgQIEBgdIFWy7UHFSEQ9yAh8wQIECBAgAABAgQIECBAgAABAgQIECBAgAABAgQI&#10;ECBAgAABAgQIECAwukAUJ8SN3gQFECBAgAABAgQIECBAgAABAgQIECBAgAABAgQIECBAgAABAgQI&#10;ECBAgMAQAtWVqUMwWoMAAQIECBAgQIAAAQIECBAgQIAAAQIECBAgQIAAAQIECBAgQIAAAQIERhZo&#10;rkwduQO2J0CAAAECBAgQIECAAAECBAgQIECAAAECBAgQIECAAAECBAgQIECAAIFBBKJdvnHn6e2j&#10;1qpHTZojQIAAAQIECBAgQIAAAQIECBAgQIAAAQIECBAgQIAAAQIECBAgQIAAAQJTEIgScW53+9pR&#10;tQjEHaVjjgABAgQIECBAgAABAgQIECBAgAABAgQIECBAgAABAgQIECBAgAABAgQmI9A2qkDcZLqh&#10;EAIECBAgQIAAAQIECBAgQIAAAQIECBAgQIAAAQIECBAgQIAAAQIECBBYWCBavX7Uy06IO0rHHAEC&#10;BAgQIECAAAECBAgQIECAAAECBAgQIECAAAECBAgQIECAAAECBAhMSKC9eFQxAnFH6ZgjQIAAAQIE&#10;CBAgQIAAAQIECBAgQIAAAQIECBAgQIAAAQIECBAgQIAAgekIRHnhqGIE4o7SMUeAAAECBAgQIECA&#10;AAECBAgQIECAAAECBAgQIECAAAECBAgQIECAAAECExIIgbgJdUMpBAgQIECAAAECBAgQIECAAAEC&#10;BAgQIECAAAECBAgQIECAAAECBAgQILCgQJTyxHsfPfd473UnxPVkjBMgQIAAAQIECBAgQIAAAQIE&#10;CBAgQIAAAQIECBAgQIAAAQIECBAgQIDA5ARObZ7unhInEDe5dimIAAECBAgQIECAAAECBAgQIECA&#10;AAECBAgQIECAAAECBAgQIECAAAECBHoCm7tNIK6HY5wAAQIECBAgQIAAAQIECBAgQIAAAQIECBAg&#10;QIAAAQIECBAgQIAAAQIE8gi0qAJxedqlUgIECBAgQIAAAQIECBAgQIAAAQIECBAgQIAAAQIECBAg&#10;QIAAAQIECBDoCUSJq705V6b2ZIwTIECAAAECBAgQIECAAAECBAgQIECAAAECBAgQIECAAAECBAgQ&#10;IECAwOQEWrgydXJNURABAgQIECBAgAABAgQIECBAgAABAgQIECBAgAABAgQIECBAgAABAgQILCIQ&#10;rkxdhM07BAgQIECAAAECBAgQIECAAAECBAgQIECAAAECBAgQIECAAAECBAgQIDAtgSjlqRt3nt6e&#10;VZUrU2epGCNAgAABAgQIECBAgAABAgQIECBAgAABAgQIECBAgAABAgQIECBAgACByQo80ravzCpO&#10;IG6WijECBAgQIECAAAECBAgQIECAAAECBAgQIECAAAECBAgQIECAAAECBAgQmKzAVqlXZhUnEDdL&#10;xRgBAgQIECBAgAABAgQIECBAgAABAgQIECBAgAABAgQIECBAgAABAgQITFag1XJlVnECcbNUjBEg&#10;QIAAAQIECBAgQIAAAQIECBAgQIAAAQIECBAgQIAAAQIECBAgQIDAZAVqiyuzihOIm6VijAABAgQI&#10;ECBAgAABAgQIECBAgAABAgQIECBAgAABAgQIECBAgAABAgQmK9CKE+Im2xyFESBAgAABAgQIECBA&#10;gAABAgQIECBAgAABAgQIECBAgAABAgQIECBAgMD8AiEQNz+WJwkQIECAAAECBAgQIECAAAECBAgQ&#10;IECAAAECBAgQIECAAAECBAgQIEBgugItnBA33e6ojAABAgQIECBAgAABAgQIECBAgAABAgQIECBA&#10;gAABAgQIECBAgAABAgTmFogSF3/266fOHnyhHhzwOwECBAgQIECAAAECBAgQIECAAAECBAgQIECA&#10;AAECBAgQIECAAAECBAgQmLrAY+fPf/ZgjQJxB0X8ToAAAQIECBAgQIAAAQIECBAgQIAAAQIECBAg&#10;QIAAAQIECBAgQIAAAQKTF9gsG88dLFIg7qCI3wkQIECAAAECBAgQIECAAAECBAgQIECAAAECBAgQ&#10;IECAAAECBAgQIEBg8gJR2+WDRQrEHRTxOwECBAgQIECAAAECBAgQIECAAAECBAgQIECAAAECBAgQ&#10;IECAAAECBAhMXiB267MHixSIOyjidwIECBAgQIAAAQIECBAgQIAAAQIECBAgQIAAAQIECBAgQIAA&#10;AQIECBCYvECLJhA3+S4pkAABAgQIECBAgAABAgQIECBAgAABAgQIECBAgAABAgQIECBAgAABAgTm&#10;EAiBuDmUPEKAAAECBAgQIECAAAECBAgQIECAAAECBAgQIECAAAECBAgQIECAAAECUxeIdvlgia5M&#10;PSjidwIECBAgQIAAAQIECBAgQIAAAQIECBAgQIAAAQIECBAgQIAAAQIECBCYvECU4oS4yXdJgQQI&#10;ECBAgAABAgQIECBAgAABAgQIECBAgAABAgQIECBAgAABAgQIECAwh0Cc/+C3L1zY/6AT4vZr+JkA&#10;AQIECBAgQIAAAQIECBAgQIAAAQIECBAgQIAAAQIECBAgQIAAAQIE8gicuv+UOIG4PK1TKQECBAgQ&#10;IECAAAECBAgQIECAAAECBAgQIECAAAECBAgQIECAAAECBAjsEzjVNi/v+7UIxO3X8DMBAgQIECBA&#10;gAABAgQIECBAgAABAgQIECBAgAABAgQIECBAgAABAgQIpBHYjfb0/mIF4vZr+JkAAQIECBAgQIAA&#10;AQIECBAgQIAAAQIECBAgQIAAAQIECBAgQIAAAQIE0ghEbZf2FysQt1/DzwQIECBAgAABAgQIECBA&#10;gAABAgQIECBAgAABAgQIECBAgAABAgQIECCQSeAz+4sViNuv4WcCBAgQIECAAAECBAgQIECAAAEC&#10;BAgQIECAAAECBAgQIECAAAECBAgQyCPQwglxebqlUgIECBAgQIAAAQIECBAgQIAAAQIECBAgQIAA&#10;AQIECBAgQIAAAQIECBA4QsAJcUfgmCJAgAABAgQIECBAgAABAgQIECBAgAABAgQIECBAgAABAgQI&#10;ECBAgACBLALhhLgsrVInAQIECBAgQIAAAQIECBAgQIAAAQIECBAgQIAAAQIECBAgQIAAAQIECBwh&#10;EKU4Ie4IH1MECBAgQIAAAQIECBAgQIAAAQIECBAgQIAAAQIECBAgQIAAAQIECBAgkEfg7Pu3L567&#10;V26994P/CRAgQIAAAQIECBAgQIAAAQIECBAgQIAAAQIECBAgQIAAAQIECBAgQIBANoHNjfN/PiVO&#10;IC5b99RLgAABAgQIECBAgAABAgQIECBAgAABAgQIECBAgAABAgQIECBAgAABAn8W2NjdvHTvF4G4&#10;exL+J0CAAAECBAgQIECAAAECBAgQIECAAAECBAgQIECAAAECBAgQIECAAIF0ArERAnHpuqZgAgQI&#10;ECBAgAABAgQIECBAgAABAgQIECBAgAABAgQIECBAgAABAgQIEJgl8Ol7g06IuyfhfwIECBAgQIAA&#10;AQIECBAgQIAAAQIECBAgQIAAAQIECBAgQIAAAQIECBBIJ9CiXbxXtEDcPQn/EyBAgAABAgQIECBA&#10;gAABAgQIECBAgAABAgQIECBAgAABAgQIECBAgEA6gWhVIC5d1xRMgAABAgQIECBAgAABAgQIECBA&#10;gAABAgQIECBAgAABAgQIECBAgAABAocEohRXph5SMUCAAAECBAgQIECAAAECBAgQIECAAAECBAgQ&#10;IECAAAECBAgQIECAAAEC6QRacWVquqYpmAABAgQIECBAgAABAgQIECBAgAABAgQIECBAgAABAgQI&#10;ECBAgAABAgQOC0QUV6YeZjFCgAABAgQIECBAgAABAgQIECBAgAABAgQIECBAgAABAgQIECBAgAAB&#10;AtkEWguBuGxNUy8BAgQIECBAgAABAgQIECBAgAABAgQIECBAgAABAgQIECBAgAABAgQIzBT49L3R&#10;eu8H/xMgQIAAAQIECBAgQIAAAQIECBAgQIAAAQIECBAgQIAAAQIECBAgQIAAgWwCe1embt248/yj&#10;d+sWiMvWPfUSIECAAAECBAgQIECAAAECBAgQIECAAAECBAgQIECAAAECBAgQIECAwH0Cj5T6ySlx&#10;AnH3sfiFAAECBAgQIECAAAECBAgQIECAAAECBAgQIECAAAECBAgQIECAAAECBLIJbLaNx+/WLBCX&#10;rXPqJUCAAAECBAgQIECAAAECBAgQIECAAAECBAgQIECAAAECBAgQIECAAIH7BGrZFYi7T8QvBAgQ&#10;IECAAAECBAgQIECAAAECBAgQIECAAAECBAgQIECAAAECBAgQIJBSYLdVgbiUnVM0AQIECBAgQIAA&#10;AQIECBAgQIAAAQIECBAgQIAAAQIECBAgQIAAAQIECNwnUGs8dnfAlan3sfiFAAECBAgQIECAAAEC&#10;BAgQIECAAAECBAgQIECAAAECBAgQIECAAAECBLIJtNacEJetaeolQIAAAQIECBAgQIAAAQIECBAg&#10;QIAAAQIECBAgQIAAAQIECBAgQIAAgRkCtQjEzWAxRIAAAQIECBAgQIAAAQIECBAgQIAAAQIECBAg&#10;QIAAAQIECBAgQIAAAQLJBKKFQFyynimXAAECBAgQIECAAAECBAgQIECAAAECBAgQIECAAAECBAgQ&#10;IECAAAECBGYItOLK1BkshggQIECAAAECBAgQIECAAAECBAgQIECAAAECBAgQIECAAAECBAgQIEAg&#10;m0AUJ8Rl65l6CRAgQIAAAQIECBAgQIAAAQIECBAgQIAAAQIECBAgQIAAAQIECBAgQGCWQBRXps5y&#10;MUaAAAECBAgQIECAAAECBAgQIECAAAECBAgQIECAAAECBAgQIECAAAECyQRauXC34pqsbOUSIECA&#10;AAECBAgQIECAAAECBAgQIECAAAECBAgQIECAAAECBAgQIECAAIGDAufvDgjEHWTxOwECBAgQIECA&#10;AAECBAgQIECAAAECBAgQIECAAAECBAgQIECAAAECBAjkEogiEJerY6olQIAAAQIECBAgQIAAAQIE&#10;CBAgQIAAAQIECBAgQIAAAQIECBAgQIAAgVkCrbTtcqtUJ8TN0jFGgAABAgQIECBAgAABAgQIECBA&#10;gAABAgQIECBAgAABAgQIECBAgAABAmkEokR88MQL5wTi0rRMoQQIECBAgAABAgQIECBAgAABAgQI&#10;ECBAgAABAgQIECBAgAABAgQIECDQE9jcqucF4no6xgkQIECAAAECBAgQIECAAAECBAgQIECAAAEC&#10;BAgQIECAAAECBAgQIEAgjcDefakCcWm6pVACBAgQIECAAAECBAgQIECAAAECBAgQIECAAAECBAgQ&#10;IECAAAECBAgQ6Ar8bwjEdXFMECBAgAABAgQIECBAgAABAgQIECBAgAABAgQIECBAgAABAgQIECBA&#10;gEAegY3dcsGVqXn6pVICBAgQIECAAAECBAgQIECAAAECBAgQIECAAAECBAgQIECAAAECBAgQ6AiE&#10;E+I6MoYJECBAgAABAgQIECBAgAABAgQIECBAgAABAgQIECBAgAABAgQIECBAIJXAbqnbTohL1TLF&#10;EiBAgAABAgQIECBAgAABAgQIECBAgAABAgQIECBAgAABAgQIECBAgMBMgdbOCMTNlDFIgAABAgQI&#10;ECBAgAABAgQIECBAgAABAgQIECBAgAABAgQIECBAgAABApkEagknxGVqmFoJECBAgAABAgQIECBA&#10;gAABAgQIECBAgAABAgQIECBAgAABAgQIECBAoCMQTojryBgmQIAAAQIECBAgQIAAAQIECBAgQIAA&#10;AQIECBAgQIAAAQIECBAgQIAAgUwCrQjEZeqXWgkQIECAAAECBAgQIECAAAECBAgQIECAAAECBAgQ&#10;IECAAAECBAgQIECgK+DK1C6NCQIECBAgQIAAAQIECBAgQIAAAQIECBAgQIAAAQIECBAgQIAAAQIE&#10;CBBIJODK1ETNUioBAgQIECBAgAABAgQIECBAgAABAgQIECBAgAABAgQIECBAgAABAgQIHCHghLgj&#10;cEwRIECAAAECBAgQIECAAAECBAgQIECAAAECBAgQIECAAAECBAgQIECAQBqBVs7UNMUqlAABAgQI&#10;ECBAgAABAgQIECBAgAABAgQIECBAgAABAgQIECBAgAABAgQI9AQiBOJ6NsYJECBAgAABAgQIECBA&#10;gAABAgQIECBAgAABAgQIECBAgAABAgQIECBAII9AtHbaCXF5+qVSAgQIECBAgAABAgQIECBAgAAB&#10;AgQIECBAgAABAgQIECBAgAABAgQIEOgKxJZAXBfHBAECBAgQIECAAAECBAgQIECAAAECBAgQIECA&#10;AAECBAgQIECAAAECBAgkEjglEJeoW0olQIAAAQIECBAgQIAAAQIECBAgQIAAAQIECBAgQIAAAQIE&#10;CBAgQIAAga6AE+K6NCYIECBAgAABAgQIECBAgAABAgQIECBAgAABAgQIECBAgAABAgQIECBAII9A&#10;FCfE5emWSgkQIECAAAECBAgQIECAAAECBAgQIECAAAECBAgQIECAAAECBAgQIECgJ9BaE4jr4Rgn&#10;QIAAAQIECBAgQIAAAQIECBAgQIAAAQIECBAgQIAAAQIECBAgQIAAgVQCrkxN1S7FEiBAgAABAgQI&#10;ECBAgAABAgQIECBAgAABAgQIECBAgAABAgQIECBAgEBPwAlxPRnjBAgQIECAAAECBAgQIECAAAEC&#10;BAgQIECAAAECBAgQIECAAAECBAgQIJBHIKIIxOVpl0oJECBAgAABAgQIECBAgAABAgQIECBAgAAB&#10;AgQIECBAgAABAgQIECBAoCfQSrgytYdjnAABAgQIECBAgAABAgQIECBAgAABAgQIECBAgAABAgQI&#10;ECBAgAABAgRSCQjEpWqXYgkQIECAAAECBAgQIECAAAECBAgQIECAAAECBAgQIECAAAECBAgQIECg&#10;I9Bq7cwYJkCAAAECBAgQIECAAAECBAgQIECAAAECBAgQIECAAAECBAgQIECAAAECeQRaEYjL0y2V&#10;EiBAgAABAgQIECBAgAABAgQIECBAgAABAgQIECBAgAABAgQIECBAgEBPIKKEE+J6OsYJECBAgAAB&#10;AgQIECBAgAABAgQIECBAgAABAgQIECBAgAABAgQIECBAIJFAOCEuUbeUSoAAAQIECBAgQIAAAQIE&#10;CBAgQIAAAQIECBAgQIAAAQIECBAgQIAAAQIdgdaaQFzHxjABAgQIECBAgAABAgQIECBAgAABAgQI&#10;ECBAgAABAgQIECBAgAABAgQI5BIQiMvVL9USIECAAAECBAgQIECAAAECBAgQIECAAAECBAgQIECA&#10;AAECBAgQIECAwGwBV6bOdjFKgAABAgQIECBAgAABAgQIECBAgAABAgQIECBAgAABAgQIECBAgAAB&#10;ArkEwpWpuRqmWgIECBAgQIAAAQIECBAgQIAAAQIECBAgQIAAAQIECBAgQIAAAQIECBDoCbgytSdj&#10;nAABAgQIECBAgAABAgQIECBAgAABAgQIECBAgAABAgQIECBAgAABAgTyCESJqHnKVSkBAgQIECBA&#10;gAABAgQIECBAgAABAgQIECBAgAABAgQIECBAgAABAgQIEOgLCMT1bcwQIECAAAECBAgQIECAAAEC&#10;BAgQIECAAAECBAgQIECAAAECBAgQIECAQCIBgbhEzVIqAQIECBAgQIAAAQIECBAgQIAAAQIECBAg&#10;QIAAAQIECBAgQIAAAQIECPQFBOL6NmYIECBAgAABAgQIECBAgAABAgQIECBAgAABAgQIECBAgAAB&#10;AgQIECBAIJGAQFyiZimVAAECBAgQIECAAAECBAgQIECAAAECBAgQIECAAAECBAgQIECAAAECBPoC&#10;AnF9GzMECBAgQIAAAQIECBAgQIAAAQIECBAgQIAAAQIECBAgQIAAAQIECBAgkEhAIC5Rs5RKgAAB&#10;AgQIECBAgAABAgQIECBAgAABAgQIECBAgAABAgQIECBAgAABAn0Bgbi+jRkCBAgQIECAAAECBAgQ&#10;IECAAAECBAgQIECAAAECBAgQIECAAAECBAgQSCQgEJeoWUolQIAAAQIECBAgQIAAAQIECBAgQIAA&#10;AQIECBAgQIAAAQIECBAgQIAAgb6AQFzfxgwBAgQIECBAgAABAgQIECBAgAABAgQIECBAgAABAgQI&#10;ECBAgAABAgQIJBIQiEvULKUSIECAAAECBAgQIECAAAECBAgQIECAAAECBAgQIECAAAECBAgQIECA&#10;QF9AIK5vY4YAAQIECBAgQIAAAQIECBAgQIAAAQIECBAgQIAAAQIECBAgQIAAAQIEEgkIxCVqllIJ&#10;ECBAgAABAgQIECBAgAABAgQIECBAgAABAgQIECBAgAABAgQIECBAoC8gENe3MUOAAAECBAgQIECA&#10;AAECBAgQIECAAAECBAgQIECAAAECBAgQIECAAAECiQQE4hI1S6kECBAgQIAAAQIECBAgQIAAAQIE&#10;CBAgQIAAAQIECBAgQIAAAQIECBAg0BcQiOvbmCFAgAABAgQIECBAgAABAgQIECBAgAABAgQIECBA&#10;gAABAgQIECBAgACBRAICcYmapVQCBAgQIECAAAECBAgQIECAAAECBAgQIECAAAECBAgQIECAAAEC&#10;BAgQ6AsIxPVtzBAgQIAAAQIECBAgQIAAAQIECBAgQIAAAQIECBAgQIAAAQIECBAgQIBAIgGBuETN&#10;UioBAgQIECBAgAABAgQIECBAgAABAgQIECBAgAABAgQIECBAgAABAgQI9AUE4vo2ZggQIECAAAEC&#10;BAgQIECAAAECBAgQIECAAAECBAgQIECAAAECBAgQIEAgkYBAXKJmKZUAAQIECBAgQIAAAQIECBAg&#10;QIAAAQIECBAgQIAAAQIECBAgQIAAAQIE+gICcX0bMwQIECBAgAABAgQIECBAgAABAgQIECBAgAAB&#10;AgQIECBAgAABAgQIECCQSEAgLlGzlEqAAAECBAgQIECAAAECBAgQIECAAAECBAgQIECAAAECBAgQ&#10;IECAAAECfQGBuL6NGQIECBAgQIAAAQIECBAgQIAAAQIECBAgQIAAAQIECBAgQIAAAQIECBBIJCAQ&#10;l6hZSiVAgAABAgQIECBAgAABAgQIECBAgAABAgQIECBAgAABAgQIECBAgACBvoBAXN/GDAECBAgQ&#10;IECAAAECBAgQIECAAAECBAgQIECAAAECBAgQIECAAAECBAgkEhCIS9QspRIgQIAAAQIECBAgQIAA&#10;AQIECBAgQIAAAQIECBAgQIAAAQIECBAgQIBAX0Agrm9jhgABAgQIECBAgAABAgQIECBAgAABAgQI&#10;ECBAgAABAgQIECBAgAABAgQSCQjEJWqWUgkQIECAAAECBAgQIECAAAECBAgQIECAAAECBAgQIECA&#10;AAECBAgQIECgLyAQ17cxQ4AAAQIECBAgQIAAAQIECBAgQIAAAQIECBAgQIAAAQIECBAgQIAAAQKJ&#10;BATiEjVLqQQIECBAgAABAgQIECBAgAABAgQIECBAgAABAgQIECBAgAABAgQIECDQFxCI69uYIUCA&#10;AAECBAgQIECAAAECBAgQIECAAAECBAgQIECAAAECBAgQIECAAIFEAgJxiZqlVAIECBAgQIAAAQIE&#10;CBAgQIAAAQIECBAgQIAAAQIECBAgQIAAAQIECBDoCwjE9W3MECBAgAABAgQIECBAgAABAgQIECBA&#10;gAABAgQIECBAgAABAgQIECBAgEAiAYG4RM1SKgECBAgQIECAAAECBAgQIECAAAECBAgQIECAAAEC&#10;BAgQIECAAAECBAj0BQTi+jZmCBAgQIAAAQIECBAgQIAAAQIECBAgQIAAAQIECBAgQIAAAQIECBAg&#10;QCCRgEBcomYplQABAgQIECBAgAABAgQIECBAgAABAgQIECBAgAABAgQIECBAgAABAgT6AgJxfRsz&#10;BAgQIECAAAECBAgQIECAAAECBAgQIECAAAECBAgQIECAAAECBAgQIJBIQCAuUbOUSoAAAQIECBAg&#10;QIAAAQIECBAgQIAAAQIECBAgQIAAAQIECBAgQIAAAQJ9AYG4vo0ZAgQIECBAgAABAgQIECBAgAAB&#10;AgQIECBAgAABAgQIECBAgAABAgQIEEgkIBCXqFlKJUCAAAECBAgQIECAAAECBAgQIECAAAECBAgQ&#10;IECAAAECBAgQIECAAIG+gEBc38YMAQIECBAgQIAAAQIECBAgQIAAAQIECBAgQIAAAQIECBAgQIAA&#10;AQIECCQSEIhL1CylEiBAgAABAgQIECBAgAABAgQIECBAgAABAgQIECBAgAABAgQIECBAgEBfQCCu&#10;b2OGAAECBAgQIECAAAECBAgQIECAAAECBAgQIECAAAECBAgQIECAAAECBBIJCMQlapZSCRAgQIAA&#10;AQIECBAgQIAAAQIECBAgQIAAAQIECBAgQIAAAQIECBAgQKAvIBDXtzFDgAABAgQIECBAgAABAgQI&#10;ECBAgAABAgQIECBAgAABAgQIECBAgAABAokEBOISNUupBAgQIECAAAECBAgQIECAAAECBAgQIECA&#10;AAECBAgQIECAAAECBAgQINAXEIjr25ghQIAAAQIECBAgQIAAAQIECBAgQIAAAQIECBAgQIAAAQIE&#10;CBAgQIAAgUQCAnGJmqVUAgQIECBAgAABAgQIECBAgAABAgQIECBAgAABAgQIECBAgAABAgQIEOgL&#10;CMT1bcwQIECAAAECBAgQIECAAAECBAgQIECAAAECBAgQIECAAAECBAgQIECAQCIBgbhEzVIqAQIE&#10;CBAgQIAAAQIECBAgQIAAAQIECBAgQIAAAQIECBAgQIAAAQIECPQFBOL6NmYIECBAgAABAgQIECBA&#10;gAABAgQIECBAgAABAgQIECBAgAABAgQIECBAIJGAQFyiZimVAAECBAgQIECAAAECBAgQIECAAAEC&#10;BAgQIECAAAECBAgQIECAAAECBPoCAnF9GzMECBAgQIAAAQIECBAgQIAAAQIECBAgQIAAAQIECBAg&#10;QIAAAQIECBAgkEhAIC5Rs5RKgAABAgQIECBAgAABAgQIECBAgAABAgQIECBAgAABAgQIECBAgAAB&#10;An0Bgbi+jRkCBAgQIECAAAECBAgQIECAAAECBAgQIECAAAECBAgQIECAAAECBAgQSCQgEJeoWUol&#10;QIAAAQIECBAgQIAAAQIECBAgQIAAAQIECBAgQIAAAQIECBAgQIAAgb6AQFzfxgwBAgQIECBAgAAB&#10;AgQIECBAgAABAgQIECBAgAABAgQIECBAgAABAgQIJBIQiEvULKUSIECAAAECBAgQIECAAAECBAgQ&#10;IECAAAECBAgQIECAAAECBAgQIECAQF9AIK5vY4YAAQIECBAgQIAAAQIECBAgQIAAAQIECBAgQIAA&#10;AQIECBAgQIAAAQIEEgkIxCVqllIJECBAgAABAgQIECBAgAABAgQIECBAgAABAgQIECBAgAABAgQI&#10;ECBAoC8gENe3MUOAAAECBAgQIECAAAECBAgQIECAAAECBAgQIECAAAECBAgQIECAAAECiQQE4hI1&#10;S6kECBAgQIAAAQIECBAgQIAAAQIECBAgQIAAAQIECBAgQIAAAQIECBAg0BcQiOvbmCFAgAABAgQI&#10;ECBAgAABAgQIECBAgAABAgQIECBAgAABAgQIECBAgACBRAICcYmapVQCBAgQIECAAAECBAgQIECA&#10;AAECBAgQIECAAAECBAgQIECAAAECBAgQ6AsIxPVtzBAgQIAAAQIECBAgQIAAAQIECBAgQIAAAQIE&#10;CBAgQIAAAQIECBAgQIBAIgGBuETNUioBAgQIECBAgAABAgQIECBAgAABAgQIECBAgAABAgQIECBA&#10;gAABAgQI9AUE4vo2ZggQIECAAAECBAgQIECAAAECBAgQIECAAAECBAgQIECAAAECBAgQIEAgkYBA&#10;XKJmKZUAAQIECBAgQIAAAQIECBAgQIAAAQIECBAgQIAAAQIECBAgQIAAAQIE+gICcX0bMwQIECBA&#10;gAABAgQIECBAgAABAgQIECBAgAABAgQIECBAgAABAgQIECCQSEAgLlGzlEqAAAECBAgQIECAAAEC&#10;BAgQIECAAAECBAgQIECAAAECBAgQIECAAAECfQGBuL6NGQIECBAgQIAAAQIECBAgQIAAAQIECBAg&#10;QIAAAQIECBAgQIAAAQIECBBIJCAQl6hZSiVAgAABAgQIECBAgAABAgQIECBAgAABAgQIECBAgAAB&#10;AgQIECBAgACBvoBAXN/GDAECBAgQIECAAAECBAgQIECAAAECBAgQIECAAAECBAgQIECAAAECBAgk&#10;EhCIS9QspRIgQIAAAQIECBAgQIAAAQIECBAgQIAAAQIECBAgQIAAAQIECBAgQIBAX0Agrm9jhgAB&#10;AgQIECBAgAABAgQIECBAgAABAgQIECBAgAABAgQIECBAgAABAgQSCQjEJWqWUgkQIECAAAECBAgQ&#10;IECAAAECBAgQIECAAAECBAgQIECAAAECBAgQIECgLyAQ17cxQ4AAAQIECBAgQIAAAQIECBAgQIAA&#10;AQIECBAgQIAAAQIECBAgQIAAAQKJBATiEjVLqQQIECBAgAABAgQIECBAgAABAgQIECBAgAABAgQI&#10;ECBAgAABAgQIECDQFxCI69uYIUCAAAECBAgQIECAAAECBAgQIECAAAECBAgQIECAAAECBAgQIECA&#10;AIFEAgJxiZqlVAIECBAgQIAAAQIECBAgQIAAAQIECBAgQIAAAQIECBAgQIAAAQIECBDoCwjE9W3M&#10;ECBAgAABAgQIECBAgAABAgQIECBAgAABAgQIECBAgAABAgQIECBAgEAiAYG4RM1SKgECBAgQIECA&#10;AAECBAgQIECAAAECBAgQIECAAAECBAgQIECAAAECBAj0BQTi+jZmCBAgQIAAAQIECBAgQIAAAQIE&#10;CBAgQIAAAQIECBAgQIAAAQIECBAgQCCRgEBcomYplQABAgQIECBAgAABAgQIECBAgAABAgQIECBA&#10;gAABAgQIECBAgAABAgT6AgJxfRszBAgQIECAAAECBAgQIECAAAECBAgQIECAAAECBAgQIECAAAEC&#10;BAgQIJBIQCAuUbOUSoAAAQIECBAgQIAAAQIECBAgQIAAAQIECBAgQIAAAQIECBAgQIAAAQJ9AYG4&#10;vo0ZAgQIECBAgAABAgQIECBAgAABAgQIECBAgAABAgQIECBAgAABAgQIEEgkIBCXqFlKJUCAAAEC&#10;BAgQIECAAAECBAgQIECAAAECBAgQIECAAAECBAgQIECAAIG+gEBc38YMAQIECBAgQIAAAQIECBAg&#10;QIAAAQIECBAgQIAAAQIECBAgQIAAAQIECCQSEIhL1CylEiBAgAABAgQIECBAgAABAgQIECBAgAAB&#10;AgQIECBAgAABAgQIECBAgEBfQCCub2OGAAECBAgQIECAAAECBAgQIECAAAECBAgQIECAAAECBAgQ&#10;IECAAAECBBIJCMQlapZSCRAgQIAAAQIECBAgQIAAAQIECBAgQIAAAQIECBAgQIAAAQIECBAgQKAv&#10;IBDXtzFDgAABAgQIECBAgAABAgQIECBAgAABAgQIECBAgAABAgQIECBAgAABAokEBOISNUupBAgQ&#10;IECAAAECBAgQIECAAAECBAgQIECAAAECBAgQIECAAAECBAgQINAXEIjr25ghQIAAAQIECBAgQIAA&#10;AQIECBAgQIAAAQIECBAgQIAAAQIECBAgQIAAgUQCAnGJmqVUAgQIECBAgAABAgQIECBAgAABAgQI&#10;ECBAgAABAgQIECBAgAABAgQIEOgLCMT1bcwQIECAAAECBAgQIECAAAECBAgQIECAAAECBAgQIECA&#10;AAECBAgQIECAQCIBgbhEzVIqAQIECBAgQIAAAQIECBAgQIAAAQIECBAgQIAAAQIECBAgQIAAAQIE&#10;CPQFBOL6NmYIECBAgAABAgQIECBAgAABAgQIECBAgAABAgQIECBAgAABAgQIECBAIJGAQFyiZimV&#10;AAECBAgQIECAAAECBAgQIECAAAECBAgQIECAAAECBAgQIECAAAECBPoCAnF9GzMECBAgQIAAAQIE&#10;CBAgQIAAAQIECBAgQIAAAQIECBAgQIAAAQIECBAgkEhAIC5Rs5RKgAABAgQIECBAgAABAgQIECBA&#10;gAABAgQIECBAgAABAgQIECBAgAABAn0Bgbi+jRkCBAgQIECAAAECBAgQIECAAAECBAgQIECAAAEC&#10;BAgQIECAAAECBAgQSCQgEJeoWUolQIAAAQIECBAgQIAAAQIECBAgQIAAAQIECBAgQIAAAQIECBAg&#10;QIAAgb6AQFzfxgwBAgQIECBAgAABAgQIECBAgAABAgQIECBAgAABAgQIECBAgAABAgQIJBIQiEvU&#10;LKUSIECAAAECBAgQIECAAAECBAgQIECAAAECBAgQIECAAAECBAgQIECAQF9AIK5vY4YAAQIECBAg&#10;QIAAAQIECBAgQIAAAQIECBAgQIAAAQIECBAgQIAAAQIEEgkIxCVqllIJECBAgAABAgQIECBAgACB&#10;/2fv3mL0uqo7gO/tCVcVEHhQgYaqSqSYhz5VlNp+oKLh1toJEr0gUBRCaO3EJikM0AZVQu5TK1XE&#10;hnCprT60qmhRrb6USVQJCQVa8CSFFFQutuMEKME24LHB8WXGM9+3exIqcBJvJ3P5vjnrnJ9FlJlZ&#10;3zl7rd+aFyt/ziFAgAABAgQIECBAgAABAgQIECBAgAABAgTqAgJxdRsVAgQIECBAgAABAgQIECBA&#10;gAABAgQIECBAgAABAgQIECBAgAABAgQIEAgkIBAXaFlaJUCAAAECBAgQIECAAAECBAgQIECAAAEC&#10;BAgQIECAAAECBAgQIECAAIG6gEBc3UaFAAECBAgQIECAAAECBAgQIECAAAECBAgQIECAAAECBAgQ&#10;IECAAAECBAIJCMQFWpZWCRAgQIAAAQIECBAgQIAAAQIECBAgQIAAAQIECBAgQIAAAQIECBAgQKAu&#10;IBBXt1EhQIAAAQIECBAgQIAAAQIECBAgQIAAAQIECBAgQIAAAQIECBAgQIAAgUACAnGBlqVVAgQI&#10;ECBAgAABAgQIECBAgAABAgQIECBAgAABAgQIECBAgAABAgQIEKgLCMTVbVQIECBAgAABAgQIECBA&#10;gAABAgQIECBAgAABAgQIECBAgAABAgQIECBAIJCAQFygZWmVAAECBAgQIECAAAECBAgQIECAAAEC&#10;BAgQIECAAAECBAgQIECAAAECBOoCAnF1GxUCBAgQIECAAAECBAgQIECAAAECBAgQIECAAAECBAgQ&#10;IECAAAECBAgQCCQgEBdoWVolQIAAAQIECBAgQIAAAQIECBAgQIAAAQIECBAgQIAAAQIECBAgQIAA&#10;gbqAQFzdRoUAAQIECBAgQIAAAQIECBAgQIAAAQIECBAgQIAAAQIECBAgQIAAAQIEAgkIxAVallYJ&#10;ECBAgAABAgQIECBAgAABAgQIECBAgAABAgQIECBAgAABAgQIECBAoC4gEFe3USFAgAABAgQIECBA&#10;gAABAgQIECBAgAABAgQIECBAgAABAgQIECBAgACBQAICcYGWpVUCBAgQIECAAAECBAgQIECAAAEC&#10;BAgQIECAAAECBAgQIECAAAECBAgQqAsIxNVtVAgQIECAAAECBAgQIECAAAECBAgQIECAAAECBAgQ&#10;IECAAAECBAgQIEAgkIBAXKBlaZUAAQIECBAgQIAAAQIECBAgQIAAAQIECBAgQIAAAQIECBAgQIAA&#10;AQIE6gICcXUbFQIECBAgQIAAAQIECBAgQIAAAQIECBAgQIAAAQIECBAgQIAAAQIECBAIJCAQF2hZ&#10;WiVAgAABAgQIECBAgAABAgQIECBAgAABAgQIECBAgAABAgQIECBAgACBuoBAXN1GhQABAgQIECBA&#10;gAABAgQIECBAgAABAgQIECBAgAABAgQIECBAgAABAgQCCQjEBVqWVgkQIECAAAECBAgQIECAAAEC&#10;BAgQIECAAAECBAgQIECAAAECBAgQIECgLiAQV7dRIUCAAAECBAgQIECAAAECBAgQIECAAAECBAgQ&#10;IECAAAECBAgQIECAAIFAAgJxgZalVQIECBAgQIAAAQIECBAgQIAAAQIECBAgQIAAAQIECBAgQIAA&#10;AQIECBCoCwjE1W1UCBAgQIAAAQIECBAgQIAAAQIECBAgQIAAAQIECBAgQIAAAQIECBAgQCCQgEBc&#10;oGVplQABAgQIECBAgAABAgQIECBAgAABAgQIECBAgAABAgQIECBAgAABAgTqAgJxdRsVAgQIECBA&#10;gAABAgQIECBAgAABAgQIECBAgAABAgQIECBAgAABAgQIEAgkIBAXaFlaJUCAAAECBAgQIECAAAEC&#10;BAgQIECAAAECBAgQIECAAAECBAgQIECAAIG6gEBc3UaFAAECBAgQIECAAAECBAgQIECAAAECBAgQ&#10;IECAAAECBAgQIECAAAECBAIJCMQFWpZWCRAgQIAAAQIECBAgQIAAAQIECBAgQIAAAQIECBAgQIAA&#10;AQIECBAgQKAuIBBXt1EhQIAAAQIECBAgQIAAAQIECBAgQIAAAQIECBAgQIAAAQIECBAgQIAAgUAC&#10;AnGBlqVVAgQIECBAgAABAgQIECBAgAABAgQIECBAgAABAgQIECBAgAABAgQIEKgLCMTVbVQIECBA&#10;gAABAgQIECBAgAABAgQIECBAgAABAgQIECBAgAABAgQIECBAIJCAQFygZWmVAAECBAgQIECAAAEC&#10;BAgQIECAAAECBAgQIECAAAECBAgQIECAAAECBOoCAnF1GxUCBAgQIECAAAECBAgQIECAAAECBAgQ&#10;IECAAAECBAgQIECAAAECBAgQCCQgEBdoWVolQIAAAQIECBAgQIAAAQIECBAgQIAAAQIECBAgQIAA&#10;AQIECBAgQIAAgbqAQFzdRoUAAQIECBAgQIAAAQIECBAgQIAAAQIECBAgQBAgAABAgQIECBAgAABA&#10;gQIECBAgAABAgQIECBAgACBuoBAXN1GhQABAgQIECBCAAAECBAgQIECAAAECBAgQIECAAAECBAgQ&#10;IECAAAECBAIJCMQFWpZWCRAgQIAAAQIECBAgQIAAAQIECBAgQIAAAQIECBAgQIAAAQIECBAgQKAu&#10;IBBXt1EhQIAAAQIECBAgQIAAAQIECBAgQIAAAQIECBAgQIAAAQIECBAgQIAAgUACAnGBlqVVAgQI&#10;ECBAgAABAgQIECBAgAABAgQIECBAgAABAgQIECBAgAABAgQIEKgLCMTVbVQIECBAgAABAgQIECBA&#10;gAABAgQIECBAgAABAgQIECBAgAABAgQIECBAIJCAQFygZWmVAAECBAgQIECAAAECBAgQIECAAAEC&#10;BAgQIECAAAECBAgQIECAAAECBOoCAnF1GxUCBAgQIECAAAECBAgQIECAAAECBAgQIECAAAECBAgQ&#10;IECAAAECBAgQCCQgEBdoWVolQIAAAQIECBAgQIAAAQIECBAgQIAAAQIECBAgQIAAAQIECBAgQIAA&#10;gbqAQFzdRoUAAQIECBAgQIAAAQIECBAgQIAAAQIECBAgQIAAAQIECBAgQIAAAQIEAgkIxAVallYJ&#10;ECBAgAABAgQIECBAgAABAgQIECBAgAABAgQIECBAgAABAgQIECBAoC4gEFe3USFAgAABAgQIECBA&#10;gAABAgQIECBAgAABAgQIECBAgAABAgQIECBAgACBQAICcYGWpVUCBAgQIECAAAECBAgQIECAAAEC&#10;BAgQIECAAAECBAgQIECAAAECBAgQqAsIxNVtVAgQIECAAAECBAgQIECAAAECBAgQIECAAAECBAgQ&#10;IECAAAECBAgQIEAgkIBAXKBlaZUAAQIECBAgQIAAAQIECBAgQIAAAQIECBAgQIAAAQIECBAgQIAA&#10;AQIE6gICcXUbFQIECBAgQIAAAQIECBAgQIAAAQIECBAgQIAAAQIECBAgQIAAAQIECBAIJCAQF2hZ&#10;WiVAgAABAgQIECBAgAABAgQIECBAgAABAgQIECBAgAABAgQIECBAgACBuoBAXN1GhQABAgQIECBA&#10;gAABAgQIECBAgAABAgQIECBAECAAAECBAgQIECAAAECBAgQIECAAAECBAgQIECAAIG6gEBc3UaFA&#10;AECBAgQIEIAAAQIECBAgQIAAAQIECBAgQIAAAQIECBAgQIAAAQIEAgkIxAVallYJECBAgAABAgQI&#10;ECBAgAABAgQIECBAgAABAgQIECBAgAABAgQIECBAoC4gEFe3USFAgAABAgQIECBAgAABAgQIECBA&#10;gAABAgQIECBAgAABAgQIECBAgACBQAICcYGWpVUCBAgQIECAAAECBAgQIECAAAECBAgQIECAAAEC&#10;BAgQIECAAAECBAgQqAsIxNVtVAgQIECAAAECBAgQIECAAAECBAgQIECAAAECBAgQIECAAAECBAgQ&#10;IEAgkIBAXKBlaZUAAQIECBAgQIAAAQIECBAgQIAAAQIECBAgQIAAAQIECBAgQIAAAQIE6gICcXUb&#10;FQIECBAgQIAAAQIECBAgQIAAAQIECBAgQIAAAQIECBAgQIAAAQIECBAIJCAQF2hZWiVAgAABAgQI&#10;ECBAgAABAgQIECBAgAABAgQIECBAgAABAgQIECBAgACBuoBAXN1GhQABAgQIECBAgAABAgQIECBA&#10;gAABAgQIECBAgAABAgQIECBAgAABAgQCCQjEBVqWVgkQIECAAAECBAgQIECAAAECBAgQIECAAAEC&#10;BAgQIECAAAECBAgQIECgLiAQV7dRIUCAAAECBAgQIECAAAECBAgQIECAAAECBAgQIECAAAECBAgQ&#10;IECAAIFAAgJxgZalVQIECBAgQIAAAQIECBAgQIAAAQIECBAgQIAAAQIECBAgQIAAAQIECBCoCwjE&#10;1W1UCBAgQIAAAQIECBAgQIAAAQIECBAgQIAAAQIECBAgQIAAAQIECBAgQCCQgEBcoGVplQABAgQI&#10;ECBAgAABAgQIECBAgAABAgQIECBAgAABAgQIECBAgAABAgTqAgJxdRsVAgQIECBAgAABAgQIECBA&#10;gAABAgQIECBAgAABAgQIECBAgAABAgQIEAgkIBAXaFlaJUCAAAECBAgQIECAAAECBAgQIECAAAEC&#10;BAgQIECAAAECBAgQIECAAIG6gEBc3UaFAAECBAgQIECAAAECBAgQIECAAAECBAgQIEAQIAAAQIEC&#10;BAgQIAAAQIECBAgQIAAAQIECBAgQIAAgbqAQFzdRoUAAQIECBAgQgAABAgQIECBAgAABAgQIECBA&#10;gAABAgQIECBAgAABAgQCCQjEBVqWVgkQIECAAAECBAgQIECAAAECBAgQIECAAAECBAgQIECAAAEC&#10;BAgQIECgLiAQV7dRIUCAAAECBAgQIECAAAECBAgQIECAAAECBAgQIECAAAECBAgQIECAAIFAAgJx&#10;gZalVQIECBAgQIAAAQIECBAgQIAAAQIECBAgQIAAAQIECBAgQIAAAQIECBCoCwjE1W1UCBAgQIAA&#10;AQIECBAgQIAAAQIECBAgQIAAAQIECBAgQIAAAQIECBAgQCCQgEBcoGVplQABAgQIECBAgAABAgQI&#10;ECBAgAABAgQIECBAgAABAgQIECBAgAABAgTqAgJxdRsVAgQIECBAgAABAgQIECBAgAABAgQIECBA&#10;gAABAgQIECBAgAABAgQIEAgkIBAXaFlaJUCAAAECBAgQIECAAAECBAgQIECAAAECBAgQIECAAAEC&#10;BAgQIECAAIG6gEBc3UaFAAECBAgQIECAAAECBAgQIECAAAECBAgQIECAAAECBAgQIECAAAECBAIJ&#10;CMQFWpZWCRAgQIAAAQIECBAgQIAAAQIECBAgQIAAAQIECBAgQIAAAQIECBAgQKAuIBBXt1EhQIAA&#10;AQIECBAgQIAAAQIECBAgQIAAAQIECBAgQIAAAQIECBAgQIAAgUACAnGBlqVVAgQIECBAgAABAgQI&#10;ECBAgAABAgQIECBAgAABAgQIECBAgAABAgQIEKgLCMTVbVQIECBAgAABAgQIECBAgAABAgQIECBA&#10;gAABAgQIECBAgAABAgQIECBAIJCAQFygZWmVAAECBAgQIECAAAECBAgQIECAAAECBAgQIECAAAEC&#10;BAgQIECAAAECBOoCAnF1GxUCBAgQIECAAAECBAgQIECAAAECBAgQIECAAAECBAgQIECAAAECBAgQ&#10;CCQgEBdoWVolQIAAAQIECBAgQIAAAQIECBAgQIAAAQIECBAgQIAAAQIECBAgQIAAgbqAQFzdRoUA&#10;AQIECBAgQIAAAQIECBAgQIAAAQIECBAgQBAgAABAgQIECBAgAABAgQIECBAgAABAgQIECBAgACBu&#10;oBAXN1GhQABAgQIECBCAAAECBAgQIECAAAECBAgQIECAAAECBAgQIECAAAECBAIJCMQFWpZWCRAg&#10;QIAAAQIECBAgQIAAAQIECBAgQIAAAQIECBAgQIAAAQIECBAgQKAuIBBXt1EhQIAAAQIECBAgQIAA&#10;AQIECBAgQIAAAQIECBAgQIAAAQIECBAgQIAAgUACAnGBlqVVAgQIECBAgAABAgQIECBAgAABAgQI&#10;ECBAgAABAgQIECBAgAABAgQIEKgLCMTVbVQIECBAgAABAgQIECBAgAABAgQIECBAgAABAgQIECBA&#10;gAABAgQIECBAIJCAQFygZWmVAAECBAgQIECAAAECBAgQIECAAAECBAgQIECAAAECBAgQIECAAAEC&#10;BOoCAnF1GxUCBAgQIECAAAECBAgQIECAAAECBAgQIECAAAECBAgQIECAAAECBAgQCCQgEBdoWVol&#10;QIAAAQIECBAgQIAAAQIECBAgQIAAAQIECBAgQIAAAQIECBAgQIAAgbqAQFzdRoUAAQIECBAgQIAA&#10;AQIECBAgQIAAAQIECBAgQIAAAQIECBAgQIAAAQIEAgkIxAVallYJECBAgAABAgQIECBAgAABAgQI&#10;ECBAgAABAgQIECBAgAABAgQIECBAoC4gEFe3USFAgAABAgQIECBAgAABAgQIECBAgAABAgQIECBA&#10;gAABAgQIECBAgACBQAICcYGWpVUCBAgQIECAAAECBAgQIECAAAECBAgQIECAAAECBAgQIECAAAEC&#10;BAgQqAsIxNVtVAgQIECAAAECBAgQIECAAAECBAgQIECAAAECBAgQIECAAAECBAgQIEAgkIBAXKBl&#10;aZUAAQIECBAgQIAAAQIECBAgQIAAAQIECBAgQIAAAQIECBAgQIAAAQIE6gICcXUbFQIECBAgQIAA&#10;AQIECBAgQIAAAQIECBAgQIAAAQIECBAgQIAAAQIECBAIJCAQF2hZWiVAgAABAgQIECBAgAABAgQI&#10;ECBAgAABAgQIECBAgAABAgQIECBAgACBuoBAXN1GhQABAgQIECBAgAABAgQIECBAgAABAgQIECBA&#10;gAABAgQIECBAgAABAgQCCQjEBVqWVgkQIECAAAECBAgQIECAAAECBAgQIECAAAECBAgQIECAAAEC&#10;BAgQIECgLiAQV7dRIUCAAAECBAgQIECAAAECBAgQIECAAAECBAgQIECAAAECBAgQIECAAIFAAgJx&#10;gZalVQIECBAgQIAAAQIECBAgQIAAAQIECBAgQIAAAQIECBAgQIAAAQIECBCoCwjE1W1UCBAgQIAA&#10;AQIECBAgQIAAAQIECBAgQIAAAQIECBAgQIAAAQIECBAgQCCQgEBcoGVplQABAgQIECBAgAABAgQI&#10;ECBAgAABAgQIECBAgAABAgQIECBAgAABAgTqAgJxdRsVAgQIECBAgAABAgQIECBAgAABAgQIECBA&#10;gAABAgQIECBAgAABAgQIEAgkIBAXaFlaJUCAAAECBAgQIECAAAECBAgQIECAAAECBAgQIECAAAEC&#10;BAgQIECAAIG6gEBc3UaFAAECBAgQIECAAAECBAgQIECAAAECBAgQIECAAAECBAgQIECAAAECBAIJ&#10;CMQFWpZWCRAgQIAAAQIECBAgQIAAAQIECBAgQIAAAQIECBAgQIAAAQIECBAgQKAuIBBXt1EhQIAA&#10;AQIECBAgQIAAAQIECBAgQIAAAQIECBAgQIAAAQIECBAgQIAAgUACAnGBlqVVAgQIECBAgAABAgQI&#10;ECBAgAABAgQIECBAgAABAgQIECBAgAABAgQIEKgLCMTVbVQIECBAgAABAgQIECBAgAABAgQIECBA&#10;gAABAgQIECBAgAABAgQIECBAIJCAQFygZWmVAAECBAgQIECAAAECBAgQIECAAAECBAgQIECAAAEC&#10;BAgQIECAAAECBOoCAnF1GxUCBAgQIECAAAECBAgQIECAAAECBAgQIECAAAECBAgQIECAAAECBAgQ&#10;CCQgEBdoWVolQIAAAQIECBAgQIAAAQIECBAgQIAAAQIECBAgQIAAAQIECBAgQIAAgbqAQFzdRoUA&#10;AQIECBAgQIAAAQIECBAgQIAAAQIECBAgQIAAAQIECBAgQIAAAQIEAgkIxAVallYJECBAgAABAgQI&#10;ECBAgAABAgQIECBAgAABAgQIECBAgAABAgQIECBAoC4gEFe3USFAgAABAgQIECBAgAABAgQIECBA&#10;gAABAgQIECBAgAABAgQIECBAgACBQAICcYGWpVUCBAgQIECAAAECBAgQIECAAAECBAgQIECAAAEC&#10;BAgQIECAAAECBAgQqAsIxNVtVAgQIECAAAECBAgQIECAAAECBAgQIECAAAECBAgQIECAAAECBAgQ&#10;IEAgkIBAXKBlaZUAAQIECBAgQIAAAQIECBAgQIAAAQIECBAgQIAAAQIECBAgQIAAAQIE6gICcXUb&#10;FQIECBAgQIAAAQIECBAgQIAAAQIECBAgQIAAAQIECBAgQIAAAQIECBAIJCAQF2hZWiVAgAABAgQI&#10;ECBAgAABAgQIECBAgAABAgQIECBAgAABAgQIECBAgACBuoBAXN1GhQABAgQIECBAgAABAgQIECBA&#10;gAABAgQIECBAgAABAgQIECBAgAABAgQCCQjEBVqWVgkQIECAAAECBAgQIECAAAECBAgQIECAAAEC&#10;BAgQIECAAAECBAgQIECgLiAQV7dRIUCAAAECBAgQIECAAAECBAgQIECAAAECBAgQIECAAAECBAgQ&#10;IECAAIFAAgJxgZalVQIECBAgQIAAAQIECBAgQIAAAQIECBAgQIAAAQIECBAgQIAAAQIECBCoCwjE&#10;1W1UCBAgQIAAAQIECBAgQIAAAQIECBAgQIAAAQIECBAgQIAAAQIECBAgQCCQgEBcoGVplQABAgQI&#10;ECBAgAABAgQIECBAgAABAgQIECBAgAABAgQIECBAgAABAgTqAgJxdRsVAgQIECBAgAABAgQIECBA&#10;gAABAgQIECBAgAABAgQIECBAgAABAgQIEAgkIBAXaFlaJUCAAAECBAgQIECAAAECBAgQIECAAAEC&#10;BAgQIECAAAECBAgQIECAAIG6gEBc3UaFAAECBAgQIECAAAECBAgQIECAAAECBAgQIECAAAECBAgQ&#10;IECAAAECBAIJCMQFWpZWCRAgQIAAAQIECBAgQIAAAQIECBAgQIAAAQIECBAgQIAAAQIECBAgQKAu&#10;IBBXt1EhQIAAAQIECBAgQIAAAQIECBAgQIAAAQIECBAgQIAAAQIECBAgQIAAgUACAnGBlqVVAgQI&#10;ECBAgAABAgQIECBAgAABAgQIECBAgAABAgQIECBAgAABAgQIEKgLCMTVbVQIECBAgAABAgQIECBA&#10;gAABAgQIECBAgAABAgQIECBAgAABAgQIECBAIJCAQFygZWmVAAECBAgQIECAAAECBAgQIECAAAEC&#10;BAgQIECAAAECBAgQIECAAAECBOoCAnF1GxUCBAgQIECAAAECBAgQIECAAAECBAgQIECAAAECBAgQ&#10;IECAAAECBAgQjj0hewAAQABJREFUCCQgEBdoWVolQIAAAQIECBAgQIAAAQIECBAgQIAAAQIECBAg&#10;QIAAAQIECBAgQIAAgbqAQFzdRoUAAQIECBAgQIAAAQIECBAgQIAAAQIECBAgQIAAAQIECBAgQIAA&#10;AQIEAgkIxAVallYJECBAgAABAgQIECBAgAABAgQIECBAgAABAgQIECBAgAABAgQIECBAoC4gEFe3&#10;USFAgAABAgQIECBAgAABAgQIECBAgAABAgQIECBAgAABAgQIECBAgACBQAICcYGWpVUCBAgQIECA&#10;AAECBAgQIECAAAECBAgQIECAAAECBAgQIECAAAECBAgQqAsIxNVtVAgQIECAAAECBAgQIECAAAEC&#10;BAgQIECAAAECBAgQIECAAAECBAgQIEAgkIBAXKBlaZUAAQIECBAgQIAAAQIECBAgQIAAAQIECBAg&#10;QIAAAQIECBAgQIAAAQIE6gICcXUbFQIECBAgQIAAAQIECBAgQIAAAQIECBAgQIAAAQIECBAgQIAA&#10;AQIECBAIJCAQF2hZWiVAgAABAgQIECBAgAABAgQIECBAgAABAgQIECBAgAABAgQIECBAgACBuoBA&#10;XN1GhQABAgQIECBAgAABAgQIECBAgAABAgQIECBAgAABAgQIECBAgAABAgQCCQjEBVqWVgkQIECA&#10;AAECBAgQIECAAAECBAgQIECAAAECBAgQIECAAAECBAgQIECgLiAQV7dRIUCAAAECBAgQIECAAAEC&#10;BAgQIECAAAECBAgQIECAAAECBAgQIECAAIFAAgJxgZalVQIECBAgQIAAAQIECBAgQIAAAQIECBAg&#10;QIAAAQIECBAgQIAAAQIECBCoCwjE1W1UCBAgQIAAAQIECBAgQIAAAQIECBAgQIAAAQIECBAgQIAA&#10;AQIECBAgQCCQgEBcoGVplQABAgQIECBAgAABAgQIECBAgAABAgQIECBAgAABAgQIECBAgAABAgTq&#10;AgJxdRsVAgQIECBAgAABAgQIECBAgAABAgQIECBAgAABAgQIECBAgAABAgQIEAgkIBAXaFlaJUCA&#10;AAECBAgQIECAAAECBAgQIECAAAECBAgQIECAAAECBAgQIECAAIG6gEBc3UaFAAECBAgQIECAAAEC&#10;BAgQIECAAAECBAgQIECAAAECBAgQIECAAAECBAIJCMQFWpZWCRAgQIAAAQIECBAgQIAAAQIECBAg&#10;QIAAAQIECBAgQIAAAQIECBAgQKAuIBBXt1EhQIAAAQIECBAgQIAAAQIECBAgQIAAAQIECBAgQIAA&#10;AQIECBAgQIAAgUACAnGBlqVVAgQIECBAgAABAgQIECBAgAABAgQIECBAgAABAgQIECBAgAABAgQI&#10;EKgLCMTVbVQIECBAgAABAgQIECBAgAABAgQIECBAgAABAgQIECBAgAABAgQIECBAIJCAQFygZWmV&#10;AAECBAgQIECAAAECBAgQIECAAAECBAgQIECAAAECBAgQIECAAAECBOoCAnF1GxUCBAgQIECAAAEC&#10;BAgQIECAAAECBAgQIECAAAECBAgQIECAAAECBAgQCCQgEBdoWVolQIAAAQIECBAgQIAAAQIECBAg&#10;QIAAAQIECBAgQIAAAQIECBAgQIAAgbqAQFzdRoUAAQIECBAgQIAAAQIECBAgQIAAAQIECBAgQIAA&#10;AQIECBAgQIAAAQIEAgkIxAVallYJECBAgAABAgQIECBAgAABAgQIECBAgAABAgQIECBAgAABAgQI&#10;ECBAoC4gEFe3USFAgAABAgQIECBAgAABAgQIECBAgAABAgQIECBAgAABAgQIECBAgACBQAICcYGW&#10;pVUCBAgQIECAAAECBAgQIECAAAECBAgQIECAAAECBAgQIECAAAECBAgQqAsIxNVtVAgQIECAAAEC&#10;BAgQIECAAAECBAgQIECAAAECBAgQIECAAAECBAgQIEAgkIBAXKBlaZUAAQIECBAgQIAAAQIECBAg&#10;QIAAAQIECBAgQIAAAQIECBAgQIAAAQIE6gICcXUbFQIECBAgQIAAAQIECBAgQIAAAQIECBAgQIAA&#10;AQIECBAgQIAAAQIECBAIJCAQF2hZWiVAgAABAgQIECBAgAABAgQIECBAgAABAgQIECBAgAABAgQI&#10;ECBAgACBuoBAXN1GhQABAgQIECBAgAABAgQIECBAgAABAgQIECBAgAABAgQIECBAgAABAgQCCQjE&#10;BVqWVgkQIECAAAECBAgQIECAAAECBAgQIECAAAECBAgQIECAAAECBAgQIECgLiAQV7dRIUCAAAEC&#10;BAgQIECAAAECBAgQIECAAAECBAgQIECAAAECBAgQIECAAIFAAgJxgZalVQIECBAgQIAAAQIECBAg&#10;QIAAAQIECBAgQIAAAQIECBAgQIAAAQIECBCoCwjE1W1UCBAgQIAAAQIECBAgQIAAAQIECBAgQIAA&#10;AQIECBAgQIAAAQIECBAgQCCQgEBcoGVplQABAgQIECBAgAABAgQIECBAgAABAgQIECBAgAABAgQI&#10;ECBAgAABAgTqAgJxdRsVAgQIECBAgAABAgQIECBAgAABAgQIECBAgAABAgQIECBAgAABAgQIEAgk&#10;IBAXaFlaJUCAAAECBAgQIECAAAECBAgQIECAAAECBAgQIECAAAECBAgQIECAAIG6gEBc3UaFAAEC&#10;BAgQIECAAAECBAgQIECAAAECBAgQIECAAAECBAgQIECAAAECBAIJCMQFWpZWCRAgQIAAAQIECBAg&#10;QIAAAQIECBAgQIAAAQIECBAgQIAAAQIECBAgQKAuIBBXt1EhQIAAAQIECBAgQIAAAQIECBAgQIAA&#10;AQIECBAgQIAAAQIECBAgQIAAgUACAnGBlqVVAgQIECBAgAABAgQIECBAgAABAgQIECBAgAABAgQI&#10;ECBAgAABAgQIEKgLCMTVbVQIECBAgAABAgQIECBAgAABAgQIECBAgAABAgQIECBAgAABAgQIECBA&#10;IJCAQFygZWmVAAECBAgQIECAAAECBAgQIECAAAECBAgQIECAAAECBAgQIECAAAECBOoCAnF1GxUC&#10;BAgQIECAAAECBAgQIECAAAECBAgQIECAAAECBAgQIECAAAECBAgQCCQgEBdoWVolQIAAAQIECBAg&#10;QIAAAQIECBAgQIAAAQIECBAgQIAAAQIECBAgQIAAgbqAQFzdRoUAAQIECBAgQIAAAQIECBAgQIAA&#10;AQIECBAgQIAAAQIECBAgQIAAAQIEAgkIxAVallYJECBAgAABAgQIECBAgAABAgQIECBAgAABAgQI&#10;ECBAgAABAgQIECBAoC4gEFe3USFAgAABAgQIECBAgAABAgQIECBAgAABAgQIECBAgAABAgQIECBA&#10;gACBQAICcYGWpVUCBAgQIECAAAECBAgQIECAAAECBAgQIECAAAECBAgQIECAAAECBAgQqAsIxNVt&#10;VAgQIECAAAECBAgQIECAAAECBAgQIECAAAECBAgQIECAAAECBAgQIEAgkIBAXKBlaZUAAQIECBAg&#10;QIAAAQIECBAgQIAAAQIECBAgQIAAAQIECBAgQIAAAQIE6gICcXUbFQIECBAgQIAAAQIECBAgQIAA&#10;AQIECBAgQIAAAQIECBAgQIAAAQIECBAIJCAQF2hZWiVAgAABAgQIECBAgAABAgQIECBAgAABAgQI&#10;ECBAgAABAgQIECBAgACBuoBAXN1GhQABAgQIECBAgAABAgQIECBAgAABAgQIECBAgAABAgQIECBA&#10;gAABAgQCCQjEBVqWVgkQIECAAAECBAgQIECAAAECBAgQIECAAAECBAgQIECAAAECBAgQIECgLiAQ&#10;V7dRIUCAAAECBAgQIECAAAECBAgQIECAAAECBAgQIECAAAECBAgQIECAAIFAAgJxgZalVQIECBAg&#10;QIAAAQIECBAgQIAAAQIECBAgQIAAAQIECBAgQIAAAQIECBCoCwjE1W1UCBAgQIAAAQIECBAgQIAA&#10;AQIECBAgQIAAAQIECBAgQIAAAQIECBAgQCCQgEBcoGVplQABAgQIECBAgAABAgQIECBAgAABAgQI&#10;ECBAgAABAgQIECBAgAABAgTqAgJxdRsVAgQIECBAgAABAgQIECBAgAABAgQIECBAgAABAgQIECBA&#10;gAABAgQIEAgkIBAXaFlaJUCAAAECBAgQIECAAAECBAgQIECAAAECBAgQIECAAAECBAgQIECAAIG6&#10;gEBc3UaFAAECBAgQIECAAAECBAgQIECAAAECBAgQIECAAAECBAgQIECAAAECBAIJCMQFWpZWCRAg&#10;QIAAAQIECBAgQIAAAQIECBAgQIAAAQIECBAgQIAAAQIECBAgQKAuIBBXt1EhQIAAAQIECBAgQIAA&#10;AQIECBAgQIAAAQIECBAgQIAAAQIECBAgQIAAgUACAnGBlqVVAgQIECBAgAABAgQIECBAgAABAgQI&#10;ECBAgAABAgQIECBAgAABAgQIEKgLCMTVbVQIECBAgAABAgQIECBAgAABAgQIECBAgAABAgQIECBA&#10;gAABAgQIECBAIJCAQFygZWmVAAECBAgQIECAAAECBAgQIECAAAECBAgQIECAAAECBAgQIECAAAEC&#10;BOoCAnF1GxUCBAgQIECAAAECBAgQIECAAAECBAgQIECAAAECBAgQIECAAAECBAgQCCQgEBdoWVol&#10;QIAAAQIECBAgQIAAAQIECBAgQIAAAQIECBAgQIAAAQIECBAgQIAAgbqAQFzdRoUAAQIECBAgQIAA&#10;AQIECBAgQIAAAQIECBAgQIAAAQIECBAgQIAAAQIEAgkIxAVallYJECBAgAABAgQIECBAgAABAgQI&#10;ECBAgAABAgQIECBAgAABAgQIECBAoC4gEFe3USFAgAABAgQIECBAgAABAgQIECBAgAABAgQIECBA&#10;gAABAgQIECBAgACBQAICcYGWpVUCBAgQIECAAAECBAgQIECAAAECBAgQIECAAAECBAgQIECAAAEC&#10;BAgQqAsIxNVtVAgQIECAAAECBAgQIECAAAECBAgQIECAAAECBAgQIECAAAECBAgQIEAgkIBAXKBl&#10;aZUAAQIECBAgQIAAAQIECBAgQIAAAQIECBAgQIAAAQIECBAgQIAAAQIE6gICcXUbFQIECBAgQIAA&#10;AQIECBAgQIAAAQIECBAgQIAAAQIECBAgQIAAAQIECBAIJCAQF2hZWiVAgAABAgQIECBAgAABAgQI&#10;ECBAgAABAgQIECBAgAABAgQIECBAgACBuoBAXN1GhQABAgQIECBAgAABAgQIECBAgAABAgQIECBA&#10;gAABAgQIECBAgAABAgQCCQjEBVqWVgkQIECAAAECBAgQIECAAAECBAgQIECAAAECBAgQIECAAAEC&#10;BAgQIECgLiAQV7dRIUCAAAECBAgQIECAAAECBAgQIECAAAECBAgQIECAAAECBAgQIECAAIFAAgJx&#10;gZalVQIECBAgQIAAAQIECBAgQIAAAQIECBAgQIAAAQIECBAgQIAAAQIECBCoCwjE1W1UCBAgQIAA&#10;AQIECBAgQIAAAQIECBAgQIAAAQIECBAgQIAAAQIECBAgQCCQgEBcoGVplQABAgQIECBAgAABAgQI&#10;ECBAgAABAgQIECBAgAABAgQIECBAgAABAgTqAgJxdRsVAgQIECBAgAABAgQIECBAgAABAgQIECBA&#10;gAABAgQIECBAgAABAgQIEAgkIBAXaFlaJUCAAAECBAgQIECAAAECBAgQIECAAAECBAgQIECAAAEC&#10;BAgQIECAAIG6gEBc3UaFAAECBAgQIECAAAECBAgQIECAAAECBAgQIECAAAECBAgQIECAAAECBAIJ&#10;CMQFWpZWCRAgQIAAAQIECBAgQIAAAQIECBAgQIAAAQIECBAgQIAAAQIECBAgQKAuIBBXt1EhQIAA&#10;AQIECBAgQIAAAQIECBAgQIAAAQIECBAgQIAAAQIECBAgQIAAgUACAnGBlqVVAgQIECBAgAABAgQI&#10;ECBAgAABAgQIECBAgAABAgQIECBAgAABAgQIEKgLCMTVbVQIECBAgAABAgQIECBAgAABAgQIECBA&#10;gAABAgQIECBAgAABAgQIECBAIJCAQFygZWmVAAECBAgQIECAAAECBAgQIECAAAECBAgQIECAAAEC&#10;BAgQIECAAAECBOoCAnF1GxUCBAgQIECAAAECBAgQIECAAAECBAgQIECAAAECBAgQIECAAAECBAgQ&#10;CCQgEBdoWVolQIAAAQIECBAgQIAAAQIECBAgQIAAAQIECBAgQIAAAQIECBAgQIAAgbqAQFzdRoUA&#10;AQIECBAgQIAAAQIECBAgQIAAAQIECBAgQIAAAQIECBAgQIAAAQIEAgkIxAVallYJECBAgAABAgQI&#10;ECBAgAABAgQIECBAgAABAgQIECBAgAABAgQIECBAoC4gEFe3USFAgAABAgQIECBAgAABAgQIECBA&#10;gAABAgQIECBAgAABAgQIECBAgACBQAICcYGWpVUCBAgQIECAAAECBAgQIECAAAECBAgQIECAAAEC&#10;BAgQIECAAAECBAgQqAsIxNVtVAgQIECAAAECBAgQIECAAAECBAgQIECAAAECBAgQIECAAAECBAgQ&#10;IEAgkIBAXKBlaZUAAQIECBAgQIAAAQIECBAgQIAAAQIECBAgQIAAAQIECBAgQIAAAQIE6gICcXUb&#10;FQIECBAgQIAAAQIECBAgQIAAAQIECBAgQIAAAQIECBAgQIAAAQIECBAIJCAQF2hZWiVAgAABAgQI&#10;ECBAgAABAgQIECBAgAABAgQIECBAgAABAgQIECBAgACBuoBAXN1GhQABAgQIECBAgAABAgQIECBA&#10;gAABAgQIECBAgAABAgQIECBAgAABAgQCCQjEBVqWVgkQIECAAAECBAgQIECAAAECBAgQIECAAAEC&#10;BAgQIECAAAECBAgQIECgLiAQV7dRIUCAAAECBAgQIECAAAECBAgQIECAAAECBAgQIECAAAECBAgQ&#10;IECAAIFAAgJxgZalVQIECBAgQIAAAQIECBAgQIAAAQIECBAgQIAAAQIECBAgQIAAAQIECBCoCwjE&#10;1W1UCBAgQIAAAQIECBAgQIAAAQIECBAgQIAAAQIECBAgQIAAAQIECBAgQCCQgEBcoGVplQABAgQI&#10;ECBAgAABAgQIECBAgAABAgQIECBAgAABAgQIECBAgAABAgTqAgJxdRsVAgQIECBAgAABAgQIECBA&#10;gAABAgQIECBAgAABAgQIECBAgAABAgQIEAgkIBAXaFlaJUCAAAECBAgQIECAAAECBAgQIECAAAEC&#10;BAgQIECAAAECBAgQIECAAIG6gEBc3UaFAAECBAgQIECAAAECBAgQIECAAAECBAgQIECAAAECBAgQ&#10;IECAAAECBAIJCMQFWpZWCRAgQIAAAQIECBAgQIAAAQIECBAgQIAAAQIECBAgQIAAAQIECBAgQKAu&#10;IBBXt1EhQIAAAQIECBAgQIAAAQIECBAgQIAAAQIECBAgQIAAAQIECBAgQIAAgUACAnGBlqVVAgQI&#10;ECBAgAABAgQIECBAgAABAgQIECBAgAABAgQIECBAgAABAgQIEKgLCMTVbVQIECBAgAABAgQIECBA&#10;gAABAgQIECBAgAABAgQIECBAgAABAgQIECBAIJCAQFygZWmVAAECBAgQIECAAAECBAgQIECAAAEC&#10;BAgQIECAAAECBAgQIECAAAECBOoCAnF1GxUCBAgQIECAAAECBAgQIECAAAECBAgQIECAAAECBAgQ&#10;IECAAAECBAgQCCQgEBdoWVolQIAAAQIECBAgQIAAAQIECBAgQIAAAQIECBAgQIAAAQIECBAgQIAA&#10;gbqAQFzdRoUAAQIECBAgQIAAAQIECBAgQIAAAQIECBAgQIAAAQIECBAgQIAAAQIEAgkIxAVallYJ&#10;ECBAgAABAgQIECBAgAABAgQIECBAgAABAgQIECBAgAABAgQIECBAoC4gEFe3USFAgAABAgQIECBA&#10;gAABAgQIECBAgAABAgQIECBAgAABAgQIECBAgACBQAICcYGWpVUCBAgQIECAAAECBAgQIECAAAEC&#10;BAgQIECAAAECBAgQIECAAAECBAgQqAsIxNVtVAgQIECAAAECBAgQIECAAAECBAgQIECAAAECBAgQ&#10;IECAAAECBAgQIEAgkIBAXKBlaZUAAQIECBAgQIAAAQIECBAgQIAAAQIECBAgQIAAAQIECBAgQIAA&#10;AQIE6gICcXUbFQIECBAgQIAAAQIECBAgQIAAAQIECBAgQIAAAQIECBAgQIAAAQIECBAIJCAQF2hZ&#10;WiVAgAABAgQIECBAgAABAgQIECBAgAABAgQIECBAgAABAgQIECBAgACBuoBAXN1GhQABAgQIECBA&#10;gAABAgQIECBAgAABAgQIECBAgAABAgQIECBAgAABAgQCCQjEBVqWVgkQIECAAAECBAgQIECAAAEC&#10;BAgQIECAAAECBAgQIECAAAECBAgQIECgLiAQV7dRIUCAAAECBAgQIECAAAECBAgQIECAAAECBAgQ&#10;IECAAAECBAgQIECAAIFAAgJxgZalVQIECBAgQIAAAQIECBAgQIAAAQIECBAgQIAAAQIECBAgQIAA&#10;AQIECBCoCwjE1W1UCBAgQIAAAQIECBAgQIAAAQIECBAgQIAAAQIECBAgQIAAAQIECBAgQCCQgEBc&#10;oGVplQABAgQIECBAgAABAgQIECBAgAABAgQIECBAgAABAgQIECBAgAABAgTqAgJxdRsVAgQIECBA&#10;gAABAgQIECBAgAABAgQIECBAgAABAgQIECBAgAABAgQIEAgkIBAXaFlaJUCAAAECBAgQIECAAAEC&#10;BAgQIECAAAECBAgQIECAAAECBAgQIECAAIG6gEBc3UaFAAECBAgQIECAAAECBAgQIECAAAECBAgQ&#10;IECAAAECBAgQIECAAAECBAIJCMQFWpZWCRAgQIAAAQIECBAgQIAAAQIECBAgQIAAAQIECBAgQIAA&#10;AQIECBAgQKAuIBBXt1EhQIAAAQIECBAgQIAAAQIECBAgQIAAAQIECBAgQIAAAQIECBAgQIAAgUAC&#10;AnGBlqVVAgQIECBAgAABAgQIECBAgAABAgQIECBAgAABAgQIECBAgAABAgQIEKgLCMTVbVQIECBA&#10;gAABAgQIECBAgAABAgQIECBAgAABAgQIECBAgAABAgQIECBAIJCAQFygZWmVAAECBAgQIECAAAEC&#10;BAgQIECAAAECBAgQIECAAAECBAgQIECAAAECBOoCAnF1GxUCBAgQIECAAAECBAgQIECAAAECBAgQ&#10;IECAAAECBAgQIECAAAECBAgQCCQgEBdoWVolQIAAAQIECBAgQIAAAQIECBAgQIAAAQIECBAgQIAA&#10;AQIECBAgQIAAgbqAQFzdRoUAAQIECBAgQIAAAQIECBAgQIAAAQIECBAgQIAAAQIECBAgQIAAAQIE&#10;AgkIxAVallYJECBAgAABAgQIECBAgAABAgQIECBAgAABAgQIECBAgAABAgQIECBAoC4gEFe3USFA&#10;gAABAgQIECBAgAABAgQIECBAgAABAgQIECBAgAABAgQIECBAgACBQAICcYGWpVUCBAgQIECAAAEC&#10;BAgQIECAAAECBAgQIECAAAECBAgQIECAAAECBAgQqAsIxNVtVAgQIECAAAECBAgQIECAAAECBAgQ&#10;IECAAAECBAgQIECAAAECBAgQIEAgkIBAXKBlaZUAAQIECBAgQIAAAQIECBAgQIAAAQIECBAgQIAA&#10;AQIECBAgQIAAAQIE6gICcXUbFQIECBAgQIAAAQIECBAgQIAAAQIECBAgQIAAAQIECBAgQIAAAQIE&#10;CBAIJCAQF2hZWiVAgAABAgQIECBAgAABAgQIECBAgAABAgQIECBAgAABAgQIECBAgACBuoBAXN1G&#10;hQABAgQIECBAgAABAgQIECBAgAABAgQIECBAgAABAgQIECBAgAABAgQCCQjEBVqWVgkQIECAAAEC&#10;BAgQIECAAAECBAgQIECAAAECBAgQIECAAAECBAgQIECgLiAQV7dRIUCAAAECBAgQIECAAAECBAgQ&#10;IECAAAECBAgQIECAAAECBAgQIECAAIFAAgJxgZalVQIECBAgQIAAAQIECBAgQIAAAQIECBAgQIAA&#10;AQIECBAgQIAAAQIECBCoCwjE1W1UCBAgQIAAAQIECBAgQIAAAQIECBAgQIAAAQIECBAgQIAAAQIE&#10;CBAgQCCQgEBcoGVplQABAgQIECBAgAABAgQIECBAgAABAgQIECBAgAABAgQIECBAgAABAgTqAgJx&#10;dRsVAgQIECBAgAABAgQIECBAgAABAgQIECBAgAABAgQIECBAgAABAgQIEAgkIBAXaFlaJUCAAAEC&#10;BAgQIECAAAECBAgQIECAAAECBAgQIECAAAECBAgQIECAAIG6wBX1kgoBAgQIECBAgAABAksXKHPN&#10;NSdSScdKSsear5t/yrGc1h0b5uEV60q+K+Xs/5iydFhXECBAgAABAgQIECBAgAABAgQIECBAgAAB&#10;AgQIEHhaAYG4pyXyAQIECBAgQIAAgb4KlFLON7OfyDnNppJPlFRmU8oncmm+fyz0lgYnhrnMNsG3&#10;EwsLg9nT58+d+McP/vDs5bym9m34jZzSuy/3GTUCBAgQIECAAAECBAgQIECAAAECBAgQIECAAAEC&#10;BJYnIBC3PDdXESBAgAABAgQItFigCa41/8tncy6nm69Op5xO55JPNy2fLnn42L8fbeqnm2Da6eHj&#10;9ebr4eD0oPncRMo/TYPByTI/f2L31COPBeJW9c+F+fThZz87vb0J2T1/VW/sZgQIECBAgAABAgQI&#10;ECBAgAABAgQIECBAgAABAgQIpNw8oeJbHAgQIECAAAECBAisXCAPcyqDUvKgCXs1ObMyaEJog8f/&#10;nfLPvk/N9/mxnzf1nAfNq0Qf/0zKZdgE1wbNq0Tnm9pc88355qWic01orfnn51+fL2U419x/rvnc&#10;+XVpMDccNl+vy+cHZXGuNP++Yrhu7uy6xTP7jj38aNqVhiufaTR3eN++az68Lq37y9Hc3V0JECBA&#10;gAABAgQIECBAgAABAgQIECBAgAABAgQI9FegeSiGPwQIECBAgAABAgQIjFNg295XPP8F+QWHmtev&#10;XjnOc51FgAABAgQIECBAgAABAgQIECBAgAABAgQIECBAoOsC67o+oPkIECBAgAABAgQItE1g3/aj&#10;55rn4d3Rtr70Q4AAAQIECBAgQIAAAQIECBAgQIAAAQIECBAgQCC6gCfERd+g/gkQIECAAAECBKIK&#10;5Kl9G2Zyyq+JOoC+CRAgQIAAAQIECBAgQIAAAQIECBAgQIAAAQIECLRNwBPi2rYR/RAgQIAAAQIE&#10;CPRFoAyHg/f2ZVhzEiBAgAABAgQIECBAgAABAgQIECBAgAABAgQIEBiHgEDcOJSdQYAAAQIECBAg&#10;QOASAntuOXIglfSZS5T8iAABAgQIECBAgAABAgQIECBAgAABAgQIECBAgACBZQgIxC0DzSUECBAg&#10;QIAAAQIEVktgMV3485TK3Grdz30IECBAgAABAgQIECBAgAABAgQIECBAgAABAgQI9Flgos/Dm50A&#10;AQIECBAgQIDAWgvcN33qp5u2Tj4v5/zate7F+QQIECBAgAABAgQIECBAgAABAgQIECBAgAABAgSi&#10;C3hCXPQN6p8AAQIECBAgQCC8wNziyb9unhJ3NPwgBiBAgAABAgQIECBAgAABAgQIECBAgAABAgQI&#10;ECCwxgICcWu8AMcTIECAAAECBAgQ+OTOH59Jg/RnJAgQIECAAAECBAgQIECAAAECBAgQIECAAAEC&#10;BAgQWJlAXtnlriZAgAABAgQIECBAYLUEpvZu+FLz6tTNq3U/9yFAgAABAgQIECBAgAABAgQIECBA&#10;gAABAgQIECDQNwFPiOvbxs1LgAABAgQIECDQWoFhGtyWShm2tkGNESBAgAABAgQIECBAgAABAgQI&#10;ECBAgAABAgQIEGi5gEBcyxekPQIECBAgQIAAgf4I7Nl+5IGU8t/1Z2KTEiBAgAABAgQIECBAgAAB&#10;AgQIECBAgAABAgQIEFhdAYG41fV0NwIECBAgQIAAAQIrFBj+RUnlJyu8icsJECBAgAABAgQIECBA&#10;gAABAgQIECBAgAABAgQI9FJgopdTG5oAAQIECBAgQIBASwUOTM+e27zlpedSTr/b0ha1RYAAAQIE&#10;CBAgQIAAAQIECBAgQIAAAQIECBAgQKC1Ap4Q19rVaIwAAQIECBAgQKCvAl89fvBTqaRv9HV+cxMg&#10;QIAAAQIECBAgQIAAAQIECBAgQIAAAQIECBBYroBA3HLlXEeAAAECBAgQIEBgRAL37kqLg2H50xHd&#10;3m0JECBAgAABAgQIECBAgAABAgQIECBAgAABAgQIdFZAIK6zqzUYAQIECBAgQIBAZIE9tx76fErl&#10;XyLPoHcCBAgQIECAAAECBAgQIECAAAECBAgQIECAAAEC4xYQiBu3uPMIECBAgAABAgQIPEOB4aBM&#10;lZLOPMOP+xgBAgQIECBAgAABAgQIECBAgAABAgQIECBAgACB3gtM9F4AAAECBAgQIECAAIGWCszc&#10;PfvopusnF3JKb2xpi9oiQIAAAQIECBAgQIAAAQIECBAgQIAAAQIECBAg0CoBT4hr1To0Q4AAAQIE&#10;CBAgQOCJAg8cPbinpPTNJ/7UdwQIECBAgAABAgQIECBAgAABAgQIECBAgAABAgQIXEpAIO5SKn5G&#10;gAABAgQIECBAoCUC9+5KiyUt7mxJO9ogQIAAAQIECBAgQIAAAQIECBAgQIAAAQIECBAg0GoBgbhW&#10;r0dzBAgQIECAAAECBFLave3IF0oqn2ZBgAABAgQIECBAgAABAgQIECBAgAABAgQIECBAgMDlBQTi&#10;Lu+jSoAAAQIECBAgQKAVAnML8x8opZxuRTOaIECAAAECBAgQIECAAAECBAgQIECAAAECBAgQINBS&#10;gYmW9qUtAgQIECBAgAABAgQuEvive35yZvP1k+dTym++6Me+JECAAAECBAgQIECAAAECBAgQIECA&#10;AAECBAgQIEDgIgGBuIswfEmAAAECBAgQIECgzQJXPnf2Ky+8av1bcs4va3OfeiNAgAABAgQIECBA&#10;gAABAgQIECBAgAABAgQIECCwVgJembpW8s4lQIAAAQIECBAgsESB/fvTYJCG21MpwyVe6uMECBAg&#10;QIAAAQIECBAgQIAAAQIECBAgQIAAAQIEeiEgENeLNRuSAAECBAgQIECgKwIf3f7gfSWlvV2ZxxwE&#10;CBAgQIAAAQIECBAgQIAAAQIECBAgQIAAAQIEVlNAIG41Nd2LAAECBAgQIECAwBgEzqSFD6WSjo/h&#10;KEcQIECAAAECBAgQIECAAAECBAgQIECAAAECBAgQCCUgEBdqXZolQIAAAQIECBAgkNK+7Q//dJiH&#10;72NBgAABAgQIECBAgAABAgQIECBAgAABAgQIECBAgMATBfITv/UdAQIECBAgQIAAAQJRBKb2bfj3&#10;nPKbovSrTwIECBAgQIAAAQIECBAgQIAAAQIECBAgQIAAAQKjFvCEuFELuz8BAgQIECBAgACBEQmU&#10;xbKjlHJ+RLd3WwIECBAgQIAAAQIECBAgQIAAAQIECBAgQIAAAQLhBCbCdaxhAgQIECBAgAABAgQe&#10;F5i5e/bU5uteWlJO1yIhQIAAAQIECBAgQIAAAQIECBAgQIAAAQIECBAgQCAlT4jzW0CAAAECBAgQ&#10;IEAgsMCj6eDfpJK+FXgErRMgQIAAAQIECBAgQIAAAQIECBAgQIAAAQIECBBYNQGBuFWjdCMCBAgQ&#10;IECAAAEC4xfYtz0tDIZlW0mljP90JxIgQIAAAQIECBAgQIAAAQIECBAgQIAAAQIECBBol4BXprZr&#10;H7ohQIAAAQIECBAgsGSB5tWp39+0dfKXc86/ueSLXUCAAAECBAgQIECAAAECBAgQIECAAAECBAgQ&#10;IECgQwKeENehZRqFAAECBAgQIECgvwIL84M7Sik/6K+AyQkQIECAAAECBAgQIECAAAECBAgQIECA&#10;AAECBAikJBDnt4AAAQIECBAgQIBABwTuuv3I6ZTTjg6MYgQCBAgQIECAAAECBAgQIECAAAECBAgQ&#10;IECAAAECyxYQiFs2nQsJECBAgAABAgQItEvgzm2H/q15Stz+dnWlGwIECBAgQIAAAQIECBAgQIAA&#10;AQIECBAgQIAAAQLjExCIG5+1kwgQIECAAAECBAiMXGBw/sJtqaRTIz/IAQQIECBAgAABAgQIECBA&#10;gAABAgQIECBAgAABAgRaKCAQ18KlaIkAAQIECBAgQIDAcgU++t7v/LDk8oHlXu86AgQIECBAgAAB&#10;AgQIECBAgAABAgQIECBAgAABApEFcuTm9U6AAAECBAgQIECAwKUFpvZu+HzO+XWXrvopAQIECBAg&#10;QIAAAQIECBAgQIAAAQIECBAgQIAAgW4KeEJcN/dqKgIECBAgQIAAgZ4LlMXFbaWU8z1nMD4BAgQI&#10;ECBAgAABAgQIECBAgAABAgQIECBAgEDPBCZ6Nq9xCRAgQIAAAQIECPRCYOaeUyc3bV1/vnlK3Jt6&#10;MbAhCRAgQIAAAQIECBAgQIAAAQIECBAgQIAAAQIECDQCnhDn14AAAQIECBAgQIBARwXuPH54T0lp&#10;pqPjGYsAAQIECBAgQIAAAQIECBAgQIAAAQIECBAgQIDAUwQE4p5C4gcECBAgQIAAAQIEOiKwKw1z&#10;Gb6reXXqfEcmMgYBAgQIECBAgAABAgQIECBAgAABAgQIECBAgACBywp4ZepleRQJECBAgAABAgQI&#10;xBY4MD17YvN16xdTzq+PPYnuCRAgQIAAAQIECBAgQIAAAQIECBAgQIAAAQIECDy9gEDc0xv5BAEC&#10;BAgQIECAAIHQAlc+b/bAi66e3NIM8YrQg2ieAAECBAgQIECAAAECBAgQIECAAAECBAgQIECAwNMI&#10;eGXq0wApEyBAgAABAgQIEIgusH9/GgxLal6dmhaiz6J/AgQIECBAgAABAgQIECBAgAABAgQIECBA&#10;gAABApcT8IS4y+moESBAgAABAgQIEOiIwMz0iR9tvP4lOaf8uo6MZAwCBAgQIECAAAECBAgQIECA&#10;AAECBAgQIECAAAECTxHwhLinkPgBAQIECBAgQIAAgW4KnC2H/6qU8vVuTmcqAgQIECBAgAABAgQI&#10;ECBAgAABAgQIECBAgAABAikJxPktIECAAAECBAgQINATgX3b08JwcXiTV6f2ZOHGJECAAAECBAgQ&#10;IECAAAECBAgQIECAAAECBAj0UMArU3u4dCMTIECAAAECBAj0V2DmnpPHN123PuXs1an9/S0wOQEC&#10;BAgQIECAAAECBAgQIECAAAECBAgQIECguwKeENfd3ZqMAAECBAgQIECAwCUFHjh26LFXp37lkkU/&#10;JECAAAECBAgQIECAAAECBAgQIECAAAECBAgQIBBYQCAu8PK0ToAAAQIECBAgQGA5AvfuSosLZfDO&#10;JhQ3v5zrXUOAAAECBAgQIECAAAECBAgQIECAAAECBAgQIECgrQJemdrWzeiLAAECBAgQIECAwAgF&#10;7p8++eON103ON69OfcMIj3FrAgQIECBAgAABAgQIECBAgAABAgQIECBAgAABAmMV8IS4sXI7jAAB&#10;AgQIECBAgEB7BHYfO/SR5ilxX25PRzohQIAAAQIECBAgQIAAAQIECBAgQIAAAQIECBAgsDIBgbiV&#10;+bmaAAECBAgQIECAQFyBXWm4WBZuKiWdizuEzgkQIECAAAECBAgQIECAAAECBAgQIECAAAECBAj8&#10;QkAg7hcWviJAgAABAgQIECDQO4GP3fLwg7mkO3o3uIEJECBAgAABAgQIECBAgAABAgQIECBAgAAB&#10;AgQ6KZA7OZWhCBAgQIAAAQIECBBYikCe2rvhcznna5dykc8SIECAAAECBAgQIECAAAECBAgQIECA&#10;AAECBAgQaJuAJ8S1bSP6IUCAAAECBAgQIDB+gbIwP7ippPKT8R/tRAIECBAgQIAAAQIECBAgQIAA&#10;AQIECBAgQIAAAQKrJyAQt3qW7kSAAAECBAgQIEAgrMBdtx95JA+HO8IOoHECBAgQIECAAAECBAgQ&#10;IECAAAECBAgQIECAAAECjYBAnF8DAgQIECBAgAABAgQeF/jILQ/+cyrpMzgIECBAgAABAgQIECBA&#10;gAABAgQIECBAgAABAgQIRBUQiIu6OX0TIECAAAECBAgQGIHAucG5HaWUH4zg1m5JgAABAgQIECBA&#10;gAABAgQIECBAgAABAgQIECBAYOQCAnEjJ3YAAQIECBAgQIAAgTgCn9rxv6dKLjeVVEqcrnVKgAAB&#10;AgQIECBAgAABAgQIECBAgAABAgQIECBA4GcCEyAIECBAgAABAgQIECBwscDMZ2cf3rhl8sU5540X&#10;/9zXBAgQIECAAAECBAgQIECAAAECBAgQIECAAAECBNou4Alxbd+Q/ggQIECAAAECBAisgcCp4/N3&#10;NE+J+/YaHO1IAgQIECBAgAABAgQIECBAgAABAgQIECBAgAABAssWEIhbNp0LCRAgQIAAAQIECHRX&#10;4O93fXduWAY3NBNe6O6UJiNAgAABAgQIECBAgAABAgQIECBAgAABAgQIEOiagFemdm2j5iFAgAAB&#10;AgQIECCwSgIz0yePbdy6fr55deobVumWbkOAAAECBAgQIECAAAECBAgQIECAAAECBAgQIEBgpAJ5&#10;pHd3cwIECBAgQIAAAQIEogvkqb0bPteE4q6NPoj+CRAgQIAAAQIECBAgQIAAAQIECBAgQIAAAQIE&#10;ui/gland37EJCRAgQIAAAQIECKxEoFy4kG5MJc2u5CauJUCAAAECBAgQIECAAAECBAgQIECAAAEC&#10;BAgQIDAOAYG4cSg7gwABAgQIECBAgEBggY/fduhoSsM/DjyC1gkQIECAAAECBAgQIECAAAECBAgQ&#10;IECAAAECBHoiMNGTOY1JgAABAgQIECBAgMAKBA5Mzx7ctHX9y5tXp756BbdxKQECBAgQIECAAAEC&#10;BAgQIECAAAECBAgQIECAAIGRCnhC3Eh53ZwAAQIECBAgQIBAdwTOpEenSikHuzORSQgQIECAAAEC&#10;BAgQIECAAAECBAgQIECAAAECBLomIBDXtY2ahwABAgQIECBAgMCIBPZtP3ouDQfvaG5/YURHuC0B&#10;AgQIECBAgAABAgQIECBAgAABAgQIECBAgACBFQl4ZeqK+FxMgAABAgQIECBAoF8CB+4+eXzj1snz&#10;Oac39mty0xIgQIAAAQIECBAgQIAAAQIECBAgQIAAAQIECEQQyBGa1CMBAgQIECBAgAABAq0SyFN7&#10;N9yTc35zq7rSDAECBAgQIECAAAECBAgQIECAAAECBAgQIECAQO8FvDK1978CAAgQIECAAAECBAgs&#10;WaAszA9uLCUdW/KVLiBAgAABAgQIECBAgAABAgQIECBAgAABAgQIECAwQgGBuBHiujUBAgQIECBA&#10;gACBrgrcdfuRHw+H5YZUyrCrM5qLAAECBAgQIECAAAECBAgQIECAAAECBAgQIEAgnsBEvJZ1TIAA&#10;AQIECBAgQIBAGwRm7p79zubrJ5+VUn5tG/rRAwECBAgQIECAAAECBAgQIECAAAECBAgQIECAAAGB&#10;OL8DBAgQIECAAAECBAgsW+DK585+8YVXr782p/yry76JCwkQIECAAAECBAgQIECAAAECBAgQIECA&#10;AAECBAiskoBXpq4SpNsQIECAAAECBAgQ6KPA/v1pkBYW315SOtnH+c1MgAABAgQIECBAgAABAgQI&#10;ECBAgAABAgQIECDQLgGBuHbtQzcECBAgQIAAAQIEwgncufOh7+cyfHe4xjVMgAABAgQIECBAgAAB&#10;AgQIECBAgAABAgQIECDQOQGvTO3cSg1EgAABAgQIECBAYPwCB6ZnD27aOjmZc3rN+E93IgECBAgQ&#10;IECAAAECBAgQIECAAAECBAgQIECAAIGfCXhCnN8EAgQIECBAgAABAgRWRWBhfvEDzY2+uio3cxMC&#10;BAgQIECAAAECBAgQIECAAAECBAgQIECAAAECyxDIy7jGJQQIECBAgAABAgQIELikwPs+ec1V6yby&#10;AynnF13yA35IgAABAgQIECBAgAABAgQIECBAgAABAgQIECBAYIQCnhA3Qly3JkCAAAECBAgQINA3&#10;gd07Dj88KMOb+za3eQkQIECAAAECBAgQIECAAAECBAgQIECAAAECBNohMNGONnRBgAABAgQIECBA&#10;gEBXBGamT35745b1L845b+zKTOYgQIAAAQIECBAgQIAAAQIECBAgQIAAAQIECBCIIeAJcTH2pEsC&#10;BAgQIECAAAECoQTO5kMfLKncH6ppzRIgQIAAAQIECBAgQIAAAQIECBAgQIAAAQIECIQXEIgLv0ID&#10;ECBAgAABAgQIEGifwL7taWH+woU/SiWdal93OiJAgAABAgQIECBAgAABAgQIECBAgAABAgQIEOiq&#10;gEBcVzdrLgIECBAgQIAAAQJrLPCJ93zne8OS3tk8Ka6scSuOJ0CAAAECBAgQIECAAAECBAgQIECA&#10;AAECBAgQ6InARE/mNCYBAgQIECBAgAABAmsgMDN94vCmLZO/lHPevAbHO5IAAQIECBAgQIAAAQIE&#10;CBAgQIAAAQIECBAgQKBnAp4Q17OFG5cAAQIECBAgQIDAuAUeOH7oQ81T4v5j3Oc6jwABAgQIECBA&#10;gAABAgQIECBAgAABAgQIECBAoH8CAnH927mJCRAgQIAAAQIECIxV4N5daXFY5t6WSjo+1oMdRoAA&#10;AQIECBAgQIAAAQIECBAgQIAAAQIECBAg0DsBgbjerdzABAgQIECAAAECBMYvsGf7944tlsFjobjF&#10;8Z/uRAIECBAgQIAAAQIECBAgQIAAAQIECBAgQIAAgb4ITPRlUHMSIECAAAECBAgQILC2AvdNn/ze&#10;pusnz+eU3ri2nTidAAECBAgQIECAAAECBAgQIECAAAECBAgQIECgqwLNf4vyhwABAgQIECBAgAAB&#10;AuMTeP/eV/1ryumt4zvRSQQIECBAgAABAgQIECBAgAABAgQIECBAgAABAn0R8MrUvmzanAQIECBA&#10;gAABAgRaInBhfvFdJaXDLWlHGwQIECBAgAABAgQIECBAgAABAgQIECBAgAABAh0S8IS4Di3TKAQI&#10;ECBAgAABAgSiCNz+qat//Yp1z7ov5/T8KD3rkwABAgQIECBAgAABAgQIECBAgAABAgQIECBAoP0C&#10;nhDX/h3pkAABAgQIECBAgEDnBD5260PfyMOyrXODGYgAAQIECBAgQIAAAQIECBAgQIAAAQIECBAg&#10;QGBNBSbW9HSHEyBAgAABAgQIECDQW4EDd8/+z6at61+Sc/6t3iIYnAABAgQIECBAgAABAgQIECBA&#10;gAABAgQIECBAYFUFPCFuVTndjAABAgQIECBAgACBpQg8cOzQ+1NJX1zKNT5LgAABAgQIECBAgAAB&#10;AgQIECBAgAABAgQIECBAoCYgEFeT8XMCBAgQIECAAAECBEYucO+utHh2uPCHKZVHRn6YAwgQIECA&#10;AAECBAgQIECAAAECBAgQIECAAAECBDovIBDX+RUbkAABAgQIECBAgEC7Bf721od+NByU3y+lzLe7&#10;U90RIECAAAECBAgQIECAAAECBAgQIECAAAECBAi0XUAgru0b0h8BAgQIECBAgACBHgjsvvXw/aWk&#10;nT0Y1YgECBAgQIAAAQIECBAgQIAAAQIECBAgQIAAAQIjFJgY4b3dmgABAgQIECBAgAABAs9YYGZ6&#10;9r83bV3/8pzzq5/xRT5IgAABAgQIECBAgAABAgQIECBAgAABAgQIECBA4CIBT4i7CMOXBAgQIECA&#10;AAECBAisrcD3jx26PZV0YG27cDoBAgQIECBAgAABAgQIECBAgAABAgQIECBAgEBUAYG4qJvTNwEC&#10;BAgQIECAAIEOCuzflS7MXyh/0ITijndwPCMRIECAAAECBAgQIECAAAECBAgQIECAAAECBAiMWEAg&#10;bsTAbk+AAAECBAgQIECAwNIEPn7boaODsvjWUsr80q70aQIECBAgQIAAAQIECBAgQIAAAQIECBAg&#10;QIAAgb4LCMT1/TfA/AQIECBAgAABAgRaKLDnliMHSkm3trA1LREgQIAAAQIECBAgQIAAAQIECBAg&#10;QIAAAQIECLRYYKLFvWmNAAECBAgQIECAAIEeC8xMz35t45b1L845b+wxg9EJECBAgAABAgQIECBA&#10;gAABAgQIECBAgAABAgSWICAQtwQsHyVAgAABAgQIECBAYLwCr3ze7OdedNXk5pTTVeM92WkECBAg&#10;QIAAAQIECBAgQIAAAQIECBAgQIAAAQIRBbwyNeLW9EyAAAECBAgQIECgJwL796fB8OyZt6VSHurJ&#10;yMYkQIAAAQIECBAgQIAAAQIECBAgQIAAAQIECBBYgYBA3ArwXEqAAAECBAgQIECAwOgFdk89cnK4&#10;MHhLSuXR0Z/mBAIECBAgQIAAAQIECBAgQIAAAQIECBAgQIAAgcgCAnGRt6d3AgQIECBAgAABAj0R&#10;2P2eI98sKd1QmkfF9WRkYxIgQIAAAQIECBAgQIAAAQIECBAgQIAAAQIECCxDYGIZ17iEAAECBAgQ&#10;IECAAAECYxc48NnZQxu3TA5yzr8z9sMdSIAAAQIECBAgQIAAAQIECBAgQIAAAQIECBAgEEIgh+hS&#10;kwQIECBAgAABAgQIEPh/gal9r/qn5i8ybwdCgAABAgQIECBAgAABAgQIECBAgAABAgQIECBA4MkC&#10;Xpn6ZBHfEyBAgAABAgQIECDQaoGTR+duTiXd1+omNUeAAAECBAgQIECAAAECBAgQIECAAAECBAgQ&#10;ILAmAp4QtybsDiVAgAABAgQIECBAYCUCOz7xay977hXPub95feorV3If1xIgQIAAAQIECBAgQIAA&#10;AQIECBAgQIAAAQIECHRLwBPiurVP0xAgQIAAAQIECBDohcAnd373+HBxeH0z7NleDGxIAgQIECBA&#10;gAABAgQIECBAgAABAgQIECBAgACBZyQgEPeMmHyIAAECBAgQIECAAIG2CezZ+eDXUhneUFIpbetN&#10;PwQIECBAgAABAgQIECBAgAABAgQIECBAgAABAmsjMLE2xzqVAAECBAgQIECAAAECKxc4MD17cPPW&#10;9fMp59ev/G7uQIAAAQIECBAgQIAAAQIECBAgQIAAAQIECBAgEF0gRx9A/wQIECBAgAABAgQIEJja&#10;96p/aP5ycyMJAgQIECBAgAABAgQIECBAgAABAgQIECBAgACBfgt4ZWq/9296AgQIECBAgAABAp0Q&#10;WJhb3Na8OvVLnRjGEAQIECBAgAABAgQIECBAgAABAgQIECBAgAABAssW8IS4ZdO5kAABAgQIECBA&#10;gACBNgm8f+81kynlmeb1qVe3qS+9ECBAgAABAgQIECBAgAABAgQIECBAgAABAgQIjE/AE+LGZ+0k&#10;AgQIECBAgAABAgRGKPCR7YdPlIWF3yspnRzhMW5NgAABAgQIECBAgAABAgQIECBAgAABAgQIECDQ&#10;YgGBuBYvR2sECBAgQIAAAQIECCxN4M73PHy4pMW3NlddWNqVPk2AAAECBAgQIECAAAECBAgQIECA&#10;AAECBAgQINAFAYG4LmzRDAQIECBAgAABAgQI/Fxg97YjXyjD4Z/8/Ae+IECAAAECBAgQIECAAAEC&#10;BAgQIECAAAECBAgQ6I3ARG8mNSgBAgQIECBAgAABAr0RODA9+/XNWybXpZx+uzdDG5QAAQIECBAg&#10;QIAAAQIECBAgQIAAAQIECBAgQKD5z0P+ECBAgAABAgQIECBAoKMCU3s3fDrn/I6OjmcsAgQIECBA&#10;gAABAgQIECBAgAABAgQIECBAgACBJwl4ZeqTQHxLgAABAgQIECBAgEB3BBbmBzeXUv6zOxOZhAAB&#10;AgQIECBAgAABAgQIECBAgAABAgQIECBA4HICnhB3OR01AgQIECBAgAABAgTCC+z8+K+sf86zX/Dl&#10;5i8/14QfxgAECBAgQIAAAQIECBAgQIAAAQIECBAgQIAAAQKXFfCEuMvyKBIgQEIOkjgAAEAASURB&#10;VIAAAQIECBAg8H/s3XuUn3V9J/Dv93l+c0smQZJwSYhckslMkGsgQBJFKAiCBGlpUVGsFGwMITEz&#10;k7bby17S0649HHsAgSQz0WK7bGu9tNoSobq7raen3bC62+3lnB6lN91ua09PgnYrKgJ59huqFjAD&#10;mcnv8lxeOcfDzO/3PN/v5/P6zD/z8z3fp+oCu7b+3cHimUPXhqL4x6r3on4CBAgQIECAAAECBAgQ&#10;IECAAAECBAgQIECAAIGXFhCIe2kf7xIgQIAAAQIECBAgUAOBe7Y8/tfPxGJjUYSv16AdLRAgQIAA&#10;AQIECBAgQIAAAQIECBAgQIAAAQIECMwgIBA3A4yXCRAgQIAAAQIECBCol8D7Nj3+uXDo2TcXoXi2&#10;Xp3phgABAgQIECBAgAABAgQIECBAgAABAgQIECBA4DsC+Xe+8F8CBAgQIECAAAECBAjUXWD/J594&#10;fN11S/4xxrix7r3qjwABAgQIECBAgAABAgQIECBAgAABAgQIECDQRAGBuCZOXc8ECBAgQIAAAQIE&#10;Gizw2L6D/3PdxiWDMYbXNJhB6wQIECBAgAABAgQIECBAgAABAgQIECBAgACBWgrEWnalKQIECBAg&#10;QIAAAQIECLy0QJzcO/ZQDPFtL32ZdwkQIECAAAECBAgQIECAAAECBAgQIECAAAECBKokkFWpWLUS&#10;IECAAAECBAgQIECgTQLF3/79F24riuL32rSeZQgQIECAAAECBAgQIECAAAECBAgQIECAAAECBEog&#10;IBBXgiEogQABAgQIECBAgACB7gt8dGf41tfC0z+QQnF/0v3d7UiAAAECBAgQIECAAAECBAgQIECA&#10;AAECBAgQINAJAYG4TqhakwABAgQIECBAgACBSgjsfddf/9Oh8M1rUyjui5UoWJEECBAgQIAAAQIE&#10;CBAgQIAAAQIECBAgQIAAAQIvKSAQ95I83iRAgAABAgQIECBAoO4C977rS18OTz/9+hSKO1D3XvVH&#10;gAABAgQIECBAgAABAgQIECBAgAABAgQIEKi7gEBc3SesPwIECBAgQIAAAQIEXlbg7q1//XhxqLgu&#10;Xfjky17sAgIECBAgQIAAAQIECBAgQIAAAQIECBAgQIAAgdIKCMSVdjQKI0CAAAECBAgQIECgmwL3&#10;3PH4Z58Nh24KRXimm/vaiwABAgQIECBAgAABAgQIECBAgAABAgQIECBAoH0CAnHts7QSAQIECBAg&#10;QIAAAQIVF7h30+OPFsWh24tQFBVvRfkECBAgQIAAAQIECBAgQIAAAQIECBAgQIAAgUYK5I3sWtME&#10;CBAgQIAAAQIECBCYQWD/voN/smHjkm+EGK+a4RIvEyBAgAABAgQIECBAgAABAgQIECBAgAABAgQI&#10;lFRAIK6kg1EWAQIECBAgQIAAAQK9E0ihuD9cv3HxK2KM63pXhZ0JECBAgAABAgQIECBAgAABAgQI&#10;ECBAgAABAgRmKxBne4PrCRAgQIAAAQIECBAg0BCBOLl39S+nX5p+uCH9apMAAQIECBAgQIAAAQIE&#10;CBAgQIAAAQIECBAgUHmBrPIdaIAAAQIECBAgQIAAAQKdESj+6O8/f3soioc7s7xVCRAgQIAAAQIE&#10;CBAgQIAAAQIECBAgQIAAAQIE2i0gENduUesRIECAAAECBAgQIFAbgc/sDM8c/PJTbwpF+P3aNKUR&#10;AgQIECBAgAABAgQIECBAgAABAgQIECBAgECNBTwytcbD1RoBAgQIECBAgAABAu0R2HbfyMK+gdZn&#10;Ygxr2rOiVQgQIECAAAECBAgQIECAAAECBAgQIECAAAECBDohIBDXCVVrEiBAgAABAgQIECBQO4HN&#10;e1aeOD/r+4MQw6raNachAgQIECBAgAABAgQIECBAgAABAgQIECBAgEBNBDwytSaD1AYBAgQIECBA&#10;gAABAp0VmLrjr/7xm08/dVVRFH/X2Z2sToAAAQIECBAgQIAAAQIECBAgQIAAAQIECBAgMFcBgbi5&#10;yrmPAAECBAgQIECAAIHGCeza+jdferp49uoihCca17yGCRAgQIAAAQIECBAgQIAAAQIECBAgQIAA&#10;AQIVEBCIq8CQlEiAAAECBAgQIECAQHkE7t/8l3/+bDh0TQjFP5enKpUQIECAAAECBAgQIECAAAEC&#10;BAgQIECAAAECBAgcFhCI83NAgAABAgQIECBAgACBWQq8b9Pjn3vm0KGN6fGp35jlrS4nQIAAAQIE&#10;CBAgQIAAAQIECBAgQIAAAQIECBDooIBAXAdxLU2AAAECBAgQIECAQH0F3rf5L36/KMKNqcNv1bdL&#10;nREgQIAAAQIECBAgQIAAAQIECBAgQIAAAQIEqiUgEFeteamWAAECBAgQIECAAIESCdyz+Qu/U4Tw&#10;1iIUz5aoLKUQIECAAAECBAgQIECAAAECBAgQIECAAAECBBorIBDX2NFrnAABAgQIECBAgACBdgjc&#10;venzv5EenXp7CsWlbJx/BAgQIECAAAECBAgQIECAAAECBAgQIECAAAECvRTIe7m5vQkQIECAAAEC&#10;BAgQIFAHgcf2HfyT9RsXH4gxvqEO/eiBAAECBAgQIECAAAECBAgQIECAAAECBAgQIFBVAYG4qk5O&#10;3QQIECBAgAABAgQIlEpg/76Dn9uwcdFTIcbXlaowxRAgQIAAAQIECBAgQIAAAQIECBAgQIAAAQIE&#10;GiQgENegYWuVAAECBAgQIECAAIHOCqRQ3B+kk+L60klxr+3sTlYnQIAAAQIECBAgQIAAAQIECBAg&#10;QIAAAQIECBA4koBA3JFUvEaAAAECBAgQIECAAIE5CqRQ3O+mk+IWpJPiNsxxCbcRIECAAAECBAgQ&#10;IECAAAECBAgQIECAAAECBAjMUUAgbo5wbiNAgAABAgQIECBAgMBMAikU9+n1G5ecEGO4eKZrvE6A&#10;AAECBAgQIECAAAECBAgQIECAAAECBAgQINB+AYG49ptakQABAgQIECBAgAABAmH/vgOPpsennpIe&#10;n3oBDgIECBAgQIAAAQIECBAgQIAAAQIECBAgQIAAge4ICMR1x9kuBAgQIECAAAECBAg0UGD/2oOf&#10;XL9gyRkxhPMa2L6WCRAgQIAAAQIECBAgQIAAAQIECBAgQIAAAQJdFxCI6zq5DQkQIECAAAECBAgQ&#10;aIzAZ0KxfPDAwwtXLB5LJ8Wd3Zi+NUqAAAECBAgQIECAAAECBAgQIECAAAECBAgQ6JGAQFyP4G1L&#10;gAABAgQIECBAgEAzBP78z0MxsPbgJ5YuWHJOOinuzGZ0rUsCBAgQIECAAAECBAgQIECAAAECBAgQ&#10;IECAQG8EBOJ6425XAgQIECBAgAABAgQaJPDFz4RDyy888PHjhpdcEGIYbVDrWiVAgAABAgQIECBA&#10;gAABAgQIECBAgAABAgQIdFUg6+puNiNAgAABAgQIECBAgEBDBT66M3zrW08984OhKB5tKIG2CRAg&#10;QIAAAQIECBAgQIAAAQIECBAgQIAAAQIdF0hP7PGPAAECBAgQIECAAAECBLolsO2+kYG+gfwTMcZr&#10;urWnfQgQIECAAAECBAgQIECAAAECBAgQIECAAAECTREQiGvKpPVJgAABAgQIECBAgEBpBJ4LxQ3m&#10;vxVDfH1pilIIAQIECBAgQIAAAQIECBAgQIAAAQIECBAgQKAGAnkNetACAQIECBAgQIAAAQIEKiXw&#10;2UefeHbswgUfGxpuXRxjWFmp4hVLgAABAgQIECBAgAABAgQIECBAgAABAgQIECixgEBciYejNAIE&#10;CBAgQIAAAQIE6ivwx5/56jNja4c/NrSgdUk6ulsorr6j1hkBAgQIECBAgAABAgQIECBAgAABAgQI&#10;ECDQRQGPTO0itq0IECBAgAABAgQIECDwYoGJu5cPZfOHfzvE8LoXv+d7AgQIECBAgAABAgQIECBA&#10;gAABAgQIECBAgACB2QkIxM3Oy9UECBAgQIAAAQIECBBou8DhUFycP//hGOOVbV/cggQIECBAgAAB&#10;AgQIECBAgAABAgQIECBAgACBBglkDepVqwQIECBAgAABAgQIECilwD2T//cbxZNPXl8U4dOlLFBR&#10;BAgQIECAAAECBAgQIECAAAECBAgQIECAAIGKCAjEVWRQyiRAgAABAgQIECBAoN4Ch0NxTz/1zBuL&#10;EPbVu1PdESBAgAABAgQIECBAgAABAgQIECBAgAABAgQ6J+CRqZ2ztTIBAgQIECBAgAABAgRmLbBp&#10;OvQtCKt/PcRw46xvdgMBAgQIECBAgAABAgQIECBAgAABAgQIECBAoOECecP71z4BAgQIECBAgAAB&#10;AgRKJfC/9oVDA2sP/ObSBUtWpb9gOqdUxSmGAAECBAgQIECAAAECBAgQIECAAAECBAgQIFByAYG4&#10;kg9IeQQIECBAgAABAgQINE/gi58Jh/ZfeODjG4aXnJ5Oiju/eQI6JkCAAAECBAgQIECAAAECBAgQ&#10;IECAAAECBAjMTcAjU+fm5i4CBAgQIECAAAECBAh0QyDumF49lUJxm7qxmT0IECBAgAABAgQIECBA&#10;gAABAgQIECBAgAABAlUXcEJc1SeofgIECBAgQIAAAQIEai2wf9+BT66/ftGiGOIltW5UcwQIECBA&#10;gAABAgQIECBAgAABAgQIECBAgACBNggIxLUB0RIECBAgQIAAAQIECBDopMD+hw8+uv66xcMxxg2d&#10;3MfaBAgQIECAAAECBAgQIECAAAECBAgQIECAAIGqCwjEVX2C6idAgAABAgQIECBAoBEC+/cd/C8b&#10;rl/cCiG+thENa5IAAQIECBAgQIAAAQIECBAgQIAAAQIECBAgMAcBgbg5oLmFAAECBAgQIECAAAEC&#10;vRBIJ8X93rrrFj+bToq7ohf725MAAQIECBAgQIAAAQIECBAgQIAAAQIECBAgUHYBgbiyT0h9BAgQ&#10;IECAAAECBAgQeJ7AY/sO/v7665c8GUO4+nkv+5IAAQIECBAgQIAAAQIECBAgQIAAAQIECBAgQCAJ&#10;CMT5MSBAgAABAgQIECBAgEDFBPY/fOC/b7huyRNFLK6JIaZsnH8ECBAgQIAAAQIECBAgQIAAAQIE&#10;CBAgQIAAAQKHBQTi/BwQIECAAAECBAgQIECgggL79x347IaNJ3w5heI2CsVVcIBKJkCAAAECBAgQ&#10;IECAAAECBAgQIECAAAECBDoi4CSBjrBalAABAgQIECBAgAABAt0RmJgefUcW4oPpoLisOzvahQAB&#10;AgQIECBAgAABAgQIECBAgAABAgQIECBQXgGBuPLORmUECBAgQIAAAQIECBA4KoHJqdE3h5g9lB6e&#10;2ndUN7iIAAECBAgQIECAAAECBAgQIECAAAECBAgQIFBTAYG4mg5WWwQIECBAgAABAgQINEtgYmrs&#10;mhjjb6RQ3Lxmda5bAgQIECBAgAABAgQIECBAgAABAgQIECBAgMC/CgjE/auFrwgQIECAAAECBAgQ&#10;IFBpgfGpkfV5bH0yxHB8pRtRPAECBAgQIECAAAECBAgQIECAAAECBAgQIEBgjgICcXOEcxsBAgQI&#10;ECBAgAABAgTKKDAxvfqc9Ivep9JJcUvLWJ+aCBAgQIAAAQIECBAgQIAAAQIECBAgQIAAAQKdFBCI&#10;66SutQkQIECAAAECBAgQINADgYndoyuyPH46xLiyB9vbkgABAgQIECBAgAABAgQIECBAgAABAgQI&#10;ECDQMwGBuJ7R25gAAQIECBAgQIAAAQKdE9iy6/STh/oGPhVCPLdzu1iZAAECBAgQIECAAAECBAgQ&#10;IECAAAECBAgQIFAugaxc5aiGAAECBAgQIECAAAECBNohsPvOL/7Ds08+dVkRij9sx3rWIECAAAEC&#10;BAgQIECAAAECBAgQIECAAAECBAhUQcAJcVWYkhoJECBAgAABAgQIECAwR4FN08vmLQgLPpYen3rt&#10;HJdwGwECBAgQIECAAAECBAgQIECAAAECBAgQIECgMgICcZUZlUIJECBAgAABAgQIECAwN4FN06Fv&#10;OK7+lfQL4M1zW8FdBAgQIECAAAECBAgQIECAAAECBAgQIECAAIFqCAjEVWNOqiRAgAABAgQIECBA&#10;gMCxCsTJ6dX3xxjuPNaF3E+AAAECBAgQIECAAAECBAgQIECAAAECBAgQKKtAXtbC1EWAAAECBAgQ&#10;IECAAAEC7RXYv+/AIxuuW5KFGC5r78pWI0CAAAECBAgQIECAAAECBAgQIECAAAECBAiUQ0Agrhxz&#10;UAUBAgQIECBAgAABAgS6IpBCcZ9Zv3HxV1Io7poY0nlx/hEgQIAAAQIECBAgQIAAAQIECBAgQIAA&#10;AQIEaiTg//yo0TC1QoAAAQIECBAgQIAAgaMVmJwauyXG+MEUjGsd7T2uI0CAAAECBAgQIECAAAEC&#10;BAgQIECAAAECBAiUXUAgruwTUh8BAgQIECBAgAABAgQ6JDC5Z9XGkGUfScG4oQ5tYVkCBAgQIECA&#10;AAECBAgQIECAAAECBAgQIECAQFcFBOK6ym0zAgQIECBAgAABAgQIlEtgx/Toa0LIfjudFHd8uSpT&#10;DQECBAgQIECAAAECBAgQIECAAAECBAgQIEBg9gICcbM3cwcBAgQIECBAgAABAgRqJTC+a9WZeV/+&#10;aGrqtFo1phkCBAgQIECAAAECBAgQIECAAAECBAgQIECgcQICcY0buYYJECBAgAABAgQIECDwvQJb&#10;dp1+8mBr8JEYw5rvfdcrBAgQIECAAAECBAgQIECAAAECBAgQIECAAIFqCAjEVWNOqiRAgAABAgQI&#10;ECBAgEDHBbbsOmF4sG/Rx2KIr+/4ZjYgQIAAAQIECBAgQIAAAQIECBAgQIAAAQIECHRAIO/AmpYk&#10;QIAAAQIECBAgQIAAgQoKfO6Rr39r4MKDv750ePHyGKOT4io4QyUTIECAAAECBAgQIECAAAECBAgQ&#10;IECAAIGmCzghruk/AfonQIAAAQIECBAgQIDAEQQmp1fvTI9P/Q9HeMtLBAgQIECAAAECBAgQIECA&#10;AAECBAgQIECAAIHSCgjElXY0CiNAgAABAgQIECBAgEBvBSb3jt0WizgdYmj1thK7EyBAgAABAgQI&#10;ECBAgAABAgQIECBAgAABAgSOTkAg7uicXEWAAAECBAgQIECAAIFGCkxMjV2THp/60XRa3HAjATRN&#10;gAABAgQIECBAgAABAgQIECBAgAABAgQIVEpAIK5S41IsAQIECBAgQIAAAQIEui8wuWdkTcxaj6ST&#10;4k7u/u52JECAAAECBAgQIECAAAECBAgQIECAAAECBAgcvYBA3NFbuZIAAQIECBAgQIAAAQKNFbjz&#10;gTNOG+jvfzSGeGZjETROgAABAgQIECBAgAABAgQIECBAgAABAgQIlF5AIK70I1IgAQIECBAgQIAA&#10;AQIEyiFwx+5Tjx9qDf1WCsVdWo6KVEGAAAECBAgQIECAAAECBAgQIECAAAECBAgQeKFA9sJvfUeA&#10;AAECBAgQIECAAAECBI4ssGfL//nK09989qqiKD565Cu8SoAAAQIECBAgQIAAAQIECBAgQIAAAQIE&#10;CBDorYAT4nrrb3cCBAgQIECAAAECBAhUUSBO7l39i+kXyskqFq9mAgQIECBAgAABAgQIECBAgAAB&#10;AgQIECBAoL4CeX1b0xkBAgQIECBAgAABAgQIdEpg/8MHPr3h+sVfDUW4OsToj606BW1dAgQIECBA&#10;gAABAgQIECBAgAABAgQIECBAYFYC/k+LWXG5mAABAgQIECBAgAABAgSeL7BjevT7Q8z+c3pt/vNf&#10;9zUBAgQIECBAgAABAgQIECBAgAABAgQIECBAoBcCAnG9ULcnAQIECBAgQIAAAQIEaiQwvmvV+Xlf&#10;9nAIcXmN2tIKAQIECBAgQIAAAQIECBAgQIAAAQIECBAgUEEBgbgKDk3JBAgQIECAAAECBAgQKJvA&#10;+PRpS/Mw+Fvp8akXla029RAgQIAAAQIECBAgQIAAAQIECBAgQIAAAQLNEcia06pOCRAgQIAAAQIE&#10;CBAgQKBTAve+60tfPvTkk5eFUHykU3tYlwABAgQIECBAgAABAgQIECBAgAABAgQIECDwcgJOiHs5&#10;Ie8TIECAAAECBAgQIECAwGwE4uT02M/GGP/dbG5yLQECBAgQIECAAAECBAgQIECAAAECBAgQIECg&#10;HQICce1QtAYBAgQIECBAgAABAgQIvEBgx9Sqm0OWPRhCHHzBG74hQIAAAQIECBAgQIAAAQIECBAg&#10;QIAAAQIECHRQQCCug7iWJkCAAAECBAgQIECAQJMFJnePrAut1ifSL54nNdlB7wQIECBAgAABAgQI&#10;ECBAgAABAgQIECBAgED3BATiumdtJwIECBAgQIAAAQIECDROYPv0ilNbse/hdFLcuY1rXsMECBAg&#10;QIAAAQIECBAgQIAAAQIECBAgQIBA1wUE4rpObkMCBAgQIECAAAECBAg0S2DLrhOGB/sWfyj9Arqx&#10;WZ3rlgABAgQIECBAgAABAgQIECBAgAABAgQIEOi2QN7tDe1HgAABAgQIECBAgAABAs0S+NwjX//W&#10;/gsPfHj9giULUihufbO61y0BAgQIECBAgAABAgQIECBAgAABAgQIECDQTQEnxHVT214ECBAgQIAA&#10;AQIECBBouMCO6dF3FiHbHWPoaziF9gkQIECAAAECBAgQIECAAAECBAgQIECAAIEOCAjEdQDVkgQI&#10;ECBAgAABAgQIECAws8D4ntWXZ3n4jfQL6aKZr/IOAQIECBAgQIAAAQIECBAgQIAAAQIECBAgQGD2&#10;AgJxszdzBwECBAgQIECAAAECBAgco8DErpUjWau1L8Q4doxLuZ0AAQIECBAgQIAAAQIECBAgQIAA&#10;AQIECBAg8F2B7Ltf+YIAAQIECBAgQIAAAQIECHRJ4J47/+ovn/36U+uKIny6S1vahgABAgQIECBA&#10;gAABAgQIECBAgAABAgQIEGiAQN6AHrVIgAABAgQIECBAgAABAiUUeOxTX/3m8qEDHzpuxeKhdFLc&#10;q0tYopIIECBAgAABAgQIECBAgAABAgQIECBAgACBigl4ZGrFBqZcAgQIECBAgAABAgQI1FFgcmr0&#10;zSFmD8YY5tWxPz0RIECAAAECBAgQIECAAAECBAgQIECAAAEC3REQiOuOs10IECBAgAABAgQIECBA&#10;4GUEtu8eO7fVCp8IIZ7xMpd6mwABAgQIECBAgAABAgQIECBAgAABAgQIECBwRIHsiK96kQABAgQI&#10;ECBAgAABAgQIdFngfVu+8KeHvvbk2lCE/9rlrW1HgAABAgQIECBAgAABAgQIECBAgAABAgQI1EQg&#10;r0kf2iBAgAABAgQIECBAgACBGgg89qn/943lQwd+beEZi+fFGDfUoCUtECBAgAABAgQIECBAgAAB&#10;AgQIECBAgAABAl0U8MjULmLbigABAgQIECBAgAABAgSOXmDH1Kqbi5h/IMYw7+jvciUBAgQIECBA&#10;gAABAgQIECBAgAABAgQIECDQZAGBuCZPX+8ECBAgQIAAAQIECBAoucD4rlXnZ63s4+m0uNNLXqry&#10;CBAgQIAAAQIECBAgQIAAAQIECBAgQIAAgRIICMSVYAhKIECAAAECBAgQIECAAIGZBe584JTFA33D&#10;H06huCtnvso7BAgQIECAAAECBAgQIECAAAECBAgQIECAAIEQcggECBAgQIAAAQIECBAgQKDMAp97&#10;5J+/sXzo4K8uXLlkOP1V1/oy16o2AgQIECBAgAABAgQIECBAgAABAgQIECBAoLcCTojrrb/dCRAg&#10;QIAAAQIECBAgQGAWAhPTq98aQ/GBdFrc0CxucykBAgQIECBAgAABAgQIECBAgAABAgQIECDQEAGB&#10;uIYMWpsECBAgQIAAAQIECBCoi8DknpE1MW99PPVzWl160gcBAgQIECBAgAABAgQIECBAgAABAgQI&#10;ECDQHoGsPctYhQABAgQIECBAgAABAgQIdEfg7jv+8n+H4tDaEIrf7c6OdiFAgAABAgQIECBAgAAB&#10;AgQIECBAgAABAgSqIpBXpVB1EiBAgAABAgQIECBAgACB7wjs33fw6wMXHvy1pQuWDKejz9d/53X/&#10;JUCAAAECBAgQIECAAAECBAgQIECAAAECBJot4JGpzZ6/7gkQIECAAAECBAgQIFB5gfGpVTfmMXsw&#10;xHhc5ZvRAAECBAgQIECAAAECBAgQIECAAAECBAgQIHBMAgJxx8TnZgIECBAgQIAAAQIECBAog8DE&#10;rpUjWV/royHE88tQjxoIECBAgAABAgQIECBAgAABAgQIECBAgACB3gh4ZGpv3O1KgAABAgQIECBA&#10;gAABAm0UeOyRrzwxduGCXxlakC+NIV7QxqUtRYAAAQIECBAgQIAAAQIECBAgQIAAAQIECFRIwAlx&#10;FRqWUgkQIECAAAECBAgQIEDg5QUmpkffEUO2O8Yw7+WvdgUBAgQIECBAgAABAgQIECBAgAABAgQI&#10;ECBQJwGBuDpNUy8ECBAgQIAAAQIECBAg8JzAxPTqc1Ig7mPpl95RJAQIECBAgAABAgQIECBAgAAB&#10;AgQIECBAgEBzBLLmtKpTAgQIECBAgAABAgQIEGiKwD3v+vyfffUrxdoQio80pWd9EiBAgAABAgQI&#10;ECBAgAABAgQIECBAgAABAiE4Ic5PAQECBAgQIECAAAECBAjUWmByeuzdMcb3pib7a92o5ggQIECA&#10;AAECBAgQIECAAAECBAgQIECAAAGBOD8DBAgQIECAAAECBAgQIFB/ge3Tqy7JQ/6R9BjVU+vfrQ4J&#10;ECBAgAABAgQIECBAgAABAgQIECBAgEBzBZwQ19zZ65wAAQIECBAgQIAAAQKNErjzgVMWD/YNPxRi&#10;vLZRjWuWAAECBAgQIECAAAECBAgQIECAAAECBAg0SEAgrkHD1ioBAgQIECBAgAABAgQIhDgxNfYz&#10;MQs7Y4g5DwIECBAgQIAAAQIECBAgQIAAAQIECBAgQKBeAgJx9ZqnbggQIECAAAECBAgQIEDgKATG&#10;94xdkWfhQ+m0uBOP4nKXECBAgAABAgQIECBAgAABAgQIECBAgAABAhUREIiryKCUSYAAAQIECBAg&#10;QIAAAQLtFRifPm1pFgc/nE6Ku7S9K1uNAAECBAgQIECAAAECBAgQIECAAAECBAgQ6JWAx8P0St6+&#10;BAgQIECAAAECBAgQINBTgcf2/dPXBi48+NDJw4ta6a/FXp1Oi/NHYz2diM0JECBAgAABAgQIECBA&#10;gAABAgQIECBAgMCxC/iw/9gNrUCAAAECBAgQIECAAAECFRd47hGqeXgohLis4q0onwABAgQIECBA&#10;gAABAgQIECBAgAABAgQINFoga3T3midAgAABAgQIECBAgAABAkng3ju+8LuhKM4rQtgHhAABAgQI&#10;ECBAgAABAgQIECBAgAABAgQIEKiugBPiqjs7lRMgQIAAAQIECBAgQIBABwR27B3bXhThrvQE1YEO&#10;LG9JAgQIECBAgAABAgQIECBAgAABAgQIECBAoIMCAnEdxLU0AQIECBAgQIAAAQIECFRTYHzXqvPz&#10;VvbrIcaxanagagIECBAgQIAAAQIECBAgQIAAAQIECBAg0EyBvJlt65oAAQIECBAgQIAAAQIECMws&#10;8NgjT/zDyGWtD84fGFyaQnFrZr7SOwQIECBAgAABAgQIECBAgAABAgQIECBAgECZBJwQV6ZpqIUA&#10;AQIECBAgQIAAAQIESicwsXf0LbGI0+kRqgtLV5yCCBAgQIAAAQIECBAgQIAAAQIECBAgQIAAgRcI&#10;CMS9gMM3BAgQIECAAAECBAgQIEDgewW23j92xkB//FCI4ZLvfdcrBAgQIECAAAECBAgQIECAAAEC&#10;BAgQIECAQFkEPDK1LJNQBwECBAgQIECAAAECBAiUVuCzjx786sDaA7988vCS/hiKDekxqv7ArLTT&#10;UhgBAgQIECBAgAABAgQIECBAgAABAgQINFnAB/hNnr7eCRAgQIAAAQIECBAgQGDWApNTo1eGmD2U&#10;InFLZ32zGwgQIECAAAECBAgQIECAAAECBAgQIECAAIGOCmQdXd3iBAgQIECAAAECBAgQIECgZgJ3&#10;b378vz391DPnFaF4pGataYcAAQIECBAgQIAAAQIECBAgQIAAAQIECFRewAlxlR+hBggQIECAAAEC&#10;BAgQIECgRwJxcnpse3p66l1p//4e1WBbAgQIECBAgAABAgQIECBAgAABAgQIECBA4HkCAnHPw/Al&#10;AQIECBAgQIAAAQIECBCYrcDknpE1Ict/LQXjVs/2XtcTIECAAAECBAgQIECAAAECBAgQIECAAAEC&#10;7RXI27uc1QgQIECAAAECBAgQIECAQLME9n/yiX9Yd8XQg6Gv/7gQi4tiiP74rFk/ArolQIAAAQIE&#10;CBAgQIAAAQIECBAgQIAAgRIJ+JC+RMNQCgECBAgQIECAAAECBAhUW2DH1Kqriph9MJ0Wd0q1O1E9&#10;AQIECBAgQIAAAQIECBAgQIAAAQIECBCopoBAXDXnpmoCBAgQIECAAAECBAgQKKnAHbtPPX5ePm93&#10;iOEtJS1RWQQIECBAgAABAgQIECBAgAABAgQIECBAoLYCAnG1Ha3GCBAgQIAAAQIECBAgQKCXAhN7&#10;R9+SFdnhYNzxvazD3gQIECBAgAABAgQIECBAgAABAgQIECBAoEkCAnFNmrZeCRAgQIAAAQIECBAg&#10;QKCrAhN7Rk+JeXqEaghXdXVjmxEgQIAAAQIECBAgQIAAAQIECBAgQIAAgYYKCMQ1dPDaJkCAAAEC&#10;BAgQIECAAIGuCcQdU6u3FrG4K8Y41LVdbUSAAAECBAgQIECAAAECBAgQIECAAAECBBooIBDXwKFr&#10;mQABAgQIECBAgAABAgS6L7BjenR1EeJDKRS3tvu725EAAQIECBAgQIAAAQIECBAgQIAAAQIECDRD&#10;IG9Gm7okQIAAAQIECBAgQIAAAQK9Fdi/7+CBgbUHP7hs/pLDhbw6xJD1tiK7EyBAgAABAgQIECBA&#10;gAABAgQIECBAgACB+gk4Ia5+M9URAQIECBAgQIAAAQIECJRcYPv0qkvymP+n9Ev5aMlLVR4BAgQI&#10;ECBAgAABAgQIECBAgAABAgQIEKiUgBPiKjUuxRIgQIAAAQIECBAgQIBAHQT+x74n/u6cjf0P9of+&#10;RekRqhfVoSc9ECBAgAABAgQIECBAgAABAgQIECBAgACBMgg4Ia4MU1ADAQIECBAgQIAAAQIECDRW&#10;YGJq7JoUinswxrC0sQgaJ0CAAAECBAgQIECAAAECBAgQIECAAAECbRLI2rSOZQgQIECAAAECBAgQ&#10;IECAAIE5CNyz+Qu/Uzz5tbOLovjwHG53CwECBAgQIECAAAECBAgQIECAAAECBAgQIPA8ASfEPQ/D&#10;lwQIECBAgAABAgQIECBAoJcC41OrbsyyfHf6Zf2kXtZhbwIECBAgQIAAAQIECBAgQIAAAQIECBAg&#10;UFUBJ8RVdXLqJkCAAAECBAgQIECAAIHaCdy7+S9+s/ja115VhOJXa9echggQIECAAAECBAgQIECA&#10;AAECBAgQIECAQBcEnBDXBWRbECBAgAABAgQIECBAgACB2QpMTK2+PsuKqRDistne63oCBAgQIECA&#10;AAECBAgQIECAAAECBAgQINBUASfENXXy+iZAgAABAgQIECBAgACBUgvcs/nzDz/75FNnFeHQL5e6&#10;UMURIECAAAECBAgQIECAAAECBAgQIECAAIESCTghrkTDUAoBAgQIECBAgAABAgQIEDiSwMTU2DUx&#10;hr0xxlce6X2vESBAgAABAgQIECBAgAABAgQIECBAgAABAv8i4IQ4PwkECBAgQIAAAQIECBAgQKDk&#10;Avds/sLvPP3Us2cXIby/5KUqjwABAgQIECBAgAABAgQIECBAgAABAgQI9FTACXE95bc5AQIECBAg&#10;QIAAAQIECBCYncDk1OiVIcYPpNPiTp/dna4mQIAAAQIECBAgQIAAAQIECBAgQIAAAQL1F8jr36IO&#10;CRAgQIAAAQIECBAgQIBAfQT27zv4N2uuzX6plc07LsTiopjScfXpTicECBAgQIAAAQIECBAgQIAA&#10;AQIECBAgQODYBHxofmx+7iZAgAABAgQIECBAgAABAj0TmNg7cllW5L+UMnEre1aEjQkQIECAAAEC&#10;BAgQIECAAAECBAgQIECAQIkEnBBXomEohQABAgQIECBAgAABAgQIzEbgsYef+NI51w98oD/0z09/&#10;8XZxCsb5w7fZALqWAAECBAgQIECAAAECBAgQIECAAAECBGon4IPy2o1UQwQIECBAgAABAgQIECDQ&#10;RIHJvas3xKJ4MIXixprYv54JECBAgAABAgQIECBAgAABAgQIECBAgMBhASfE+TkgQIAAAQIECBAg&#10;QIAAAQI1ENj/8IG/HVu74AND81uHf9dfl86K8zt/DeaqBQIECBAgQIAAAQIECBAgQIAAAQIECBCY&#10;nYAT4mbn5WoCBAgQIECAAAECBAgQIFB6gXfvWXl2X9a3N8SwvvTFKpAAAQIECBAgQIAAAQIECBAg&#10;QIAAAQIECLRRQCCujZiWIkCAAAECBAgQIECAAAECJRKIk9Njm9Mv/r+QHqN6XInqUgoBAgQIECBA&#10;gAABAgQIECBAgAABAgQIEOiYgEBcx2gtTIAAAQIECBAgQIAAAQIEei8wPn3a0iwMvi/GeFPvq1EB&#10;AQIECBAgQIAAAQIECBAgQIAAAQIECBDorIBAXGd9rU6AAAECBAgQIECAAAECBEohMD696ro85rtS&#10;MaeVoiBFECBAgAABAgQIECBAgAABAgQIECBAgACBDgjkHVjTkgQIECBAgAABAgQIECBAgEDJBB7b&#10;98RfjLw2f//8gYGBIoZLYohZyUpUDgECBAgQIECAAAECBAgQIECAAAECBAgQOGYBJ8QdM6EFCBAg&#10;QIAAAQIECBAgQIBAtQQm94ysCVm+Nz1GdW21KlctAQIECBAgQIAAAQIECBAgQIAAAQIECBB4aQGB&#10;uJf28S4BAgQIECBAgAABAgQIEKinwM6Q7Vg2ti0193MhxAX1bFJXBAgQIECAAAECBAgQIECAAAEC&#10;BAgQINA0AYG4pk1cvwQIECBAgAABAgQIECBA4HkC2+4bWd43mD+QHqF6w/Ne9iUBAgQIECBAgAAB&#10;AgQIECBAgAABAgQIEKikgEBcJcemaAIECBAgQIAAAQIECBAg0F6BiT2jPxCzeH96jOop7V3ZagQI&#10;ECBAgAABAgQIECBAgAABAgQIECBAoHsCefe2shMBAgQIECBAgAABAgQIECBQVoHHPnnw82deuuT9&#10;g0PFcCzCRSEl48paq7oIECBAgAABAgQIECBAgAABAgQIECBAgMBMAj7cnknG6wQIECBAgAABAgQI&#10;ECBAoKEC2/eOXpQX2VSKxF3QUAJtEyBAgAABAgQIECBAgAABAgQIECBAgEBFBQTiKjo4ZRMgQIAA&#10;AQIECBAgQIAAgY4K7AzZ5NKxd6WT4n4+fXiwqKN7WZwAAQIECBAgQIAAAQIECBAgQIAAAQIECLRJ&#10;QCCuTZCWIUCAAAECBAgQIECAAAECdRTYMT26pIjZe2JR3J7CcVkde9QTAQIECBAgQIAAAQIECBAg&#10;QIAAAQIECNRHQCCuPrPUCQECBAgQIECAAAECBAgQ6JjA4ceotoq4K4XiLurYJhYmQIAAAQIECBAg&#10;QIAAAQIECBAgQIAAAQLHKCAQd4yAbidAgAABAgQIECBAgAABAg0SiJN7R98ZivieGOOSBvWtVQIE&#10;CBAgQIAAAQIECBAgQIAAAQIECBCoiEBekTqVSYAAAQIECBAgQIAAAQIECJRAYP/DB/9o3RVDvxT6&#10;+hamv7K7MJ0Y54/tSjAXJRAgQIAAAQIECBAgQIAAAQIECBAgQIDAvwj40NpPAgECBAgQIECAAAEC&#10;BAgQIDAngfHpkQvy0HogxLB+Tgu4iQABAgQIECBAgAABAgQIECBAgAABAgQItFlAIK7NoJYjQIAA&#10;AQIECBAgQIAAAQINE4iTe1a/I2bFXem0uBMb1rt2CRAgQIAAAQIECBAgQIAAAQIECBAgQKBkAh6Z&#10;WrKBKIcAAQIECBAgQIAAAQIECFRNYP8nD/zxJVcu+EDsz+an2tfGELOq9aBeAgQIECBAgAABAgQI&#10;ECBAgAABAgQIEKiHgBPi6jFHXRAgQIAAAQIECBAgQIAAgVIIbN89dm7eCg+kUNylpShIEQQIECBA&#10;gAABAgQIECBAgAABAgQIECDQKAGBuEaNW7MECBAgQIAAAQIECBAgQKA7ApNTY7fEGN8bYji5Ozva&#10;hQABAgQIECBAgAABAgQIECBAgAABAgQIhOCRqX4KCBAgQIAAAQIECBAgQIAAgbYL7N938E/XXv2K&#10;9+d56A8xrk0b+Ayi7coWJECAAAECBAgQIECAAAECBAgQIECAAIEXCzgh7sUividAgAABAgQIECBA&#10;gAABAgTaKjCxa+VI7Gv9YnqM6g1tXdhiBAgQIECAAAECBAgQIECAAAECBAgQIEDgRQICcS8C8S0B&#10;AgQIECBAgAABAgQIECDQGYHxPasvz/PinhDi+Z3ZwaoECBAgQIAAAQIECBAgQIAAAQIECBAg0HQB&#10;gbim/wTonwABAgQIECBAgAABAgQIdFNgZ8gmTh77kSzGnw8xnNzNre1FgAABAgQIECBAgAABAgQI&#10;ECBAgAABAvUXEIir/4x1SIAAAQIECBAgQIAAAQIESiewZdcJwwOt438qBeMm04lxg6UrUEEECBAg&#10;QIAAAQIECBAgQIAAAQIECBAgUEkBgbhKjk3RBAgQIECAAAECBAgQIECgHgLbp1ec2gr9d6XT4t5S&#10;j450QYAAAQIECBAgQIAAAQIECBAgQIAAAQK9FBCI66W+vQkQIECAAAECBAgQIECAAIHnBCZ3j6wL&#10;rdY96YOKdUgIECBAgAABAgQIECBAgAABAgQIECBAgMBcBQTi5irnPgIECBAgQIAAAQIECBAgQKDd&#10;AnFievXN6cOKX4gxnNruxa1HgAABAgQIECBAgAABAgQIECBAgAABAvUXyOvfog4JECBAgAABAgQI&#10;ECBAgACBqgg8tu/An627YnC6aPV9M4R4cQrG9VeldnUSIECAAAECBAgQIECAAAECBAgQIECAQO8F&#10;nBDX+xmogAABAgQIECBAgAABAgQIEDiCwPj0aUvzMPgf01vvCDFmR7jESwQIECBAgAABAgQIECBA&#10;gAABAgQIECBA4AUCAnEv4PANAQIECBAgQIAAAQIECBAgUDaByT0ja0LWuiedFndZ2WpTDwECBAgQ&#10;IECAAAECBAgQIECAAAECBAiUS0AgrlzzUA0BAgQIECBAgAABAgQIECAwg8Dk3rE3pseovid9mHHW&#10;DJd4mQABAgQIECBAgAABAgQIECBAgAABAgQaLiAQ1/AfAO0TIECAAAECBAgQIECAAIFKCewM2cTJ&#10;Y+9Ip8X9bIzxlZWqXbEECBAgQIAAAQIECBAgQIAAAQIECBAg0HEBgbiOE9uAAAECBAgQIECAAAEC&#10;BAgQaLfArTtPH1y0bHBrWven0ocbi9q9vvUIECBAgAABAgQIECBAgAABAgQIECBAoJoCAnHVnJuq&#10;CRAgQIAAAQIECBAgQIAAgSQwfs/pr4jzBv9NDMX2dGLcEBQCBAgQIECAAAECBAgQIECAAAECBAgQ&#10;aLaAQFyz5697AgQIECBAgAABAgQIECBQC4Gt948t6x+IO0Mobosh5rVoShMECBAgQIAAAQIECBAg&#10;QIAAAQIECBAgMGsBgbhZk7mBAAECBAgQIECAAAECBAgQKKvA9t1jY608vifEcGNZa1QXAQIECBAg&#10;QIAAAQIECBAgQIAAAQIECHROQCCuc7ZWJkCAAAECBAgQIECAAAECBHoksH161SV5yO+KMVzWoxJs&#10;S4AAAQIECBAgQIAAAQIECBAgQIAAAQI9EBCI6wG6LQkQIECAAAECBAgQIECAAIHuCExOjb4hZvEX&#10;QojndmdHuxAgQIAAAQIECBAgQIAAAQIECBAgQIBALwUE4nqpb28CBAgQIECAAAECBAgQIECg8wI7&#10;Qza+bPRtech+Lm12Wuc3tAMBAgQIECBAgAABAgQIECBAgAABAgQI9EpAIK5X8vYlQIAAAQIECBAg&#10;QIAAAQIEuipw087Q/8qlY1vSpj8TY1zS1c1tRoAAAQIECBAgQIAAAQIECBAgQIAAAQJdERCI6wqz&#10;TQgQIECAAAECBAgQIECAAIGyCGy7b2Rh30BrMoRiIgXjFpalLnUQIECAAAECBAgQIECAAAECBAgQ&#10;IECAwLELCMQdu6EVCBAgQIAAAQIECBAgQIAAgQoK3LH71OMH88EfiyF7d4xhuIItKJkAAQIECBAg&#10;QIAAAQIECBAgQIAAAQIEXiQgEPciEN8SIECAAAECBAgQIECAAAECzRLYMT26pAjxx0OIW1Mwbl6z&#10;utctAQIECBAgQIAAAQIECBAgQIAAAQIE6iUgEFeveeqGAAECBAgQIECAAAECBAgQmKPA5j0rT5yf&#10;9f1kEYrN6VGqQ3Ncxm0ECBAgQIAAAQIECBAgQIAAAQIECBAg0EMBgbge4tuaAAECBAgQIECAAAEC&#10;BAgQKJ/A+PRpS7M48FOhiJtSMG6gfBWqiAABAgQIECBAgAABAgQIECBAgAABAgRmEhCIm0nG6wQI&#10;ECBAgAABAgQIECBAgECjBbbdN7K8fzD/mfQo1dsSRH+jMTRPgAABAgQIECBAgAABAgQIECBAgACB&#10;iggIxFVkUMokQIAAAQIECBAgQIAAAQIEeiNw5wNnnDbQ1/9vY4i3hhhavanCrgQIECBAgAABAgQI&#10;ECBAgAABAgQIECBwNAICcUej5BoCBAgQIECAAAECBAgQIECg8QITu0dXZHn274tY3JLCcXnjQQAQ&#10;IECAAAECBAgQIECAAAECBAgQIECghAICcSUcipIIECBAgAABAgQIECBAgACB8gpMPrBiNPT3/ftY&#10;hJtDjFl5K1UZAQIECBAgQIAAAQIECBAgQIAAAQIEmicgENe8meuYAAECBAgQIECAAAECBAgQaIPA&#10;+K5VZ+Z92c4ihJvSiXE+Y2mDqSUIECBAgAABAgQIECBAgAABAgQIECBwrAI+rD1WQfcTIECAAAEC&#10;BAgQIECAAAECjRaYeGDkrNiX/3SI4c0epdroHwXNEyBAgAABAgQIECBAgAABAgQIECBQAgGBuBIM&#10;QQkECBAgQIAAAQIECBAgQIBA9QW2TY+s7Av5T8YYfzh101/9jnRAgAABAgQIECBAgAABAgQIECBA&#10;gACB6gkIxFVvZiomQIAAAQIECBAgQIAAAQIESiyw7b6R5X2D2U+EIr4zheOGSlyq0ggQIECAAAEC&#10;BAgQIECAAAECBAgQIFA7AYG42o1UQwQIECBAgAABAgQIECBAgEAZBDbvWXnivLw1mT582RJCXFCG&#10;mtRAgAABAgQIECBAgAABAgQIECBAgACBugsIxNV9wvojQIAAAQIECBAgQIAAAQIEeipwx+5Tjx9s&#10;DW6LIduePohZ1NNibE6AAAECBAgQIECAAAECBAgQIECAAIGaCwjE1XzA2iNAgAABAgQIECBAgAAB&#10;AgTKIbBl1wnDA61Fd2QhToYYTi5HVaogQIAAAQIECBAgQIAAAQIECBAgQIBAvQQE4uo1T90QIECA&#10;AAECBAgQIECAAAECJRe4defpg4uW9t8eQvYTMYZTS16u8ggQIECAAAECBAgQIECAAAECBAgQIFAp&#10;AYG4So1LsQQIECBAgAABAgQIECBAgEBdBDZNh77hOPb2WMSfTCfGrapLX/ogQIAAAQIECBAgQIAA&#10;AQIECBAgQIBALwUE4nqpb28CBAgQIECAAAECBAgQIECAwM6QTSwbfVMKxv10jPEcIAQIECBAgAAB&#10;AgQIECBAgAABAgQIECAwdwGBuLnbuZMAAQIECBAgQIAAAQIECBAg0E6BOLl37Ppvnxi3vp0LW4sA&#10;AQIECBAgQIAAAQIECBAgQIAAAQJNERCIa8qk9UmAAAECBAgQIECAAAECBAhURmBi9+ilWR5/vIhh&#10;YwzR5zeVmZxCCRAgQIAAAQIECBAgQIAAAQIECBDotYAPVHs9AfsTIECAAAECBAgQIECAAAECBGYQ&#10;2DY18qr+mP9YysS9LV3SP8NlXiZAgAABAgQIECBAgAABAgQIECBAgACBbwsIxPlRIECAAAECBAgQ&#10;IECAAAECBAiUXGDr/WPLBvrDeBHCu2KMC0tervIIECBAgAABAgQIECBAgAABAgQIECDQMwGBuJ7R&#10;25gAAQIECBAgQIAAAQIECBAgMDuBTdMrjlsQ+t4VYtgeQlw2u7tdTYAAAQIECBAgQIAAAQIECBAg&#10;QIAAgfoLCMTVf8Y6JECAAAECBAgQIECAAAECBGomcNPO0L986ejNWYyTKRh3bs3a0w4BAgQIECBA&#10;gAABAgQIECBAgAABAgTmLCAQN2c6NxIgQIAAAQIECBAgQIAAAQIEei+wY2rVVUXMJtOjVK/pfTUq&#10;IECAAAECBAgQIECAAAECBAgQIECAQG8FBOJ66293AgQIECBAgAABAgQIECBAgEBbBCYeGDkr9ucT&#10;oQi3pHDcQFsWtQgBAgQIECBAgAABAgQIECBAgAABAgQqJiAQV7GBKZcAAQIECBAgQIAAAQIECBAg&#10;8FIC2+8946TW4MCWIhZbUjBuyUtd6z0CBAgQIECAAAECBAgQIECAAAECBAjUTUAgrm4T1Q8BAgQI&#10;ECBAgAABAgQIECBAIAlM3L18KJs//PYUjBuPIZ4JhQABAgQIECBAgAABAgQIECBAgAABAk0QEIhr&#10;wpT1SIAAAQIECBAgQIAAAQIECDRaYGJ65OoY8+0J4doUjvN5UKN/GjRPgAABAgQIECBAgAABAgQI&#10;ECBAoN4CPgCt93x1R4AAAQIECBAgQIAAAQIECBD4rsDkAytGQ1//tvTCrSkWN/zdN3xBgAABAgQI&#10;ECBAgAABAgQIECBAgACBmggIxNVkkNogQIAAAQIECBAgQIAAAQIECBytwKbpFccNF63bYxa3hhDP&#10;ONr7XEeAAAECBAgQIECAAAECBAgQIECAAIGyCwjElX1C6iNAgAABAgQIECBAgAABAgQIdEpgZ8h2&#10;LB19Y3qKanqcary8U9tYlwABAgQIECBAgAABAgQIECBAgAABAt0SEIjrlrR9CBAgQIAAAQIECBAg&#10;QIAAAQIlFnj3npVnt7LW1hjjLanM+SUuVWkECBAgQIAAAQIECBAgQIAAAQIECBCYUUAgbkYabxAg&#10;QIAAAQIECBAgQIAAAQIEmidw+HGqC2LfraGId4YYVjVPQMcECBAgQIAAAQIECBAgQIAAAQIECFRZ&#10;QCCuytNTOwECBAgQIECAAAECBAgQIECgcwJxx57VVxd52BqL4g3psapZ57ayMgECBAgQIECAAAEC&#10;BAgQIECAAAECBNojIBDXHkerECBAgAABAgQIECBAgAABAgRqK7D1/rEz+vvClpDF29KHSYtq26jG&#10;CBAgQIAAAQIECBAgQIAAAQIECBCovIBAXOVHqAECBAgQIECAAAECBAgQIECAQHcEJu5ePhSHht8c&#10;8uKOGOLF3dnVLgQIECBAgAABAgQIECBAgAABAgQIEDh6AYG4o7dyJQECBAgQIECAAAECBAgQIECA&#10;wLcFJveMrAl5KwXjwlvTS/PBECBAgAABAgQIECBAgAABAgQIECBAoAwCAnFlmIIaCBAgQIAAAQIE&#10;CBAgQIAAAQIVFdh238jCvoHs7TFkm0MMZ1e0DWUTIECAAAECBAgQIECAAAECBAgQIFATAYG4mgxS&#10;GwQIECBAgAABAgQIECBAgACBXgvsmB59TRHj5lCEH4oxDvS6HvsTIECAAAECBAgQIECAAAECBAgQ&#10;INA8AYG45s1cxwQIECBAgAABAgQIECBAgACBjgqkYNySIma3xqJ4Z4hxrKObWZwAAQIECBAgQIAA&#10;AQIECBAgQIAAAQLPExCIex6GLwkQIECAAAECBAgQIECAAAECBNorsH1q1WvzmP1ojOGHQoiD7V3d&#10;agQIECBAgAABAgQIECBAgAABAgQIEHihgEDtfMN6AAAVo0lEQVTcCz18R4AAAQIECBAgQIAAAQIE&#10;CBAg0AGBO3afevxQPvT2GOKPhhjO7sAWliRAgAABAgQIECBAgAABAgQIECBAgED6+NE/AgQIECBA&#10;gAABAgQIECBAgAABAl0UmNw9si7m+aYixDenk+PmdXFrWxEgQIAAAQIECBAgQIAAAQIECBAgUHMB&#10;gbiaD1h7BAgQIECAAAECBAgQIECAAIGyCmy7b2Rh30Dr5hiK20OMF5W1TnURIECAAAECBAgQIECA&#10;AAECBAgQIFAdAYG46sxKpQQIECBAgAABAgQIECBAgACB2gq8e8/Ks/uyvtuKWNySHqt6Qm0b1RgB&#10;AgQIECBAgAABAgQIECBAgAABAh0VEIjrKK/FCRAgQIAAAQIECBAgQIAAAQIEZiOwaTr0zStWXZ/H&#10;/HA47poUjstnc79rCRAgQIAAAQIECBAgQIAAAQIECBBotoBAXLPnr3sCBAgQIECAAAECBAgQIECA&#10;QGkFxqdPW5qHgXcUMfuR9CHWaGkLVRgBAgQIECBAgAABAgQIECBAgAABAqUREIgrzSgUQoAAAQIE&#10;CBAgQIAAAQIECBAgMJPA+J6xV2dZuDV9mHVTiPG4ma7zOgECBAgQIECAAAECBAgQIECAAAECzRYQ&#10;iGv2/HVPgAABAgQIECBAgAABAgQIEKiUwMTdy4fC8LwbYhHfEWK4yiNVKzU+xRIgQIAAAQIECBAg&#10;QIAAAQIECBDouIBAXMeJbUCAAAECBAgQIECAAAECBAgQINAJgcOPVI1h8JYsxB9O4bizO7GHNQkQ&#10;IECAAAECBAgQIECAAAECBAgQqJaAQFy15qVaAgQIECBAgAABAgQIECBAgACBIwiMT49ckIX88Klx&#10;N6dT4044wiVeIkCAAAECBAgQIECAAAECBAgQIECgAQICcQ0YshYJECBAgAABAgQIECBAgAABAk0R&#10;2DQd+uYXq6/JsuKWogjXxxiHmtK7PgkQIECAAAECBAgQIECAAAECBAgQCOlvZv0jQIAAAQIECBAg&#10;QIAAAQIECBAgUEOB2+4aW/CKhfEHYxbeFkJxRYjpK/8IECBAgAABAgQIECBAgAABAgQIEKi1gEBc&#10;rcerOQIECBAgQIAAAQIECBAgQIAAgcMCW+8fW9bfV7wlxOyWGMMaKgQIECBAgAABAgQIECBAgAAB&#10;AgQI1FNAIK6ec9UVAQIECBAgQIAAAQIECBAgQIDADALbpkZe1YrZ22KIb02PVD19hsu8TIAAAQIE&#10;CBAgQIAAAQIECBAgQIBABQUE4io4NCUTIECAAAECBAgQIECAAAECBAi0R2B8amR9FvO3pHDcm0IM&#10;J7dnVasQIECAAAECBAgQIECAAAECBAgQINArAYG4XsnblwABAgQIECBAgAABAgQIECBAoDwCO0M2&#10;ftLY5VkWbg4x3pg+NFtUnuJUQoAAAQIECBAgQIAAAQIECBAgQIDA0QoIxB2tlOsIECBAgAABAgQI&#10;ECBAgAABAgQaIbBpOvQNH1r1+pBnbwlFvCHGMNyIxjVJgAABAgQIECBAgAABAgQIECBAoAYCAnE1&#10;GKIWCBAgQIAAAQIECBAgQIAAAQIEOiMwcffyoTh//sYUintTUcQ3pP/O68xOViVAgAABAgQIECBA&#10;gAABAgQIECBAoB0CAnHtULQGAQIECBAgQIAAAQIECBAgQIBA7QXe/t6T5i8ZfsV1WR5uEo6r/bg1&#10;SIAAAQIECBAgQIAAAQIECBAgUFEBgbiKDk7ZBAgQIECAAAECBAgQIECAAAECvRMQjuudvZ0JECBA&#10;gAABAgQIECBAgAABAgQIvJSAQNxL6XiPAAECBAgQIECAAAECBAgQIECAwMsICMe9DJC3CRAgQIAA&#10;AQIECBAgQIAAAQIECHRRQCCui9i2IkCAAAECBAgQIECAAAECBAgQqLfApull84bjwmtDUdyYOt0Y&#10;Y1xY7451R4AAAQIECBAgQIAAAQIECBAgQKBcAgJx5ZqHaggQIECAAAECBAgQIECAAAECBGoicNPO&#10;0H/KstErsxB/MLX0xhjiCTVpTRsECBAgQIAAAQIECBAgQIAAAQIESisgEFfa0SiMAAECBAgQIECA&#10;AAECBAgQIECgLgI33RTyU65YfWmWH7oxBeN+IIS4vC696YMAAQIECBAgQIAAAQIECBAgQIBAmQQE&#10;4so0DbUQIECAAAECBAgQIECAAAECBAg0QSBun151cRby74+h+P70WNXVTWhajwQIECBAgAABAgQI&#10;ECBAgAABAgS6ISAQ1w1lexAgQIAAAQIECBAgQIAAAQIECBCYQWDygRWjRV/fDTGGG2IR1ocYsxku&#10;9TIBAgQIECBAgAABAgQIECBAgAABAi8jIBD3MkDeJkCAAAECBAgQIECAAAECBAgQINAtgc17Vp44&#10;L29tDEW4Ie15VTo9bqhbe9uHAAECBAgQIECAAAECBAgQIECAQB0EBOLqMEU9ECBAgAABAgQIECBA&#10;gAABAgQI1E5g0/SyeQvC8NXFcyfHxTekk+NOrF2TGiJAgAABAgQIECBAgAABAgQIECDQZgGBuDaD&#10;Wo4AAQIECBAgQIAAAQIECBAgQIBA2wV2hmzyxJGLQ55vTGtvTCfHndf2PSxIgAABAgQIECBAgAAB&#10;AgQIECBAoAYCAnE1GKIWCBAgQIAAAQIECBAgQIAAAQIEmiWw7b6R5a3+fGMW48YiFFd4tGqz5q9b&#10;AgQIECBAgAABAgQIECBAgACBmQUE4ma28Q4BAgQIECBAgAABAgQIECBAgACB0gtM3L18KA4NXRmy&#10;LJ0cF64LIS4vfdEKJECAAAECBAgQIECAAAECBAgQINAhAYG4DsFalgABAgQIECBAgAABAgQIECBA&#10;gEAvBLbvHjs3z8K1IcZr0/4bUkiurxd12JMAAQIECBAgQIAAAQIECBAgQIBALwQE4nqhbk8CBAgQ&#10;IECAAAECBAgQIECAAAECXRBIj1ZdmPfH12UxuzYF465xelwX0G1BgAABAgQIECBAgAABAgQIECDQ&#10;UwGBuJ7y25wAAQIECBAgQIAAAQIECBAgQIBA9wQmplefk4UinR4Xri2K+Gqnx3XP3k4ECBAgQIAA&#10;AQIECBAgQIAAAQLdERCI646zXQgQIECAAAECBAgQIECAAAECBAiUSmDLrhOGB/LF35dCcVengNzV&#10;6YPC0VIVqBgCBAgQIECAAAECBAgQIECAAAECcxAQiJsDmlsIECBAgAABAgQIECBAgAABAgQI1E3g&#10;zgfOOG2gvy8F4+LVoYhXppDc8XXrUT8ECBAgQIAAAQIECBAgQIAAAQL1FxCIq/+MdUiAAAECBAgQ&#10;IECAAAECBAgQIEBgVgI33RTyZa9btTYP2dXpxsMhuXUpINea1SIuJkCAAAECBAgQIECAAAECBAgQ&#10;INADAYG4HqDbkgABAgQIECBAgAABAgQIECBAgECVBG67a2zBKxYeuixk2ZWp7sOnx52dQnI+W6zS&#10;ENVKgAABAgQIECBAgAABAgQIEGiIgA+tGjJobRIgQIAAAQIECBAgQIAAAQIECBBol8DmPStPHMrz&#10;K2J6tGqKxaWQXDyjXWtbhwABAgQIECBAgAABAgQIECBAgMCxCAjEHYueewkQIECAAAECBAgQIECA&#10;AAECBAgQCFvvHztjoL9IwbjsyiKG70sfOp6EhQABAgQIECBAgAABAgQIECBAgEAvBATieqFuTwIE&#10;CBAgQIAAAQIECBAgQIAAAQI1FtgxPbr6UBEvT6fHXZ6erHq5gFyNh601AgQIECBAgAABAgQIECBA&#10;gEDJBATiSjYQ5RAgQIAAAQIECBAgQIAAAQIECBCom8D4rlVnZq3suYBcEeJlAnJ1m7B+CBAgQIAA&#10;AQIECBAgQIAAAQLlERCIK88sVEKAAAECBAgQIECAAAECBAgQIECgEQLfCcilZi9Lp8hdGkJc1ojG&#10;NUmAAAECBAgQIECAAAECBAgQINBxAYG4jhPbgAABAgQIECBAgAABAgQIECBAgACBlxKY2D26IuTh&#10;0hjj4XDcpelDy9GXut57BAgQIECAAAECBAgQIECAAAECBGYSEIibScbrBAgQIECAAAECBAgQIECA&#10;AAECBAj0RGD7vWeclM8beE1xqPiXkFwszosh5j0pxqYECBAgQIAAAQIECBAgQIAAAQKVEhCIq9S4&#10;FEuAAAECBAgQIECAAAECBAgQIECgeQLb7htZ2BoI67Ki9eoQw4YQi0vSSXILmiehYwIECBAgQIAA&#10;AQIECBAgQIAAgZcTEIh7OSHvEyBAgAABAgQIECBAgAABAgQIECBQLoGdIZs8efScEOOGVNhz/0uP&#10;W11RriJVQ4AAAQIECBAgQIAAAQIECBAg0AsBgbheqNuTAAECBAgQIECAAAECBAgQIECAAIG2CmzZ&#10;dfrJ/XnfhjyF5IoQ18cYLkinyA22dROLESBAgAABAgQIECBAgAABAgQIlF5AIK70I1IgAQIECBAg&#10;QIAAAQIECBAgQIAAAQKzFdg0HfrmF2PnxfR41RjiJUWM6TGrxar0tc9EZ4vpegIECBAgQIAAAQIE&#10;CBAgQIBAhQR8+FOhYSmVAAECBAgQIECAAAECBAgQIECAAIG5C9yx+9Tj58V5FxfZoXWHQ3LpBLmL&#10;QwyL576iOwkQIECAAAECBAgQIECAAAECBMomIBBXtomohwABAgQIECBAgAABAgQIECBAgACBrgls&#10;mx5Z2YrZRVkR1hYhW5tOlDv8qNUFXSvARgQIECBAgAABAgQIECBAgAABAm0VEIhrK6fFCBAgQIAA&#10;AQIECBAgQIAAAQIECBCotMDOkI2fsGos9MW1WQgXxSJLQbni/BjjUKX7UjwBAgQIECBAgAABAgQI&#10;ECBAoCECAnENGbQ2CRAgQIAAAQIECBAgQIAAAQIECBCYm8DlO0PrgpNHzyrCcyG5C0KMa9KjVs9N&#10;q82f24ruIkCAAAECBAgQIECAAAECBAgQ6JSAQFynZK1LgAABAgQIECBAgAABAgQIECBAgEB9Bb59&#10;klxs5WtiUayJWbggFM8F5Y6vb9M6I0CAAAECBAgQIECAAAECBAiUX0AgrvwzUiEBAgQIECBAgAAB&#10;AgQIECBAgAABAhURGN+z+vQYDqWAXFyTPnw9P50md/gkudMqUr4yCRAgQIAAAQIECBAgQIAAAQKV&#10;FxCIq/wINUCAAAECBAgQIECAAAECBAgQIECAQJkFNk2vOG7+s61zQx7OizFLAbnivHSa3Nkxhnll&#10;rlttBAgQIECAAAECBAgQIECAAIEqCgjEVXFqaiZAgAABAgQIECBAgAABAgQIECBAoNoC6ZGrk0tW&#10;jBxq9Z2bZ+G8IoRzYhHOTk2dkU6Vy6rdnOoJECBAgAABAgQIECBAgAABAr0TEIjrnb2dCRAgQIAA&#10;AQIECBAgQIAAAQIECBAg8AKBibuXD2WDw68qskNnxRgPB+TOLkJMX4dTX3ChbwgQIECAAAECBAgQ&#10;IECAAAECBI4oIBB3RBYvEiBAgAABAgQIECBAgAABAgQIECBAoDwC2+4bWZj3h7PymJ11OCAXYjgz&#10;PXb1zBCLV8Z0pFx5KlUJAQIECBAgQIAAAQIECBAgQKC3Aj4o6a2/3QkQIECAAAECBAgQIECAAAEC&#10;BAgQIDBngbe/96T/39795DRyRHEArtfdxmBgYMgY8yfMgCAwrLLJAXKJuUIWUaIkN5gjRImyyFEj&#10;gV+enSi7kSCaYWzxIUHZ3eXu11+xKv9UtX24/fJtBePeZtduKxx3m5GLsNxVxeRG//vCPkiAAAEC&#10;BAgQIECAAAECBAgQWFMBgbg1HThlEyBAgAABAgQIECBAgAABAgQIECBA4EMC375vw9eHN5dDn7eZ&#10;cVMryl1X3+uaEL6uBeUOP/Q5xwkQIECAAAECBAgQIECAAAEC6y4gELfuI6h+AgQIECBAgAABAgQI&#10;ECBAgAABAgQIPEJgsf3qsNEvgnH/BuT+Ccpl5lcR8eIRl9KVAAECBAgQIECAAAECBAgQILByAgJx&#10;KzckCiJAgAABAgQIECBAgAABAgQIECBAgMDnEfjp14tZPxlfztv8ssvusrW8rG1Yl62V5T7PmLgr&#10;AQIECBAgQIAAAQIECBAg8DgBgbjHeelNgAABAgQIECBAgAABAgQIECBAgACBZynw/R/Tnc3+ZYXl&#10;KiQXXQXlWgXl4qK2Yz1vmW9qdbnxs4Tx0AQIECBAgAABAgQIECBAgMBKCQjErdRwKIYAAQIECBAg&#10;QIAAAQIECBAgQIAAAQJrKRA//H5zvDGO88x23rV2ni0vanW586zAXE1Ev66n2ljLJ1M0AQIECBAg&#10;QIAAAQIECBAgsFYCAnFrNVyKJUCAAAECBAgQIECAAAECBAgQIECAwBoKvG/dL7Pr44z568j+rHVx&#10;Fi1f1zas1VZYLvOsgnPTCtCZs17D4VUyAQIECBAgQIAAAQIECBBYJQGTC6s0GmohQIAAAQIECBAg&#10;QIAAAQIECBAgQIDAMxX48ber8dDnWQzD2SIgV9uyflntaQXlTmoi+zRbO6ntWY8qNNc/UyKPTYAA&#10;AQIECBAgQIAAAQIECDxAQCDuAUi6ECBAgAABAgQIECBAgAABAgQIECBAgMAKCNRKcz8fv5lFbp5G&#10;VwG5bKdV1WlNdJ9Ue5QtjiJy1jIOKzw3rEDFSiBAgAABAgQIECBAgAABAgSeWEAg7onB3Y4AAQIE&#10;CBAgQIAAAQIECBAgQIAAAQIEPrlA1Ipzr4bxcNRiPot5HNU2rUeR80VoblY7s85qy9ZpZptWJa8i&#10;YvzJK3IDAgQIECBAgAABAgQIECBA4EkEBOKehNlNCBAgQIAAAQIECBAgQIAAAQIECBAgQGBVBSo8&#10;96KN23R036bZDdPoctrm/4XllqG5qv2gtTyoLVwPIuOlFehWdTTVRYAAAQIECBAgQIAAAQLPXUAg&#10;7rn/B3h+AgQIECBAgAABAgQIECBAgAABAgQIEHi0wCJE14+Ggz7bF627P6iV5w5q5bkKzVVwLtt+&#10;rUi3V6vQ7WXGfk3E72W9jhb7yzZi69E39AECBAgQIECAAAECBAgQIEDgQQICcQ9i0okAAQIECBAg&#10;QIAAAQIECBAgQIAAAQIECHwcge/+bKPxX1f7Q597XYz25sPdTtzHbvaxU5P2u7WV606tQLdbW73u&#10;Rtd2so7VnZfnWsZ2heom1W9SIbxJi9yqoN2kzm98nOpchQABAgQIECBAgAABAgQIrLeAQNx6j5/q&#10;CRAgQIAAAQIECBAgQIAAAQIECBAgQIBAe/eu9bvf3Ew2XtxtbbbR5D7uJkPrJ13kZgXsxkU0XrZ9&#10;va73XeuWbXaL97k8v+hTvxWsiyEih+o/VOBuqBDeUKG75esK541qy9ghl8frfGtd9e/qy4aooF5X&#10;Qb5aGG/xt45VW/0W77uon7re4jsJ30sUgh8CBAgQIECAAAECBAgQ+HQCfwOot57eKPeBHwAAAABJ&#10;RU5ErkJgglBLAQItABQABgAIAAAAIQCxgme2CgEAABMCAAATAAAAAAAAAAAAAAAAAAAAAABbQ29u&#10;dGVudF9UeXBlc10ueG1sUEsBAi0AFAAGAAgAAAAhADj9If/WAAAAlAEAAAsAAAAAAAAAAAAAAAAA&#10;OwEAAF9yZWxzLy5yZWxzUEsBAi0AFAAGAAgAAAAhAEvvCgwiAgAAawQAAA4AAAAAAAAAAAAAAAAA&#10;OgIAAGRycy9lMm9Eb2MueG1sUEsBAi0AFAAGAAgAAAAhAKomDr68AAAAIQEAABkAAAAAAAAAAAAA&#10;AAAAiAQAAGRycy9fcmVscy9lMm9Eb2MueG1sLnJlbHNQSwECLQAUAAYACAAAACEASeGkH+AAAAAI&#10;AQAADwAAAAAAAAAAAAAAAAB7BQAAZHJzL2Rvd25yZXYueG1sUEsBAi0ACgAAAAAAAAAhALqUAQlG&#10;lgEARpYBABQAAAAAAAAAAAAAAAAAiAYAAGRycy9tZWRpYS9pbWFnZTEucG5nUEsFBgAAAAAGAAYA&#10;fAEAAACdAQAAAA==&#10;" o:bullet="t">
        <v:imagedata r:id="rId1" o:title="" cropright="-78f"/>
        <o:lock v:ext="edit" aspectratio="f"/>
      </v:shape>
    </w:pict>
  </w:numPicBullet>
  <w:numPicBullet w:numPicBulletId="1">
    <w:pict>
      <v:shape id="_x0000_i1035" type="#_x0000_t75" style="width:50.1pt;height:31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jz9IwIAAGsEAAAOAAAAZHJzL2Uyb0RvYy54bWyklNuO2jAQhu8r9R0s&#10;34c4ISzZiLDawu6q0mqLqvYBjOMQq/FBtjmp6rt37AS6VS9abZGAGR/+fPwzw+LuJHt04NYJrWqc&#10;TQhGXDHdCLWr8dcvj0mJkfNUNbTXitf4zB2+W75/tziaiue6033DLQIR5aqjqXHnvanS1LGOS+om&#10;2nAFm622knpI7S5tLD2CuuzTnJCb9KhtY6xm3DlYXQ+beBn125Yz/6ltHfeorzGw+fhpazwjJaTb&#10;kKbLBa12lppOsJGEvgFEUqHguVepNfUU7a14g5QRzO8tBzWIKniPWBD9h9ooIv9JQ1L7bW8SpqWh&#10;XmxFL/w5Gj5CqcNGsI0dCNnLYWORaGo8xUhRCXV+Gv3Mgr3hV4Qz4Qakach/E9j2wjyKvg/2hXhE&#10;hTr9vR902wrG15rtJVd+aArLe6DWynXCOIxsxeWWA5792GSxRvzkn50Pj4NoqNL3vLwn5Db/kKxm&#10;ZJUUZP6Q3N8W82ROHuYFKcpsla1+hNtZUe0df9aM9msjLi2TFX/QSsGsdrr1E/AxHUAv/QugGUlj&#10;06ADjd0ZrIlAl++ICEvBksDqvOWedSFswa3P0N3DnetGtPaXm8FoZ0KZaHVqrURWwwRk0PvhFZ0A&#10;KnSKU3G+DkPwhMHiNJvmNzOMGGzBsJG8DNUEoKAVNI11/olriUIA9gJQFKUHQB+OXo6MZR9oIibA&#10;RbFx9MK8vM4hfv0fsfwJ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6beho3AAA&#10;AAgBAAAPAAAAZHJzL2Rvd25yZXYueG1sTI/BTsMwEETvSPyDtUhcKuq0IJSmcSpUFO5tkLg6setE&#10;2OsQu6n5exYu9DLSajSz88pdcpbNegqDRwGrZQZMY+fVgEbAe1M/5MBClKik9agFfOsAu+r2ppSF&#10;8hc86PkYDaMSDIUU0Mc4FpyHrtdOhqUfNZJ38pOTkc7JcDXJC5U7y9dZ9sydHJA+9HLU+153n8ez&#10;E2Devpq6ntv8o1lYsz9kadwskhD3d+l1S/KyBRZ1iv8J+GWg/VDRsNafUQVmBRBN/FPynvIVsFbA&#10;Y7YGXpX8GqD6AQAA//8DAFBLAwQKAAAAAAAAACEAupQBCUaWAQBGlgEAFAAAAGRycy9tZWRpYS9p&#10;bWFnZTEucG5niVBORw0KGgoAAAANSUhEUgAACcQAAAY9CAYAAADqps0FAAAAAXNSR0IArs4c6QAA&#10;AAlwSFlzAAAqCgAAKgoB7wZ4rAAAQABJREFUeAHs3QucXVV9L/C19pmZJBAQBMFgeE9mUmrr2/ps&#10;8XFre+ujrUZbWttKNZMQEjITlbbe247ej7bWkgQCyUzaovXxUYuPWmm1VBTU+mgV1KqQIQEUCGDk&#10;IYQ855x11wSxvJlJzszZ+5zvfJic195r/f/flWTCmd+sHYMPAgQIECBAgACBjhcYGul7XYjF2R0P&#10;AYAAAQIECBAgQIAAAQIEplsghZAaMf8SQmykGFJMIeVfGvmZFPLj/EwjxpRfD438wniIaTw/Ox7D&#10;vffzK/m5fD/l50PYm8cZT/l+kY9rhLA7j7E7j7DvNr9+720j7Jl4ft9r9bi7vu/58d1FKHaMh/Ed&#10;aU+xs2t814477ura8b7h63dNN4LxCRAgQIAAAQIECBAgQGD6BLqmb2gjEyBAgAABAgQIVEUgfwPi&#10;CUUMT6tKveokQIAAAQIECBAgQIAAgSoL5DjcTz/23cu/5LDbxC/3ftz3ZH4U77t/32sTR953/2d3&#10;Jo6beDKG4qdD/M+dnz7xsxfy49q+//Kde79F0h16Qpg9cdzccMTcEIY29k+E8nbmzN6OPGb+3He7&#10;MwfzduRg3t15qu0TtznEtz2H8+7OQ9+dg3jb8wD5tSI/N55vu7aP1/fe1dUIP7lze9edF569aeL1&#10;iZCfDwIECBAgQIAAAQIECBCYZgGBuGkGNjwBAgQIECBAgAABAgQIECBAgAABAgQIECBQHYF9kbsY&#10;DsphuPw58fGzBN6D7v5POO/+ebschtt3Vnete1/y7vDDQ1g12j+xG95dORJ3Z37xJ/nMn+R8XP4M&#10;d+Zt8fbdz7d35F3vbo9FuC1vkHf7ntS4vV4fv33btutvv2g473DngwABAgQIECBAgAABAgQmJSAQ&#10;NykmBxEgQIAAAQIECBAgQIAAAQIECBAgQIAAAQIE9lMgbx2XY3WH5WzdYf8zwr1Bu/t+3Xd73653&#10;+bYnJ+NC0RWOO2ZhWLUx3JMvC3t7Pvf2/NJtE7f588d5h7ptMcVtjaKxLTbCtnojbou1Xdt2hB/8&#10;eOPAxOVkfRAgQIAAAQIECBAgQKDzBATiOm/NdUyAAAECBAgQIECAAAECBAgQIECAAAECBAhUS+Dg&#10;fFnYg3PJx96/7H35uZykKyauEZv/69q3Vd2ccEhYmC/9mvJudPHHMYfm8uVdf5SDc7fmHepuyfdv&#10;SY10S6wVt6bxxi331LbfsnFga740rA8CBAgQIECAAAECBAi0h4BAXHusoy4IECBAgAABAgQIECBA&#10;gAABAgQIECBAgAABAj8TyJdlndiNbmJXut58/97Lve67yY9q+/ajCzEn6A4Jh+Yd6A65O1+yNQfm&#10;clAu5tBcSDfnIN3Wegw3FY2wNT930x13xpsuPHvT3T+bwB0CBAgQIECAAAECBAiUVODe/+MpaXHK&#10;IkCAAAECBAgQeGSBU4dD19MOnX/oeNfsg7pqaXa9CLNjrTanGA+ziyLNTkUxJ9XzczHNDrGYM3Gb&#10;GiHfn3gc50zcz29o77uf3/A+Jf+k+TMfeTavECBAgAABAgQIECBAgAABAp0ukC/Ruj2GdFMKYWu2&#10;uCl/7rvNO87dkN9ruGFnGv/hyNIt2/Lz+RAfBAgQIECAAAECBAgQaI2AQFxr3M1KgAABAgQIdLjA&#10;4tGTHjcrFEf21LsOS7V0aH5D+dBUpEPzP84OKSbup+LQ/MPb+XF+Ld/mt5EPzYG1fbf3Ps7H5lBb&#10;hzNqnwABAgQIECBAgAABAgQIECiZQEppd35/48aciPvhREgu/xDeDXlPuh/WY+OGuKfxw/FGuGHd&#10;is13laxs5RAgQIAAAQIECBAg0EYCAnFttJhaIUCAAAECBFoiEJeuP+6w2an7iBxQO7JRi0fkN3mP&#10;DDnsli8tckQowr23IRyZg2xH5ArvfRyDS9e3ZLlMSoAAAQIECBAgQIAAAQIECLRcIIU7cmDuuvxN&#10;quvz+yXXx0a+TfXrxkPj+vHGXdevX7Zte8trVAABAgQIECBAgAABApUVEIir7NIpnAABAgQIEJhO&#10;gcHV8+eE2QfNSzHOyzu1zauFOC+/UTsvFI15IRXH5Ct/TDz/xFzD43MArjadtRibAAECBAgQIECA&#10;AAECBAgQINBRAinclkK6LuawXN5V/9r83suWlBpbGqnYctPnr77hootCvaM8NEuAAAECBAgQIECA&#10;wJQEBOKmxOVgAgQIECBAoOoCi0dDd8+e/vnds+rHFY14TMpBtzDxWYR5+R9G+0JveWe3Y/IlPR5X&#10;9V7VT4AAAQIECBAgQIAAAQIECBBoN4EckNu7b2e5kLbk93S2pNDYkn94cfN4GN/StWPXdWuGbtzZ&#10;bj3rhwABAgQIECBAgACBqQkIxE3Ny9EECBAgQIBAyQXOuOAJc2u1xx1XK4rjYyMen4Ntx8eQjsu7&#10;ueXbcHy4N+xWlLwN5REgQIAAAQIECBAgQIAAAQIECExRIO8ql/+LN+T3gMby3bH8A5Bj9ZDG6qkx&#10;dsvnNl9vZ7kpgjqcAAECBAgQIECAQEUFBOIqunDKJkCAAAECnSpw+rv7Dzns0HpvI8YTYw675Tc5&#10;j8+Xzzg+/0TwROBtIvh2RKfa6JsAAQIECBAgQIAAAQIECBAgQODhBe7dWS5dm18dCzkkF0IxNp7q&#10;Vzf2pKvWrdi87eHP8iwBAgQIECBAgAABAlUUEIir4qqpmQABAgQItLnAfaG3FGoLiiL2pthYkINv&#10;vXm3twX5Hy9Ht3n72iNAgAABAgQIECBAgAABAgQIEJhBgRTC7Tkkd1W+skD+TFc1inDV+O549fm3&#10;bfpBGA6NGSzFVAQIECBAgAABAgQINEFAIK4JiIYgQIAAAQIEpi4wEXo79LD6gtio9cYiLAgx9eZd&#10;3hbkz16ht6l7OoMAAQIECBAgQIAAAQIECBAgQKC5AimlnfnKBJtSiPuCcqmRvluP49+9+dJrr3X5&#10;1eZaG40AAQIECBAgQIBAMwUE4pqpaSwCBAgQIEDgIQLLz+t9QtfscEpMtVNy2O2UGNMpebe3U/Kl&#10;TZ/4kIM9QYAAAQIECBAgQIAAAQIECBAgQKD0AmlXSjkkF9L38q5y323ExndDo/a9tUuv/kEuPW84&#10;54MAAQIECBAgQIAAgVYKCMS1Ut/cBAgQIECgjQTOWnvi0XFWz8/HIp0Sc/BtIvyW3//7+RjjkW3U&#10;plYIECBAgAABAgQIECBAgAABAgQIPKxASmF7/sbb99JEUC6Ebzca8Ttx5/bvrBm6MV+S1QcBAgQI&#10;ECBAgAABAjMlIBA3U9LmIUCAAAECbSJw745vxVOKEH9+Yqe3/AZf3u0t7/wWwuPbpEVtECBAgAAB&#10;AgQIECBAgAABAgQIEGiiQLoxv4/27RyY+04IjW836uk7N112zZjLrjaR2FAECBAgQIAAAQIE7icg&#10;EHc/DHcJECBAgACBBwjEFSMn9XbF7qfm0NtT805vT83/cHhq3vntmAcc5QEBAgQIECBAgAABAgQI&#10;ECBAgAABAlMUSLvy+2zfSyl9O6b4rXpKV+xp3P7t9cu2bZ/iQA4nQIAAAQIECBAgQOBBAgJxDwLx&#10;kAABAgQIdKLA4Or5cxpzD3pyLQfeYiM+NcV9wbdfjDHM7UQPPRMgQIAAAQIECBAgQIAAAQIECBCY&#10;aYH8Q6kph+SuiSlcEUK6shFzSG7PPVdecOZNt810LeYjQIAAAQIECBAgUGUBgbgqr57aCRAgQIDA&#10;fgjk8Nvji4PmPCPE4mlpYte3FJ6SYuqPIeY8nA8CBAgQIECAAAECBAgQIECAAAECBMokkHeRuyHE&#10;HJJL6crQSN/c1dj7jfXLrr+lTDWqhQABAgQIECBAgECZBATiyrQaaiFAgAABAk0WmNj5Lc6d+7T8&#10;Ztmz89DPCjE+O3/x723yNIYjQIAAAQIECBAgQIAAAQIECBAgQGAGBXJI7qY83X/lz2/kKz58Y1f9&#10;7m/YSW4GF8BUBAgQIECAAAECpRYQiCv18iiOAAECBAhMXmDRolCb/9KFp0yE34ocfMvXV3hW/kL/&#10;C/mnR7smP4ojCRAgQIAAAQIECBAgQIAAAQIECBCopkC6Ll909Rv5PcFv5PcG/2vv7vo3163YfFc1&#10;e1E1AQIECBAgQIAAgf0XEIjbfztnEiBAgACBlgqs3LDwhBhy+K1Iz86XPs07v8Wn54IObmlRJidA&#10;gAABAgQIECBAgAABAgQIECBAoBQCKf/kbEzxqhDS11OIXw+p8bUbLh377kUXhXopClQEAQIECBAg&#10;QIAAgWkSEIibJljDEiBAgACBZgosGg49xx7V+/TQ1fWC/AZW/gzPywG4JzRzDmMRIECAAAECBAgQ&#10;IECAAAECBAgQINDeAnkHuR0TO8jtC8nF+PVUb3xtzdKxicuv+iBAgAABAgQIECDQNgICcW2zlBoh&#10;QIAAgXYSWLnmhMOKOT3PC6F4QYzh+SGmZ4cQZ7dTj3ohQIAAAQIECBAgQIAAAQIECBAgQKD1Aiml&#10;m/IP3349pcZ/hEbjKzf8aPMVFw2HPa2vTAUECBAgQIAAAQIE9k9AIG7/3JxFgAABAgSaKjBx+dNa&#10;SM8PtfCCkOIL8rUMfj6/CeXrdFOVDUaAAAECBAgQIECAAAECBAgQIECAwGMJ5IDc7hDDN2IKX8k7&#10;yX3lnkb9KyNLt/zosc7zOgECBAgQIECAAIGyCPhGe1lWQh0ECBAg0EkCceUFC55Sq9VeGIr0gnyZ&#10;gufHGJ/USQB6JUCAAAECBAgQIECAAAECBAgQIECgQgIpbUkx/kfIIbkUwlfWDFz93Vx9vuuDAAEC&#10;BAgQIECAQPkEBOLKtyYqIkCAAIE2FFg+0ntKVyxeXITiRSmGU/MX4Me3YZtaIkCAAAECBAgQIECA&#10;AAECBAgQIECgEwRSuCO/z/kfMaUv1VP9Szvi5m9sHAh7O6F1PRIgQIAAAQIECJRfQCCu/GukQgIE&#10;CBCooMDgBSf3Fl3dL86lTwTgXpS/4B5dwTaUTIAAAQIECBAgQIAAAQIECBAgQIAAgccUyJdZ3Rlj&#10;+HpoxC82isaXdu+942vrl23b/pgnOoAAAQIECBAgQIDANAgIxE0DqiEJECBAoPMEzho96bhao+fF&#10;oTYRfks5CBfnd56CjgkQIECAAAECBAgQIECAAAECBAgQIJAFUhjPv1yZL7P6pdQIl6Wdu760dvD6&#10;O9kQIECAAAECBAgQmAkBgbiZUDYHAQIECLSdwFlrTzy6mDPrJTn89qLc3ItjjCe1XZMaIkCAAAEC&#10;BAgQIECAAAECBAgQIECAQDMEUmqkEL8VYg7HCcg1Q9QYBAgQIECAAAECjyIgEPcoOF4iQIAAAQL3&#10;CSweDd1z0oLn1kLt1/KbNi8LMT0thnwRAB8ECBAgQIAAAQIECBAgQIAAAQIECBAgMDUBAbmpeTma&#10;AAECBAgQIEBgSgK+kT8lLgcTIECAQCcJrNyw8IQY06/l2NvL8udL8mVQD+mk/vVKgAABAgQIECBA&#10;gAABAgQIECBAgACBGRHIAbn888dXppQuTaF+6T1hx5c3DmzdMSNzm4QAAQIECBAgQKDtBATi2m5J&#10;NUSAAAEC+yuwePSYg+amuafmN17yDnDx1/IXyb79Hct5BAgQIECAAAECBAgQIECAAAECBAgQILDf&#10;AntSCl8NIV2a36u99IqtV//nZcNhfL9HcyIBAgQIECBAgEBHCQjEddRya5YAAQIEHiywYsPJT64V&#10;3S8rQvi1FNILY4yzHnyMxwQIECBAgAABAgQIECBAgAABAgQIECDQOoEcjtuev6l5eSM0Lm3U46Xn&#10;nrHpv3M1qXUVmZkAAQIECBAgQKDMAgJxZV4dtREgQIBA0wWWn9c7q6un9qJ8CdRX5s9X5Mugzm/6&#10;JAYkQIAAAQIECBAgQIAAAQIECBAgQIAAgWkTyD/cvC3H4f49316yd0/89/OXb9o6bZMZmAABAgQI&#10;ECBAoHICAnGVWzIFEyBAgMBUBXII7gnd3V2/EYvwivwjg7+ag3BzpzqG4wkQIECAAAECBAgQIECA&#10;AAECBAgQIECgpAIpfDfFcEmsh0saO7d/cc3QjTtLWqmyCBAgQIAAAQIEZkBAIG4GkE1BgAABAjMv&#10;sPKCBT9X1IpXhhyCiyk8N8Qch/NBgAABAgQIECBAgAABAgQIECBAgAABAm0tkFLaHUP8UiPvHhdT&#10;umT1krHv5IZdXrWtV11zBAgQIECAAIEHCgjEPdDDIwIECBCoqMCpw6Hr6fP6X5jf6MiXQU2vzAG4&#10;kyvairIJECBAgAABAgQIECBAgAABAgQIECBAoFkCKdySYuOzqR4/syvt/PcNZ/zwjmYNbRwCBAgQ&#10;IECAAIFyCgjElXNdVEWAAAECkxA4/d39hzzu8PQbMeSd4EL69RyGO2wSpzmEAAECBAgQIECAAAEC&#10;BAgQIECAAAECBDpQIIVUz21/Le8X95lGqH9m7cDmK/Nju8d14O8FLRMgQIAAAQLtLSAQ197rqzsC&#10;BAi0ncDKNSccVszpeWWM8TX5XYpfzbez2q5JDREgQIAAAQIECBAgQIAAAQIECBAgQIDAtAvk95hv&#10;jSl8NqXGZ3Y2dl1i97hpJzcBAQIECBAgQGBGBATiZoTZJAQIECBwIALLzn/SET1dc38zxvCaEOJL&#10;8m33gYznXAIECBAgQIAAAQIECBAgQIAAAQIECBAgcH+Bn+0e1wifTuP1i9ecufl793/dfQIECBAg&#10;QIAAgeoICMRVZ61USoAAgY4SOGvtiUcXs3t+q4jx1bnxU0MMXR0FoFkCBAgQIECAAAECBAgQIECA&#10;AAECBAgQaJlASun6/APaF8dGuHjP3vHL1q3YvLtlxZiYAAECBAgQIEBgSgICcVPicjABAgQITKfA&#10;mev6j+nuSb8dQ/GaGNILQ4zFdM5nbAIECBAgQIAAAQIECBAgQIAAAQIECBAgMAmBe3JA7t9TChfv&#10;ru/+l/XLrr9lEuc4hAABAgQIECBAoEUCAnEtgjctAQIECNwrsPy83vlds4pFMcTX5F3gnptvfW3y&#10;m4MAAQIECBAgQIAAAQIECBAgQIAAAQIESimQL62a/wvfzMX9c70ePnXuGZu+U8pCFUWAAAECBAgQ&#10;6GABoYMOXnytEyBAoFUCg6vnPz7OPejVOfx2WgrhV4TgWrUS5iVAgAABAgQIECBAgAABAgQIECBA&#10;gACBAxNI1+WI3Kcajfipb9169ZcvGw7jBzaeswkQIECAAAECBA5UQCDuQAWdT4AAAQKTElg8esxB&#10;c9PcV+QN4E6LMf5aPqlnUic6iAABAgQIECBAgAABAgQIECBAgAABAgQIVEAg/wD47TGlf0kxfmrX&#10;3tv+bf2ybdsrULYSCRAgQIAAAQJtJyAQ13ZLqiECBAiUR+DU4dD11GP6/leR4mkhxN/MF0OdW57q&#10;VEKAAAECBAgQIECAAAECBAgQIECAAAECBKZHIKW0O8RwaQjpn3bU658aWbrlR9Mzk1EJECBAgAAB&#10;AgQeLCAQ92ARjwkQIEDgQAXiyg39z6vFcFqK4bV5N7gjD3RA5xMgQIAAAQIECBAgQIAAAQIECBAg&#10;QIAAgcoKpNTIPzT+5RDTJ9Le8U+sXrblhsr2onACBAgQIECAQAUEBOIqsEhKJECAQBUEBkcX/kKu&#10;87Qiht/Nt8dXoWY1EiBAgAABAgQIECBAgAABAgQIECBAgACBGRdI6b/yznH3huPOvHZsxuc3IQEC&#10;BAgQIECgzQUE4tp8gbVHgACB6RRYNdp3ZArxtHwp1Dfkn2576nTOZWwCBAgQIECAAAECBAgQIECA&#10;AAECBAgQINBuAimE78VG+HgKjU+sXjL27XbrTz8ECBAgQIAAgVYICMS1Qt2cBAgQqLDAqcOh62lP&#10;XPjrscghuBRensNw3RVuR+kECBAgQIAAAQIECBAgQIAAAQIECBAgQKAcAiltaYR4UWyM/+PqpZuv&#10;LEdRqiBAgAABAgQIVE9AIK56a6ZiAgQItERgxYaTn9xd1P4oxeL38xePo1tShEkJECBAgAABAgQI&#10;ECBAgAABAgQIECBAgEAnCAjHdcIq65EAAQIECBCYJgGBuGmCNSwBAgTaQWBw9fzHx4MP+t0Yizfk&#10;fp7RDj3pgQABAgQIECBAgAABAgQIECBAgAABAgQIVEpAOK5Sy6VYAgQIECBAoPUCAnGtXwMVECBA&#10;oFQCixaF2rEv6XtZLGIOwcVX5uJ6SlWgYggQIECAAAECBAgQIECAAAECBAgQIECAQKcK3BeOS42P&#10;rF4y9u1OZdA3AQIECBAgQODRBATiHk3HawQIEOgggcELTu6NXV1vyiG418cY5nVQ61olQIAAAQIE&#10;CBAgQIAAAQIECBAgQIAAAQKVE0ghXZU/PxL3jH9k9ZnXjlWuAQUTIECAAAECBKZJQCBummANS4AA&#10;gSoILB4N3XND/2/mWgdCDC+OIUfhfBAgQIAAAQIECBAgQIAAAQIECBAgQIAAAQKVEkgpXDERjmuE&#10;vR89d+DaH1aqeMUSIECAAAECBJosIPjQZFDDESBAoAoCg+v7TopdcXFM4Q05A3dUFWpWIwECBAgQ&#10;IECAAAECBAgQIECAAAECBAgQIPDoAjkUl/IRX8k3H97RqF80snTLjx79DK8SIECAAAECBNpPQCCu&#10;/dZURwQIEHhYgVOHQ9fTj1n4qvziQAjppXaDe1gmTxIgQIAAAQIECBAgQIAAAQIECBAgQIAAgbYQ&#10;yOG4ekjx0kZsfHDP3js+uX7Ztu1t0ZgmCBAgQIAAAQKPISAQ9xhAXiZAgEDVBVZuWHhCLBpvKkJx&#10;er4s6hOr3o/6CRAgQIAAAQIECBAgQIAAAQIECBAgQIAAgakJ5H3jduTvEXyqkeof+tbN1/zbZcNh&#10;fGojOJoAAQIECBAgUB0BgbjqrJVKCRAgMGmBid3gnnZ03ytikS+LGsKv5suiFpM+2YEECBAgQIAA&#10;AQIECBAgQIAAAQIECBAgQIBA2wqklH4cQvxoqI9/cPUZm7/Wto1qjAABAgQIEOhYAYG4jl16jRMg&#10;0I4CK0ePn1dLc5aEIr0x/8/sMe3Yo54IECBAgAABAgQIECBAgAABAgQIECBAgACBJgmktCVfVvVD&#10;aXzPh1afee1Yk0Y1DAECBAgQIECgpQICcS3lNzkBAgSaIzC0vvc5oVZbnkNwi2IM3c0Z1SgECBAg&#10;QIAAAQIECBAgQIAAAQIECBAgQIBApwikEL6WGukfdjV2fnTDGT+8o1P61icBAgQIECDQfgICce23&#10;pjoiQKBDBBYNh54nHdP3uiLFFTHGZ3ZI29okQIAAAQIECBAgQIAAAQIECBAgQIAAAQIEplEgX1J1&#10;dx7+n0Oj8f4rbr3ms5cNh/FpnM7QBAgQIECAAIGmCwjENZ3UgAQIEJhegTPX9R/T0xOW5L/AB0KM&#10;R03vbEYnQIAAAQIECBAgQIAAAQIECBAgQIAAAQIEOlYgpR/lq9N8KKXGP6xeMvbtjnXQOAECBAgQ&#10;IFApAYG4Si2XYgkQ6GSBlSO9z63FrhV5y/JXuyxqJ/9O0DsBAgQIECBAgAABAgQIECBAgAABAgQI&#10;EGiFQPrOxCVV67v2fujcldfd2ooKzEmAAAECBAgQmIyAQNxklBxDgACBFgksP693VndP8bpYFCty&#10;Cc9oURmmJUCAAAECBAgQIECAAAECBAgQIECAAAECBAjcK5DCeIrpX/KDC6/YuulfXVLVbwwCBAgQ&#10;IECgbAICcWVbEfUQIEAgC5y19sSjuw7qOTPvBjcQQ3wCFAIECBAgQIAAAQIECBAgQIAAAQIECBAg&#10;QIBA6QRSuCWE9IH8eeE5A2NXl64+BREgQIAAAQIdKSAQ15HLrmkCBMoqsGq0b2EKcVWu7/Uxxlll&#10;rVNdBAgQIECAAAECBAgQIECAAAECBAgQIECAAIEHCKTw1RAaF95xZ/zohWdvuvsBr3lAgAABAgQI&#10;EJhBAYG4GcQ2FQECBB5J4KyRBb/cFYs3pxhenneE83fzI0F5ngABAgQIECBAgAABAgQIECBAgAAB&#10;AgQIECi7wD0hhY816o2/X3PG2JfKXqz6CBAgQIAAgfYTELpovzXVEQECFRFYtCjU5r+4/9VFEd6c&#10;M3DPqkjZyiRAgAABAgQIECBAgAABAgQIECBAgAABAgQITEogpXR1SOlv81YA78+XVP3xpE5yEAEC&#10;BAgQIEDgAAUE4g4Q0OkECBCYqsDr33P0wUcdcvjpoUiDIcQTp3q+4wkQIECAAAECBAgQIECAAAEC&#10;BAgQIECAAAECFRPYk8Nxn5wIx61eMvb5XHuqWP3KJUCAAAECBCokIBBXocVSKgEC1RY444ITnjir&#10;q2d5EYqlIYbDq92N6gkQIECAAAECBAgQIECAAAECBAgQIECAAAEC+yGQ0pach/u7neN73rd+2fW3&#10;7McITiFAgAABAgQIPKqAQNyj8niRAAECBy6w8oIFP1d0F6vyzzr9foxx1oGPaAQCBAgQIECAAAEC&#10;BAgQIECAAAECBAgQIECAQMUFUhhPMXw6NdLGNbdsuiQMh0bFO1I+AQIECBAgUBIBgbiSLIQyCBBo&#10;P4FV6xc+I3WFt+WfcvrNGKK/b9tviXVEgAABAgQIECBAgAABAgQIECBAgAABAgQINEUgXZcaYXTv&#10;nvqF61Zs3taUIQ1CgAABAgQIdKyAgEbHLr3GCRCYLoHB9X0vjF3xbTkE97LpmsO4BAgQIECAAAEC&#10;BAgQIECAAAECBAgQIECAAIE2FNiTQvh4vVEfOXfJNV9sw/60RIAAAQIECMyAgEDcDCCbggCBzhAY&#10;HO391SJ0vS3E8Mud0bEuCRAgQIAAAQIECBAgQIAAAQIECBAgQIAAAQLTJJDC90MKI3fHPe/fOHDt&#10;T6ZpFsMSIECAAAECbSggENeGi6olAgRmVCCuGu17VQp5R7gYnzmjM5uMAAECBAgQIECAAAECBAgQ&#10;IECAAAECBAgQINDmAimFHSGmD8fxuOGcM67+Zpu3qz0CBAgQIECgCQICcU1ANAQBAp0nsGhRqB33&#10;kgWvDbH2Z3lHuCd3noCOCRAgQIAAAQIECBAgQIAAAQIECBAgQIAAAQIzLJDC11NK5+/dU79o3YrN&#10;u2d4dtMRIECAAAECFREQiKvIQimTAIFyCCweDd0Hp/4/iEX8k/wXaG85qlIFAQIECBAgQIAAAQIE&#10;CBAgQIAAAQIECBAgQKCDBFL6USOkv4vj9ZHVy7bc0EGda5UAAQIECBCYhIBA3CSQHEKAAIHl5/XO&#10;6ppVvCmG+NZ8adRjiRAgQIAAAQIECBAgQIAAAQIECBAgQIAAAQIECLRWIIVUjyl+Kt+ev3pg0xda&#10;W43ZCRAgQIAAgbIICMSVZSXUQYBAKQUWDYeeY+f1/3Eu7m05CPekUhapKAIECBAgQIAAAQIECBAg&#10;QIAAAQIECBAgQIBApwuk8P2JYNyu8ds/sH7Ztu2dzqF/AgQIECDQyQICcZ28+nonQOARBU4dDl3P&#10;mNf3RykU/zfGcNwjHugFAgQIECBAgAABAgQIECBAgAABAgQIECBAgACB0giklO7KxVy4N9TPXzew&#10;eUtpClMIAQIECBAgMGMCAnEzRm0iAgSqILBoUagd++KFrw9FykG4eFIValYjAQIECBAgQIAAAQIE&#10;CBAgQIAAAQIECBAgQIDAgwRSaqQQLm40wrlrl276/INe9ZAAAQIECBBoYwGBuDZeXK0RIDAFgeFQ&#10;rDq6/3dDEf8ixLBgCmc6lAABAgQIECBAgAABAgQIECBAgAABAgQIECBAoMQCede4/04pnHvHLbs/&#10;9L7h63eVuFSlESBAgAABAk0QEIhrAqIhCBCotEAcGul77UQQLob4c5XuRPEECBAgQIAAAQIECBAg&#10;QIAAAQIECBAgQIAAAQKPLJDCbY3QGA2NsH7N0rGbHvlArxAgQIAAAQJVFhCIq/LqqZ0AgQMRiCtH&#10;FvxWLdbenneEe/KBDORcAgQIECBAgAABAgQIECBAgAABAgQIECBAgACBCgmkMJ6r/Vij0ViTg3H/&#10;WaHKlUqAAAECBAhMQkAgbhJIDiFAoL0EBkcWvqIo0jtCiE9tr850Q4AAAQIECBAgQIAAAQIECBAg&#10;QIAAAQIECBAgMBWBfDnVL6dGWr3m1rFPheG8d5wPAgQIECBAoPICAnGVX0INECAwWYGhjQufF1J6&#10;d4zxBZM9x3EECBAgQIAAAQIECBAgQIAAAQIECBAgQIAAAQIdIJDSlhTSmm13/eR9H3jLrfd0QMda&#10;JECAAAECbSsgENe2S6sxAgTuE1g+0ntKd1F7VwzxVfc955YAAQIECBAgQIAAAQIECBAgQIAAAQIE&#10;CBAgQIDAQwRSuCOlMLJnbzr//OWbtj7kdU8QIECAAAECpRcQiCv9EimQAIH9FVh+Xu/87lm1t4cY&#10;/jCH4Wr7O47zCBAgQIAAAQIECBAgQIAAAQIECBAgQIAAAQIEOksgh+L25u8xfTg0GqtXLxn7dmd1&#10;r1sCBAgQIFBtAYG4aq+f6gkQeBiBpeuPO/yg2pw/zf+TsjyEOPthDvEUAQIECBAgQIAAAQIECBAg&#10;QIAAAQIECBAgQIAAgUkJ5HDcJSE1/joH4y6d1AkOIkCAAAECBFoqIBDXUn6TEyDQTIHB1fPnxIMO&#10;XhGK8Cd5R7jDmjm2sQgQIECAAAECBAgQIECAAAECBAgQIECAAAECBDpbIAfjrpgIxt1w6djHLroo&#10;1DtbQ/cECBAgQKC8AgJx5V0blREgMEmBRYtC7biX9r0hhTgcY3zSJE9zGAECBAgQIECAAAECBAgQ&#10;IECAAAECBAgQIECAAIH9EEjXNVJafU/YfuHGga079mMApxAgQIAAAQLTKCAQN424hiZAYPoFBjf0&#10;/VYs4rtyEG7h9M9mBgIECBAgQIAAAQIECBAgQIAAAQIECBAgQIAAAQL3CqSUfhxCvCCGxvnnDIzl&#10;+z4IECBAgACBMggIxJVhFdRAgMCUBQZH+p8ZY1iTg3AvmPLJTiBAgAABAgQIECBAgAABAgQIECBA&#10;gAABAgQIECDQJIF8KdWJXeLeu3vv7vdccOZ1P2jSsIYhQIAAAQIE9lNAIG4/4ZxGgEBrBPKOcE+K&#10;teJdIaTXx5AjcT4IECBAgAABAgQIECBAgAABAgQIECBAgAABAgQIlEAgB+P2htj4UNgz/perz7x2&#10;rAQlKYEAAQIECHSkgDBJRy67pglUT2Dx6DEHzQ1z3xJC8dYcgzuoeh2omAABAgQIECBAgAABAgQI&#10;ECBAgAABAgQIECBAoCMEUmqkEC6q18O7zj1j03c6omdNEiBAgACBEgkIxJVoMZRCgMDDCsSVG/t+&#10;vxZi3hUuzn/YIzxJgAABAgQIECBAgAABAgQIECBAgAABAgQIECBAoGQCKaQUU7h4PDTeee7ANV8v&#10;WXnKIUCAAAECbSsgENe2S6sxAtUXWLmh//m1IqzJV0Z9VvW70QEBAgQIECBAgAABAgQIECBAgAAB&#10;AgQIECBAgEDHCqTwuXojvHPt0qsv61gDjRMgQIAAgRkSEIibIWjTECAweYGVGxaeUBTpr2OMiyZ/&#10;liMJECBAgAABAgQIECBAgAABAgQIECBAgAABAgQIlFsgpfSVvHHcO1cvGfvXcleqOgIECBAgUF0B&#10;gbjqrp3KCbSdwOnv7j/kcYfFP4shDeYw3Ky2a1BDBAgQIECAAAECBAgQIECAAAECBAgQIECAAAEC&#10;BLJASuHKRkrvWnvLpk+E4dCAQoAAAQIECDRPQCCueZZGIkBg/wXi4Ej/6UUM78qXRz1q/4dxJgEC&#10;BAgQIECAAAECBAgQIECAAAECBAgQIECAAIHqCKSQrmqE9Jff2jr24cuGw3h1KlcpAQIECBAor4BA&#10;XHnXRmUEOkIgB+GeGYtwQQzx2R3RsCYJECBAgAABAgQIECBAgAABAgQIECBAgAABAgQIPEQgXZdS&#10;fPfe3ePvW7di8+6HvOwJAgQIECBAYNICAnGTpnIgAQLNFFh2/pOOmN19yLvyhtBvzLvCFc0c21gE&#10;CBAgQIAAAQIECBAgQIAAAQIECBAgQIAAAQIEqimQtubLqb5ne7h748aBrTuq2YOqCRAgQIBAawUE&#10;4lrrb3YCnScwHIqheQvfFPLlUfNfQI/vPAAdEyBAgAABAgQIECBAgAABAgQIECBAgAABAgQIEHgM&#10;gZR+lC+l+lfhnh0ja4Zu3PkYR3uZAAECBAgQuJ+AQNz9MNwlQGB6BYbW9z4ndnWdn2d5xvTOZHQC&#10;BAgQIECAAAECBAgQIECAAAECBAgQIECAAAEC1RfIu8XdnELjXeO7G3/rUqrVX08dECBAgMDMCAjE&#10;zYyzWQh0tMDy83qf0D2r9ld5V7g3xHx91I7G0DwBAgQIECBAgAABAgQIECBAgAABAgQIECBAgACB&#10;KQukGxuN8M574qa/3zgQ9k75dCcQIECAAIEOEhBM6aDF1iqBmRZYtCjU5r+0b2mM8f/lINxhMz2/&#10;+QgQIECAAAECBAgQIECAAAECBAgQIECAAAECBAi0mcAPGo30/668ZdM/XDYcxtusN+0QIECAAIGm&#10;CAjENYXRIAQIPFhg5Yb+5xdFuCCH4Z7y4Nc8JkCAAAECBAgQIECAAAECBAgQIECAAAECBAgQIEBg&#10;/wVSStemkN5x4+fGPnjRRaG+/yM5kwABAgQItJ+AQFz7ramOCLRUYNVo35EhFH+TYvoDl0dt6VKY&#10;nAABAgQIECBAgAABAgQIECBAgAABAgQIECBAoM0FUghjKYW3r7n56o+E4dBo83a1R4AAAQIEJiUg&#10;EDcpJgcRIDAZgaGRvj8IMZ6Td4XLoTgfBAgQIECAAAECBAgQIECAAAECBAgQIECAAAECBAjMhEDe&#10;Le6qVA/Da5ZuuijPl3NyPggQIECAQOcKCMR17trrnEDTBFaMnLSgu+geCSG+uGmDGogAAQIECBAg&#10;QIAAAQIECBAgQIAAAQIECBAgQIAAgSkJ5Eup/ndqpL9Ys3Tsn/KJgnFT0nMwAQIECLSLgEBcu6yk&#10;Pgi0QGDRcOiZ/8T+t8YY/k/eFW5WC0owJQECBAgQIECAAAECBAgQIECAAAECBAgQIECAAAECDxLI&#10;l1G9Mn/+xZolV3/6QS95SIAAAQIE2l5AIK7tl1iDBKZHYNVo3wtSjBtjiD83PTMYlQABAgQIECBA&#10;gAABAgQIECBAgAABAgQIECBAgACBAxJI6b8aKfz5miWbPntA4ziZAAECBAhUSEAgrkKLpVQCZRBY&#10;uv64w+d0HfTuvMPyG3MYzt8hZVgUNRAgQIAAAQIECBAgQIAAAQIECBAgQIAAAQIECBB4VIF0WaOe&#10;zs6XUv3PRz3MiwQIECBAoA0EhFnaYBG1QGCmBFaNLPjdVNTW5L84jp6pOc1DgAABAgQIECBAgAAB&#10;AgQIECBAgAABAgQIECBAgEBzBFJKH6/Xw9vOPWPTpuaMaBQCBAgQIFA+AYG48q2JigiUTuDMdf0n&#10;9swKG/KOcC8rXXEKIkCAAAECBAgQIECAAAECBAgQIECAAAECBAgQIEBg8gIpjOeDL6yHncNrB35w&#10;8+RPdCQBAgQIEKiGgEBcNdZJlQRaIrBoUagd+78WDoaU3hFjnNOSIkxKgAABAgQIECBAgAABAgQI&#10;ECBAgAABAgQIECBAgEDTBVIKO0IK526Pe969ceDanzR9AgMSIECAAIEWCQjEtQjetATKLrB8pPeU&#10;nth1YYjhl8peq/oIECBAgAABAgQIECBAgAABAgQIECBAgAABAgQIENg/gRTC7Tkc967x3ePnr1ux&#10;eff+jeIsAgQIECBQHgGBuPKshUoIlELg1OHQ9fRj+t4SUvyLvCvcrFIUpQgCBAgQIECAAAECBAgQ&#10;IECAAAECBAgQIECAAAECBKZVIIfifphC48/X3Dz2gTAcGtM6mcEJECBAgMA0CgjETSOuoQlUTWBw&#10;dOEvFDG8N9f9jKrVrl4CBAgQIECAAAECBAgQIECAAAECBAgQIECAAAECBJogkMJ3U6P+p6uXXnNx&#10;E0YzBAECBAgQmHEBgbgZJzchgfIJLB4N3QfHvj+Nqfg/MYbu8lWoIgIECBAgQIAAAQIECBAgQIAA&#10;AQIECBAgQIAAAQIEZlIgpfTlEOPZqxdf/ZWZnNdcBAgQIEDgQAUE4g5U0PkEKi4wtKH3aaGovTdf&#10;HvUpFW9F+QQIECBAgAABAgQIECBAgAABAgQIECBAgAABAgQINFkghfSpxt7Gn65dds1VTR7acAQI&#10;ECBAYFoEBOKmhdWgBMovsGg49Bw7r//PY4hnhxi6yl+xCgkQIECAAAECBAgQIECAAAECBAgQIECA&#10;AAECBAgQaIVADsXV87zv27urPrxuxeYbW1GDOQkQIECAwGQFBOImK+U4Am0kcNbGvmfVQvHe/BfA&#10;z7dRW1ohQIAAAQIECBAgQIAAAQIECBAgQIAAAQIECBAgQGAaBfJlVHfGFN/zo7vv+OsPvOXWe6Zx&#10;KkMTIECAAIH9FhCI2286JxKonsDy83pndc+qvSPvCLcq7wxXq14HKiZAgAABAgQIECBAgAABAgQI&#10;ECBAgAABAgQIECBAoPUCaWsjpT9bMzD2/lxLan09KiBAgAABAv8jIBD3PxbuEWhrgaGRvqfEWHww&#10;h+Ge3NaNao4AAQIECBAgQIAAAQIECBAgQIAAAQIECBAgQIAAgRkRSClcUU/1wXOXXPPFGZnQJAQI&#10;ECBAYBICAnGTQHIIgUoLDIdi6In9b4lFfEfuo6fSvSieAAECBAgQIECAAAECBAgQIECAAAECBAgQ&#10;IECAAIHSCeRLqX481dNb15wxdm3pilMQAQIECHScgEBcxy25hjtJ4Mx1/Sf29IT3xxhf0El965UA&#10;AQIECBAgQIAAAQIECBAgQIAAAQIECBAgQIAAgRkX2BNSOvfusPedGweu/cmMz25CAgQIECDwU4Ea&#10;CQIE2lNgcKT/j7u7wz/lMNyC9uxQVwQIECBAgAABAgQIECBAgAABAgQIECBAgAABAgQIlEigFmJ8&#10;fk8s/vg5v3Hk3cfOue3K738/pBLVpxQCBAgQ6BABO8R1yEJrs3MElmw4+aiDiq6/zUG4V3ZO1zol&#10;QIAAAQIECBAgQIAAAQIECBAgQIAAAQIECBAgQKBMAjkJ972UxofWDGy+pEx1qYUAAQIE2l9AIK79&#10;11iHHSQwtLH/lTGFv80/eXFUB7WtVQIECBAgQIAAAQIECBAgQIAAAQIECBAgQIAAAQIESiqQQvrX&#10;xt7Gm9cuu+aqkpaoLAIECBBoMwGBuDZbUO10psDp7+4/5LDDwtq8K9zpnSmgawIECBAgQIAAAQIE&#10;CBAgQIAAAQIECBAgQIAAAQIESiuQwnjeMW5k9967hy8486bbSlunwggQIECgLQQE4tpiGTXRyQKr&#10;RvtekHeEe38I8cROdtA7AQIECBAgQIAAAQIECBAgQIAAAQIECBAgQIAAAQLlFsi7xd2ZUnrHPWHs&#10;/I0DYW+5q1UdAQIECFRVQCCuqiun7o4XOHU4dD1tXt/bixD/JAfiio4HAUCAAAECBAgQIECAAAEC&#10;BAgQIECAAAECBAgQIECAQDUEUrgmNepDq5dec3E1ClYlAQIECFRJQCCuSqulVgI/FVi5YeEJRS18&#10;OP8Bfg4UAgQIECBAgAABAgQIECBAgAABAgQIECBAgAABAgQIVFIghX/ZE8bPWjeweUsl61c0AQIE&#10;CJRSQCCulMuiKAKPLDA00ve6GONo3hXucY98lFcIECBAgAABAgQIECBAgAABAgQIECBAgAABAgQI&#10;ECBQfoF8CdXducq/Tvfc85drhm7cWf6KVUiAAAECZRcQiCv7CqmPwE8FFo8ec9DceMh5McQ/hkKA&#10;AAECBAgQIECAAAECBAgQIECAAAECBAgQIECAAIE2E/hBo94YXLN07JNt1pd2CBAgQGCGBQTiZhjc&#10;dAT2RyDvCveUvCPcR/LOcAv353znECBAgAABAgQIECBAgAABAgQIECBAgAABAgQIECBAoAoCKaR/&#10;C3v2rlh95rVjVahXjQQIECBQPgGBuPKtiYoIPEBg1cjC5Smm9+Qw3KwHvOABAQIECBAgQIAAAQIE&#10;CBAgQIAAAQIECBAgQIAAAQIE2lNgT2qEc7bdfcc7P/CWW+9pzxZ1RYAAAQLTJSAQN12yxiVwgALL&#10;zn/SEbO757437wz3igMcyukECBAgQIAAAQIECBAgQIAAAQIECBAgQIAAAQIECBConEBK6YZc9KrV&#10;A5suqlzxCiZAgACBlgkIxLWM3sQEHllgaLT/RTGGD4YQj3nko7xCgAABAgQIECBAgAABAgQIECBA&#10;gAABAgQIECBAgACB9hfIwbhLG+ON5WuXXXNV+3erQwIECBA4UAGBuAMVdD6BJgqcOhy6nj6vfzj/&#10;wfzTvDNc0cShDUWAAAECBAgQIECAAAECBAgQIECAAAECBAgQIECAAIHKCqQU9oaUzt1Vv/3t65dt&#10;217ZRhROgAABAtMuIBA37cQmIDA5gTPX9R/T0xM+GmN8weTOcBQBAgQIECBAgAABAgQIECBAgAAB&#10;AgQIECBAgAABAgQ6TSBtDY3Gm89Zcs2HO61z/RIgQIDA5AQE4ibn5CgC0yowuLHvpUWKH8q7wh01&#10;rRMZnAABAgQIECBAgAABAgQIECBAgAABAgQIECBAgAABAm0gkHeMu3y8sffM85Zu+W4btKMFAgQI&#10;EGiigEBcEzENRWDKAsOhGJrX/7b8B3HYJVKnrOcEAgQIECBAgAABAgQIECBAgAABAgQIECBAgAAB&#10;AgQ6WSCF8dz+up3jt/25y6h28m8EvRMgQOCBAgJxD/TwiMCMCSw7/0lHzOqZ+6EY4stmbFITESBA&#10;gAABAgQIECBAgAABAgQIECBAgAABAgQIECBAoM0EUko3pBSXrVly9afbrDXtECBAgMB+CAjE7Qea&#10;UwgcqMDQ+t7nhFrtH2OMxx7oWM4nQIAAAQIECBAgQIAAAQIECBAgQIAAAQIECBAgQIAAgRByMO7j&#10;e/aEFecv37SVBwECBAh0rkCtc1vXOYHWCKza2H9WiLUP5zDc4a2pwKwECBAgQIAAAQIECBAgQIAA&#10;AQIECBAgQIAAAQIECBBoP4H8PdhTarXwpue+4oi7v/rM274ZLgup/brUEQECBAg8loAd4h5LyOsE&#10;miSw/LzeQ3tm1/4+hPiaJg1pGAIECBAgQIAAAQIECBAgQIAAAQIECBAgQIAAAQIECBB4OIEUvj5e&#10;T4vPPWPTdx7uZc8RIECAQPsKCMS179rqrEQCZ63v/8WuWvxYiGFBicpSCgECBAgQIECAAAECBAgQ&#10;IECAAAECBAgQIECAAAECBNpXIIXxFNLq7eHut28c2LqjfRvVGQECBAjcX0Ag7v4a7hOYBoHBkf43&#10;xBguyNvzzpmG4Q1JgAABAgQIECBAgAABAgQIECBAgAABAgQIECBAgAABAo8qkK5rNMIZa5Zs+uyj&#10;HuZFAgQIEGgLAYG4tlhGTZRRYNFw6Dn2mIXn5z9kbypjfWoiQIAAAQIECBAgQIAAAQIECBAgQIAA&#10;AQIECBAgQIBARwmk8JHxnbtXnrvyuls7qm/NEiBAoMMEBOI6bMG1OzMCK0ePn1fEOZ/If8CeMzMz&#10;moUAAQIECBAgQIAAAQIECBAgQIAAAQIECBAgQIAAAQIEHksgX0L1zhDSW1cvHvu7fGx6rOO9ToAA&#10;AQLVExCIq96aqbjkAitHep9bxK6P58ukzit5qcojQIAAAQIECBAgQIAAAQIECBAgQIAAAQIECBAg&#10;QIBARwqklL68N9UH1i3Z/P2OBNA0AQIE2lhAIK6NF1drMy+wanTh4hDDujxzz8zPbkYCBAgQIECA&#10;AAECBAgQIECAAAECBAgQIECAAAECBAgQmILAnrxJ3F/ftnX3O983fP2uKZznUAIECBAosYBAXIkX&#10;R2nVEVg0HHqOndd/XoxxoDpVq5QAAQIECBAgQIAAAQIECBAgQIAAAQIECBAgQIAAAQIE8oVTr6k3&#10;0pK1Szd9ngYBAgQIVF9AIK76a6iDFgusHD1+XhFmfyyH4Z7X4lJMT4AAAQIECBAgQIAAAQIECBAg&#10;QIAAAQIECBAgQIAAAQL7K5DCxj27x9+ybsXmu/Z3COcRIECAQOsFBOJavwYqqLDA0Pre58Su2sdD&#10;iMdUuA2lEyBAgAABAgQIECBAgAABAgQIECBAgAABAgQIECBAgEAWSCndkFJYvGbJps8CIUCAAIFq&#10;CgjEVXPdVF0CgVWjfW8Msbggl9JTgnKUQIAAAQIECBAgQIAAAQIECBAgQIAAAQIECBAgQIAAAQLN&#10;EkjpvfUdu4fWDl5/Z7OGNA4BAgQIzIyAQNzMOJuljQQWj4buQ2L/eXlXuCVt1JZWCBAgQIAAAQIE&#10;CBAgQIAAAQIECBAgQIAAAQIECBAgQOABAmlrqjcGVi+95uIHPO0BAQIECJRaQCCu1MujuLIJLNlw&#10;8lEH1bo+EUN8ftlqUw8BAgQIECBAgAABAgQIECBAgAABAgQIECBAgAABAgQINF8gX0b1g+mee85a&#10;M3Tj7c0f3YgECBAg0GwBgbhmixqvbQVWbDj5yd217onk//Ft26TGCBAgQIAAAQIECBAgQIAAAQIE&#10;CBAgQIAAAQIECBAgQOAhAimEW/NucUvXLB375ENe9AQBAgQIlEpAIK5Uy6GYsgoMjfT971jEj+TL&#10;pB5S1hrVRYAAAQIECBAgQIAAAQIECBAgQIAAAQIECBAgQIAAAQLTK5B3i/vo3t315etWbN42vTMZ&#10;nQABAgT2V6DY3xOdR6BTBIZG+1fGGD8tDNcpK65PAgQIECBAgAABAgQIECBAgAABAgQIECBAgAAB&#10;AgQIPLxA/t7x67pn1743uKH/tQ9/hGcJECBAoNUCdohr9QqYv7QCpw6HrmfMW3hBiGFxaYtUGAEC&#10;BAgQIECAAAECBAgQIECAAAECBAgQIECAAAECBAi0RCBfRvWT9R27l5678rpbW1KASQkQIEDgYQUE&#10;4h6WxZOdLrB0/XGHH9Q152N5V7gXd7qF/gkQIECAAAECBAgQIECAAAECBAgQIECAAAECBAgQIEDg&#10;4QVyKO720EhnrV6y6YMPf4RnCRAgQGCmBQTiZlrcfKUXWDFy0oKuoufi/Iejr/TFKpAAAQIECBAg&#10;QIAAAQIECBAgQIAAAQIECBAgQIAAAQIEWi6Qg3EX79mdBs5fvmlry4tRAAECBDpcQCCuw38DaP+B&#10;AkOj/S+KIX48Xyb18Ae+4hEBAgQIECBAgAABAgQIECBAgAABAgQIECBAgAABAgQIEHhkgRTSnffu&#10;Fjf2/kc+yisECBAgMN0CAnHTLWz8yggMbex7U0jFBTGG7soUrVACBAgQIECAAAECBAgQIECAAAEC&#10;BAgQIECAAAECBAgQKJdACp8IoTFwzsDYj8tVmGoIECDQGQICcZ2xzrp8NIHhUKyat/Bv8q5wg492&#10;mNcIECBAgAABAgQIECBAgAABAgQIECBAgAABAgQIECBAgMCkBFK4JaXGH69eMvavkzreQQQIECDQ&#10;NAGBuKZRGqiKAoOr58+JBx/8kRjjK6tYv5oJECBAgAABAgQIECBAgAABAgQIECBAgAABAgQIECBA&#10;oLwCKaXRbXfdueoDb7n1nvJWqTICBAi0l4BAXHutp26mILBqtO/IEIqL885wvzSF0xxKgAABAgQI&#10;ECBAgAABAgQIECBAgAABAgQIECBAgAABAgQmLZBC2NxojP/B2iWbvzrpkxxIgAABAvstIBC333RO&#10;rLLA4AUn98bu7s/kPwC9Ve5D7QQIECBAgAABAgQIECBAgAABAgQIECBAgAABAgQIECBQfoEUUj1/&#10;f/ov706b3rFxIOwtf8UqJECAQHUFBOKqu3Yq30+Bs0YX/FItFp+OIT5hP4dwGgECBAgQIECAAAEC&#10;BAgQIECAAAECBAgQIECAAAECBAgQmLJASuGKxnj999cuu+aqKZ/sBAIECBCYlEAxqaMcRKBNBIY2&#10;9r+yFmqfF4ZrkwXVBgECBAgQIECAAAECBAgQIECAAAECBAgQIECAAAECBCokEGN4eq27uE2OeyAA&#10;AEAASURBVGLVxv6zctk2MarQ2imVAIHqCPjLtTprpdIDFBga7V+a/zmxLofhagc4lNMJECBAgAAB&#10;AgQIECBAgAABAgQIECBAgAABAgQIECBAgMABCaSULg3j429YvWzLDQc0kJMJECBA4AECdoh7AIcH&#10;bSoQB0cX/mWMcb0wXJuusLYIECBAgAABAgQIECBAgAABAgQIECBAgAABAgQIECBQMYH8PeyXhO6u&#10;76za0P97FStduQQIECi1gB3iSr08ijtQgUXDoefYef3vzf+QOO1Ax3I+AQIECBAgQIAAAQIECBAg&#10;QIAAAQIECBAgQIAAAQIECBCYHoH0j43t9yxdM3Tj7dMzvlEJECDQOQICcZ2z1h3X6eLRkx43N3R/&#10;MofhXtRxzWuYAAECBAgQIECAAAECBAgQIECAAAECBAgQIECAAAECBComkLaGejz9nKVX/1vFClcu&#10;AQIESiUgEFeq5VBMswSWn9c7v2dW12dCDE9u1pjGIUCAAAECBAgQIECAAAECBAgQIECAAAECBAgQ&#10;IECAAAEC0y2QUrjg9pt3vfl9w9fvmu65jE+AAIF2FBCIa8dV7fCezlrf31+rxUtiDMd1OIX2CRAg&#10;QIAAAQIECBAgQIAAAQIECBAgQIAAAQIECBAgQKCCAiml/96b6r+zbsnm71ewfCUTIECgpQJFS2c3&#10;OYEmC6xav/AZta7wJWG4JsMajgABAgQIECBAgAABAgQIECBAgAABAgQIECBAgAABAgRmTCDG+Avd&#10;sfaNVaMLF8/YpCYiQIBAmwjYIa5NFlIbIazcsPDUWi39cwjxEB4ECBAgQIAAAQIECBAgQIAAAQIE&#10;CBAgQIAAAQIECBAgQKAdBPJucR9v7Nj9xrWD19/ZDv3ogQABAtMtIBA33cLGnxGBwZH+VxVF+EgO&#10;w82ekQlNQoAAAQIECBAgQIAAAQIECBAgQIAAAQIECBAgQIAAAQIEZkggpfDDRiOdtnbppv+YoSlN&#10;Q4AAgcoK1CpbucIJ/FRgaMPCP4q18KEYYg8UAgQIECBAgAABAgQIECBAgAABAgQIECBAgAABAgQI&#10;ECDQbgIxhsfFIvzhc19+ZPrqM2/7crgspHbrUT8ECBBoloAd4polaZyWCAyN9A2FIv5NDsP5vdyS&#10;FTApAQIECBAgQIAAAQIECBAgQIAAAQIECBAgQIAAAQIECMykQN4t7vLUaPzemqVjN83kvOYiQIBA&#10;VQSKqhSqTgIPFhgc7XtnLIpzhOEeLOMxAQIECBAgQIAAAQIECBAgQIAAAQIECBAgQIAAAQIECLSr&#10;QN4u5leKovj24Ej/q9q1R30RIEDgQATsqnUges5tjcBwKIbm9a+PMQ60pgCzEiBAgAABAgQIECBA&#10;gAABAgQIECBAgAABAgQIECBAgACB1gvk3eIuuP3mXW9+3/D1u1pfjQoIECBQDgGBuHKsgyomKbBo&#10;OPQcd0z/B0KIr53kKQ4jQIAAAQIECBAgQIAAAQIECBAgQIAAAQIECBAgQIAAAQJtLJC+U9/b+J21&#10;y665qo2b1BoBAgQmLSAQN2kqB7Za4PXvOfrgJxx6+Cfy9q+/2upazE+AAAECBAgQIECAAAECBAgQ&#10;IECAAAECBAgQIECAAAECBMoikHeK2xFiY+XqxWN/W5aa1EGAAIFWCQjEtUrevFMSOP3d/Yccdnj4&#10;lxjiC6d0ooMJECBAgAABAgQIECBAgAABAgQIECBAgAABAgQIECBAgECHCKSULmrs2L147eD1d3ZI&#10;y9okQIDAQwQE4h5C4omyCaxcc8JhtYNmfzbE8Etlq009BAgQIECAAAECBAgQIECAAAECBAgQIECA&#10;AAECBAgQIECgZAI/SCGctnrx1V8pWV3KIUCAwIwIFDMyi0kI7KfA4Or5jy8Omn2pMNx+AjqNAAEC&#10;BAgQIECAAAECBAgQIECAAAECBAgQIECAAAECBDpN4PiYwuVDI31Dnda4fgkQIDAhYIc4vw9KK7Bk&#10;w8lHHVzr+vf82/QXS1ukwggQIECAAAECBAgQIECAAAECBAgQIECAAAECBAgQIECAQEkF8k5xn9ye&#10;9rxh48C1PylpicoiQIBA0wUE4ppOasBmCKwcPX5eEWdfGkP8uWaMZwwCBAgQIECAAAECBAgQIECA&#10;AAECBAgQIECAAAECBAgQINCRAiltqY83XrN22TXf6sj+NU2AQMcJuGRqxy15+Rtefl7v/FqYc7kw&#10;XPnXSoUECBAgQIAAAQIECBAgQIAAAQIECBAgQIAAAQIECBAgUHKBGE+udRdfXTXa98aSV6o8AgQI&#10;NEXADnFNYTRIswRWblh4Qq2WPp8vk3pis8Y0DgECBAgQIECAAAECBAgQIECAAAECBAgQIECAAAEC&#10;BAgQIBBCvoTq+7enu5ZuHNi6gwcBAgTaVUAgrl1XtoJ9DV5wcm/s6vp8jPHYCpavZAIECBAgQIAA&#10;AQIECBAgQIAAAQIECBAgQIAAAQIECBAgUH6BFL47Xk+vOfeMTZvKX6wKCRAgMHUBl0ydupkzpkEg&#10;b826MHZ1f1EYbhpwDUmAAAECBAgQIECAAAECBAgQIECAAAECBAgQIECAAAECBO4TiOHJXV3hv4ZG&#10;+l5331NuCRAg0E4Cdohrp9WsaC+Dowt/oQjpcyHGoyragrIJECBAgAABAgQIECBAgAABAgQIECBA&#10;gAABAgQIECBAgEDlBFIK599w89WrLhoOeypXvIIJECDwCAICcY8A4+mZEZgIw8WQJi6TeuTMzGgW&#10;AgQIECBAgAABAgQIECBAgAABAgQIECBAgAABAgQIECBA4D6BFNJ/1tPeRecOXPvD+55zS4AAgSoL&#10;uGRqlVev4rUvH+k9JcZ0qTBcxRdS+QQIECBAgAABAgQIECBAgAABAgQIECBAgAABAgQIECBQWYEY&#10;4rNrsefKfAnV/13ZJhROgACB+wnU7nffXQIzJnDW+v7+rlrtsvyF1WVSZ0zdRAQIECBAgAABAgQI&#10;ECBAgAABAgQIECBAgAABAgQIECBA4KEC+fKCc0IMpz3n5Uf0HDvntsu///2QHnqUZwgQIFANAZdM&#10;rcY6tVWVK0ZOWtAVey6PMcxrq8Y0Q4AAAQIECBAgQIAAAQIECBAgQIAAAQIECBAgQIAAAQIEKi6Q&#10;UvpCfeee3z135XW3VrwV5RMg0KECAnEduvCtantwfd9JRVe8PIQ4v1U1mJcAAQIECBAgQIAAAQIE&#10;CBAgQIAAAQIECBAgQIAAAQIECBB4ZIGUws0xNF57zsDYlx/5KK8QIECgnAJFOctSVTsKrNyw8IRY&#10;K74gDNeOq6snAgQIECBAgAABAgQIECBAgAABAgQIECBAgAABAgQIEGgXgYkrvqVQfH5wY98Z7dKT&#10;PggQ6BwBO8R1zlq3tNOzRk86rha682VS4wktLcTkBAgQIECAAAECBAgQIECAAAECBAgQIECAAAEC&#10;BAgQIECAwKQF8iVUL9y7u37GuhWbd0/6JAcSIECghQICcS3E75Spl5/XO797Vm0iDHdSp/SsTwIE&#10;CBAgQIAAAQIECBAgQIAAAQIECBAgQIAAAQIECBAg0DYCKXy90Wi8es3SsZvapieNECDQtgICcW27&#10;tOVobOXo8fNqYc7lIYYF5ahIFQQIECBAgAABAgQIECBAgAABAgQIECBAgAABAgQIECBAgMCUBVK4&#10;pd5Ir1m7dNN/TPlcJxAgQGAGBYoZnMtUHSZw1toTj66F2V8QhuuwhdcuAQIECBAgQIAAAQIECBAg&#10;QIAAAQIECBAgQIAAAQIECLSfQAxPLIr4hcGR/iXt15yOCBBoJwE7xLXTapaol1WjfUeGUEzsDHdK&#10;icpSCgECBAgQIECAAAECBAgQIECAAAECBAgQIECAAAECBAgQIHCAAimlv7vh5k3LLhoOew5wKKcT&#10;IECg6QICcU0nNeDy83oP7Znd9fks8QwaBAgQIECAAAECBAgQIECAAAECBAgQIECAAAECBAgQIECA&#10;QPsJpBC+tmd3evX5yzdtbb/udESAQJUFXDK1yqtXwtoHV8+f0zOr69O5NGG4Eq6PkggQIECAAAEC&#10;BAgQIECAAAECBAgQIECAAAECBAgQIECAQDME8g5Mz+npid8Y2rjwec0YzxgECBBoloBAXLMkjRMW&#10;j4bu4uC5F+XLpP4yDgIECBAgQIAAAQIECBAgQIAAAQIECBAgQIAAAQIECBAgQKC9BWIM83Iw7gur&#10;Rhcubu9OdUeAQJUEalUqVq0lFhgOxa8cuvAD+Yvdb5e4SqURIECAAAECBAgQIECAAAECBAgQIECA&#10;AAECBAgQIECAAAECzRWo5Y1zXvG8lx95zPxn/viS718W6s0d3mgECBCYmkAO6vogcOACQ6P9IzHG&#10;gQMfyQgECBAgQIAAAQIECBAgQIAAAQIECBAgQIAAAQIECBAgQIBAJQVS+Go97Hz12oEf3FzJ+hVN&#10;gEBbCLhkalssY2ubGNrY/1fCcK1dA7MTIECAAAECBAgQIECAAAECBAgQIECAAAECBAgQIECAAIGW&#10;C8Tw3CLM+ebQ+t7ntLwWBRAg0LECAnEdu/TNaXxopP/sGOLZzRnNKAQIECBAgAABAgQIECBAgAAB&#10;AgQIECBAgAABAgQIECBAgECVBWIM82JX1+WrRvveWOU+1E6AQHUFatUtXeWtFhgaXTgQi7i21XWY&#10;nwABAgQIECBAgAABAgQIECBAgAABAgQIECBAgAABAgQIECiVQC3E+Mrnvfzxh3z1mbd9LlwWUqmq&#10;UwwBAm0tENu6O81Nm8Dgxr7fKVL8UP4CZpfBaVM2MAECBAgQIECAAAECBAgQIECAAAECBAgQIECA&#10;AAECBAgQqLZATsJdfOcd6bQLz950d7U7UT0BAlUREIirykqVqM6Vowt+owi1T+ZtTrtLVJZSCBAg&#10;QIAAAQIECBAgQIAAAQIECBAgQIAAAQIECBAgQIAAgRIKpJT+e/fePa+44MzrflDC8pREgECbCQjE&#10;tdmCTnc7QxsXPi+k9LkY45zpnsv4BAgQIECAAAECBAgQIECAAAECBAgQIECAAAECBAgQIECAQJsI&#10;pPSjVK+/avUZm7/WJh1pgwCBkgq43GVJF6aMZa0a7VuY6/q0MFwZV0dNBAgQIECAAAECBAgQIECA&#10;AAECBAgQIECAAAECBAgQIECgxAIxHhVqtcsGRxeeVuIqlUaAQBsI1NqgBy3MgMDK0ePnFbHnsryl&#10;4LwZmM4UBAgQIECAAAECBAgQIECAAAECBAgQIECAAAECBAgQIECAQJsJ5A14umIMr37uy4+offXi&#10;2y5rs/a0Q4BASQRcMrUkC1HmMk5/d/8hhx8evhhCfGqZ61QbAQIECBAgQIAAAQIECBAgQIAAAQIE&#10;CBAgQIAAAQIECBAgUA2BlNJF6Z57/nDN0I07q1GxKgkQqIqAS6ZWZaVaVOfi0dB9+GHxE8JwLVoA&#10;0xIgQIAAAQIECBAgQIAAAQIECBAgQIAAAQIECBAgQIAAgTYUyLvFLSoOPvjyiSvWtWF7WiJAoIUC&#10;AnEtxK/A1HFu7H9viOGlFahViQQIECBAgAABAgQIECBAgAABAgQIECBAgAABAgQIECBAgECVBGJ8&#10;Vi3O/s+hDb1Pq1LZaiVAoNwCAnHlXp+WVjc02v9XMcTfa2kRJidAgAABAgQIECBAgAABAgQIECBA&#10;gAABAgQIECBAgAABAgTaWCDOj7WuL60a7fvNNm5SawQIzKCAQNwMYldpqlUjC5fn7UnfWqWa1UqA&#10;AAECBAgQIECAAAECBAgQIECAAAECBAgQIECAAAECBAhUUuDgFOMnhkb6z65k9YomQKBUArFU1Sim&#10;FAJDGxe+Oqb0jyFGgclSrIgiCBAgQIAAAQIECBAgQIAAAQIECBAgQIAAAQIECBAgQIBAhwik8A8/&#10;vPnqxRcNhz0d0rE2CRBosoBAXJNBqz7c4Pq+FxZd8ZIQ4uyq96J+AgQIECBAgAABAgQIECBAgAAB&#10;AgQIECBAgAABAgQIECBAoHoCKaQv5Y18fvucgbEfV696FRMg0GoBgbhWr0CJ5l8+0ntKT+z6cojh&#10;8BKVpRQCBAgQIECAAAECBAgQIECAAAECBAgQIECAAAECBAgQIECgwwRSCJvT3r2/vmbZls0d1rp2&#10;CRA4QAGXxDxAwHY5/ay1Jx7dU3T9qzBcu6yoPggQIECAAAECBAgQIECAAAECBAgQIECAAAECBAgQ&#10;IECAQHUF8g5PvbG76ytnjS74pep2oXICBFohIBDXCvWSzflHwyfM7poz61O5rONLVppyCBAgQIAA&#10;AQIECBAgQIAAAQIECBAgQIAAAQIECBAgQIAAgQ4ViCE+oRZqnx/a2P/KDiXQNgEC+yHw/9m7+yg7&#10;r/o+9Pv3nHNmRtLIlmTLtmRbyNZojkgcB3BIMBAwNi/GmF5eMgESTMAkki0ja2Z0gXRdWlRK0xri&#10;F2xLM6Pm0kASkjaBJgWS9qZZSUh63faum2Y1KbGN4dKV3LBug29oSbiALT33MW0EsmY0b+flefnM&#10;WlmZOc+z9/79PvtY/PNdewvErQGtZkNi247Rny1OhpOortnGaocAAQIECBAgQIAAAQIECBAgQIAA&#10;AQIECBAgQIAAAQIECFRdICJtLHr4xMyJyYNV70X9BAgMRqA1mGWsUlaB2YXu+yLC/2iUdYPURYAA&#10;AQIECBAgQIAAAQIECBAgQIAAAQIECBAgQIAAAQIEGi5QnBSXFf/3qmtffcGGhz75+G81nEP7BAgs&#10;I1BcueynqQJH5ro/mlrx803tX98ECBAgQIAAAQIECBAgQIAAAQIECBAgQIAAAQIECBAgQIBAtQTy&#10;PP/Yn37pkbf98tH0zWpVrloCBAYlIBA3KOmSrTM9131BlqXfKk6HGy1ZacohQIAAAQIECBAgQIAA&#10;AQIECBAgQIAAAQIECBAgQIAAAQIECCwpUITifvuv0hOvPXHgC/91yZc8IECgsQICcQ3c+nc80L1i&#10;ZDT9u+I40e0NbF/LBAgQIECAAAECBAgQIECAAAECBAgQIECAAAECBAgQIECAQNUF8vTH+ZNP3HTP&#10;HZ//06q3on4CBHorkPV2OrOVXWD/wpXnF2G4TwvDlX2n1EeAAAECBAgQIECAAAECBAgQIECAAAEC&#10;BAgQIECAAAECBAgsKRDpqtRuP3T4ePfqJd/xgACBRgoIxDVo2687mtrjMfLLRRjumQ1qW6sECBAg&#10;QIAAAQIECBAgQIAAAQIECBAgQIAAAQIECBAgQIBADQUi4tJWK/3ezInJl9awPS0RILBGAYG4NcJV&#10;cdg1O7sPFHfkvqyKtauZAAECBAgQIECAAAECBAgQIECAAAECBAgQIECAAAECBAgQIPB0gSIUd17k&#10;2a9Pn5i85enP/E2AQDMFWs1su3ldzy50p4v/EXhP8zrXMQECBAgQIECAAAECBAgQIECAAAECBAgQ&#10;IECAAAECBAgQIFBngYjUylK89vk3X/jEQ5/68u/VuVe9ESCwvIBA3PJGlX/jyNy+VxT/+H80FYm4&#10;yjejAQIECBAgQIAAAQIECBAgQIAAAQIECBAgQIAAAQIECBAgQIDAYgKRbihCcTsv2/Dl3/jsZ1O+&#10;2Cs+I0Cg/gICUjXf45ljeyayduffp0hba96q9ggQIECAAAECBAgQIECAAAECBAgQIECAAAECBAgQ&#10;IECAAAECTyXhPvVX+X97w4kDf/41HAQINE8ga17Lzen44LHt49Hp/KowXHP2XKcECBAgQIAAAQIE&#10;CBAgQIAAAQIECBAgQIAAAQIECBAgQKDpAsXpUDePp82/OX3v7i1Nt9A/gSYKCMTVd9djQ/uCjxT/&#10;yH93fVvUGQECBAgQIECAAAECBAgQIECAAAECBAgQIECAAAECBAgQIEDgbIGIeH62cfQzB4/tvuTs&#10;pz4hQKDOAgJxNd3d2YXue4qT4V5X0/a0RYAAAQIECBAgQIAAAQIECBAgQIAAAQIECBAgQIAAAQIE&#10;CBA4p0ARivuesfbov5k5PnnlOV/0kACBWgkUB4j5qZvAzPy+V0eW/1qksL9121z9ECBAgAABAgQI&#10;ECBAgAABAgQIECBAgAABAgQIECBAgAABAqsSyPP0pTylV9x74OE/WtVALxMgUEkBgalKbtvSRR8+&#10;3u22WunfFynn85Z+yxMCBAgQIECAAAECBAgQIECAAAECBAgQIECAAAECBAgQIECAQHME8pR/JaV4&#10;1T37H/7fm9O1Tgk0U8CVqTXa90P3T5zXbqVfE4ar0aZqhQABAgQIECBAgAABAgQIECBAgAABAgQI&#10;ECBAgAABAgQIEFi3QHHL3paUp9+cme/euO7JTECAQKkFBOJKvT2rKi46Y+1fKG5J7a5qlJcJECBA&#10;gAABAgQIECBAgAABAgQIECBAgAABAgQIECBAgAABAg0QiEgbi0OG/sXMick3NqBdLRJorIBAXE22&#10;/siJ7vuK+29vrkk72iBAgAABAgQIECBAgAABAgQIECBAgAABAgQIECBAgAABAgQI9FygCMV1sjx+&#10;oQjFHez55CYkQKAUAq1SVKGIdQlMz+99XZFgfrA43rPIxPkhQIAAAQIECBAgQIAAAQIECBAgQIAA&#10;AQIECBAgQIAAAQIECBBYUqAIWRQZi1c971UXnPy3n3r8M0u+5wEBApUUEIir5LZ9u+hD8xPf1Y72&#10;p4t/qke//anfCBAgQIAAAQIECBAgQIAAAQIECBAgQIAAAQIECBAgQIAAAQIEziVQZC2uL0JxW4tQ&#10;3L8613ueESBQLQGBuGrt1xnV3vLBizdt3rDxXxf/QF96xgN/ECBAgAABAgQIECBAgAABAgQIECBA&#10;gAABAgQIECBAgAABAgQILCtQZC6e9/ybL7hy9Pse/+QXfyedWnaAFwgQKL1AVvoKFbikwPbztpwo&#10;jvB85pIveECAAAECBAgQIECAAAECBAgQIECAAAECBAgQIECAAAECBAgQIHBugYhbrtnR/cRbj+4e&#10;O/eLnhIgUAWBqEKRajxbYHahe3uRUj5+9hOfECBAgAABAgQIECBAgAABAgQIECBAgAABAgQIECBA&#10;gAABAgQIrFogT5/55jeefPUDdz7231Y91gACBEojIBBXmq1YeSEz893vi0i/XwTiRlc+ypsECBAg&#10;QIAAAQIECBAgQIAAAQIECBAgQIAAAQIECBAgQIAAAQLnEsjz9B++duqJG+dv//x/Odd7nhEgUF4B&#10;gbjy7s2ild1+fNfWDa0Nf1CE4XYv+oIPCRAgQIAAAQIECBAgQIAAAQIECBAgQIAAAQIECBAgQIAA&#10;AQIE1iyQp/xPTuVfv+G+A//5S2uexEACBIYmkA1tZQuvRSA2tDd+VBhuLXTGECBAgAABAgQIECBA&#10;gAABAgQIECBAgAABAgQIECBAgAABAgSWF4gUz2ylDb976P6Jy5Z/2xsECJRNQCCubDtyjnqOLEy+&#10;uzjS7+ZzvOIRAQIECBAgQIAAAQIECBAgQIAAAQIECBAgQIAAAQIECBAgQIDAegUi7R0Za31mem7f&#10;7vVOZTwBAoMVcGXqYL3XvNrMiYkXR2r9VpFCbq15EgMJECBAgAABAgQIECBAgAABAgQIECBAgAAB&#10;AgQIECBAgAABAgRWLJDn+Z/mTz55/b13fP6xFQ/yIgECQxUQiBsq/8oWP3hs9yUb2mP/IUW6ZGUj&#10;vEWAAAECBAgQIECAAAECBAgQIECAAAECBAgQIECAAAECBAgQINALgTxPX4p06vq7Dzz6cC/mMwcB&#10;Av0VcGVqf33XPfvUVGpt6Iz+ojDcuilNQIAAAQIECBAgQIAAAQIECBAgQIAAAQIECBAgQIAAAQIE&#10;CBBYtUBE2pFS/O7Mwr7vWfVgAwgQGLiAQNzAyVe34GUv3ff+4h/V61Y3ytsECBAgQIAAAQIECBAg&#10;QIAAAQIECBAgQIAAAQIECBAgQIAAAQI9E4i4qAjZ/Pb0wsRzejaniQgQ6IuAK1P7wtqbSY/M731Z&#10;nmX/KlKRNfZDgAABAgQIECBAgAABAgQIECBAgAABAgQIECBAgAABAgQIECAwVIE85V85mZ+68UMH&#10;PvfvhlqIxQkQWFJA0GpJmuE+OHT/xPaR0fZ/dFXqcPfB6gQIECBAgAABAgQIECBAgAABAgQIECBA&#10;gAABAgQIECBAgACBMwXyr6Y8v+nuA4/+/pmf+4sAgTIIuDK1DLtwdg0xMtr6iDDc2TA+IUCAAAEC&#10;BAgQIECAAAECBAgQIECAAAECBAgQIECAAAECBAgMVyA2p8j+5exC9yXDrcPqBAgsJiAQt5jKkD8r&#10;/sE8XNyS+sohl2F5AgQIECBAgAABAgQIECBAgAABAgQIECBAgAABAgQIECBAgACBxQU2FR9/+sjc&#10;vlcs/tinBAgMS8CVqcOSX2Ld2bmJZ0er/W+LxyNLvOJjAgQIECBAgAABAgQIECBAgAABAgQIECBA&#10;gAABAgQIECBAgACBEgjkef6NPI+pe297+JMlKEcJBAgUAk6IK9HX4JYPXrwpstYvFiUJw5VoX5RC&#10;gAABAgQIECBAgAABAgQIECBAgAABAgQIECBAgAABAgQIEFhMICJGI9LHZ0/se/1iz31GgMDgBQTi&#10;Bm++5Irbz9tyf3FVanfJFzwgQIAAAQIECBAgQIAAAQIECBAgQIAAAQIECBAgQIAAAQIECBAolUAR&#10;iOtEnn7pyPzeN5WqMMUQaKiAK1NLsvGz85NviCz7pZKUowwCBAgQIECAAAECBAgQIECAAAECBAgQ&#10;IECAAAECBAgQIECAAIHVCOT5qTxPP3bPbY/8/GqGeZcAgd4KCMT11nNNs03P7dvdyvI/LE6HO39N&#10;ExhEgAABAgQIECBAgAABAgQIECBAgAABAgQIECBAgAABAgQIECAwdIE85SfzPN5y74GHPzb0YhRA&#10;oKECrkwd8sZfdzS1W1n6mDDckDfC8gQIECBAgAABAgQIECBAgAABAgQIECBAgAABAgQIECBAgACB&#10;dQpEilZE/lHXp64T0nAC6xAQiFsHXi+GXrOz+94U6dpezGUOAgQIECBAgAABAgQIECBAgAABAgQI&#10;ECBAgAABAgQIECBAgACB4Qo8FYrLs+znZk5MvnG4lVidQDMFXJk6xH0/PL/3Re3Ifrs4HU4wcYj7&#10;YGkCBAgQIECAAAECBAgQIECAAAECBAgQIECAAAECBAgQIECAQK8Fnro+NZ3Kf/Se2x79p72e23wE&#10;CCwtIIi1tE1fn9x6V3dzK7KPCMP1ldnkBAgQIECAAAECBAgQIECAAAECBAgQIECAAAECBAgQIECA&#10;AIGhCPz361Ozn59d6E4NpQCLEmiogEDckDZ+y5Z0X0TsHtLyliVAgAABAgQIECBAgAABAgQIECBA&#10;gAABAgQIECBAgAABAgQIEOi3QKR2EYz72PR894f6vZT5CRD47wKuTB3CN2F2bu/N0Wp9cghLW5IA&#10;AQIECBAgQIAAAQIECBAgQIAAAQIECBAgQIAAAQIECBAgQGDQAnl68mR+8g333fa5Twx6aesRaJqA&#10;QNyAd/zIwuSFeWR/XMBfPOClLUeAAAECBAgQIECAAAECBAgQIECAAAECBAgQIECAAAECBAgQIDAk&#10;gTxPT5xKJ19734HPfXpIJViWQCMEXJk64G3OU8wLww0Y3XIECBAgQIAAAQIECBAgQIAAAQIECBAg&#10;QIAAAQIECBAgQIAAgSELRKROlrKPzyxMvHzIpVieQK0FBOIGuL2z8903R8TrB7ikpQgQIECAAAEC&#10;BAgQIECAAAECBAgQIECAAAECBAgQIECAAAECBEoiUORGRiO1fnV6bt91JSlJGQRqJ+DK1AFt6aH7&#10;Jy7rjLX+KFJsGdCSliFAgAABAgQIECBAgAABAgQIECBAgAABAgQIECBAgAABAgQIECinwF+fPJm/&#10;4r7bH/k35SxPVQSqK+CEuMHsXXTG2h8WhhsMtlUIECBAgAABAgQIECBAgAABAgQIECBAgAABAgQI&#10;ECBAgAABAiUX2JRl6ddn5ia/v+R1Ko9A5QQE4gawZbMLkweLo/heNoClLEGAAAECBAgQIECAAAEC&#10;BAgQIECAAAECBAgQIECAAAECBAgQIFABgeL61POyLPuXs3MTz65AuUokUBkBV6b2eavunL9ybztG&#10;/jAibezzUqYnQIAAAQIECBAgQIAAAQIECBAgQIAAAQIECBAgQIAAAQIECBComECe519+8tSTL7n/&#10;9s//ccVKVy6BUgo4Ia6P2zI1lVrtbOSjwnB9RDY1AQIECBAgQIAAAQIECBAgQIAAAQIECBAgQIAA&#10;AQIECBAgQKDCAsVJcRd2ss5vzhzbM1HhNpROoDQCAnF93IpdL518Z3EE3/P6uISpCRAgQIAAAQIE&#10;CBAgQIAAAQIECBAgQIAAAQIECBAgQIAAAQIEqi4Q6ZKs0/nXs8f2XF71VtRPYNgCrkzt0w4cPt7t&#10;ttvpD1OKsT4tYVoCBAgQIECAAAECBAgQIECAAAECBAgQIECAAAECBAgQIECAAIEaCeQpPXrya994&#10;0Yem/6//p0ZtaYXAQAWcENcf7mi10s8Iw/UH16wECBAgQIAAAQIECBAgQIAAAQIECBAgQIAAAQIE&#10;CBAgQIAAgToKFCdbTbY3jvxvtx/ftbWO/emJwCAEBOL6oDy7MHmwuN/5hX2Y2pQECBAgQIAAAQIE&#10;CBAgQIAAAQIECBAgQIAAAQIECBAgQIAAAQK1FoirN7Y2/sbBY9vHa92m5gj0ScCVqT2GPbxw5a5W&#10;GvlPEck/Sj22NR0BAgQIECBAgAABAgQIECBAgAABAgQIECBAgAABAgQIECBAoDkC+e88/uffeOXP&#10;Hv3i15vTs04JrF/ACXHrNzxjhlbqLAjDnUHiDwIECBAgQIAAAQIECBAgQIAAAQIECBAgQIAAAQIE&#10;CBAgQIAAgVULxHXbdo5+fP9C6qx6qAEEGiwgENfDzZ8+MXlLcVXqjT2c0lQECBAgQIAAAQIECBAg&#10;QIAAAQIECBAgQIAAAQIECBAgQIAAAQINFYgUN42n7s+lo0nGp6HfAW2vXqC1+iFGLCZw29yei0ay&#10;9qeKO2g3LPbcZwQIECBAgAABAgQIECBAgAABAgQIECBAgAABAgQIECBAgAABAgRWK1AcznTVteMX&#10;XPTQpx7/9GrHep9AEwWkR3u06xuz9oNFGG5bj6YzDQECBAgQIECAAAECBAgQIECAAAECBAgQIECA&#10;AAECBAgQIECAAIFvCRShuNuPnOj+fRwECCwvUGS4/KxX4MjC5GtSZP98vfMYT4AAAQIECBAgQIAA&#10;AQIECBAgQIAAAQIECBAgQIAAAQIECBAgQGApgTzPZ+458Mh9Sz33OQECKQnErfNbMH3v7i3ZxrHP&#10;RqQd65zKcAIECBAgQIAAAQIECBAgQIAAAQIECBAgQIAAAQIECBAgQIAAAQJLCuQpz9Op/K333Pbo&#10;R5d8yQMCDRdwZeo6vwDZptGfFoZbJ6LhBAgQIECAAAECBAgQIECAAAECBAgQIECAAAECBAgQIECA&#10;AAECywpEKi5Pjex/nZnf9+plX/YCgYYKOCFuHRs/Pde9vtWK31rHFIYSIECAAAECBAgQIECAAAEC&#10;BAgQIECAAAECBAgQIECAAAECBAgQWKVA/vUnT516xYdu+9xnVjnQ6wRqL+CEuDVu8dTRNNLK0vE1&#10;DjeMAAECBAgQIECAAAECBAgQIECAAAECBAgQIECAAAECBAgQIECAwBoFYqwV2Sdn5yaevcYJDCNQ&#10;WwGBuDVu7eU7uu8sTqHsrnG4YQQIECBAgAABAgQIECBAgAABAgQIECBAgAABAgQIECBAgAABAgTW&#10;LFDcnXpeZO1fnzk+eeWaJzGQQA0FXJm6hk19xwPdK0ZG0n8q/mHZsIbhhhAgQIAAAQIECBAgQIAA&#10;AQIECBAgQIAAAQIECBAgQIAAAQIECBDoiUCe0mNPfP3J5z9w52N/0ZMJTUKg4gJOiFvDBo6MpgeF&#10;4dYAZwgBAgQIECBAgAABAgQIECBAgAABAgQIECBAgAABAgQIECBAgEBPBYrTsCY6o61fP3hs+3hP&#10;JzYZgYoKCMStcuOm5/e+LlLctMphXidAgAABAgQIECBAgAABAgQIECBAgAABAgQIECBAgAABAgQI&#10;ECDQF4HiYKfvG2tf8PH9C6nTlwVMSqBCAgJxq9isWz548aYssvtWMcSrBAgQIECAAAECBAgQIECA&#10;AAECBAgQIECAAAECBAgQIECAAAECBPouEJFePp66Hy4WKg6N80OguQICcavY++2btxwtErWXr2KI&#10;VwkQIECAAAECBAgQIECAAAECBAgQIECAAAECBAgQIECAAAECBAgMRKDItbz5yMLkBweymEUIlFSg&#10;VdK6SlfWzMK+78ki/kmRoRUiLN3uKIgAAQIECBAgQIAAAQIECBAgQIAAAQIECBAgQIAAAQIECBAg&#10;QOBbAhHPv/ZV27760Kcef4gIgSYKCHetbNeLAG0+V4Th2it73VsECBAgQIAAAQIECBAgQIAAAQIE&#10;CBAgQIAAAQIECBAgQIAAAQIEhiSQxU8fmd/7piGtblkCQxUQiFsB/+yJ7tsixQtW8KpXCBAgQIAA&#10;AQIECBAgQIAAAQIECBAgQIAAAQIECBAgQIAAAQIECAxVoMi5FHcgtn525sTEi4daiMUJDEEghrBm&#10;pZa848FLLxjtjD9cHBF3YaUKVywBAgQIECBAgAABAgQIECBAgAABAgQIECBAgAABAgQIECBAgECj&#10;BfKUf+WJUydf8MBtj3220RCab5SAE+KW2e4iDPePhOGWQfKYAAECBAgQIECAAAECBAgQIECAAAEC&#10;BAgQIECAAAECBAgQIECgdALFSXFbOtH+jemFZ+woXXEKItAnASfEnQN2emHiOa3U+j+KUyQFB8/h&#10;5BEBAgQIECBAgAABAgQIECBAgAABAgQIECBAgAABAgQIECBAgECZBfI//Mu/TC/68Lsf+WqZq1Qb&#10;gV4ICHqdQzFLrQ8Jw50DyCMCBAgQIECAAAECBAgQIECAAAECBAgQIECAAAECBAgQIECAAIEKCMSz&#10;tmyJX7nuaGpXoFglEliXgEDcEnyz85NvKK5KfeESj31MgAABAgQIECBAgAABAgQIECBAgAABAgQI&#10;ECBAgAABAgQIECBAoDICEenl1+zonqhMwQolsEaB1hrH1XrYzD2XbYiR0V8r/iE4v9aNao4AAQIE&#10;CBAgQIAAAQIECBAgQIAAAQIECBAgQIAAAQIECBAgQKA5AhHPvvbmC+OhT335d5rTtE6bJuCEuEV2&#10;PDZtfFcRhtu1yCMfESBAgAABAgQIECBAgAABAgQIECBAgAABAgQIECBAgAABAgQIEKisQJGJeW9x&#10;c+JbKtuAwgksIxDLPG/c49ljey5P7c7DxX/8GxvXvIYJECBAgAABAgQIECBAgAABAgQIECBAgAAB&#10;AgQIECBAgAABAgSaIPDNU+nJl9+7/7HfbUKzemyWgBPinr7fnc5dwnBPR/E3AQIECBAgQIAAAQIE&#10;CBAgQIAAAQIECBAgQIAAAQIECBAgQIBAjQRGIrU/MfvglZM16kkrBL4l4IS47/giTM91X9Bqxe9/&#10;x0d+JUCAAAECBAgQIECAAAECBAgQIECAAAECBAgQIECAAAECBAgQIFBPgTz/fEr58+4+8OiX69mg&#10;rpoo4IS4b+96FGG4D337T78RIECAAAECBAgQIECAAAECBAgQIECAAAECBAgQIECAAAECBAgQqLFA&#10;xJ484lcP3T8xWuMutdYwAYG4/7HhM/Pdtxa/XtOw/dcuAQIECBAgQIAAAQIECBAgQIAAAQIECBAg&#10;QIAAAQIECBAgQIBAgwUixQs6Y+1/UhC4abLB34M6td6qUzNr7eXWu7qbN26IXy3+sx5f6xzGESBA&#10;gAABAgQIECBAgAABAgQIECBAgAABAgQIECBAgAABAgQIEKiiQJGE+57nv/qC1kOffPy3q1i/mgl8&#10;p4AT4gqNLVvSe4ow3CXfCeN3AgQIECBAgAABAgQIECBAgAABAgQIECBAgAABAgQIECBAgAABAs0R&#10;iPfMzk++pTn96rSuAo0/6vCOB694xmhn5JGIcBdyXb/l+iJAgAABAgQIECBAgAABAgQIECBAgAAB&#10;AgQIECBAgAABAgQIEFiJwDdTfuqGuw88+vsredk7BMoo0PgT4sY6I39fGK6MX001ESBAgAABAgQI&#10;ECBAgAABAgQIECBAgAABAgQIECBAgAABAgQIDFhgJI/4xPTcvt0DXtdyBHom0OgT4opjHr+3CMP9&#10;QYpofDCwZ98oExEgQIAAAQIECBAgQIAAAQIECBAgQIAAAQIECBAgQIAAAQIECFRbIE9//JdfyZ//&#10;4Xc/8tVqN6L6Jgo0OwiWxV3CcE382uuZAAECBAgQIECAAAECBAgQIECAAAECBAgQIECAAAECBAgQ&#10;IEBgSYFIV23dEr+YjqZmZ4uWBPKgzAKN/dJOz3WvjxSvKPPmqI0AAQIECBAgQIAAAQIECBAgQIAA&#10;AQIECBAgQIAAAQIECBAgQIDAUAQiverIjn0/PZS1LUpgHQJNDcRFqxUfWIeboQQIECBAgAABAgQI&#10;ECBAgAABAgQIECBAgAABAgQIECBAgAABAgTqLRBp5sjC5I/Xu0nd1U2gkYG4mROTbyg28pq6baZ+&#10;CBAgQIAAAQIECBAgQIAAAQIECBAgQIAAAQIECBAgQIAAAQIECPRSIE/Z8ZkTEy/u5ZzmItBPgejn&#10;5GWce/9C6oyn7sMRcWUZ61MTAQIECBAgQIAAAQIECBAgQIAAAQIECBAgQIAAAQIECBAgQIAAgVIJ&#10;5OnxUydPff+9Bx/9QqnqUgyBRQQad0JcEYa7XRhukW+CjwgQIECAAAECBAgQIECAAAECBAgQIECA&#10;AAECBAgQIECAAAECBAgsJhDpgqyV/drBY9vHF3vsMwJlEmhUIO7Wu7qbU6T3lGkD1EKAAAECBAgQ&#10;IECAAAECBAgQIECAAAECBAgQIECAAAECBAgQIECg9AKRrhprb/u5os7G3UhZ+r1R4BkCjQrEbd2a&#10;3hUptp8h4A8CBAgQIECAAAECBAgQIECAAAECBAgQIECAAAECBAgQIECAAAECBJYVKG5lfM3sQvfv&#10;LfuiFwgMUaAxic3phWfsyNKGxyLSxiF6W5oAAQIECBAgQIAAAQIECBAgQIAAAQIECBAgQIAAAQIE&#10;CBAgQIBAZQXylOfFIXFT9+x/+OOVbULhtRZozAlxWRp7rzBcrb/LmiNAgAABAgQIECBAgAABAgQI&#10;ECBAgAABAgQIECBAgAABAgQIEOizQHE7YxHBSR85fLx7dZ+XMj2BNQk04oS46bl9u7MsPVr819hZ&#10;k5JBBAgQIECAAAECBAgQIECAAAECBAgQIECAAAECBAgQIECAAAECBAicFsjz/IuR8ufefeDRL5/+&#10;0C8ESiDQiBPisiz/O8JwJfi2KYEAAQIECBAgQIAAAQIECBAgQIAAAQIECBAgQIAAAQIECBAgQKAW&#10;AsU5cbvzlP3KdUdTuxYNaaI2ArUPxB1amNhTHNX4ltrsmEYIECBAgAABAgQIECBAgAABAgQIECBA&#10;gAABAgQIECBAgAABAgQIlECgOKDqxc/Zse++EpSiBAKnBWofiOtE+++mkEQ9veN+IUCAAAECBAgQ&#10;IECAAAECBAgQIECAAAECBAgQIECAAAECBAgQINAjgSIUd8fMwuSP9Wg60xBYt0Cse4YSTzD74JWT&#10;aaTz2eKEuFaJy1QaAQIECBAgQIAAAQIECBAgQIAAAQIECBAgQIAAAQIECBAgQIAAgQoL5F9PT8YL&#10;7z748P9Z4SaUXhOBep8Q1+m8VxiuJt9UbRAgQIAAAQIECBAgQIAAAQIECBAgQIAAAQIECBAgQIAA&#10;AQIECJRUIMbyVvrEkYXJC0taoLIaJFDbQNz0sb3PLI6/e2OD9lKrBAgQIECAAAECBAgQIECAAAEC&#10;BAgQIECAAAECBAgQIECAAAECBIYiUFyduitP8c+mppKbHIeyAxb9G4HaBuJanexoiqhtf3+zgf4/&#10;AQIECBAgQIAAAQIECBAgQIAAAQIECBAgQIAAAQIECBAgQIAAgTIIRMRLLn/Zvg+UoRY1NFegOESt&#10;fj93zu25qt1q/8fiutRa9le/HdMRAQIECBAgQIAAAQIECBAgQIAAAQIECBAgQIAAAQIECBAgQIBA&#10;bQROnfyRu2/73C/Wph+NVEqglieodbLO3xOGq9T3ULEECBAgQIAAAQIECBAgQIAAAQIECBAgQIAA&#10;AQIECBAgQIAAAQI1Ecij9TOz85PfW5N2tFExgdqdoDZ9bO+zsk72BwJxFfsmKpcAAQIECBAgQIAA&#10;AQIECBAgQIAAAQIECBAgQIAAAQIECBAgQKA2Anmef+HU175xzX0zX/xKbZrSSCUEandCXNbOnA5X&#10;ia+eIgkQIECAAAECBAgQIECAAAECBAgQIECAAAECBAgQIECAAAECBOoqEBFXZpvGfq7or3YHdtV1&#10;z+rSV6sujTzVx+zcxLMja91Tp570QoAAAQIECBAgQIAAAQIECBAgQIAAAQIECBAgQIAAAQIECBAg&#10;QKCKAkUSbvLamy944qFPPf57VaxfzdUUqNcJcVnrb1dzG1RNgAABAgQIECBAgAABAgQIECBAgAAB&#10;AgQIECBAgAABAgQIECBAoH4CRSjufTMnJl9av850VFaB2hxJeOf8lXs70Xk4RdQr5FfWb466CBAg&#10;QIAAAQIECBAgQIAAAQIECBAgQIAAAQIECBAgQIAAAQIECKxAIE/5Xzzx9ZPPeeDOx/5sBa97hcC6&#10;BGoTHmtnnXcLw63ru2AwAQIECBAgQIAAAQIECBAgQIAAAQIECBAgQIAAAQIECBAgQIAAgZ4LRIrt&#10;nbH2L08dTSM9n9yEBJ4mUItA3KH7Jy4r/sO55Wm9+ZMAAQIECBAgQIAAAQIECBAgQIAAAQIECBAg&#10;QIAAAQIECBAgQIAAgRIIFNdYPu/yHfvuKUEpSqi5QC0CcZ3R1pFinyRIa/5l1R4BAgQIECBAgAAB&#10;AgQIECBAgAABAgQIECBAgAABAgQIECBAgEB1BSLSHTML+36kuh2ovAoCRfiy2j9HFiYvzFP2n4v/&#10;YDZWuxPVEyBAgAABAgQIECBAgAABAgQIECBAgAABAgQIECBAgAABAgQIEKi9wF+ffOLkc++743N/&#10;UvtONTgUgcqfEJenuFMYbijfHYsSIECAAAECBAgQIECAAAECBAgQIECAAAECBAgQIECAAAECBAgQ&#10;WK3Apla79Sv7F3Y6/Gq1ct5fkUClA3G33tXdHCnesaJOvUSAAAECBAgQIECAAAECBAgQIECAAAEC&#10;BAgQIECAAAECBAgQIECAwPAFIn3XeJw3N/xCVFBHgUoH4s7fkm5LkbbWcWP0RIAAAQIECBAgQIAA&#10;AQIECBAgQIAAAQIECBAgQIAAAQIECBAgQKCuApHSW2ZPdG+ta3/6Gp5A8d2q5s+h+ydGR0bbXywC&#10;cZdUswNVEyBAgAABAgQIECBAgAABAgQIECBAgAABAgQIECBAgAABAgQIEGiuQJ7n/1+e4gfuPfDw&#10;HzVXQee9FqjsCXHtkdbbhOF6/XUwHwECBAgQIECAAAECBAgQIECAAAECBAgQIECAAAECBAgQIECA&#10;AIHBCETEhizlv3zw2PbxwaxolSYIVDIQNzWVWlmW3tWEDdIjAQIECBAgQIAAAQIECBAgQIAAAQIE&#10;CBAgQIAAAQIECBAgQIAAgdoKRHTH2tsWatufxgYuUMlA3OU3TP5QSnHFwLUsSIAAAQIECBAgQIAA&#10;AQIECBAgQIAAAQIECBAgQIAAAQIECBAgQIBATwWKk+J+5MjCvv09ndRkjRWoZCAuIptp7I5pnAAB&#10;AgQIECBAgAABAgQIECBAgAABAgQIECBAgAABAgQIECBAgEDdBCL/0OHj3avr1pZ+Bi9QuUDc9PzE&#10;tSnSDwyeyooECBAgQIAAAQIECBAgQIAAAQIECBAgQIAAAQIECBAgQIAAAQIECPRHIMZarfRPb/ng&#10;xZv6M79ZmyJQuUBcFi2nwzXl26lPAgQIECBAgAABAgQIECBAgAABAgQIECBAgAABAgQIECBAgACB&#10;xggUV6fuu+i8LQ80pmGN9kUg+jJrnyY9vHDlrlZ0vhApWn1awrQECBAgQIAAAQIECBAgQIAAAQIE&#10;CBAgQIAAAQIECBAgQIAAAQIECAxR4FSefvTeAw9/bIglWLrCApU6Ia6d2ncKw1X426Z0AgQIECBA&#10;gAABAgQIECBAgAABAgQIECBAgAABAgQIECBAgAABAssIZJHPzxzbM7HMax4TWFSgMoG4g8e2j6cU&#10;P75oFz4kQIAAAQIECBAgQIAAAQIECBAgQIAAAQIECBAgQIAAAQIECBAgQKAmArE563R+aepoGqlJ&#10;Q9oYoEBlAnFj7W23pojzB2hjKQIECBAgQIAAAQIECBAgQIAAAQIECBAgQIAAAQIECBAgQIAAAQIE&#10;hiNwzeU7uncNZ2mrVlmgGoG4oymLlO6sMrTaCRAgQIAAAQIECBAgQIAAAQIECBAgQIAAAQIECBAg&#10;QIAAAQIECBBYuUBETM/O7b155SO8SSClSgTijuyY/FvF6XB7bBgBAgQIECBAgAABAgQIECBAgAAB&#10;AgQIECBAgAABAgQIECBAgAABAs0RiKz1s+94oLuzOR3rdL0ClQjEFbm9mfU2ajwBAgQIECBAgAAB&#10;AgQIECBAgAABAgQIECBAgAABAgQIECBAgAABAhUTiHTB6Eh8pKi6uGDSD4HlBUofiJtemHhO8XV+&#10;0fKteIMAAQIECBAgQIAAAQIECBAgQIAAAQIECBAgQIAAAQIECBAgQIAAgdoJRHrp7Il9R2rXl4b6&#10;IlD6QFyWWk6H68vWm5QAAQIECBAgQIAAAQIECBAgQIAAAQIECBAgQIAAAQIECBAgQIBANQSK4+H+&#10;wbcO1qpGuaocokCpjxK8bW7PRZtanT8tfEaGaGRpAgQIECBAgAABAgQIECBAgAABAgQIECBAgAAB&#10;AgQIECBAgAABAgSGLZDnj3w1ffU5Jw78+deGXYr1yytQ6hPiNrZaby/ohOHK+/1RGQECBAgQIECA&#10;AAECBAgQIECAAAECBAgQIECAAAECBAgQIECAAIHBCER0x+O8+wazmFWqKlDeQNzRlKU89lcVVt0E&#10;CBAgQIAAAQIECBAgQIAAAQIECBAgQIAAAQIECBAgQIAAAQIECPRWoLgO8ydm5iZf29tZzVYngdIG&#10;4mYvmbwxInbXCVsvBAgQIECAAAECBAgQIECAAAECBAgQIECAAAECBAgQIECAAAECBAisTyBa2c8U&#10;obhL1zeL0XUVKG0gLmXZ7XVF1xcBAgQIECBAgAABAgQIECBAgAABAgQIECBAgAABAgQIECBAgAAB&#10;AmsTKE6J25a14qPF6OJXPwTOFChlIO7wwpW7Is9vOrNUfxEgQIAAAQIECBAgQIAAAQIECBAgQIAA&#10;AQIECBAgQIAAAQIECBAgQOApgbh+dn5yhgWBpwuUMhDXSp39KaKUtT0d0N8ECBAgQIAAAQIECBAg&#10;QIAAAQIECBAgQIAAAQIECBAgQIAAAQIECAxBIOKn7pzbc9UQVrZkiQVKFzrbv5A6keLtJTZTGgEC&#10;BAgQIECAAAECBAgQIECAAAECBAgQIECAAAECBAgQIECAAAECQxaIiNF21v75qaNpZMilWL5EAqUL&#10;xI2n7muK230vKZGRUggQIECAAAECBAgQIECAAAECBAgQIECAAAECBAgQIECAAAECBAgQKKFAEYr7&#10;3st3dt9XwtKUNCSB0gXiCofbh2RhWQIECBAgQIAAAQIECBAgQIAAAQIECBAgQIAAAQIECBAgQIAA&#10;AQIEKiYQeXrnzPHJH6xY2crtk0D0ad41TXtkYXJfiuxP1jTYIAIECBAgQIAAAQIECBAgQIAAAQIE&#10;CBAgQIAAAQIECBAgQIAAAQIEGimQ5/kXv/KVdPWH3/3IVxsJoOnTAqU6Ie5UHredrswvBAgQIECA&#10;AAECBAgQIECAAAECBAgQIECAAAECBAgQIECAAAECBAgsr3pgAABAAElEQVQQWIFAcXXq7i1b8/tX&#10;8KpXai5QmhPiZu65bEO2afz/TpG21txcewQIECBAgAABAgQIECBAgAABAgQIECBAgAABAgQIECBA&#10;gAABAgQI9EHg1MlTr7v39kf/eR+mNmVFBEpzQlxs3DglDFeRb40yCRAgQIAAAQIECBAgQIAAAQIE&#10;CBAgQIAAAQIECBAgQIAAAQIECJRQIFqxcOj+ie0lLE1JAxIoTyAui7cNqGfLECBAgAABAgQIECBA&#10;gAABAgQIECBAgAABAgQIECBAgAABAgQIECBQQ4FIsX1ktD1fw9a0tEKBUlyZ+o4HuleMjKbPF1/I&#10;UtSzQjuvESBAgAABAgQIECBAgAABAgQIECBAgAABAgQIECBAgAABAgQIECBQRoGT+Zvvvv2RXyhj&#10;aWrqr0ApTogbGYkfE4br70abnQABAgQIECBAgAABAgQIECBAgAABAgQIECBAgAABAgQIECBAgEBj&#10;BLJ4oDika2dj+tXoaYEyBOKKU+HyHztdkV8IECBAgAABAgQIECBAgAABAgQIECBAgAABAgQIECBA&#10;gAABAgQIECCwHoFIW4sbK//xeqYwtpoCQw/EzS50r4uI3dXkUzUBAgQIECBAgAABAgQIECBAgAAB&#10;AgQIECBAgAABAgQIECBAgAABAmUUKG6svGlmvvv2Mtampv4JDD0QlyLe2r/2zEyAAAECBAgQIECA&#10;AAECBAgQIECAAAECBAgQIECAAAECBAgQIECAQFMFItI9hxeu3NXU/pvY91ADcbfe1d2c8vRDTYTX&#10;MwECBAgQIECAAAECBAgQIECAAAECBAgQIECAAAECBAgQIECAAAEC/RUobq48r5U6Hy5Wif6uZPay&#10;CAw1ELdla5oqUpgby4KhDgIECBAgQIAAAQIECBAgQIAAAQIECBAgQIAAAQIECBAgQIAAAQIE6iVQ&#10;hOJumF3o3lavrnSzlMBQA3HF6XBvW6ownxMgQIAAAQIECBAgQIAAAQIECBAgQIAAAQIECBAgQIAA&#10;AQIECBAgQKAXAsWhXXfd8eAVz+jFXOYot8DQAnEzx/ZMFOnLF5abR3UECBAgQIAAAQIECBAgQIAA&#10;AQIECBAgQIAAAQIECBAgQIAAAQIECFRfIDaPdkZPVL8PHSwnMLRAXLTbb12uOM8JECBAgAABAgQI&#10;ECBAgAABAgQIECBAgAABAgQIECBAgAABAgQIECDQC4HilLiXz8x3396LucxRXoHhBOKOpqfWfUt5&#10;WVRGgAABAgQIECBAgAABAgQIECBAgAABAgQIECBAgAABAgQIECBAgEDdBLJId8/MTV5at770822B&#10;oQTiZnZOXl9cl3r5t8vwGwECBAgQIECAAAECBAgQIECAAAECBAgQIECAAAECBAgQIECAAAECBPos&#10;EHF+lmULfV7F9EMUGEogLvJ40xB7tjQBAgQIECBAgAABAgQIECBAgAABAgQIECBAgAABAgQIECBA&#10;gAABAk0ViPSq6ROTtzS1/br3PfBA3NTRNJIiva7usPojQIAAAQIECBAgQIAAAQIECBAgQIAAAQIE&#10;CBAgQIAAAQIECBAgQKCcAlnK7jt83xUXl7M6Va1HYOCBuMt3dm+MFFvWU7SxBAgQIECAAAECBAgQ&#10;IECAAAECBAgQIECAAAECBAgQIECAAAECBAgQWKtApLStvWH0+FrHG1degYEH4lKKN5aXQ2UECBAg&#10;QIAAAQIECBAgQIAAAQIECBAgQIAAAQIECBAgQIAAAQIECDRCoLjlcmZu8rWN6LVBTRZhx8H97F/Y&#10;uXFznPdfihU3DW5VKxEgQIAAAQIECBAgQIAAAQIECBAgQIAAAQIECBAgQIAAAQIECBAgQOBsgTxP&#10;X/qr9M1nnjjwhf969lOfVFFgoCfEjefjry6QhOGq+E1RMwECBAgQIECAAAECBAgQIECAAAECBAgQ&#10;IECAAAECBAgQIECAAIGaCUSkHZvTyAdq1laj2xloIC5l8aZGa2ueAAECBAgQIECAAAECBAgQIECA&#10;AAECBAgQIECAAAECBAgQIECAAIFSCeSR/8Th+b0vKlVRilmzwMACcfsXrjw/5enGNVdqIAECBAgQ&#10;IECAAAECBAgQIECAAAECBAgQIECAAAECBAgQIECAAAECBHosECmilbX+8VuP7h7r8dSmG4LAwAJx&#10;m/LO6yJidAg9WpIAAQIECBAgQIAAAQIECBAgQIAAAQIECBAgQIAAAQIECBAgQIAAAQJLCkRKk1t3&#10;jPydJV/woDICAwvEFWG4N1ZGRaEECBAgQIAAAQIECBAgQIAAAQIECBAgQIAAAQIECBAgQIAAAQIE&#10;CDRKIFL2zsPHu1c3qukaNjuQQNyh+ye2p8hvqKGflggQIECAAAECBAgQIECAAAECBAgQIECAAAEC&#10;BAgQIECAAAECBAgQqIFAROq0W+ln0tE0kExVDchK2cJANq89lk0Vd+22SimgKAIECBAgQIAAAQIE&#10;CBAgQIAAAQIECBAgQIAAAQIECBAgQIAAAQIECDwlEPHc2R3dd8CorsBAAnFFGM51qdX9jqicAAEC&#10;BAgQIECAAAECBAgQIECAAAECBAgQIECAAAECBAgQIECAQGMEipPi3j8zN3lpYxquWaN9D8QdPLb7&#10;ksLshTVz0w4BAgQIECBAgAABAgQIECBAgAABAgQIECBAgAABAgQIECBAgAABArUUiM2RxYdq2VoD&#10;mup7IG6sPfY/FSfERQMstUiAAAECBAgQIECAAAECBAgQIECAAAECBAgQIECAAAECBAgQIECAQA0E&#10;IuL1s3N7b65BK41roe+BuJTy1zROVcMECBAgQIAAAQIECBAgQIAAAQIECBAgQIAAAQIECBAgQIAA&#10;AQIECFRaIFqtB/cv7NxY6SYaWHxfA3GH7p84r0hLXt9AVy0TIECAAAECBAgQIECAAAECBAgQIECA&#10;AAECBAgQIECAAAECBAgQIFBtgWdsTpuPVruF5lXf10Bceyy7qSAdaR6rjgkQIECAAAECBAgQIECA&#10;AAECBAgQIECAAAECBAgQIECAAAECBAgQqL5AzBw+3r26+n00p4O+BuIiD9elNue7pFMCBAgQIECA&#10;AAECBAgQIECAAAECBAgQIECAAAECBAgQIECAAAEC9RKI1G63Yr5oKurVWH276VsgbupoGolIT50Q&#10;54cAAQIECBAgQIAAAQIECBAgQIAAAQIECBAgQIAAAQIECBAgQIAAAQLVFIh07ezCvv3VLL55Vfct&#10;EHfpzskbimDk5uaR6pgAAQIECBAgQIAAAQIECBAgQIAAAQIECBAgQIAAAQIECBAgQIAAgVoJRPqp&#10;IwuTF9aqp5o207dAXJay19bUTFsECBAgQIAAAQIECBAgQIAAAQIECBAgQIAAAQIECBAgQIAAAQIE&#10;CDRIoLgvdVue4q4GtVzZVvsTiDuanpr3b1VWReEECBAgQIAAAQIECBAgQIAAAQIECBAgQIAAAQIE&#10;CBAgQIAAAQIECBD4ToFIb5uen7j2Oz/ye/kE+hKIm764e22Riry4fO2qiAABAgQIECBAgAABAgQI&#10;ECBAgAABAgQIECBAgAABAgQIECBAgAABAqsXiBSRRfvY1FRqrX60EYMS6EsgLov0mkE1YB0CBAgQ&#10;IECAAAECBAgQIECAAAECBAgQIECAAAECBAgQIECAAAECBAgMQiAiPfuyl07ePoi1rLE2gb4E4lIW&#10;AnFr2w+jCBAgQIAAAQIECBAgQIAAAQIECBAgQIAAAQIECBAgQIAAAQIECBAosUCW4v2H77vC7Zkl&#10;3aOeB+JmHpz47uK61ImS9qssAgQIECBAgAABAgQIECBAgAABAgQIECBAgAABAgQIECBAgAABAgQI&#10;rF0g4vzWxtEPrH0CI/sp0PNAXOq0bupnweYmQIAAAQIECBAgQIAAAQIECBAgQIAAAQIECBAgQIAA&#10;AQIECBAgQIDAMAWKA8PeMnN88geHWYO1FxfoeSCu2OxXLr6UTwkQIECAAAECBAgQIECAAAECBAgQ&#10;IECAAAECBAgQIECAAAECBAgQIFAPgawdD05NpVY9uqlPFz0NxB08tn08Il5QHx6dECBAgAABAgQI&#10;ECBAgAABAgQIECBAgAABAgQIECBAgAABAgQIECBAYDGBuPryl07ettgTnw1PoKeBuNHWthuKVkaG&#10;146VCRAgQIAAAQIECBAgQIAAAQIECBAgQIAAAQIECBAgQIAAAQIECBAgMCCByN53x4OXXjCg1Syz&#10;AoGeBuKyLN24gjW9QoAAAQIECBAgQIAAAQIECBAgQIAAAQIECBAgQIAAAQIECBAgQIAAgcoLRErb&#10;xkbG31/5RmrUQE8DcXkuEFej74ZWCBAgQIAAAQIECBAgQIAAAQIECBAgQIAAAQIECBAgQIAAAQIE&#10;CBBYTiBP+6eP7X3Wcq95PhiBngXijixM7ouI3YMp2yoECBAgQIAAAQIECBAgQIAAAQIECBAgQIAA&#10;AQIECBAgQIAAAQIECBAogUBElnWy+0tQiRIKgZ4F4k6l9EqiBAgQIECAAAECBAgQIECAAAECBAgQ&#10;IECAAAECBAgQIECAAAECBAgQaJpApPjBI/N739S0vsvYb88CcZGyG8vYoJoIECBAgAABAgQIECBA&#10;gAABAgQIECBAgAABAgQIECBAgAABAgQIECDQd4Es+8AtH7x4U9/XscA5BXoSiNu/sHNjRP6ic67k&#10;IQECBAgQIECAAAECBAgQIECAAAECBAgQIECAAAECBAgQIECAAAECBGorEJdtP2/L365texVprCeB&#10;uPF8/LqUYqwiPSuTAAECBAgQIECAAAECBAgQIECAAAECBAgQIECAAAECBAgQIECAAAECPReISEfu&#10;ePCKZ/R8YhOuWKAngbgU2StXvKIXCRAgQIAAAQIECBAgQIAAAQIECBAgQIAAAQIECBAgQIAAAQIE&#10;CBAgUEuBGBsbGflALVurSFM9CsSlGyvSrzIJECBAgAABAgQIECBAgAABAgQIECBAgAABAgQIECBA&#10;gAABAgQIECDQR4H44em57gv6uICpzyGw7kDcOx7oXhEpTZxjDY8IECBAgAABAgQIECBAgAABAgQI&#10;ECBAgAABAgQIECBAgAABAgQIECDQGIFWlu4tmi1iVX4GLbDuQNzIaHrJoIu2HgECBAgQIECAAAEC&#10;BAgQIECAAAECBAgQIECAAAECBAgQIECAAAECBEorEPHc6ROTby5tfTUubN2BuJQLxNX4+6E1AgQI&#10;ECBAgAABAgQIECBAgAABAgQIECBAgAABAgQIECBAgAABAgTWIJDl8Q/3L+zcuIahhqxDYN2BuIh0&#10;3TrWN5QAAQIECBAgQIAAAQIECBAgQIAAAQIECBAgQIAAAQIECBAgQIAAAQK1E4iIS8fTee+qXWMl&#10;b2hd99TOHNszkXU6nyt5j8ojQIAAAQIECBAgQIAAAQIECBAgQIAAAQIECBAgQIAAAQIECBAgQIDA&#10;wAXyPH3tiW882X3gzsf+bOCLN3TBdZ0QF53WSxrqpm0CBAgQIECAAAECBAgQIECAAAECBAgQIECA&#10;AAECBAgQIECAAAECBAicU6C4fXPjyGjrp875koc9FVhXIC6lTCCup9thMgIECBAgQIAAAQIECBAg&#10;QIAAAQIECBAgQIAAAQIECBAgQIAAAQIE6iSQR3rz7NzEs+vUU5l7WV8gLk/Xlbk5tREgQIAAAQIE&#10;CBAgQIAAAQIECBAgQIAAAQIECBAgQIAAAQIECBAgQGCYApEiotX66WHW0KS11xyIO3y82y2O9NvR&#10;JCy9EiBAgAABAgQIECBAgAABAgQIECBAgAABAgQIECBAgAABAgQIECBAYPUCcf3s/ORNqx9nxGoF&#10;1hyIy7LkutTVanufAAECBAgQIECAAAECBAgQIECAAAECBAgQIECAAAECBAgQIECAAIFmCmTZB6am&#10;UquZzQ+ua4G4wVlbiQABAgQIECBAgAABAgQIECBAgAABAgQIECBAgAABAgQIECBAgACBhgpESt+9&#10;66WTb2to+wNre82BuDzFiwdWpYUIECBAgAABAgQIECBAgAABAgQIECBAgAABAgQIECBAgAABAgQI&#10;ECBQcYE8Ze+75YMXb6p4G6Uuf02BuEPzE99VJBYvLnVniiNAgAABAgQIECBAgAABAgQIECBAgAAB&#10;AgQIECBAgAABAgQIECBAgECJBCLSjgvPP/9IiUqqXSlrCsR1IntJ7SQ0RIAAAQIECBAgQIAAAQIE&#10;CBAgQIAAAQIECBAgQIAAAQIECBAgQIAAgT4LRJ698/B9VziMrE/OawrEpRQ/2Kd6TEuAAAECBAgQ&#10;IECAAAECBAgQIECAAAECBAgQIECAAAECBAgQIECAAIHaChSnxI23Noy8t7YNDrmxtQbirh1y3ZYn&#10;QIAAAQIECBAgQIAAAQIECBAgQIAAAQIECBAgQIAAAQIECBAgQIBARQXix2eO7ZmoaPGlLnvVgbh3&#10;PNDdWaQUd5W6K8URIECAAAECBAgQIECAAAECBAgQIECAAAECBAgQIECAAAECBAgQIECgpAJF/qoT&#10;7fb7S1pepctadSBuZDScDlfpLVc8AQIECBAgQIAAAQIECBAgQIAAAQIECBAgQIAAAQIECBAgQIAA&#10;AQJDF4j0w9MLE88Zeh01K2DVgbjITwnE1exLoB0CBAgQIECAAAECBAgQIECAAAECBAgQIECAAAEC&#10;BAgQIECAAAECBAYrECkiS+1/ONhV67/aqgNxeXJCXP2/FjokQIAAAQIECBAgQIAAAQIECBAgQIAA&#10;AQIECBAgQIAAAQIECBAgQKDfAsXVqS+fXei+pN/rNGn+VQXipo6mkWITHNPXpG+IXgkQIECAAAEC&#10;BAgQIECAAAECBAgQIECAAAECBAgQIECAAAECBAgQ6J9ApH/Uv8mbN/OqAnE7d+x9dkox1jwmHRMg&#10;QIAAAQIECBAgQIAAAQIECBAgQIAAAQIECBAgQIAAAQIECBAgQKD3AsXVqd8/e2Lf63s/czNnXFUg&#10;rpWya5vJpGsCBAgQIECAAAECBAgQIECAAAECBAgQIECAAAECBAgQIECAAAECBAj0SSDP3z81lVp9&#10;mr1R064qEFdclyoQ16ivh2YJECBAgAABAgQIECBAgAABAgQIECBAgAABAgQIECBAgAABAgQIEOi3&#10;QETsu+yG7lv6vU4T5l9VIC7PBeKa8KXQIwECBAgQIECAAAECBAgQIECAAAECBAgQIECAAAECBAgQ&#10;IECAAAECgxUoDiv7u1NH08hgV63faisOxM3MTV5aJBEvrx+BjggQIECAAAECBAgQIECAAAECBAgQ&#10;IECAAAECBAgQIECAAAECBAgQIDBcgSKbtfuynZM/Ptwqqr/6igNxeYTrUqu/3zogQIAAAQIECBAg&#10;QIAAAQIECBAgQIAAAQIECBAgQIAAAQIECBAgQKCkAlmK/+WtR3ePlbS8SpS14kBcK/LnVaIjRRIg&#10;QIAAAQIECBAgQIAAAQIECBAgQIAAAQIECBAgQIAAAQIECBAgQKCSArFz2yUjBytZekmKXnEgLk/x&#10;AyWpWRkECBAgQIAAAQIECBAgQIAAAQIECBAgQIAAAQIECBAgQIAAAQIECBCop0AWP3nw2PbxejbX&#10;/65WFog7mor34ln9L8cKBAgQIECAAAECBAgQIECAAAECBAgQIECAAAECBAgQIECAAAECBAgQaK5A&#10;pNg+1t52uLkC6+t8RYG46e17uxFJ6nB91kYTIECAAAECBAgQIECAAAECBAgQIECAAAECBAgQIECA&#10;AAECBAgQIEBgeYFI//P0vbu3LP+iN54usKJAXNbKrnn6QH8TIECAAAECBAgQIECAAAECBAgQIECA&#10;AAECBAgQIECAAAECBAgQIECAQO8FilPitrQ2jR7p/cz1n3FFgbg8pe+rP4UOCRAgQIAAAQIECBAg&#10;QIAAAQIECBAgQIAAAQIECBAgQIAAAQIECBAgUBqBwzP3XLatNNVUpJAVBeKK61KdEFeRDVUmAQIE&#10;CBAgQIAAAQIECBAgQIAAAQIECBAgQIAAAQIECBAgQIAAAQJ1EIjNadNGp8StciuXD8QdTcU78axV&#10;zut1AgQIECBAgAABAgQIECBAgAABAgQIECBAgAABAgQIECBAgAABAgQIEFiHQBZxyClxqwNcNhB3&#10;+KLu3uKEuPHVTettAgQIECBAgAABAgQIECBAgAABAgQIECBAgAABAgQIECBAgAABAgQIEFifgFPi&#10;Vuu3bCCuleVOh1utqvcJECBAgAABAgQIECBAgAABAgQIECBAgAABAgQIECBAgAABAgQIECDQAwGn&#10;xK0OcdlAXErZ965uSm8TIECAAAECBAgQIECAAAECBAgQIECAAAECBAgQIECAAAECBAgQIECAQG8E&#10;YnNs2jTbm7nqP8vygbgsF4ir//dAhwQIECBAgAABAgQIECBAgAABAgQIECBAgAABAgQIECBAgAAB&#10;AgQIlFQgIt05c89l20paXqnKWjYQFym5MrVUW6YYAgQIECBAgAABAgQIECBAgAABAgQIECBAgAAB&#10;AgQIECBAgAABAgSaJeCUuJXud5F3W/rnyMLkhSmyv1j6DU8IECBAgAABAgQIECBAgAABAgQIECBA&#10;gAABAgQIECBAgAABAgQIECBAoP8C+VdP/dVf77539s/+3/6vVd0VznlCXJ4n16VWd29VToAAAQIE&#10;CBAgQIAAAQIECBAgQIAAAQIECBAgQIAAAQIECBAgQIBAbQRic7Zx/HBt2ulTI+cOxEW6uk/rmpYA&#10;AQIECBAgQIAAAQIECBAgQIAAAQIECBAgQIAAAQIECBAgQIAAAQIEViMQ6dCtd3U3r2ZI0949ZyAu&#10;UlzVNBD9EiBAgAABAgQIECBAgAABAgQIECBAgAABAgQIECBAgAABAgQIECBAoJQCkbZu3ZLfUcra&#10;SlLUcoG47y5JncogQIAAAQIECBAgQIAAAQIECBAgQIAAAQIECBAgQIAAAQIECBAgQIAAgRQzM/dc&#10;tgHE4gLnCsRFnpJA3OJuPiVAgAABAgQIECBAgAABAgQIECBAgAABAgQIECBAgAABAgQIECBAgMDg&#10;BSIuysY37R/8wtVYcclA3B0PXrErIo1Xow1VEiBAgAABAgQIECBAgAABAgQIECBAgAABAgQIECBA&#10;gAABAgQIECBAoBkCeZ7eOXU0jTSj29V1uWQgrtNpX7W6qbxNgAABAgQIECBAgAABAgQIECBAgAAB&#10;AgQIECBAgAABAgQIECBAgAABAv0WiIhLd+3Y99Z+r1PF+ZcMxLVS5rrUKu6omgkQIECAAAECBAgQ&#10;IECAAAECBAgQIECAAAECBAgQIECAAAECBAgQqL9A5D953dHUrn+jq+twyUBcHiEQtzpLbxMgQIAA&#10;AQIECBAgQIAAAQIECBAgQIAAAQIECBAgQIAAAQIECBAgQGBAAnHFs3ZOvmlAi1VmmSUDcZGnbmW6&#10;UCgBAgQIECBAgAABAgQIECBAgAABAgQIECBAgAABAgQIECBAgAABAgQaJtDKs58sWo6GtX3OdpcM&#10;xKWU7zvnSA8JECBAgAABAgQIECBAgAABAgQIECBAgAABAgQIECBAgAABAgQIECBAYHgCkb5rZn7f&#10;zcMroHwrLxqIO3hs9yUp4vzylasiAgQIECBAgAABAgQIECBAgAABAgQIECBAgAABAgQIECBAgAAB&#10;AgQIEPgbgYj8qVPi/PwPgUUDcaOdtutSfUUIECBAgAABAgQIECBAgAABAgQIECBAgAABAgQIECBA&#10;gAABAgQIECBQcoGIeP6RhckXlrzMgZW3aCAu8rbrUge2BRYiQIAAAQIECBAgQIAAAQIECBAgQIAA&#10;AQIECBAgQIAAAQIECBAgQIDA2gXyyN699tH1GrloIC6lXCCuXvusGwIECBAgQIAAAQIECBAgQIAA&#10;AQIECBAgQIAAAQIECBAgQIAAAQIEaiuQv+rOuT1X1ba9VTS2aCAuUnJl6ioQvUqAAAECBAgQIECA&#10;AAECBAgQIECAAAECBAgQIECAAAECBAgQIECAAIFhCUSK6GTtdw1r/TKtu2ggLqWYKFORaiFAgAAB&#10;AgQIECBAgAABAgQIECBAgAABAgQIECBAgAABAgQIECBAgACBcwnEmw4vXLnrXG804dlZgbipqdTK&#10;U9rdhOb1SIAAAQIECBAgQIAAAQIECBAgQIAAAQIECBAgQIAAAQIECBAgQIAAgVoIRGq3UudILXpZ&#10;RxNnBeIuflF3V0TqrGNOQwkQIECAAAECBAgQIECAAAECBAgQIECAAAECBAgQIECAAAECBAgQIEBg&#10;wAIR8fbbj+/aOuBlS7XcWYG40c4p16WWaosUQ4AAAQIECBAgQIAAAQIECBAgQIAAAQIECBAgQIAA&#10;AQIECBAgQIAAgRUJbNrYGjuwojdr+tJZgbg8MoG4mm62tggQIECAAAECBAgQIECAAAECBAgQIECA&#10;AAECBAgQIECAAAECBAgQqLlAxKGpo2mk5l0u2d5ZgbgUIRC3JJcHBAgQIECAAAECBAgQIECAAAEC&#10;BAgQIECAAAECBAgQIECAAAECBAgQKLNA7Lz8ksk3lrnCftZ2diAu5Xv6uaC5CRAgQIAAAQIECBAg&#10;QIAAAQIECBAgQIAAAQIECBAgQIAAAQIECBAgQKB/ApHFkf7NXu6ZzwrERUpXlLtk1REgQIAAAQIE&#10;CBAgQIAAAQIECBAgQIAAAQIECBAgQIAAAQIECBAgQIDA0gJx9ZH5vS9b+nl9n5wViMvztLu+7eqM&#10;AAECBAgQIECAAAECBAgQIECAAAECBAgQIECAAAECBAgQIECAAAEC9RfIs6yRp8SdEYi7/fiurRFx&#10;Xv23W4cECBAgQIAAAQIECBAgQIAAAQIECBAgQIAAAQIECBAgQIAAAQIECBCor0CkeMWdc3uuqm+H&#10;i3d2RiBuQ4zsXvw1nxIgQIAAAQIECBAgQIAAAQIECBAgQIAAAQIECBAgQIAAAQIECBAgQIBAlQQ6&#10;WXu2SvX2otYzAnF5ynb3YlJzECBAgAABAgQIECBAgAABAgQIECBAgAABAgQIECBAgAABAgQIECBA&#10;gMBwBfKUfuS2uT0XDbeKwa5+RiAuZWn3YJe3GgECBAgQIECAAAECBAgQIECAAAECBAgQIECAAAEC&#10;BAgQIECAAAECBAj0QyAiRjdm7QP9mLusc54RiCvujd1d1kLVRYAAAQIECBAgQIAAAQIECBAgQIAA&#10;AQIECBAgQIAAAQIECBAgQIAAAQKrFYjb9y+kzmpHVfX9MwJxKeLyqjaibgIECBAgQIAAAQIECBAg&#10;QIAAAQIECBAgQIAAAQIECBAgQIAAAQIECBA4UyAi7dh8qvvDZ35a37/ODMTluUBcffdaZwQIECBA&#10;gAABAgQIECBAgAABAgQIECBAgAABAgQIECBAgAABAgQINFEgS4eb0vYZgbjiytTLmtK4PgkQIECA&#10;AAECBAgQIECAAAECBAgQIECAAAECBAgQIECAAAECBAgQINAIgYjnTs9PXNuEXk8H4p66JzaP/OIm&#10;NK1HAgQIECBAgAABAgQIECBAgAABAgQIECBAgAABAgQIECBAgAABAgQINEkgi1YjTok7HYjrPHHF&#10;zuKEuGjSJuuVAAECBAgQIECAAAECBAgQIECAAAECBAgQIECAAAECBAgQIECAAAECTRAosmGvP3T/&#10;RO1vED0diBvrdC5vwsbqkQABAgQIECBAgAABAgQIECBAgAABAgQIECBAgAABAgQIECBAgAABAo0T&#10;iNTujLQP1r3v04G4U5Fqn/6r+2bqjwABAgQIECBAgAABAgQIECBAgAABAgQIECBAgAABAgQIECBA&#10;gAABAksKRP4TxSlxo0s+r8GD04G4OJV21qAfLRAgQIAAAQIECBAgQIAAAQIECBAgQIAAAQIECBAg&#10;QIAAAQIECBAgQIDAIgIRcWFnJHvDIo9q89G3A3ERl9SmK40QIECAAAECBAgQIECAAAECBAgQIECA&#10;AAECBAgQIECAAAECBAgQIECAwNkCWdxx9of1+eR0IC5PaUd92tIJAQIECBAgQIAAAQIECBAgQIAA&#10;AQIECBAgQIAAAQIECBAgQIAAAQIECDxdIFJ8/5Hj+655+ud1+ft0IK5o1AlxddlVfRAgQIAAAQIE&#10;CBAgQIAAAQIECBAgQIAAAQIECBAgQIAAAQIECBAgQGApgVZe21PiTgfi8nBC3FL773MCBAgQIECA&#10;AAECBAgQIECAAAECBAgQIECAAAECBAgQIECAAAECBAjURaC4TfSNM/dctq0u/XxnH6cDcZEnJ8R9&#10;p4zfCRAgQIAAAQIECBAgQIAAAQIECBAgQIAAAQIECBAgQIAAAQIECBAgUEOBiNgQ4+O31rC19K1A&#10;3NTRNJJHXsvEXx03TU8ECBAgQIAAAQIECBAgQIAAAQIECBAgQIAAAQIECBAgQIAAAQIECBBYj0Dk&#10;+W3F+FjPHGUc+61A3CXbJi6K/5+9u2uy66jOANyrZ0aWRh/+ANnCtoyw7JGIHZuPhBSGAhOKgO0E&#10;KiSGKiicFE4psYMTC/6A7qniApAd8VuT6YwMokYzp0dnztnn7L1Gj240071399rPmsu3ukucuI+b&#10;IriaCBAgQIAAAQIECBAgQIAAAQIECBAgQIAAAQIECBAgQIAAAQIECBAgMLpAxNUP/7DzvdHrGLiA&#10;TwJxGxvx6YHXtRwBAgQIECBAgAABAgQIECBAgAABAgQIECBAgAABAgQIECBAgAABAgQITFiglvr+&#10;hMtbqLQ/BeLKxYXe9hIBAgQIECBAgAABAgQIECBAgAABAgQIECBAgAABAgQIECBAgAABAgQIJBVo&#10;b/zy9tXLSYufWfYngbjd2BCIm8ljkAABAgQIECBAgAABAgQIECBAgAABAgQIECBAgAABAgQIECBA&#10;gAABAidTIEpslM2td0/S130SiIvSXJl6krrqWwgQIECAAAECBAgQIECAAAECBAgQIECAAAECBAgQ&#10;IECAAAECBAgQIDCHQER79+23y8Ycj6Z45I+BuHBlaopuKZIAAQIECBAgQIAAAQIECBAgQIAAAQIE&#10;CBAgQIAAAQIECBAgQIAAAQKDCsSzz377+puDLjniYp8E4loTiBuxB7YmQIAAAQIECBAgQIAAAQIE&#10;CBAgQIAAAQIECBAgQIAAAQIECBAgQIDAaAI1yr+PtvnAG38SiNtb05WpA8NajgABAgQIECBAgAAB&#10;AgQIECBAgAABAgQIECBAgAABAgQIECBAgAABAjkE2hu/vH31co5aj67y3pWpjx/9mFkCBAgQIECA&#10;AAECBAgQIECAAAECBAgQIECAAAECBAgQIECAAAECBAgQOJECETU2tv7tJHzbn65MDYG4k9BN30CA&#10;AAECBAgQIECAAAECBAgQIECAAAECBAgQIECAAAECBAgQIECAAIEFBFq0d99+u2ws8OqkXvnTlalN&#10;IG5SbVEMAQIECBAgQIAAAQIECBAgQIAAAQIECBAgQIAAAQIECBAgQIAAAQIE1icQEc9c/s61t9a3&#10;42p2+uOVqaUIxK3G16oECBAgQIAAAQIECBAgQIAAAQIECBAgQIAAAQIECBAgQIAAAQIECBDIIdDK&#10;uzkK7VdZy61SW5QL/UfMECBAgAABAgQIECBAgAABAgQIECBAgAABAgQIECBAgAABAgQIECBAgMBJ&#10;F4gSb75/+8qlzN9Z33vyuUf3PiQyf4TaCRAgQIAAAQIECBAgQIAAAQIECBAgQIAAAQIECBAgQIAA&#10;AQIECBAgQGBJgSibZzYfeWfJVUZ9vZ4up12XOmoLbE6AAAECBAgQIECAAAECBAgQIECAAAECBAgQ&#10;IECAAAECBAgQIECAAIHJCPx8MpUsUEhtrbkudQE4rxAgQIAAAQIECBAgQIAAAQIECBAgQIAAAQIE&#10;CBAgQIAAAQIECBAgQODECURc+/Dja1/L+l01Is5nLV7dBAgQIECAAAECBAgQIECAAAECBAgQIECA&#10;AAECBAgQIECAAAECBAgQIDCswEYt7w674vpWq1GLQNz6vO1EgAABAgQIECBAgAABAgQIECBAgAAB&#10;AgQIECBAgAABAgQIECBAgACBaQtE/Oj92xfPTbvI2dXVvWGBuNk2RgkQIECAAAECBAgQIECAAAEC&#10;BAgQIECAAAECBAgQIECAAAECBAgQIPAwCpx9ZOOJH2f88L0rUwXiMjZOzQQIECBAgAABAgQIECBA&#10;gAABAgQIECBAgAABAgQIECBAgAABAgQIEFiVwF6u7OerWnuV69bWyoVVbmBtAgQIECBAgAABAgQI&#10;ECBAgAABAgQIECBAgAABAgQIECBAgAABAgQIEMglEBGv/df/PP9irqpLqcUJcdl6pl4CBAgQIECA&#10;AAECBAgQIECAAAECBAgQIECAAAECBAgQIECAAAECBAisXGCrbr2z8k0G3qBGibMDr2k5AgQIECBA&#10;gAABAgQIECBAgAABAgQIECBAgAABAgQIECBAgAABAgQIEEgvED/b+4TI9Bm1lTiTqWC1EiBAgAAB&#10;AgQIECBAgAABAgQIECBAgAABAgQIECBAgAABAgQIECBAgMBaBD774cfXv7mWnQbapJbStgdayzIE&#10;CBAgQIAAAQIECBAgQIAAAQIECBAgQIAAAQIECBAgQIAAAQIECBAgcIIE6sbuv2T6nFrCCXGZGqZW&#10;AgQIECBAgAABAgQIECBAgAABAgQIECBAgAABAgQIECBAgAABAgQIrE2g1X++cefpNIeu1dKaK1PX&#10;9tdhIwIECBAgQIAAAQIECBAgQIAAAQIECBAgQIAAAQIECBAgQIAAAQIECOQRiCjnzrXzP8xS8d6V&#10;qZEmvZcFVZ0ECBAgQIAAAQIECBAgQIAAAQIECBAgQIAAAQIECBAgQIAAAQIECBA4MQI13snyLXtX&#10;pjohLkuz1EmAAAECBAgQIECAAAECBAgQIECAAAECBAgQIECAAAECBAgQIECAAIF1C0Rr37758c4z&#10;6953kf1qtHJ6kRe9Q4AAAQIECBAgQIAAAQIECBAgQIAAAQIECBAgQIAAAQIECBAgQIAAAQIPgUBE&#10;rTV+muFLayvlVIZC1UiAAAECBAgQIECAAAECBAgQIECAAAECBAgQIECAAAECBAgQIECAAAEC4wjs&#10;5cx+Ms7Ox9t178pUgbjjkXmaAAECBAgQIECAAAECBAgQIECAAAECBAgQIECAAAECBAgQIECAAAEC&#10;D5dARLx68/cvvDT1r66lxNbUi1QfAQIECBAgQIAAAQIECBAgQIAAAQIECBAgQIAAAQIECBAgQIAA&#10;AQIECIwssFUnf0pcLc0JcSP/mdieAAECBAgQIECAAAECBAgQIECAAAECBAgQIECAAAECBAgQIECA&#10;AAECkxeIEgkCcaU4IW7yf0oKJECAAAECBAgQIECAAAECBAgQIECAAAECBAgQIECAAAECBAgQIECA&#10;wLgCe9emXvnlH66/Nm4VR+9eozgh7mgiswQIECBAgAABAgQIECBAgAABAgQIECBAgAABAgQIECBA&#10;gAABAgQIECBwVyB220+nLFFbaU6Im3KH1EaAAAECBAgQIECAAAECBAgQIECAAAECBAgQIECAAAEC&#10;BAgQIECAAIGJCLRa3n79VtmcSDmHyqh7x9htHBo1QIAAAQIECBAgQIAAAQIECBAgQIAAAQIECBAg&#10;QIAAAQIECBAgQIAAAQIEDghEiYtfeHrnOweGJ/NrbW0vs+cfAQIECBAgQIAAAQIECBAgQIAAAQIE&#10;CBAgQIAAAQIECBAgQIAAAQIECBCYQ6C2+Mkcj43yyN4JcSVG2dmmBAgQIECAAAECBAgQIECAAAEC&#10;BAgQIECAAAECBAgQIECAAAECBAgQIJBOYC9z9oN/vXXl9BQL3zsdLpwQN8XOqIkAAQIECBAgQIAA&#10;AQIECBAgQIAAAQIECBAgQIAAAQIECBAgQIAAAQKTFIjzjz916o0pllZLKwJxU+yMmggQIECAAAEC&#10;BAgQIECAAAECBAgQIECAAAECBAgQIECAAAECBAgQIDBRgVrrj6ZY2l4YrgnETbEzaiJAgAABAgQI&#10;ECBAgAABAgQIECBAgAABAgQIECBAgAABAgQIECBAgMBUBaL8w83fPHtmauXVEq5MnVpT1EOAAAEC&#10;BAgQIECAAAECBAgQIECAAAECBAgQIECAAAECBAgQIECAAIGJC5xt22ffmlqNToebWkfUQ4AAAQIE&#10;CBAgQIAAAQIECBAgQIAAAQIECBAgQIAAAQIECBAgQIAAgQQCNcrkrk0ViEvwh6NEAgQIECBAgAAB&#10;AgQIECBAgAABAgQIECBAgAABAgQIECBAgAABAgQITE8g3vrZr586O6W6BOKm1A21ECBAgAABAgQI&#10;ECBAgAABAgQIECBAgAABAgQIECBAgAABAgQIECBAIIlARNm+eP7Rv59SuQJxU+qGWggQIECAAAEC&#10;BAgQIECAAAECBAgQIECAAAECBAgQIECAAAECBAgQIJBJoNYfT6lcgbgpdUMtBAgQIECAAAECBAgQ&#10;IECAAAECBAgQIECAAAECBAgQIECAAAECBAgQyCTQ2vemdG2qQFymPx61EiBAgAABAgQIECBAgAAB&#10;AgQIECBAgAABAgQIECBAgAABAgQIECBAYEICEXHmU+cfe2MqJQnETaUT6iBAgAABAgQIECBAgAAB&#10;AgQIECBAgAABAgQIECBAgAABAgQIECBAgEBCgY2If5pK2QJxU+mEOggQIECAAAECBAgQIECAAAEC&#10;BAgQIECAAAECBAgQIECAAAECBAgQIJBRINpbH/z2hUemULpA3BS6oAYCBAgQIECAAAECBAgQIECA&#10;AAECBAgQIECAAAECBAgQIECAAAECBAikFYjzW1vxnSmULxA3hS6ogQABAgQIECBAgAABAgQIECBA&#10;gAABAgQIECBAgAABAgQIECBAgAABAokFotYfTqF8gbgpdEENBAgQIECAAAECBAgQIECAAAECBAgQ&#10;IECAAAECBAgQIECAAAECBAgQSC0Q33/9Vtkc+xME4sbugP0JECBAgAABAgQIECBAgAABAgQIECBA&#10;gAABAgQIECBAgAABAgQIECCQXSDKp750aeebY3+GQNzYHbA/AQIECBAgQIAAAQIECBAgQIAAAQIE&#10;CBAgQIAAAQIECBAgQIAAAQIEToBAlBj92lSBuBPwh+QTCBAgQIAAAQIECBAgQIAAAQIECBAgQIAA&#10;AQIECBAgQIAAAQIECBAgMLZAi/jHvRpizDoE4sbUtzcBAgQIECBAgAABAgQIECBAgAABAgQIECBA&#10;gAABAgQIECBAgAABAgROiEBE+czNj3f+eszPEYgbU9/eBAgQIECAAAECBAgQIECAAAECBAgQIECA&#10;AAECBAgQIECAAAECBAgQOEkCtfxgzM8RiBtT394ECBAgQIAAAQIECBAgQIAAAQIECBAgQIAAAQIE&#10;CBAgQIAAAQIECBA4QQK11O+P+TkCcWPq25sAAQIECBAgQIAAAQIECBAgQIAAAQIECBAgQIAAAQIE&#10;CBAgQIAAAQInSSDKyzc/2nl+rE8SiBtL3r4ECBAgQIAAAQIECBAgQIAAAQIECBAgQIAAAQIECBAg&#10;QIAAAQIECBA4gQKxEaOdEicQdwL/oHwSAQIECBAgQIAAAQIECBAgQIAAAQIECBAgQIAAAQIECBAg&#10;QIAAAQIExhKIKD8Ya2+BuLHk7UuAAAECBAgQIECAAAECBAgQIECAAAECBAgQIECAAAECBAgQIECA&#10;AIGTKNDi6+999NzjY3yaQNwY6vYkQIAAAQIECBAgQIAAAQIECBAgQIAAAQIECBAgQIAAAQIECBAg&#10;QIDASRWIsrkdZ94c4/ME4sZQtycBAgQIECBAgAABAgQIECBAgAABAgQIECBAgAABAgQIECBAgAAB&#10;AgROsECr41ybKhB3gv+ofBoBAgQIECBAgAABAgQIECBAgAABAgQIECBAgAABAgQIECBAgAABAgRG&#10;EvjujTtla917C8StW9x+BAgQIECAAAECBAgQIECAAAECBAgQIECAAAECBAgQIECAAAECBAgQOOEC&#10;EXHhXLn29XV/pkDcusXtR4AAAQIECBAgQIAAAQIECBAgQIAAAQIECBAgQIAAAQIECBAgQIAAgYdB&#10;oJU31/2ZAnHrFrcfAQIECBAgQIAAAQIECBAgQIAAAQIECBAgQIAAAQIECBAgQIAAAQIEHgaBWt5a&#10;92cKxK1b3H4ECBAgQIAAAQIECBAgQIAAAQIECBAgQIAAAQIECBAgQIAAAQIECBB4CASixOd/8btr&#10;n1vnpwrErVPbXgQIECBAgAABAgQIECBAgAABAgQIECBAgAABAgQIECBAgAABAgQIEHiIBE6damu9&#10;NlUg7iH64/KpBAgQIECAAAECBAgQIECAAAECBAgQIECAAAECBAgQIECAAAECBAgQWKtAhEDcWsFt&#10;RoAAAQIECBAgQIAAAQIECBAgQIAAAQIECBAgQIAAAQIECBAgQIAAAQKrEWjlWzd/8+yZ1Sx+eFUn&#10;xB02MUKAAAECBAgQIECAAAECBAgQIECAAAECBAgQIECAAAECBAgQIECAAAECAwhExJnY3v7WAEvN&#10;tYRA3FxMHiJAgAABAgQIECBAgAABAgQIECBAgAABAgQIECBAgAABAgQIECBAgACBRQSixFuLvLfI&#10;OwJxi6h5hwABAgQIECBAgAABAgQIECBAgAABAgQIECBAgAABAgQIECBAgAABAgTmE4jy3fkeXP4p&#10;gbjlDa1AgAABAgQIECBAgAABAgQIECBAgAABAgQIECBAgAABAgQIECBAgAABAj2BiKs3P9p5vjc9&#10;5LhA3JCa1iJAgAABAgQIECBAgAABAgQIECBAgAABAgQIECBAgAABAgQIECBAgACBQwKxEWs5JU4g&#10;7hC9AQIECBAgQIAAAQIECBAgQIAAAQIECBAgQIAAAQIECBAgQIAAAQIECBAYVGBN16YKxA3aNYsR&#10;IECAAAECBAgQIECAAAECBAgQIECAAAECBAgQIECAAAECBAgQIECAwCGBVr71+q2yeWh84AGBuIFB&#10;LUeAAAECBAgQIECAAAECBAgQIECAAAECBAgQIECAAAECBAgQIECAAAEC9wtExIUvPrnz1ftHh/9N&#10;IG54UysSIECAAAECBAgQIECAAAECBAgQIECAAAECBAgQIECAAAECBAgQIECAwAGBuhl/d2Bo8F8F&#10;4gYntSABAgQIECBAgAABAgQIECBAgAABAgQIECBAgAABAgQIECBAgAABAgQIHBJo5buHxgYeEIgb&#10;GNRyBAgQIECAAAECBAgQIECAAAECBAgQIECAAAECBAgQIECAAAECBAgQIDBT4Mv/+ftnPjVzZqBB&#10;gbiBIC1DgAABAgQIECBAgAABAgQIECBAgAABAgQIECBAgAABAgQIECBAgAABAkcIRNRTG+e+fcQT&#10;S08JxC1NaAECBAgQIECAAAECBAgQIECAAAECBAgQIECAAAECBAgQIECAAAECBAgQmEeg1hCImwfK&#10;MwQIECBAgAABAgQIECBAgAABAgQIECBAgAABAgQIECBAgAABAgQIECAwdYEmEDf1FqmPAAECBAgQ&#10;IECAAAECBAgQIECAAAECBAgQIECAAAECBAgQIECAAAECBOYQiLj633eef26OJxd6xJWpC7F5iQAB&#10;AgQIECBAgAABAgQIECBAgAABAgQIECBAgAABAgQIECBAgAABAgQWEahta2WnxAnELdIR7xAgQIAA&#10;AQIECBAgQIAAAQIECBAgQIAAAQIECBAgQIAAAQIECBAgQIDAQgIR5W8XenGOlwTi5kDyCAECBAgQ&#10;IECAAAECBAgQIECAAAECBAgQIECAAAECBAgQIECAAAECBAgMJRBOiBuK0joECBAgQIAAAQIECBAg&#10;QIAAAQIECBAgQIAAAQIECBAgQIAAAQIECBAgMJ7A3glxn/nw9oufX0UFTohbhao1CRAgQIAAAQIE&#10;CBAgQIAAAQIECBAgQIAAAQIECBAgQIAAAQIECBAgQKArUDdjJdemCsR1yU0QIECAAAECBAgQIECA&#10;AAECBAgQIECAAAECBAgQIECAAAECBAgQIECAwEoEoq7k2lSBuJV0y6IECBAgQIAAAQIECBAgQIAA&#10;AQIECBAgQIAAAQIECBAgQIAAAQIECBAgcITAN/fm4oj5haYE4hZi8xIBAgQIECBAgAABAgQIECBA&#10;gAABAgQIECBAgAABAgQIECBAgAABAgQILCqwl4R74uad6y8v+n7vPYG4noxxAgQIECBAgAABAgQI&#10;ECBAgAABAgQIECBAgAABAgQIECBAgAABAgQIEFihwO7dU+IG/ScQNyinxQgQIECAAAECBAgQIECA&#10;AAECBAgQIECAAAECBAgQIECAAAECBAgQIEBgHoEaIRA3D5RnCBAgQIAAAQIECBAgQIAAAQIECBAg&#10;QIAAAQIECBAgQIAAAQIECBAgQGDiAq18Y+gKnRA3tKj1CBAgQIAAAQIECBAgQIAAAQIECBAgQIAA&#10;AQIECBAgQIAAAQIECBAgQODBAhFP/urOzvUHPzj/EwJx81t5kgABAgQIECBAgAABAgQIECBAgAAB&#10;AgQIECBAgAABAgQIECBAgAABAgQGFGilDnptqkDcgM2xFAECBAgQIECAAAECBAgQIECAAAECBAgQ&#10;IECAAAECBAgQIECAAAECBAgcQyCKQNwxuDxKgAABAgQIECBAgAABAgQIECBAgAABAgQIECBAgAAB&#10;AgQIECBAgAABAlMVaO0bQ5bmhLghNa1FgAABAgQIECBAgAABAgQIECBAgAABAgQIECBAgAABAgQI&#10;ECBAgAABAnMLRMQzH9x54ercLzzgQYG4BwCZJkCAAAECBAgQIECAAAECBAgQIECAAAECBAgQIECA&#10;AAECBAgQIECAAIHVCWyW+vWhVheIG0rSOgQIECBAgAABAgQIECBAgAABAgQIECBAgAABAgQIECBA&#10;gAABAgQIECBwbIGI+rVjv9R5QSCuA2OYAAECBAgQIECAAAECBAgQIECAAAECBAgQIECAAAECBAgQ&#10;IECAAAECBNYi8NpQuwjEDSVpHQIECBAgQIAAAQIECBAgQIAAAQIECBAgQIAAAQIECBAgQIAAAQIE&#10;CBBYQKD9xXsfPff4Ai8eekUg7hCJAQIECBAgQIAAAQIECBAgQIAAAQIECBAgQIAAAQIECBAgQIAA&#10;AQIECBBYl0CUiDP19FeH2E8gbghFaxAgQIAAAQIECBAgQIAAAQIECBAgQIAAAQIECBAgQIAAAQIE&#10;CBAgQIDAwgItytcWfnnfiwJx+zD8SIAAAQIECBAgQIAAAQIECBAgQIAAAQIECBAgQIAAAQIECBAg&#10;QIAAAQLrF4hSBeLWz25HAgQIECBAgAABAgQIECBAgAABAgQIECBAgAABAgQIECBAgAABAgQIEBhe&#10;oH3lxp2ytey6TohbVtD7BAgQIECAAAECBAgQIECAAAECBAgQIECAAAECBAgQIECAAAECBAgQILCU&#10;QEScObu788WlFtl7WSBuWUHvEyBAgAABAgQIECBAgAABAgQIECBAgAABAgQIECBAgAABAgQIECBA&#10;gMDSAlHjtWUXEYhbVtD7BAgQIECAAAECBAgQIECAAAECBAgQIECAAAECBAgQIECAAAECBAgQILC0&#10;QJT4m2UXEYhbVtD7BAgQIECAAAECBAgQIECAAAECBAgQIECAAAECBAgQIECAAAECBAgQILC8QDSB&#10;uOUVrUCAAAECBAgQIECAAAECBAgQIECAAAECBAgQIECAAAECBAgQIECAAAEC4wvE5/7j46tPLlOH&#10;E+KW0fMuAQIECBAgQIAAAQIECBAgQIAAAQIECBAgQIAAAQIECBAgQIAAAQIECAwmsF3qV5ZZTCBu&#10;GT3vEiBAgAABAgQIECBAgAABAgQIECBAgAABAgQIECBAgAABAgQIECBAgMBgArFRl7o2VSBusFZY&#10;iAABAgQIECBAgAABAgQIECBAgAABAgQIECBAgAABAgQIECBAgAABAgSWEWglBOKWAfQuAQIECBAg&#10;QIAAAQIECBAgQIAAjC8BJwAAQABJREFUAQIECBAgQIAAAQIECBAgQIAAAQIECExDIFq7e2VqLFqN&#10;E+IWlfMeAQIECBAgQIAAAQIECBAgQIAAAQIECBAgQIAAAQIECBAgQIAAAQIECAwrEPHor+7sXFt0&#10;UYG4ReW8R4AAAQIECBAgQIAAAQIECBAgQIAAAQIECBAgQIAAAQIECBAgQIAAAQKDC+yWsvC1qQJx&#10;g7fDggQIECBAgAABAgQIECBAgAABAgQIECBAgAABAgQIECBAgAABAgQIECCwqEBtcffa1IX+CcQt&#10;xOYlAgQIECBAgAABAgQIECBAgAABAgQIECBAgAABAgQIECBAgAABAgQIEFiFQKvlrxZdVyBuUTnv&#10;ESBAgAABAgQIECBAgAABAgQIECBAgAABAgQIECBAgAABAgQIECBAgMDgAlHKK6/fKpuLLCwQt4ia&#10;dwgQIECAAAECBAgQIECAAAECBAgQIECAAAECBAgQIECAAAECBAgQIEBgRQJx+kuXdl5aZHGBuEXU&#10;vEOAAAECBAgQIECAAAECBAgQIECAAAECBAgQIECAAAECBAgQIECAAAECqxOo8eVFFheIW0TNOwQI&#10;ECBAgAABAgQIECBAgAABAgQIECBAgAABAgQIECBAgAABAgQIECCwMoHYLQJxK9O1MAECBAgQIECA&#10;AAECBAgQIECAAAECBAgQIECAAAECBAgQIECAAAECBAisTyCcELc+bDsRIECAAAECBAgQIECAAAEC&#10;BAgQIECAAAECBAgQIECAAAECBAgQIECAwOoEor36+q2yedwNXJl6XDHPEyBAgAABAgQIECBAgAAB&#10;AgQIECBAgAABAgQIECBAgAABAgQIECBAgMCKBeL0ly7tvHTcTQTijivmeQIECBAgQIAAAQIECBAg&#10;QIAAAQIECBAgQIAAAQIECBAgQIAAAQIECBBYvUA9/rWpAnGrb4sdCBAgQIAAAQIECBAgQIAAAQIE&#10;CBAgQIAAAQIECBAgQIAAAQIECBAgQOC4Ai2+eNxXBOKOK+Z5AgQIECBAgAABAgQIECBAgAABAgQI&#10;ECBAgAABAgQIECBAgAABAgQIEFiDQPvCcTcRiDuumOcJECBAgAABAgQIECBAgAABAgQIECBAgAAB&#10;AgQIECBAgAABAgQIECBAYB0Cr+xtEsfZSCDuOFqeJUCAAAECBAgQIECAAAECBAgQIECAAAECBAgQ&#10;IECAAAECBAgQIECAAIG1CETEhV/87tqV42wmEHccLc8SIECAAAECBAgQIECAAAECBAgQIECAAAEC&#10;BAgQIECAAAECBAgQIECAwNoEtjaPd22qQNzaWmMjAgQIECBAgAABAgQIECBAgAABAgQIECBAgAAB&#10;AgQIECBAgAABAgQIEDiOQNT66nGeF4g7jpZnCRAgQIAAAQIECBAgQIAAAQIECBAgQIAAAQIECBAg&#10;QIAAAQIECBAgQGCNAk0gbo3atiJAgAABAgQIECBAgAABAgQIECBAgAABAgQIECBAgAABAgQIECBA&#10;gACBFQlEFIG4FdlalgABAgQIECBAgAABAgQIECBAgAABAgQIECBAgAABAgQIECBAgAABAgTWKhCf&#10;u3Hn+Ufn3dKVqfNKeY4AAQIECBAgQIAAAQIECBAgQIAAAQIECBAgQIAAAQIECBAgQIAAAQIE1i5w&#10;9v82X5l3U4G4eaU8R4AAAQIECBAgQIAAAQIECBAgQIAAAQIECBAgQIAAAQIECBAgQIAAAQLrF9gs&#10;fznvpgJx80p5jgABAgQIECBAgAABAgQIECBAgAABAgQIECBAgAABAgQIECBAgAABAgTWLhAtXp53&#10;U4G4eaU8R4AAAQIECBAgQIAAAQIECBAgQIAAAQIECBAgQIAAAQIECBAgQIAAAQJrF4gSL827qUDc&#10;vFKeI0CAAAECBAgQIECAAAECBAgQIECAAAECBAgQIECAAAECBAgQIECAAIG1C7QoTohbu7oNCRAg&#10;QIAAAQIECBAgQIAAAQIECBAgQIAAAQIECBAgQIAAAQIECBAgQGBwgSjlifdvX7k0z8JOiJtHyTME&#10;CBAgQIAAAQIECBAgQIAAAQIECBAgQIAAAQIECBAgQIAAAQIECBAgMJrAI1un5jolTiButBbZmAAB&#10;AgQIECBAgAABAgQIECBAgAABAgQIECBAgAABAgQIECBAgAABAgTmEaglXprvuXme8gwBAgQIECBA&#10;gAABAgQIECBAgAABAgQIECBAgAABAgQIECBAgAABAgQIEBhJoLXihLiR7G1LgAABAgQIECBAgAAB&#10;AgQIECBAgAABAgQIECBAgAABAgQIECBAgAABAgMKhBPiBtS0FAECBAgQIECAAAECBAgQIECAAAEC&#10;BAgQIECAAAECBAgQIECAAAECBAiMJtBKc2XqaPo2JkCAAAECBAgQIECAAAECBAgQIECAAAECBAgQ&#10;IECAAAECBAgQIECAAIHBBCLiws2Pd5550IL1QQ+YJ0CAAAECBAgQIECAAAECBAgQIECAAAECBAgQ&#10;IECAAAECBAgQIECAAAECYwtElOsPqkEg7kFC5gkQIECAAAECBAgQIECAAAECBAgQIECAAAECBAgQ&#10;IECAAAECBAgQIEBgdIFWy7UHFSEQ9yAh8wQIECBAgAABAgQIECBAgAABAgQIECBAgAABAgQIECBA&#10;gAABAgQIECAwukAUJ8SN3gQFECBAgAABAgQIECBAgAABAgQIECBAgAABAgQIECBAgAABAgQIECBA&#10;gMAQAtWVqUMwWoMAAQIECBAgQIAAAQIECBAgQIAAAQIECBAgQIAAAQIECBAgQIAAAQIERhZorkwd&#10;uQO2J0CAAAECBAgQIECAAAECBAgQIECAAAECBAgQIECAAAECBAgQIECAAIFBBKJdvnHn6e2j1qpH&#10;TZojQIAAAQIECBAgQIAAAQIECBAgQIAAAQIECBAgQIAAAQIECBAgQIAAAQJTEIgScW53+9pRtQjE&#10;HaVjjgABAgQIECBAgAABAgQIECBAgAABAgQIECBAgAABAgQIECBAgAABAgQmI9A2qkDcZLqhEAIE&#10;CBAgQIAAAQIECBAgQIAAAQIECBAgQIAAAQIECBAgQIAAAQIECBBYWCBavX7Uy06IO0rHHAECBAgQ&#10;IECAAAECBAgQIECAAAECBAgQIECAAAECBAgQIECAAAECBAhMSKC9eFQxAnFH6ZgjQIAAAQIECBAg&#10;QIAAAQIECBAgQIAAAQIECBAgQIAAAQIECBAgQIAAgekIRHnhqGIE4o7SMUeAAAECBAgQIECAAAEC&#10;BAgQIECAAAECBAgQIECAAAECBAgQIECAAAECExIIgbgJdUMpBAgQIECAAAECBAgQIECAAAECBAgQ&#10;IECAAAECBAgQIECAAAECBAgQILCgQJTyxHsfPfd473UnxPVkjBMgQIAAAQIECBAgQIAAAQIECBAg&#10;QIAAAQIECBAgQIAAAQIECBAgQIDA5ARObZ7unhInEDe5dimIAAECBAgQIECAAAECBAgQIECAAAEC&#10;BAgQIECAAAECBAgQIECAAAECBHoCm7tNIK6HY5wAAQIECBAgQIAAAQIECBAgQIAAAQIECBAgQIAA&#10;AQIECBAgQIAAAQIE8gi0qAJxedqlUgIECBAgQIAAAQIECBAgQIAAAQIECBAgQIAAAQIECBAgQIAA&#10;AQIECBDoCUSJq705V6b2ZIwTIECAAAECBAgQIECAAAECBAgQIECAAAECBAgQIECAAAECBAgQIECA&#10;wOQEWrgydXJNURABAgQIECBAgAABAgQIECBAgAABAgQIECBAgAABAgQIECBAgAABAgQILCIQrkxd&#10;hM07BAgQIECAAAECBAgQIECAAAECBAgQIECAAAECBAgQIECAAAECBAgQIDAtgSjlqRt3nt6eVZUr&#10;U2epGCNAgAABAgQIECBAgAABAgQIECBAgAABAgQIECBAgAABAgQIECBAgACByQo80ravzCpOIG6W&#10;ijECBAgQIECAAAECBAgQIECAAAECBAgQIECAAAECBAgQIECAAAECBAgQmKzAVqlXZhUnEDdLxRgB&#10;AgQIECBAgAABAgQIECBAgAABAgQIECBAgAABAgQIECBAgAABAgQITFag1XJlVnECcbNUjBEgQIAA&#10;AQIECBAgQIAAAQIECBAgQIAAAQIECBAgQIAAAQIECBAgQIDAZAVqiyuzihOIm6VijAABAgQIECBA&#10;gAABAgQIECBAgAABAgQIECBAgAABAgQIECBAgAABAgQmK9CKE+Im2xyFESBAgAABAgQIECBAgAAB&#10;AgQIECBAgAABAgQIECBAgAABAgQIECBAgMD8AiEQNz+WJwkQIECAAAECBAgQIECAAAECBAgQIECA&#10;AAECBAgQIECAAAECBAgQIEBgugItnBA33e6ojAABAgQIECBAgAABAgQIECBAgAABAgQIECBAgAAB&#10;AgQIECBAgAABAgTmFogSF3/266fOHnyhHhzwOwECBAgQIECAAAECBAgQIECAAAECBAgQIECAAAEC&#10;BAgQIECAAAECBAgQmLrAY+fPf/ZgjQJxB0X8ToAAAQIECBAgQIAAAQIECBAgQIAAAQIECBAgQIAA&#10;AQIECBAgQIAAAQKTF9gsG88dLFIg7qCI3wkQIECAAAECBAgQIECAAAECBAgQIECAAAECBAgQIECA&#10;AAECBAgQIEBg8gJR2+WDRQrEHRTxOwECBAgQIECAAAECBAgQIECAAAECBAgQIECAAAECBAgQIECA&#10;AAECBAhMXiB267MHixSIOyjidwIECBAgQIAAAQIECBAgQIAAAQIECBAgQIAAAQIECBAgQIAAAQIE&#10;CBCYvECLJhA3+S4pkAABAgQIECBAgAABAgQIECBAgAABAgQIECBAgAABAgQIECBAgAABAgTmEAiB&#10;uDmUPEKAAAECBAgQIECAAAECBAgQIECAAAECBAgQIECAAAECBAgQIECAAAECUxeIdvlgia5MPSji&#10;dwIECBAgQIAAAQIECBAgQIAAAQIECBAgQIAAAQIECBAgQIAAAQIECBCYvECU4oS4yXdJgQQIECBA&#10;gAABAgQIECBAgAABAgQIECBAgAABAgQIECBAgAABAgQIECAwh0Cc/+C3L1zY/6AT4vZr+JkAAQIE&#10;CBAgQIAAAQIECBAgQIAAAQIECBAgQIAAAQIECBAgQIAAAQIE8gicuv+UOIG4PK1TKQECBAgQIECA&#10;AAECBAgQIECAAAECBAgQIECAAAECBAgQIECAAAECBAjsEzjVNi/v+7UIxO3X8DMBAgQIECBAgAAB&#10;AgQIECBAgAABAgQIECBAgAABAgQIECBAgAABAgQIpBHYjfb0/mIF4vZr+JkAAQIECBAgQIAAAQIE&#10;CBAgQIAAAQIECBAgQIAAAQIECBAgQIAAAQIE0ghEbZf2FysQt1/DzwQIECBAgAABAgQIECBAgAAB&#10;AgQIECBAgAABAgQIECBAgAABAgQIECCQSeAz+4sViNuv4WcCBAgQIECAAAECBAgQIECAAAECBAgQ&#10;IECAAAECBAgQIECAAAECBAgQyCPQwglxebqlUgIECBAgQIAAAQIECBAgQIAAAQIECBAgQIAAAQIE&#10;CBAgQIAAAQIECBA4QsAJcUfgmCJAgAABAgQIECBAgAABAgQIECBAgAABAgQIECBAgAABAgQIECBA&#10;gACBLALhhLgsrVInAQIECBAgQIAAAQIECBAgQIAAAQIECBAgQIAAAQIECBAgQIAAAQIECBwhEKU4&#10;Ie4IH1MECBAgQIAAAQIECBAgQIAAAQIECBAgQIAAAQIECBAgQIAAAQIECBAgkEfg7Pu3L567V269&#10;94P/CRAgQIAAAQIECBAgQIAAAQIECBAgQIAAAQIECBAgQIAAAQIECBAgQIBANoHNjfN/PiVOIC5b&#10;99RLgAABAgQIECBAgAABAgQIECBAgAABAgQIECBAgAABAgQIECBAgAABAn8W2NjdvHTvF4G4exL+&#10;J0CAAAECBAgQIECAAAECBAgQIECAAAECBAgQIECAAAECBAgQIECAAIF0ArERAnHpuqZgAgQIECBA&#10;gAABAgQIECBAgAABAgQIECBAgAABAgQIECBAgAABAgQIEJgl8Ol7g06IuyfhfwIECBAgQIAAAQIE&#10;CBAgQIAAAQIECBAgQIAAAQIECBAgQIAAAQIECBBIJ9CiXbxXtEDcPQn/EyBAgAABAgQIECBAgAAB&#10;AgQIECBAgAABAgQIECBAgAABAgQIECBAgEA6gWhVIC5d1xRMgAABAgQIECBAgAABAgQIECBAgAAB&#10;AgQIECBAgAABAgQIECBAgAABAocEohRXph5SMUCAAAECBAgQIECAAAECBAgQIECAAAECBAgQIECA&#10;AAECBAgQIECAAAEC6QRacWVquqYpmAABAgQIECBAgAABAgQIECBAgAABAgQIECBAgAABAgQIECBA&#10;gAABAgQOC0QUV6YeZjFCgAABAgQIECBAgAABAgQIECBAgAABAgQIECBAgAABAgQIECBAgAABAtkE&#10;WguBuGxNUy8BAgQIECBAgAABAgQIECBAgAABAgQIECBAgAABAgQIECBAgAABAgQIzBT49L3Reu8H&#10;/xMgQIAAAQIECBAgQIAAAQIECBAgQIAAAQIECBAgQIAAAQIECBAgQIAAgWwCe1embt248/yjd+sW&#10;iMvWPfUSIECAAAECBAgQIECAAAECBAgQIECAAAECBAgQIECAAAECBAgQIECAwH0Cj5T6ySlxAnH3&#10;sfiFAAECBAgQIECAAAECBAgQIECAAAECBAgQIECAAAECBAgQIECAAAECBLIJbLaNx+/WLBCXrXPq&#10;JUCAAAECBAgQIECAAAECBAgQIECAAAECBAgQIECAAAECBAgQIECAAIH7BGrZFYi7T8QvBAgQIECA&#10;AAECBAgQIECAAAECBAgQIECAAAECBAgQIECAAAECBAgQIJBSYLdVgbiUnVM0AQIECBAgQIAAAQIE&#10;CBAgQIAAAQIECBAgQIAAAQIECBAgQIAAAQIECNwnUGs8dnfAlan3sfiFAAECBAgQIECAAAECBAgQ&#10;IECAAAECBAgQIECAAAECBAgQIECAAAECBLIJtNacEJetaeolQIAAAQIECBAgQIAAAQIECBAgQIAA&#10;AQIECBAgQIAAAQIECBAgQIAAgRkCtQjEzWAxRIAAAQIECBAgQIAAAQIECBAgQIAAAQIECBAgQIAA&#10;AQIECBAgQIAAAQLJBKKFQFyynimXAAECBAgQIECAAAECBAgQIECAAAECBAgQIECAAAECBAgQIECA&#10;AAECBGYItOLK1BkshggQIECAAAECBAgQIECAAAECBAgQIECAAAECBAgQIECAAAECBAgQIEAgm0AU&#10;J8Rl65l6CRAgQIAAAQIECBAgQIAAAQIECBAgQIAAAQIECBAgQIAAAQIECBAgQGCWQBRXps5yMUaA&#10;AAECBAgQIECAAAECBAgQIECAAAECBAgQIECAAAECBAgQIECAAAECyQRauXC34pqsbOUSIECAAAEC&#10;BAgQIECAAAECBAgQIECAAAECBAgQIECAAAECBAgQIECAAIGDAufvDgjEHWTxOwECBAgQIECAAAEC&#10;BAgQIECAAAECBAgQIECAAAECBAgQIECAAAECBAjkEogiEJerY6olQIAAAQIECBAgQIAAAQIECBAg&#10;QIAAAQIECBAgQIAAAQIECBAgQIAAgVkCrbTtcqtUJ8TN0jFGgAABAgQIECBAgAABAgQIECBAgAAB&#10;AgQIECBAgAABAgQIECBAgAABAmkEokR88MQL5wTi0rRMoQQIECBAgAABAgQIECBAgAABAgQIECBA&#10;gAABAgQIECBAgAABAgQIECDQE9jcqucF4no6xgkQIECAAAECBAgQIECAAAECBAgQIECAAAECBAgQ&#10;IECAAAECBAgQIEAgjcDefakCcWm6pVACBAgQIECAAAECBAgQIECAAAECBAgQIECAAAECBAgQIECA&#10;AAECBAgQ6Ar8bwjEdXFMECBAgAABAgQIECBAgAABAgQIECBAgAABAgQIECBAgAABAgQIECBAgEAe&#10;gY3dcsGVqXn6pVICBAgQIECAAAECBAgQIECAAAECBAgQIECAAAECBAgQIECAAAECBAgQ6AiEE+I6&#10;MoYJECBAgAABAgQIECBAgAABAgQIECBAgAABAgQIECBAgAABAgQIECBAIJXAbqnbTohL1TLFEiBA&#10;gAABAgQIECBAgAABAgQIECBAgAABAgQIECBAgAABAgQIECBAgMBMgdbOCMTNlDFIgAABAgQIECBA&#10;gAABAgQIECBAgAABAgQIECBAgAABAgQIECBAgAABApkEagknxGVqmFoJECBAgAABAgQIECBAgAAB&#10;AgQIECBAgAABAgQIECBAgAABAgQIECBAoCMQTojryBgmQIAAAQIECBAgQIAAAQIECBAgQIAAAQIE&#10;CBAgQIAAAQIECBAgQIAAgUwCrQjEZeqXWgkQIECAAAECBAgQIECAAAECBAgQIECAAAECBAgQIECA&#10;AAECBAgQIECgK+DK1C6NCQIECBAgQIAAAQIECBAgQIAAAQIECBAgQIAAAQIECBAgQIAAAQIECBBI&#10;JODK1ETNUioBAgQIECBAgAABAgQIECBAgAABAgQIECBAgAABAgQIECBAgAABAgQIHCHghLgjcEwR&#10;IECAAAECBAgQIECAAAECBAgQIECAAAECBAgQIECAAAECBAgQIECAQBqBVs7UNMUqlAABAgQIECBA&#10;gAABAgQIECBAgAABAgQIECBAgAABAgQIECBAgAABAgQI9AQiBOJ6NsYJECBAgAABAgQIECBAgAAB&#10;AgQIECBAgAABAgQIECBAgAABAgQIECBAII9AtHbaCXF5+qVSAgQIECBAgAABAgQIECBAgAABAgQI&#10;ECBAgAABAgQIECBAgAABAgQIEOgKxJZAXBfHBAECBAgQIECAAAECBAgQIECAAAECBAgQIECAAAEC&#10;BAgQIECAAAECBAgkEjglEJeoW0olQIAAAQIECBAgQIAAAQIECBAgQIAAAQIECBAgQIAAAQIECBAg&#10;QIAAga6AE+K6NCYIECBAgAABAgQIECBAgAABAgQIECBAgAABAgQIECBAgAABAgQIECBAII9AFCfE&#10;5emWSgkQIECAAAECBAgQIECAAAECBAgQIECAAAECBAgQIECAAAECBAgQIECgJ9BaE4jr4RgnQIAA&#10;AQIECBAgQIAAAQIECBAgQIAAAQIECBAgQIAAAQIECBAgQIAAgVQCrkxN1S7FEiBAgAABAgQIECBA&#10;gAABAgQIECBAgAABAgQIECBAgAABAgQIECBAgEBPwAlxPRnjBAgQIECAAAECBAgQIECAAAECBAgQ&#10;IECAAAECBAgQIECAAAECBAgQIJBHIKIIxOVpl0oJECBAgAABAgQIECBAgAABAgQIECBAgAABAgQI&#10;ECBAgAABAgQIECBAoCfQSrgytYdjnAABAgQIECBAgAABAgQIECBAgAABAgQIECBAgAABAgQIECBA&#10;gAABAgRSCQjEpWqXYgkQIECAAAECBAgQIECAAAECBAgQIECAAAECBAgQIECAAAECBAgQIECgI9Bq&#10;7cwYJkCAAAECBAgQIECAAAECBAgQIECAAAECBAgQIECAAAECBAgQIECAAAECeQRaEYjL0y2VEiBA&#10;gAABAgQIECBAgAABAgQIECBAgAABAgQIECBAgAABAgQIECBAgEBPIKKEE+J6OsYJECBAgAABAgQI&#10;ECBAgAABAgQIECBAgAABAgQIECBAgAABAgQIECBAIJFAOCEuUbeUSoAAAQIECBAgQIAAAQIECBAg&#10;QIAAAQIECBAgQIAAAQIECBAgQIAAAQIdgdaaQFzHxjABAgQIECBAgAABAgQIECBAgAABAgQIECBA&#10;gAABAgQIECBAgAABAgQI5BIQiMvVL9USIECAAAECBAgQIECAAAECBAgQIECAAAECBAgQIECAAAEC&#10;BAgQIECAwGwBV6bOdjFKgAABAgQIECBAgAABAgQIECBAgAABAgQIECBAgAABAgQIECBAgAABArkE&#10;wpWpuRqmWgIECBAgQIAAAQIECBAgQIAAAQIECBAgQIAAAQIECBAgQIAAAQIECBDoCbgytSdjnAAB&#10;AgQIECBAgAABAgQIECBAgAABAgQIECBAgAABAgQIECBAgAABAgTyCESJqHnKVSkBAgQIECBAgAAB&#10;AgQIECBAgAABAgQIECBAgAABAgQIECBAgAABAgQIEOgLCMT1bcwQIECAAAECBAgQIECAAAECBAgQ&#10;IECAAAECBAgQIECAAAECBAgQIECAQCIBgbhEzVIqAQIECBAgQIAAAQIECBAgQIAAAQIECBAgQIAA&#10;AQIECBAgQIAAAQIECPQFBOL6NmYIECBAgAABAgQIECBAgAABAgQIECBAgAABAgQIECBAgAABAgQI&#10;ECBAIJGAQFyiZimVAAECBAgQIECAAAECBAgQIECAAAECBAgQIECAAAECBAgQIECAAAECBPoCAnF9&#10;GzMECBAgQIAAAQIECBAgQIAAAQIECBAgQIAAAQIECBAgQIAAAQIECBAgkEhAIC5Rs5RKgAABAgQI&#10;ECBAgAABAgQIECBAgAABAgQIECBAgAABAgQIECBAgAABAn0Bgbi+jRkCBAgQIECAAAECBAgQIECA&#10;AAECBAgQIECAAAECBAgQIECAAAECBAgQSCQgEJeoWUolQIAAAQIECBAgQIAAAQIECBAgQIAAAQIE&#10;CBAgQIAAAQIECBAgQIAAgb6AQFzfxgwBAgQIECBAgAABAgQIECBAgAABAgQIECBAgAABAgQIECBA&#10;gAABAgQIJBIQiEvULKUSIECAAAECBAgQIECAAAECBAgQIECAAAECBAgQIECAAAECBAgQIECAQF9A&#10;IK5vY4YAAQIECBAgQIAAAQIECBAgQIAAAQIECBAgQIAAAQIECBAgQIAAAQIEEgkIxCVqllIJECBA&#10;gAABAgQIECBAgAABAgQIECBAgAABAgQIECBAgAABAgQIECBAoC8gENe3MUOAAAECBAgQIECAAAEC&#10;BAgQIECAAAECBAgQIECAAAECBAgQIECAAAECiQQE4hI1S6kECBAgQIAAAQIECBAgQIAAAQIECBAg&#10;QIAAAQIECBAgQIAAAQIECBAg0BcQiOvbmCFAgAABAgQIECBAgAABAgQIECBAgAABAgQIECBAgAAB&#10;AgQIECBAgACBRAICcYmapVQCBAgQIECAAAECBAgQIECAAAECBAgQIECAAAECBAgQIECAAAECBAgQ&#10;6AsIxPVtzBAgQIAAAQIECBAgQIAAAQIECBAgQIAAAQIECBAgQIAAAQIECBAgQIBAIgGBuETNUioB&#10;AgQIECBAgAABAgQIECBAgAABAgQIECBAgAABAgQIECBAgAABAgQI9AUE4vo2ZggQIECAAAECBAgQ&#10;IECAAAECBAgQIECAAAECBAgQIECAAAECBAgQIEAgkYBAXKJmKZUAAQIECBAgQIAAAQIECBAgQIAA&#10;AQIECBAgQIAAAQIECBAgQIAAAQIE+gICcX0bMwQIECBAgAABAgQIECBAgAABAgQIECBAgAABAgQI&#10;ECBAgAABAgQIECCQSEAgLlGzlEqAAAECBAgQIECAAAECBAgQIECAAAECBAgQIECAAAECBAgQIECA&#10;AAECfQGBuL6NGQIECBAgQIAAAQIECBAgQIAAAQIECBAgQIAAAQIECBAgQIAAAQIECBBIJCAQl6hZ&#10;SiVAgAABAgQIECBAgAABAgQIECBAgAABAgQIECBAgAABAgQIECBAgACBvoBAXN/GDAECBAgQIECA&#10;AAECBAgQIECAAAECBAgQIECAAAECBAgQIECAAAECBAgkEhCIS9QspRIgQIAAAQIECBAgQIAAAQIE&#10;CBAgQIAAAQIECBAgQIAAAQIECBAgQIBAX0Agrm9jhgABAgQIECBAgAABAgQIECBAgAABAgQIECBA&#10;gAABAgQIECBAgAABAgQSCQjEJWqWUgkQIECAAAECBAgQIECAAAECBAgQIECAAAECBAgQIECAAAEC&#10;BAgQIECgLyAQ17cxQ4AAAQIECBAgQIAAAQIECBAgQIAAAQIECBAgQIAAAQIECBAgQIAAAQKJBATi&#10;EjVLqQQIECBAgAABAgQIECBAgAABAgQIECBAgAABAgQIECBAgAABAgQIECDQFxCI69uYIUCAAAEC&#10;BAgQIECAAAECBAgQIECAAAECBAgQIECAAAECBAgQIECAAIFEAgJxiZqlVAIECBAgQIAAAQIECBAg&#10;QIAAAQIECBAgQIAAAQIECBAgQIAAAQIECBDoCwjE9W3MECBAgAABAgQIECBAgAABAgQIECBAgAAB&#10;AgQIECBAgAABAgQIECBAgEAiAYG4RM1SKgECBAgQIECAAAECBAgQIECAAAECBAgQIECAAAECBAgQ&#10;IECAAAECBAj0BQTi+jZmCBAgQIAAAQIECBAgQIAAAQIECBAgQIAAAQIECBAgQIAAAQIECBAgQCCR&#10;gEBcomYplQABAgQIECBAgAABAgQIECBAgAABAgQIECBAgAABAgQIECBAgAABAgT6AgJxfRszBAgQ&#10;IECAAAECBAgQIECAAAECBAgQIECAAAECBAgQIECAAAECBAgQIJBIQCAuUbOUSoAAAQIECBAgQIAA&#10;AQIECBAgQIAAAQIECBAgQIAAAQIECBAgQIAAAQJ9AYG4vo0ZAgQIECBAgAABAgQIECBAgAABAgQI&#10;ECBAgAABAgQIECBAgAABAgQIEEgkIBCXqFlKJUCAAAECBAgQIECAAAECBAgQIECAAAECBAgQIECA&#10;AAECBAgQIECAAIG+gEBc38YMAQIECBAgQIAAAQIECBAgQIAAAQIECBAgQIAAAQIECBAgQIAAAQIE&#10;CCQSEIhL1CylEiBAgAABAgQIECBAgAABAgQIECBAgAABAgQIECBAgAABAgQIECBAgEBfQCCub2OG&#10;AAECBAgQIECAAAECBAgQIECAAAECBAgQIECAAAECBAgQIECAAAECBBIJCMQlapZSCRAgQIAAAQIE&#10;CBAgQIAAAQIECBAgQIAAAQIECBAgQIAAAQIECBAgQKAvIBDXtzFDgAABAgQIECBAgAABAgQIECBA&#10;gAABAgQIECBAgAABAgQIECBAgAABAokEBOISNUupBAgQIECAAAECBAgQIECAAAECBAgQIECAAAEC&#10;BAgQIECAAAECBAgQINAXEIjr25ghQIAAAQIECBAgQIAAAQIECBAgQIAAAQIECBAgQIAAAQIECBAg&#10;QIAAgUQCAnGJmqVUAgQIECBAgAABAgQIECBAgAABAgQIECBAgAABAgQIECBAgAABAgQIEOgLCMT1&#10;bcwQIECAAAECBAgQIECAAAECBAgQIECAAAECBAgQIECAAAECBAgQIECAQCIBgbhEzVIqAQIECBAg&#10;QIAAAQIECBAgQIAAAQIECBAgQIAAAQIECBAgQIAAAQIECPQFBOL6NmYIECBAgAABAgQIECBAgAAB&#10;AgQIECBAgAABAgQIECBAgAABAgQIECBAIJGAQFyiZimVAAECBAgQIECAAAECBAgQIECAAAECBAgQ&#10;IECAAAECBAgQIECAAAECBPoCAnF9GzMECBAgQIAAAQIECBAgQIAAAQIECBAgQIAAAQIECBAgQIAA&#10;AQIECBAgkEhAIC5Rs5RKgAABAgQIECBAgAABAgQIECBAgAABAgQIECBAgAABAgQIECBAgAABAn0B&#10;gbi+jRkCBAgQIECAAAECBAgQIECAAAECBAgQIECAAAECBAgQIECAAAECBAgQSCQgEJeoWUolQIAA&#10;AQIECBAgQIAAAQIECBAgQIAAAQIECBAgQIAAAQIECBAgQIAAgb6AQFzfxgwBAgQIECBAgAABAgQI&#10;ECBAgAABAgQIECBAgAABAgQIECBAgAABAgQIJBIQiEvULKUSIECAAAECBAgQIECAAAECBAgQIECA&#10;AAECBAgQIECAAAECBAgQIECAQF9AIK5vY4YAAQIECBAgQIAAAQIECBAgQIAAAQIECBAgQIAAAQIE&#10;CBAgQIAAAQIEEgkIxCVqllIJECBAgAABAgQIECBAgAABAgQIECBAgAABAgQIECBAgAABAgQIECBA&#10;oC8gENe3MUOAAAECBAgQIECAAAECBAgQIECAAAECBAgQIECAAAECBAgQIECAAAECiQQE4hI1S6kE&#10;CBAgQIAAAQIECBAgQIAAAQIECBAgQIAAAQIECBAgQIAAAQIECBAg0BcQiOvbmCFAgAABAgQIECBA&#10;gAABAgQIECBAgAABAgQIECBAgAABAgQIECBAgACBRAICcYmapVQCBAgQIECAAAECBAgQIECAAAEC&#10;BAgQIECAAAECBAgQIECAAAECBAgQ6AsIxPVtzBAgQIAAAQIECBAgQIAAAQIECBAgQIAAAQIECBAg&#10;QIAAAQIECBAgQIBAIgGBuETNUioBAgQIECBAgAABAgQIECBAgAABAgQIECBAgAABAgQIECBAgAAB&#10;AgQI9AUE4vo2ZggQIECAAAECBAgQIECAAAECBAgQIECAAAECBAgQIECAAAECBAgQIEAgkYBAXKJm&#10;KZUAAQIECBAgQIAAAQIECBAgQIAAAQIECBAgQIAAAQIECBAgQIAAAQIE+gICcX0bMwQIECBAgAAB&#10;AgQIECBAgAABAgQIECBAgAABAgQIECBAgAABAgQIECCQSEAgLlGzlEqAAAECBAgQIECAAAECBAgQ&#10;IECAAAECBAgQIECAAAECBAgQIECAAAECfQGBuL6NGQIECBAgQIAAAQIECBAgQIAAAQIECBAgQIAA&#10;AQIECBAgQIAAAQIECBBIJCAQl6hZSiVAgAABAgQIECBAgAABAgQIECBAgAABAgQIECBAgAABAgQI&#10;ECBAgACBvoBAXN/GDAECBAgQIECAAAECBAgQIECAAAECBAgQIECAAAECBAgQIECAAAECBAgkEhCI&#10;S9QspRIgQIAAAQIECBAgQIAAAQIECBAgQIAAAQIECBAgQIAAAQIECBAgQIBAX0Agrm9jhgABAgQI&#10;ECBAgAABAgQIECBAgAABAgQIECBAgAABAgQIECBAgAABAgQSCQjEJWqWUgkQIECAAAECBAgQIECA&#10;AAECBAgQIECAAAECBAgQIECAAAECBAgQIECgLyAQ17cxQ4AAAQIECBAgQIAAAQIECBAgQIAAAQIE&#10;CBAgQIAAAQIECBAgQIAAAQKJBATiEjVLqQQIECBAgAABAgQIECBAgAABAgQIECBAgAABAgQIECBA&#10;gAABAgQIECDQFxCI69uYIUCAAAECBAgQIECAAAECBAgQIECAAAECBAgQIECAAAECBAgQIECAAIFE&#10;AgJxiZqlVAIECBAgQIAAAQIECBAgQIAAAQIECBAgQIAAAQIECBAgQIAAAQIECBDoCwjE9W3MECBA&#10;gAABAgQIECBAgAABAgQIECBAgAABAgQIECBAgAABAgQIECBAgEAiAYG4RM1SKgECBAgQIECAAAEC&#10;BAgQIECAAAECBAgQIECAAAECBAgQIECAAAECBAj0BQTi+jZmCBAgQIAAAQIECBAgQIAAAQIECBAg&#10;QIAAAQIECBAgQIAAAQIECBAgQCCRgEBcomYplQABAgQIECBAgAABAgQIECBAgAABAgQIECBAgAAB&#10;AgQIECBAgAABAgT6AgJxfRszBAgQIECAAAECBAgQIECAAAECBAgQIECAAAECBAgQIECAAAECBAgQ&#10;IJBIQCAuUbOUSoAAAQIECBAgQIAAAQIECBAgQIAAAQIECBAgQIAAAQIECBAgQIAAAQJ9AYG4vo0Z&#10;AgQIECBAgAABAgQIECBAgAABAgQIECBAgAABAgQIECBAgAABAgQIEEgkIBCXqFlKJUCAAAECBAgQ&#10;IECAAAECBAgQIECAAAECBAgQIECAAAECBAgQIECAAIG+gEBc38YMAQIECBAgQIAAAQIECBAgQIAA&#10;AQIECBAgQIAAAQIECBAgQIAAAQIECCQSEIhL1CylEiBAgAABAgQIECBAgAABAgQIECBAgAABAgQI&#10;ECBAgAABAgQIECBAgEBfQCCub2OGAAECBAgQIECAAAECBAgQIECAAAECBAgQIECAAAECBAgQIECA&#10;AAECBBIJCMQlapZSCRAgQIAAAQIECBAgQIAAAQIECBAgQIAAAQIECBAgQIAAAQIECBAgQKAvIBDX&#10;tzFDgAABAgQIECBAgAABAgQIECBAgAABAgQIECBAgAABAgQIECBAgAABAokEBOISNUupBAgQIECA&#10;AAECBAgQIECAAAECBAgQIECAAAECBAgQIECAAAECBAgQINAXEIjr25ghQIAAAQIECBAgQIAAAQIE&#10;CBAgQIAAAQIECBAgQIAAAQIECBAgQIAAgUQCAnGJmqVUAgQIECBAgAABAgQIECBAgAABAgQIECBA&#10;gAABAgQIECBAgAABAgQIEOgLCMT1bcwQIECAAAECBAgQIECAAAECBAgQIECAAAECBAgQIECAAAEC&#10;BAgQIECAQCIBgbhEzVIqAQIECBAgQIAAAQIECBAgQIAAAQIECBAgQIAAAQIECBAgQIAAAQIECPQF&#10;BOL6NmYIECBAgAABAgQIECBAgAABAgQIECBAgAABAgQIECBAgAABAgQIECBAIJGAQFyiZimVAAEC&#10;BAgQIECAAAECBAgQIECAAAECBAgQIECAAAECBAgQIECAAAECBPoCAnF9GzMECBAgQIAAAQIECBAg&#10;QIAAAQIECBAgQIAAAQIECBAgQIAAAQIECBAgkEhAIC5Rs5RKgAABAgQIECBAgAABAgQIECBAgAAB&#10;AgQIECBAgAABAgQIECBAgAABAn0Bgbi+jRkCBAgQIECAAAECBAgQIECAAAECBAgQIECAAAECBAgQ&#10;IECAAAECBAgQSCQgEJeoWUolQIAAAQIECBAgQIAAAQIECBAgQIAAAQIECBAgQIAAAQIECBAgQIAA&#10;gb6AQFzfxgwBAgQIECBAgAABAgQIECBAgAABAgQIECBAgAABAgQIECBAgAABAgQIJBIQiEvULKUS&#10;IECAAAECBAgQIECAAAECBAgQIECAAAECBAgQIECAAAECBAgQIECAQF9AIK5vY4YAAQIECBAgQIAA&#10;AQIECBAgQIAAAQIECBAgQIAAAQIECBAgQIAAAQIEEgkIxCVqllIJECBAgAABAgQIECBAgACB/2fv&#10;3mL0uqo7gO/tCVcVEHhQgYaqSqSYhz5VlNp+oKLh1toJEr0gUBRCaO3EJikM0AZVQu5TK1XEhnCp&#10;rT60qmhRrb6USVQJCQVa8CSFFFQutuMEKME24LHB8WXGM9+3exIqcBJvJ3P5vjnrnJ9FlJlZ3zl7&#10;rd+aFyt/ziFAgAABAgQIECBAgAABAgQIECBAgAABAgTqAgJxdRsVAgQIECBAgAABAgQIECBAgAAB&#10;AgQIECBAgAABAgQIECBAgAABAgQIEAgkIBAXaFlaJUCAAAECBAgQIECAAAECBAgQIECAAAECBAgQ&#10;IECAAAECBAgQIECAAIG6gEBc3UaFAAECBAgQIECAAAECBAgQIECAAAECBAgQIECAAAECBAgQIECA&#10;AAECBAIJCMQFWpZWCRAgQIAAAQIECBAgQIAAAQIECBAgQIAAAQIECBAgQIAAAQIECBAgQKAuIBBX&#10;t1EhQIAAAQIECBAgQIAAAQIECBAgQIAAAQIECBAgQIAAAQIECBAgQIAAgUACAnGBlqVVAgQIECBA&#10;gAABAgQIECBAgAABAgQIECBAgAABAgQIECBAgAABAgQIEKgLCMTVbVQIECBAgAABAgQIECBAgAAB&#10;AgQIECBAgAABAgQIECBAgAABAgQIECBAIJCAQFygZWmVAAECBAgQIECAAAECBAgQIECAAAECBAgQ&#10;IECAAAECBAgQIECAAAECBOoCAnF1GxUCBAgQIECAAAECBAgQIECAAAECBAgQIECAAAECBAgQIECA&#10;AAECBAgQCCQgEBdoWVolQIAAAQIECBAgQIAAAQIECBAgQIAAAQIECBAgQIAAAQIECBAgQIAAgbqA&#10;QFzdRoUAAQIECBAgQIAAAQIECBAgQIAAAQIECBAgQIAAAQIECBAgQIAAAQIEAgkIxAVallYJECBA&#10;gAABAgQIECBAgAABAgQIECBAgAABAgQIECBAgAABAgQIECBAoC4gEFe3USFAgAABAgQIECBAgAAB&#10;AgQIECBAgAABAgQIECBAgAABAgQIECBAgACBQAICcYGWpVUCBAgQIECAAAECBAgQIECAAAECBAgQ&#10;IECAAAECBAgQIECAAAECBAgQqAsIxNVtVAgQIECAAAECBAgQIECAAAECBAgQIECAAAECBAgQIECA&#10;AAECBAgQIEAgkIBAXKBlaZUAAQIECBAgQIAAAQIECBAgQIAAAQIECBAgQIAAAQIECBAgQIAAAQIE&#10;6gICcXUbFQIECBAgQIAAAQIECBAgQIAAAQIECBAgQIAAAQIECBAgQIAAAQIECBAIJCAQF2hZWiVA&#10;gAABAgQIECBAgAABAgQIECBAgAABAgQIECBAgAABAgQIECBAgACBuoBAXN1GhQABAgQIECBAgAAB&#10;AgQIECBAgAABAgQIECBAgAABAgQIECBAgAABAgQCCQjEBVqWVgkQIECAAAECBAgQIECAAAECBAgQ&#10;IECAAAECBAgQIECAAAECBAgQIECgLiAQV7dRIUCAAAECBAgQIECAAAECBAgQIECAAAECBAgQIECA&#10;AAECBAgQIECAAIFAAgJxgZalVQIECBAgQIAAAQIECBAgQIAAAQIECBAgQIAAAQIECBAgQIAAAQIE&#10;CBCoCwjE1W1UCBAgQIAAAQIECBAgQIAAAQIECBAgQIAAAQIECBAgQIAAAQIECBAgQCCQgEBcoGVp&#10;lQABAgQIECBAgAABAgQIECBAgAABAgQIECBAgAABAgQIECBAgAABAgTqAgJxdRsVAgQIECBAgAAB&#10;AgQIECBAgAABAgQIECBAgAABAgQIECBAgAABAgQIEAgkIBAXaFlaJUCAAAECBAgQIECAAAECBAgQ&#10;IECAAAECBAgQIECAAAECBAgQIECAAIG6gEBc3UaFAAECBAgQIECAAAECBAgQIECAAAECBAgQIECA&#10;AAECBAgQIECAAAECBAIJCMQFWpZWCRAgQIAAAQIECBAgQIAAAQIECBAgQIAAAQIECBAgQIAAAQIE&#10;CBAgQKAuIBBXt1EhQIAAAQIECBAgQIAAAQIECBAgQIAAAQIECBAgQIAAAQIECBAgQIAAgUACAnGB&#10;lqVVAgQIECBAgAABAgQIECBAgAABAgQIECBAgAABAgQIECBAgAABAgQIEKgLCMTVbVQIECBAgAAB&#10;AgQIECBAgAABAgQIECBAgAABAgQIECBAgAABAgQIECBAIJCAQFygZWmVAAECBAgQIECAAAECBAgQ&#10;IECAAAECBAgQIECAAAECBAgQIECAAAECBOoCAnF1GxUCBAgQIECAAAECBAgQIECAAAECBAgQIECA&#10;AAECBAgQIECAAAECBAgQCCQgEBdoWVolQIAAAQIECBAgQIAAAQIECBAgQIAAAQIECBAgQIAAAQIE&#10;CBAgQIAAgbqAQFzdRoUAAQIECBAgQIAAAQIECBAgQIAAAQIECBAgQIAAAQBAgQIECBAgAABAgQIE&#10;CBAgAABAgQIECBAgACBuoBAXN1GhQABAgQIECBAgAAACBAgQIECAAAECBAgQIECAAAECBAgQIECA&#10;AAECBAIJCMQFWpZWCRAgQIAAAQIECBAgQIAAAQIECBAgQIAAAQIECBAgQIAAAQIECBAgQKAuIBBX&#10;t1EhQIAAAQIECBAgQIAAAQIECBAgQIAAAQIECBAgQIAAAQIECBAgQIAAgUACAnGBlqVVAgQIECBA&#10;gAABAgQIECBAgAABAgQIECBAgAABAgQIECBAgAABAgQIEKgLCMTVbVQIECBAgAABAgQIECBAgAAB&#10;AgQIECBAgAABAgQIECBAgAABAgQIECBAIJCAQFygZWmVAAECBAgQIECAAAECBAgQIECAAAECBAgQ&#10;IECAAAECBAgQIECAAAECBOoCAnF1GxUCBAgQIECAAAECBAgQIECAAAECBAgQIECAAAECBAgQIECA&#10;AAECBAgQCCQgEBdoWVolQIAAAQIECBAgQIAAAQIECBAgQIAAAQIECBAgQIAAAQIECBAgQIAAgbqA&#10;QFzdRoUAAQIECBAgQIAAAQIECBAgQIAAAQIECBAgQIAAAQIECBAgQIAAAQIEAgkIxAVallYJECBA&#10;gAABAgQIECBAgAABAgQIECBAgAABAgQIECBAgAABAgQIECBAoC4gEFe3USFAgAABAgQIECBAgAAB&#10;AgQIECBAgAABAgQIECBAgAABAgQIECBAgACBQAICcYGWpVUCBAgQIECAAAECBAgQIECAAAECBAgQ&#10;IECAAAECBAgQIECAAAECBAgQqAsIxNVtVAgQIECAAAECBAgQIECAAAECBAgQIECAAAECBAgQIECA&#10;AAECBAgQIEAgkIBAXKBlaZUAAQIECBAgQIAAAQIECBAgQIAAAQIECBAgQIAAAQIECBAgQIAAAQIE&#10;6gICcXUbFQIECBAgQIAAAQIECBAgQIAAAQIECBAgQIAAAQIECBAgQIAAAQIECBAIJCAQF2hZWiVA&#10;gAABAgQIECBAgAABAgQIECBAgAABAgQIECBAgAABAgQIECBAgACBuoBAXN1GhQABAgQIECBAgAAB&#10;AgQIECBAgAABAgQIECBAgAABAECBAgQIECAAAECBAgQIECAAAECBAgQIECAAIG6gEBc3UaFAAECB&#10;AgQIECAAAAIECBAgQIAAAQIECBAgQIAAAQIECBAgQIAAAQIEAgkIxAVallYJECBAgAABAgQIECBA&#10;gAABAgQIECBAgAABAgQIECBAgAABAgQIECBAoC4gEFe3USFAgAABAgQIECBAgAABAgQIECBAgAAB&#10;AgQIECBAgAABAgQIECBAgACBQAICcYGWpVUCBAgQIECAAAECBAgQIECAAAECBAgQIECAAAECBAgQ&#10;IECAAAECBAgQqAsIxNVtVAgQIECAAAECBAgQIECAAAECBAgQIECAAAECBAgQIECAAAECBAgQIEAg&#10;kIBAXKBlaZUAAQIECBAgQIAAAQIECBAgQIAAAQIECBAgQIAAAQIECBAgQIAAAQIE6gICcXUbFQIE&#10;CBAgQIAAAQIECBAgQIAAAQIECBAgQIAAAQIECBAgQIAAAQIECBAIJCAQF2hZWiVAgAABAgQIECBA&#10;gAABAgQIECBAgAABAgQIECBAgAABAgQIECBAgACBuoBAXN1GhQABAgQIECBAgAABAgQIECBAgAAB&#10;AgQIECBAgAABAgQIECBAgAABAgQCCQjEBVqWVgkQIECAAAECBAgQIECAAAECBAgQIECAAAECBAgQ&#10;IECAAAECBAgQIECgLiAQV7dRIUCAAAECBAgQIECAAAECBAgQIECAAAECBAgQIECAAAECBAgQIECA&#10;AIFAAgJxgZalVQIECBAgQIAAAQIECBAgQIAAAQIECBAgQIAAAQIECBAgQIAAAQIECBCoCwjE1W1U&#10;CBAgQIAAAQIECBAgQIAAAQIECBAgQIAAAQIECBAgQIAAAQIECBAgQCCQgEBcoGVplQABAgQIECBA&#10;gAABAgQIECBAgAABAgQIECBAgAABAgQIECBAgAABAgTqAgJxdRsVAgQIECBAgAABAgQIECBAgAAB&#10;AgQIECBAgAABAgQIECBAgAABAgQIEAgkIBAXaFlaJUCAAAECBAgQIECAAAECBAgQIECAAAECBAgQ&#10;IECAAAECBAgQIECAAIG6gEBc3UaFAAECBAgQIECAAAECBAgQIECAAAECBAgQIECAAAEAQIECBAgQ&#10;IAAAQIECBAgQIAAAQIECBAgQIAAgbqAQFzdRoUAAQIECBAgQIAAAAgQIECBAgAABAgQIECBAgAAB&#10;AgQIECBAgAABAgQCCQjEBVqWVgkQIECAAAECBAgQIECAAAECBAgQIECAAAECBAgQIECAAAECBAgQ&#10;IECgLiAQV7dRIUCAAAECBAgQIECAAAECBAgQIECAAAECBAgQIECAAAECBAgQIECAAIFAAgJxgZal&#10;VQIECBAgQIAAAQIECBAgQIAAAQIECBAgQIAAAQIECBAgQIAAAQIECBCoCwjE1W1UCBAgQIAAAQIE&#10;CBAgQIAAAQIECBAgQIAAAQIECBAgQIAAAQIECBAgQCCQgEBcoGVplQABAgQIECBAgAABAgQIECBA&#10;gAABAgQIECBAgAABAgQIECBAgAABAgTqAgJxdRsVAgQIECBAgAABAgQIECBAgAABAgQIECBAgAAB&#10;AgQIECBAgAABAgQIEAgkIBAXaFlaJUCAAAECBAgQIECAAAECBAgQIECAAAECBAgQIECAAAECBAgQ&#10;IECAAIG6gEBc3UaFAAECBAgQIECAAAECBAgQIECAAAECBAgQIECAAAECBAgQIECAAAECBAIJCMQF&#10;WpZWCRAgQIAAAQIECBAgQIAAAQIECBAgQIAAAQIECBAgQIAAAQIECBAgQKAuIBBXt1EhQIAAAQIE&#10;CBAgQIAAAQIECBAgQIAAAQIECBAgQIAAAQIECBAgQIAAgUACAnGBlqVVAgQIECBAgAABAgQIECBA&#10;gAABAgQIECBAgAABAgQIECBAgAABAgQIEKgLCMTVbVQIECBAgAABAgQIECBAgAABAgQIECBAgAAB&#10;AgQIECBAgAABAgQIECBAIJCAQFygZWmVAAECBAgQIECAAAECBAgQIECAAAECBAgQIECAAAECBAgQ&#10;IECAAAECBOoCAnF1GxUCBAgQIECAAAECBAgQIECAAAECBAgQIECAAAECBAgQIECAAAECBAgQCCQg&#10;EBdoWVolQIAAAQIECBAgQIAAAQIECBAgQIAAAQIECBAgQIAAAQIECBAgQIAAgbqAQFzdRoUAAQIE&#10;CBAgQIAAAQIECBAgQIAAAQIECBAgQIAAAQBAgQIECBAgAABAgQIECBAgAABAgQIECBAgACBuoBAX&#10;N1GhQABAgQIECBAgAAACBAgQIECAAAECBAgQIECAAAECBAgQIECAAAECBAIJCMQFWpZWCRAgQIAA&#10;AQIECBAgQIAAAQIECBAgQIAAAQIECBAgQIAAAQIECBAgQKAuIBBXt1EhQIAAAQIECBAgQIAAAQIE&#10;CBAgQIAAAQIECBAgQIAAAQIECBAgQIAAgUACAnGBlqVVAgQIECBAgAABAgQIECBAgAABAgQIECBA&#10;gAABAgQIECBAgAABAgQIEKgLCMTVbVQIECBAgAABAgQIECBAgAABAgQIECBAgAABAgQIECBAgAAB&#10;AgQIECBAIJCAQFygZWmVAAECBAgQIECAAAECBAgQIECAAAECBAgQIECAAAECBAgQIECAAAECBOoC&#10;AnF1GxUCBAgQIECAAAECBAgQIECAAAECBAgQIECAAAECBAgQIECAAAECBAgQCCQgEBdoWVolQIAA&#10;AQIECBAgQIAAAQIECBAgQIAAAQIECBAgQIAAAQIECBAgQIAAgbqAQFzdRoUAAQIECBAgQIAAAQIE&#10;CBAgQIAAAQIECBAgQIAAAQIECBAgQIAAAQIEAgkIxAVallYJECBAgAABAgQIECBAgAABAgQIECBA&#10;gAABAgQIECBAgAABAgQIECBAoC4gEFe3USFAgAABAgQIECBAgAABAgQIECBAgAABAgQIECBAgAAB&#10;AgQIECBAgACBQAICcYGWpVUCBAgQIECAAAECBAgQIECAAAECBAgQIECAAAECBAgQIECAAAECBAgQ&#10;qAsIxNVtVAgQIECAAAECBAgQIECAAAECBAgQIECAAAECBAgQIECAAAECBAgQIEAgkIBAXKBlaZUA&#10;AQIECBAgQIAAAQIECBAgQIAAAQIECBAgQIAAAQIECBAgQIAAAQIE6gICcXUbFQIECBAgQIAAAQIE&#10;CBAgQIAAAQIECBAgQIAAAQIECBAgQIAAAQIECBAIJCAQF2hZWiVAgAABAgQIECBAgAABAgQIECBA&#10;gAABAgQIECBAgAABAgQIECBAgACBuoBAXN1GhQABAgQIECBAgAABAgQIECBAgAABAgQIECBAgAAB&#10;AgQIECBAgAABAgQCCQjEBVqWVgkQIECAAAECBAgQIECAAAECBAgQIECAAAECBAgQIECAAAECBAgQ&#10;IECgLiAQV7dRIUCAAAECBAgQIECAAAECBAgQIECAAAECBAgQIECAAAECBAgQIECAAIFAAgJxgZal&#10;VQIECBAgQIAAAQIECBAgQIAAAQIECBAgQIAAAQIECBAgQIAAAQIECBCoCwjE1W1UCBAgQIAAAQIE&#10;CBAgQIAAAQIECBAgQIAAAQIECBAgQIAAAQIECBAgQCCQgEBcoGVplQABAgQIECBAgAABAgQIECBA&#10;gAABAgQIECBAgAABAgQIECBAgAABAgTqAgJxdRsVAgQIECBAgAABAgQIECBAgAABAgQIECBAgAAB&#10;AgQIECBAgAABAgQIEAgkIBAXaFlaJUCAAAECBAgQIECAAAECBAgQIECAAAECBAgQIECAAAECBAgQ&#10;IECAAIG6gEBc3UaFAAECBAgQIECAAAECBAgQIECAAAECBAgQIECAAAECBAgQIECAAAECBAIJCMQF&#10;WpZWCRAgQIAAAQIECBAgQIAAAQIECBAgQIAAAQIECBAgQIAAAQIECBAgQKAuIBBXt1EhQIAAAQIE&#10;CBAgQIAAAQIECBAgQIAAAQIECBAgQIAAAQIECBAgQIAAgUACAnGBlqVVAgQIECBAgAABAgQIECBA&#10;gAABAgQIECBAgAABAgQIECBAgAABAgQIEKgLCMTVbVQIECBAgAABAgQIECBAgAABAgQIECBAgAAB&#10;AgQIECBAgAABAgQIECBAIJCAQFygZWmVAAECBAgQIECAAAECBAgQIECAAAECBAgQIECAAAECBAgQ&#10;IECAAAECBOoCAnF1GxUCBAgQIECAAAECBAgQIECAAAECBAgQIECAAAECBAgQIECAAAECBAgQCCQg&#10;EBdoWVolQIAAAQIECBAgQIAAAQIECBAgQIAAAQIECBAgQIAAAQIECBAgQIAAgbqAQFzdRoUAAQIE&#10;CBAgQIAAAQIECBAgQIAAAQIECBAgQIAAAQIECBAgQIAAAQIEAgkIxAVallYJECBAgAABAgQIECBA&#10;gAABAgQIECBAgAABAgQIECBAgAABAgQIECBAoC4gEFe3USFAgAABAgQIECBAgAABAgQIECBAgAAB&#10;AgQIECBAgAABAgQIECBAgACBQAICcYGWpVUCBAgQIECAAAECBAgQIECAAAECBAgQIECAAAECBAgQ&#10;IECAAAECBAgQqAsIxNVtVAgQIECAAAECBAgQIECAAAECBAgQIECAAAECBAgQIECAAAECBAgQIEAg&#10;kIBAXKBlaZUAAQIECBAgQIAAAQIECBAgQIAAAQIECBAgQIAAAQIECBAgQIAAAQIE6gICcXUbFQIE&#10;CBAgQIAAAQIECBAgQIAAAQIECBAgQIAAAQIECBAgQIAAAQIECBAIJCAQF2hZWiVAgAABAgQIECBA&#10;gAABAgQIECBAgAABAgQIECBAgAABAgQIECBAgACBuoBAXN1GhQABAgQIECBAgAABAgQIECBAgAAB&#10;AgQIECBAgAABAgQIECBAgAABAgQCCQjEBVqWVgkQIECAAAECBAgQIECAAAECBAgQIECAAAECBAgQ&#10;IECAAAECBAgQIECgLiAQV7dRIUCAAAECBAgQIECAAAECBAgQIECAAAECBAgQIECAAAECBAgQIECA&#10;AIFAAgJxgZalVQIECBAgQIAAAQIECBAgQIAAAQIECBAgQIAAAQIECBAgQIAAAQIECBCoCwjE1W1U&#10;CBAgQIAAAQIECBAgQIAAAQIECBAgQIAAAQIECBAgQIAAAQIECBAgQCCQgEBcoGVplQABAgQIECBA&#10;gAABAgQIECBAgAABAgQIECBAgAABAgQIECBAgAABAgTqAgJxdRsVAgQIECBAgAABAgQIECBAgAAB&#10;AgQIECBAgAABAgQIECBAgAABAgQIEAgkIBAXaFlaJUCAAAECBAgQIECAAAECBAgQIECAAAECBAgQ&#10;IECAAAECBAgQIECAAIG6gEBc3UaFAAECBAgQIECAAAECBAgQIECAAAECBAgQIECAAAECBAgQIECA&#10;AAECBAIJCMQFWpZWCRAgQIAAAQIECBAgQIAAAQIECBAgQIAAAQIECBAgQIAAAQIECBAgQKAuIBBX&#10;t1EhQIAAAQIECBAgQIAAAQIECBAgQIAAAQIECBAgQIAAAQIECBAgQIAAgUACAnGBlqVVAgQIECBA&#10;gAABAgQIECBAgAABAgQIECBAgAABAgQIECBAgAABAgQIEKgLCMTVbVQIECBAgAABAgQIECBAgAAB&#10;AgQIECBAgAABAgQIECBAgAABAgQIECBAIJCAQFygZWmVAAECBAgQIECAAAECBAgQIECAAAECBAgQ&#10;IECAAAECBAgQIECAAAECBOoCAnF1GxUCBAgQIECAAAECBAgQIECAAAECBAgQIECAAAECBAgQIECA&#10;AAECBAgQjj0hewAAQABJREFUCCQgEBdoWVolQIAAAQIECBAgQIAAAQIECBAgQIAAAQIECBAgQIAA&#10;AQIECBAgQIAAgbqAQFzdRoUAAQIECBAgQIAAAQIECBAgQIAAAQIECBAgQIAAAQIECBAgQIAAAQIE&#10;AgkIxAVallYJECBAgAABAgQIECBAgAABAgQIECBAgAABAgQIECBAgAABAgQIECBAoC4gEFe3USFA&#10;gAABAgQIECBAgAABAgQIECBAgAABAgQIECBAgAABAgQIECBAgACBQAICcYGWpVUCBAgQIECAAAEC&#10;BAgQIECAAAECBAgQIECAAAECBAgQIECAAAECBAgQqAsIxNVtVAgQIECAAAECBAgQIECAAAECBAgQ&#10;IECAAAECBAgQIECAAAECBAgQIEAgkIBAXKBlaZUAAQIECBAgQIAAAQIECBAgQIAAAQIECBAgQIAA&#10;AQIECBAgQIAAAQIE6gICcXUbFQIECBAgQIAAAQIECBAgQIAAAQIECBAgQIAAAQIECBAgQIAAAQIE&#10;CBAIJCAQF2hZWiVAgAABAgQIECBAgAABAgQIECBAgAABAgQIECBAgAABAgQIECBAgACBuoBAXN1G&#10;hQABAgQIECBAgAABAgQIECBAgAABAgQIECBAgAABAgQIECBAgAABAgQCCQjEBVqWVgkQIECAAAEC&#10;BAgQIECAAAECBAgQIECAAAECBAgQIECAAAECBAgQIECgLiAQV7dRIUCAAAECBAgQIECAAAECBAgQ&#10;IECAAAECBAgQIECAAAECBAgQIECAAIFAAgJxgZalVQIECBAgQIAAAQIECBAgQIAAAQIECBAgQIAA&#10;AQIECBAgQIAAAQIECBCoCwjE1W1UCBAgQIAAAQIECBAgQIAAAQIECBAgQIAAAQIECBAgQIAAAQIE&#10;CBAgQCCQgEBcoGVplQABAgQIECBAgAABAgQIECBAgAABAgQIECBAgAABAgQIECBAgAABAgTqAgJx&#10;dRsVAgQIECBAgAABAgQIECBAgAABAgQIECBAgAABAgQIECBAgAABAgQIEAgkIBAXaFlaJUCAAAEC&#10;BAgQIECAAAECBAgQIECAAAECBAgQIECAAAECBAgQIECAAIG6gEBc3UaFAAECBAgQIECAAAECBAgQ&#10;IECAAAECBAgQIECAAAECBAgQIECAAAECBAIJCMQFWpZWCRAgQIAAAQIECBAgQIAAAQIECBAgQIAA&#10;AQIECBAgQIAAAQIECBAgQKAuIBBXt1EhQIAAAQIECBAgQIAAAQIECBAgQIAAAQIECBAgQIAAAQIE&#10;CBAgQIAAgUACAnGBlqVVAgQIECBAgAABAgQIECBAgAABAgQIECBAgAABAgQIECBAgAABAgQIEKgL&#10;CMTVbVQIECBAgAABAgQIECBAgAABAgQIECBAgAABAgQIECBAgAABAgQIECBAIJCAQFygZWmVAAEC&#10;BAgQIECAAAECBAgQIECAAAECBAgQIECAAAECBAgQIECAAAECBOoCAnF1GxUCBAgQIECAAAECBAgQ&#10;IECAAAECBAgQIECAAAECBAgQIECAAAECBAgQCCQgEBdoWVolQIAAAQIECBAgQIAAAQIECBAgQIAA&#10;AQIECBAgQIAAAQIECBAgQIAAgbqAQFzdRoUAAQIECBAgQIAAAQIECBAgQIAAAQIECBAgQIAAAQIE&#10;CBAgQIAAAQIEAgkIxAVallYJECBAgAABAgQIECBAgAABAgQIECBAgAABAgQIECBAgAABAgQIECBA&#10;oC4gEFe3USFAgAABAgQIECBAgAABAgQIECBAgAABAgQIECBAgAABAgQIECBAgACBQAICcYGWpVUC&#10;BAgQIECAAAECBAgQIECAAAECBAgQIECAAAECBAgQIECAAAECBAgQqAsIxNVtVAgQIECAAAECBAgQ&#10;IECAAAECBAgQIECAAAECBAgQIECAAAECBAgQIEAgkIBAXKBlaZUAAQIECBAgQIAAAQIECBAgQIAA&#10;AQIECBAgQIAAAQIECBAgQIAAAQIE6gICcXUbFQIECBAgQIAAAQIECBAgQIAAAQIECBAgQIAAAQIE&#10;CBAgQIAAAQIECBAIJCAQF2hZWiVAgAABAgQIECBAgAABAgQIECBAgAABAgQIECBAgAABAgQIECBA&#10;gACBuoBAXN1GhQABAgQIECBAgAABAgQIECBAgAABAgQIECBAgAABAgQIECBAgAABAgQCCQjEBVqW&#10;VgkQIECAAAECBAgQIECAAAECBAgQIECAAAECBAgQIECAAAECBAgQIECgLiAQV7dRIUCAAAECBAgQ&#10;IECAAAECBAgQIECAAAECBAgQIECAAAECBAgQIECAAIFAAgJxgZalVQIECBAgQIAAAQIECBAgQIAA&#10;AQIECBAgQIAAAQIECBAgQIAAAQIECBCoCwjE1W1UCBAgQIAAAQIECBAgQIAAAQIECBAgQIAAAQIE&#10;CBAgQIAAAQIECBAgQCCQgEBcoGVplQABAgQIECBAgAABAgQIECBAgAABAgQIECBAgAABAgQIECBA&#10;gAABAgTqAgJxdRsVAgQIECBAgAABAgQIECBAgAABAgQIECBAgAABAgQIECBAgAABAgQIEAgkIBAX&#10;aFlaJUCAAAECBAgQIECAAAECBAgQIECAAAECBAgQIECAAAECBAgQIECAAIG6gEBc3UaFAAECBAgQ&#10;IECAAAECBAgQIECAAAECBAgQIECAAAECBAgQIECAAAECBAIJCMQFWpZWCRAgQIAAAQIECBAgQIAA&#10;AQIECBAgQIAAAQIECBAgQIAAAQIECBAgQKAuIBBXt1EhQIAAAQIECBAgQIAAAQIECBAgQIAAAQIE&#10;CBAgQIAAAQIECBAgQIAAgUACAnGBlqVVAgQIECBAgAABAgQIECBAgAABAgQIECBAgAABAgQIECBA&#10;gAABAgQIEKgLCMTVbVQIECBAgAABAgQIECBAgAABAgQIECBAgAABAgQIECBAgAABAgQIECBAIJCA&#10;QFygZWmVAAECBAgQIECAAAECBAgQIECAAAECBAgQIECAAAECBAgQIECAAAECBOoCAnF1GxUCBAgQ&#10;IECAAAECBAgQIECAAAECBAgQIECAAAECBAgQIECAAAECBAgQCCQgEBdoWVolQIAAAQIECBAgQIAA&#10;AQIECBAgQIAAAQIECBAgQIAAAQIECBAgQIAAgbqAQFzdRoUAAQIECBAgQIAAAQIECBAgQIAAAQIE&#10;CBAgQIAAAQIECBAgQIAAAQIEAgkIxAVallYJECBAgAABAgQIECBAgAABAgQIECBAgAABAgQIECBA&#10;gAABAgQIECBAoC4gEFe3USFAgAABAgQIECBAgAABAgQIECBAgAABAgQIECBAgAABAgQIECBAgACB&#10;QAICcYGWpVUCBAgQIECAAAECBAgQIECAAAECBAgQIECAAAECBAgQIECAAAECBAgQqAsIxNVtVAgQ&#10;IECAAAECBAgQIECAAAECBAgQIECAAAECBAgQIECAAAECBAgQIEAgkIBAXKBlaZUAAQIECBAgQIAA&#10;AQIECBAgQIAAAQIECBAgQIAAAQIECBAgQIAAAQIE6gICcXUbFQIECBAgQIAAAQIECBAgQIAAAQIE&#10;CBAgQIAAAQIECBAgQIAAAQIECBAIJCAQF2hZWiVAgAABAgQIECBAgAABAgQIECBAgAABAgQIECBA&#10;gAABAgQIECBAgACBuoBAXN1GhQABAgQIECBAgAABAgQIECBAgAABAgQIECBAgAABAgQIECBAgAAB&#10;AgQCCQjEBVqWVgkQIECAAAECBAgQIECAAAECBAgQIECAAAECBAgQIECAAAECBAgQIECgLiAQV7dR&#10;IUCAAAECBAgQIECAAAECBAgQIECAAAECBAgQIECAAAECBAgQIECAAIFAAgJxgZalVQIECBAgQIAA&#10;AQIECBAgQIAAAQIECBAgQIAAAQIECBAgQIAAAQIECBCoCwjE1W1UCBAgQIAAAQIECBAgQIAAAQIE&#10;CBAgQIAAAQIECBAgQIAAAQIECBAgQCCQgEBcoGVplQABAgQIECBAgAABAgQIECBAgAABAgQIECBA&#10;gAABAgQIECBAgAABAgTqAgJxdRsVAgQIECBAgAABAgQIECBAgAABAgQIECBAgAABAgQIECBAgAAB&#10;AgQIEAgkIBAXaFlaJUCAAAECBAgQIECAAAECBAgQIECAAAECBAgQIECAAAECBAgQIECAAIG6gEBc&#10;3UaFAAECBAgQIECAAAECBAgQIECAAAECBAgQIECAAAECBAgQIECAAAECBAIJCMQFWpZWCRAgQIAA&#10;AQIECBAgQIAAAQIECBAgQIAAAQIECBAgQIAAAQIECBAgQKAuIBBXt1EhQIAAAQIECBAgQIAAAQIE&#10;CBAgQIAAAQIECBAgQIAAAQIECBAgQIAAgUACAnGBlqVVAgQIECBAgAABAgQIECBAgAABAgQIECBA&#10;gAABAgQIECBAgAABAgQIEKgLCMTVbVQIECBAgAABAgQIECBAgAABAgQIECBAgAABAgQIECBAgAAB&#10;AgQIECBAIJCAQFygZWmVAAECBAgQIECAAAECBAgQIECAAAECBAgQIECAAAECBAgQIECAAAECBOoC&#10;AnF1GxUCBAgQIECAAAECBAgQIECAAAECBAgQIECAAAECBAgQIECAAAECBAgQCCQgEBdoWVolQIAA&#10;AQIECBAgQIAAAQIECBAgQIAAAQIECBAgQIAAAQIECBAgQIAAgbqAQFzdRoUAAQIECBAgQIAAAQIE&#10;CBAgQIAAAQIECBAgQIAAAQIECBAgQIAAAQIEAgkIxAVallYJECBAgAABAgQIECBAgAABAgQIECBA&#10;gAABAgQIECBAgAABAgQIECBAoC4gEFe3USFAgAABAgQIECBAgAABAgQIECBAgAABAgQIECBAgAAB&#10;AgQIECBAgACBQAICcYGWpVUCBAgQIECAAAECBAgQIECAAAECBAgQIECAAAECBAgQIECAAAECBAgQ&#10;qAsIxNVtVAgQIECAAAECBAgQIECAAAECBAgQIECAAAECBAgQIECAAAECBAgQIEAgkIBAXKBlaZUA&#10;AQIECBAgQIAAAQIECBAgQIAAAQIECBAgQIAAAQIECBAgQIAAAQIE6gICcXUbFQIECBAgQIAAAQIE&#10;CBAgQIAAAQIECBAgQIAAAQIECBAgQIAAAQIECBAIJCAQF2hZWiVAgAABAgQIECBAgAABAgQIECBA&#10;gAABAgQIECBAgAABAgQIECBAgACBuoBAXN1GhQABAgQIECBAgAABAgQIECBAgAABAgQIECBAgAAB&#10;AgQIECBAgAABAgQCCQjEBVqWVgkQIECAAAECBAgQIECAAAECBAgQIECAAAECBAgQIECAAAECBAgQ&#10;IECgLiAQV7dRIUCAAAECBAgQIECAAAECBAgQIECAAAECBAgQIECAAAECBAgQIECAAIFAAgJxgZal&#10;VQIECBAgQIAAAQIECBAgQIAAAQIECBAgQIAAAQIECBAgQIAAAQIECBCoCwjE1W1UCBAgQIAAAQIE&#10;CBAgQIAAAQIECBAgQIAAAQIECBAgQIAAAQIECBAgQCCQgEBcoGVplQABAgQIECBAgAABAgQIECBA&#10;gAABAgQIECBAgAABAgQIECBAgAABAgTqAgJxdRsVAgQIECBAgAABAgQIECBAgAABAgQIECBAgAAB&#10;AgQIECBAgAABAgQIEAgkIBAXaFlaJUCAAAECBAgQIECAAAECBAgQIECAAAECBAgQIECAAAECBAgQ&#10;IECAAIG6gEBc3UaFAAECBAgQIECAAAECBAgQIECAAAECBAgQIECAAAECBAgQIECAAAECBAIJCMQF&#10;WpZWCRAgQIAAAQIECBAgQIAAAQIECBAgQIAAAQIECBAgQIAAAQIECBAgQKAuIBBXt1EhQIAAAQIE&#10;CBAgQIAAAQIECBAgQIAAAQIECBAgQIAAAQIECBAgQIAAgUACAnGBlqVVAgQIECBAgAABAgQIECBA&#10;gAABAgQIECBAgAABAgQIECBAgAABAgQIEKgLCMTVbVQIECBAgAABAgQIECBAgAABAgQIECBAgAAB&#10;AgQIECBAgAABAgQIECBAIJCAQFygZWmVAAECBAgQIECAAAECBAgQIECAAAECBAgQIECAAAECBAgQ&#10;IECAAAECBOoCAnF1GxUCBAgQIECAAAECBAgQIECAAAECBAgQIECAAAECBAgQIECAAAECBAgQCCQg&#10;EBdoWVolQIAAAQIECBAgQIAAAQIECBAgQIAAAQIECBAgQIAAAQIECBAgQIAAgbqAQFzdRoUAAQIE&#10;CBAgQIAAAQIECBAgQIAAAQIECBAgQIAAAQIECBAgQIAAAQIEAgkIxAVallYJECBAgAABAgQIECBA&#10;gAABAgQIECBAgAABAgQIECBAgAABAgQIECBAoC4gEFe3USFAgAABAgQIECBAgAABAgQIECBAgAAB&#10;AgQIECBAgAABAgQIECBAgACBQAICcYGWpVUCBAgQIECAAAECBAgQIECAAAECBAgQIECAAAECBAgQ&#10;IECAAAECBAgQqAsIxNVtVAgQIECAAAECBAgQIECAAAECBAgQIECAAAECBAgQIECAAAECBAgQIEAg&#10;kIBAXKBlaZUAAQIECBAgQIAAAQIECBAgQIAAAQIECBAgQIAAAQIECBAgQIAAAQIE6gICcXUbFQIE&#10;CBAgQIAAAQIECBAgQIAAAQIECBAgQIAAAQIECBAgQIAAAQIECBAIJCAQF2hZWiVAgAABAgQIECBA&#10;gAABAgQIECBAgAABAgQIECBAgAABAgQIECBAgACBuoBAXN1GhQABAgQIECBAgAABAgQIECBAgAAB&#10;AgQIECBAgAABAgQIECBAgAABAgQCCQjEBVqWVgkQIECAAAECBAgQIECAAAECBAgQIECAAAECBAgQ&#10;IECAAAECBAgQIECgLiAQV7dRIUCAAAECBAgQIECAAAECBAgQIECAAAECBAgQIECAAAECBAgQIECA&#10;AIFAAgJxgZalVQIECBAgQIAAAQIECBAgQIAAAQIECBAgQIAAAQIECBAgQIAAAQIECBCoCwjE1W1U&#10;CBAgQIAAAQIECBAgQIAAAQIECBAgQIAAAQIECBAgQIAAAQIECBAgQCCQgEBcoGVplQABAgQIECBA&#10;gAABAgQIECBAgAABAgQIECBAgAABAgQIECBAgAABAgTqAgJxdRsVAgQIECBAgAABAgQIECBAgAAB&#10;AgQIECBAgAABAgQIECBAgAABAgQIEAgkIBAXaFlaJUCAAAECBAgQIECAAAECBAgQIECAAAECBAgQ&#10;IECAAAECBAgQIECAAIG6gEBc3UaFAAECBAgQIECAAAECBAgQIECAAAECBAgQIECAAAECBAgQIECA&#10;AAECBAIJCMQFWpZWCRAgQIAAAQIECBAgQIAAAQIECBAgQIAAAQIECBAgQIAAAQIECBAgQKAuIBBX&#10;t1EhQIAAAQIECBAgQIAAAQIECBAgQIAAAQIECBAgQIAAAQIECBAgQIAAgUACAnGBlqVVAgQIECBA&#10;gAABAgQIECBAgAABAgQIECBAgAABAgQIECBAgAABAgQIEKgLCMTVbVQIECBAgAABAgQIECBAgAAB&#10;AgQIECBAgAABAgQIECBAgAABAgQIECBAIJCAQFygZWmVAAECBAgQIECAAAECBAgQIECAAAECBAgQ&#10;IECAAAECBAgQIECAAAECBOoCAnF1GxUCBAgQIECAAAECBAgQIECAAAECBAgQIECAAAECBAgQIECA&#10;AAECBAgQCCQgEBdoWVolQIAAAQIECBAgQIAAAQIECBAgQIAAAQIECBAgQIAAAQIECBAgQIAAgbqA&#10;QFzdRoUAAQIECBAgQIAAAQIECBAgQIAAAQIECBAgQIAAAQIECBAgQIAAAQIEAgkIxAVallYJECBA&#10;gAABAgQIECBAgAABAgQIECBAgAABAgQIECBAgAABAgQIECBAoC4gEFe3USFAgAABAgQIECBAgAAB&#10;AgQIECBAgAABAgQIECBAgAABAgQIECBAgACBQAICcYGWpVUCBAgQIECAAAECBAgQIECAAAECBAgQ&#10;IECAAAECBAgQIECAAAECBAgQqAsIxNVtVAgQIECAAAECBAgQIECAAAECBAgQIECAAAECBAgQIECA&#10;AAECBAgQIEAgkIBAXKBlaZUAAQIECBAgQIAAAQIECBAgQIAAAQIECBAgQIAAAQIECBAgQIAAAQIE&#10;6gICcXUbFQIECBAgQIAAAQIECBAgQIAAAQIECBAgQIAAAQIECBAgQIAAAQIECBAIJCAQF2hZWiVA&#10;gAABAgQIECBAgAABAgQIECBAgAABAgQIECBAgAABAgQIECBAgACBuoBAXN1GhQABAgQIECBAgAAB&#10;AgQIECBAgAABAgQIECBAgAABAgQIECBAgAABAgQCCQjEBVqWVgkQIECAAAECBAgQIECAAAECBAgQ&#10;IECAAAECBAgQIECAAAECBAgQIECgLiAQV7dRIUCAAAECBAgQIECAAAECBAgQIECAAAECBAgQIECA&#10;AAECBAgQIECAAIFAAgJxgZalVQIECBAgQIAAAQIECBAgQIAAAQIECBAgQIAAAQIECBAgQIAAAQIE&#10;CBCoCwjE1W1UCBAgQIAAAQIECBAgQIAAAQIECBAgQIAAAQIECBAgQIAAAQIECBAgQCCQgEBcoGVp&#10;lQABAgQIECBAgAABAgQIECBAgAABAgQIECBAgAABAgQIECBAgAABAgTqAgJxdRsVAgQIECBAgAAB&#10;AgQIECBAgAABAgQIECBAgAABAgQIECBAgAABAgQIEAgkIBAXaFlaJUCAAAECBAgQIECAAAECBAgQ&#10;IECAAAECBAgQIECAAAECBAgQIECAAIG6gEBc3UaFAAECBAgQIECAAAECBAgQIECAAAECBAgQIECA&#10;AAECBAgQIECAAAECBAIJCMQFWpZWCRAgQIAAAQIECBAgQIAAAQIECBAgQIAAAQIECBAgQIAAAQIE&#10;CBAgQKAuIBBXt1EhQIAAAQIECBAgQIAAAQIECBAgQIAAAQIECBAgQIAAAQIECBAgQIAAgUACAnGB&#10;lqVVAgQIECBAgAABAgQIECBAgAABAgQIECBAgAABAgQIECBAgAABAgQIEKgLCMTVbVQIECBAgAAB&#10;AgQIECBAgAABAgQIECBAgAABAgQIECBAgAABAgQIECBAIJCAQFygZWmVAAECBAgQIECAAAECBAgQ&#10;IECAAAECBAgQIECAAAECBAgQIECAAAECBOoCAnF1GxUCBAgQIECAAAECBAgQIECAAAECBAgQIECA&#10;AAECBAgQIECAAAECBAgQCCQgEBdoWVolQIAAAQIECBAgQIAAAQIECBAgQIAAAQIECBAgQIAAAQIE&#10;CBAgQIAAgbqAQFzdRoUAAQIECBAgQIAAAQIECBAgQIAAAQIECBAgQIAAAQIECBAgQIAAAQIEAgkI&#10;xAVallYJECBAgAABAgQIECBAgAABAgQIECBAgAABAgQIECBAgAABAgQIECBAoC4gEFe3USFAgAAB&#10;AgQIECBAgAABAgQIECBAgAABAgQIECBAgAABAgQIECBAgACBQAICcYGWpVUCBAgQIECAAAECBAgQ&#10;IECAAAECBAgQIECAAAECBAgQIECAAAECBAgQqAsIxNVtVAgQIECAAAECBAgQIECAAAECBAgQIECA&#10;AAECBAgQIECAAAECBAgQIEAgkIBAXKBlaZUAAQIECBAgQIAAAQIECBAgQIAAAQIECBAgQIAAAQIE&#10;CBAgQIAAAQIE6gICcXUbFQIECBAgQIAAAQIECBAgQIAAAQIECBAgQIAAAQIECBAgQIAAAQIECBAI&#10;JCAQF2hZWiVAgAABAgQIECBAgAABAgQIECBAgAABAgQIECBAgAABAgQIECBAgACBuoBAXN1GhQAB&#10;AgQIECBAgAABAgQIECBAgAABAgQIECBAgAABAgQIECBAgAABAgQCCQjEBVqWVgkQIECAAAECBAgQ&#10;IECAAAECBAgQIECAAAECBAgQIECAAAECBAgQIECgLiAQV7dRIUCAAAECBAgQIECAAAECBAgQIECA&#10;AAECBAgQIECAAAECBAgQIECAAIFAAgJxgZalVQIECBAgQIAAAQIECBAgQIAAAQIECBAgQIAAAQIE&#10;CBAgQIAAAQIECBCoCwjE1W1UCBAgQIAAAQIECBAgQIAAAQIECBAgQIAAAQIECBAgQIAAAQIECBAg&#10;QCCQgEBcoGVplQABAgQIECBAgAABAgQIECBAgAABAgQIECBAgAABAgQIECBAgAABAgTqAgJxdRsV&#10;AgQIECBAgAABAgQIECBAgAABAgQIECBAgAABAgQIECBAgAABAgQIEAgkIBAXaFlaJUCAAAECBAgQ&#10;IECAAAECBAgQIECAAAECBAgQIECAAAECBAgQIECAAIG6wBX1kgoBAgQIECBAgAABAksXKHPNNSdS&#10;ScdKSsear5t/yrGc1h0b5uEV60q+K+Xs/5iydFhXECBAgAABAgQIECBAgAABAgQIECBAgAABAgQI&#10;EHhaAYG4pyXyAQIECBAgQIAAgb4KlFLON7OfyDnNppJPlFRmU8oncmm+fyz0lgYnhrnMNsG3EwsL&#10;g9nT58+d+McP/vDs5bym9m34jZzSuy/3GTUCBAgQIECAAAECBAgQIECAAAECBAgQIECAAAECBJYn&#10;IBC3PDdXESBAgAABAgQItFigCa41/8tncy6nm69Op5xO55JPNy2fLnn42L8fbeqnm2Da6eHj9ebr&#10;4eD0oPncRMo/TYPByTI/f2L31COPBeJW9c+F+fThZz87vb0J2T1/VW/sZgQIECBAgAABAgQIECBA&#10;gAABAgQIECBAgAABAgQIpNw8oeJbHAgQIECAAAECBAisXCAPcyqDUvKgCXs1ObMyaEJog8f/nfLP&#10;vk/N9/mxnzf1nAfNq0Qf/0zKZdgE1wbNq0Tnm9pc88355qWic01orfnn51+fL2U419x/rvnc+XVp&#10;MDccNl+vy+cHZXGuNP++Yrhu7uy6xTP7jj38aNqVhiufaTR3eN++az68Lq37y9Hc3V0JECBAgAAB&#10;AgQIECBAgAABAgQIECBAgAABAgQI9FegeSiGPwQIECBAgAABAgQIjFNg295XPP8F+QWHmtevXjnO&#10;c51FgAABAgQIECBAgAABAgQIECBAgAABAgQIECBAoOsC67o+oPkIECBAgAABAgQItE1g3/aj55rn&#10;4d3Rtr70Q4AAAQIECBAgQIAAAQIECBAgQIAAAQIECBAgQCC6gCfERd+g/gkQIECAAAECBKIK5Kl9&#10;G2Zyyq+JOoC+CRAgQIAAAQIECBAgQIAAAQIECBAgQIAAAQIECLRNwBPi2rYR/RAgQIAAAQIECPRF&#10;oAyHg/f2ZVhzEiBAgAABAgQIECBAgAABAgQIECBAgAABAgQIEBiHgEDcOJSdQYAAAQIECBAgQOAS&#10;AntuOXIglfSZS5T8iAABAgQIECBAgAABAgQIECBAgAABAgQIECBAgACBZQgIxC0DzSUECBAgQIAA&#10;AQIEVktgMV3485TK3Grdz30IECBAgAABAgQIECBAgAABAgQIECBAgAABAgQI9Flgos/Dm50AAQIE&#10;CBAgQIDAWgvcN33qp5u2Tj4v5/zate7F+QQIECBAgAABAgQIECBAgAABAgQIECBAgAABAgSiC3hC&#10;XPQN6p8AAQIECBAgQCC8wNziyb9unhJ3NPwgBiBAgAABAgQIECBAgAABAgQIECBAgAABAgQIECCw&#10;xgICcWu8AMcTIECAAAECBAgQ+OTOH59Jg/RnJAgQIECAAAECBAgQIECAAAECBAgQIECAAAECBAgQ&#10;WJlAXtnlriZAgAABAgQIECBAYLUEpvZu+FLz6tTNq3U/9yFAgAABAgQIECBAgAABAgQIECBAgAAB&#10;AgQIECDQNwFPiOvbxs1LgAABAgQIECDQWoFhGtyWShm2tkGNESBAgAABAgQIECBAgAABAgQIECBA&#10;gAABAgQIEGi5gEBcyxekPQIECBAgQIAAgf4I7Nl+5IGU8t/1Z2KTEiBAgAABAgQIECBAgAABAgQI&#10;ECBAgAABAgQIEFhdAYG41fV0NwIECBAgQIAAAQIrFBj+RUnlJyu8icsJECBAgAABAgQIECBAgAAB&#10;AgQIECBAgAABAgQI9FJgopdTG5oAAQIECBAgQIBASwUOTM+e27zlpedSTr/b0ha1RYAAAQIECBAg&#10;QIAAAQIECBAgQIAAAQIECBAgQKC1Ap4Q19rVaIwAAQIECBAgQKCvAl89fvBTqaRv9HV+cxMgQIAA&#10;AQIECBAgQIAAAQIECBAgQIAAAQIECBBYroBA3HLlXEeAAAECBAgQIEBgRAL37kqLg2H50xHd3m0J&#10;ECBAgAABAgQIECBAgAABAgQIECBAgAABAgQIdFZAIK6zqzUYAQIECBAgQIBAZIE9tx76fErlXyLP&#10;oHcCBAgQIECAAAECBAgQIECAAAECBAgQIECAAAEC4xYQiBu3uPMIECBAgAABAgQIPEOB4aBMlZLO&#10;PMOP+xgBAgQIECBAgAABAgQIECBAgAABAgQIECBAgACB3gtM9F4AAAECBAgQIECAAIGWCszcPfvo&#10;pusnF3JKb2xpi9oiQIAAAQIECBAgQIAAAQIECBAgQIAAAQIECBAg0CoBT4hr1To0Q4AAAQIECBAg&#10;QOCJAg8cPbinpPTNJ/7UdwQIECBAgAABAgQIECBAgAABAgQIECBAgAABAgQIXEpAIO5SKn5GgAAB&#10;AgQIECBAoCUC9+5KiyUt7mxJO9ogQIAAAQIECBAgQIAAAQIECBAgQIAAAQIECBAg0GoBgbhWr0dz&#10;BAgQIECAAAECBFLave3IF0oqn2ZBgAABAgQIECBAgAABAgQIECBAgAABAgQIECBAgMDlBQTiLu+j&#10;SoAAAQIECBAgQKAVAnML8x8opZxuRTOaIECAAAECBAgQIECAAAECBAgQIECAAAECBAgQINBSgYmW&#10;9qUtAgQIECBAgAABAgQuEvive35yZvP1k+dTym++6Me+JECAAAECBAgQIECAAAECBAgQIECAAAEC&#10;BAgQIEDgIgGBuIswfEmAAAECBAgQIECgzQJXPnf2Ky+8av1bcs4va3OfeiNAgAABAgQIECBAgAAB&#10;AgQIECBAgAABAgQIECCwVgJembpW8s4lQIAAAQIECBAgsESB/fvTYJCG21MpwyVe6uMECBAgQIAA&#10;AQIECBAgQIAAAQIECBAgQIAAAQIEeiEgENeLNRuSAAECBAgQIECgKwIf3f7gfSWlvV2ZxxwECBAg&#10;QIAAAQIECBAgQIAAAQIECBAgQIAAAQIEVlNAIG41Nd2LAAECBAgQIECAwBgEzqSFD6WSjo/hKEcQ&#10;IECAAAECBAgQIECAAAECBAgQIECAAAECBAgQCCUgEBdqXZolQIAAAQIECBAgkNK+7Q//dJiH72NB&#10;gAABAgQIECBAgAABAgQIECBAgAABAgQIECBAgMATBfITv/UdAQIECBAgQIAAAQJRBKb2bfj3nPKb&#10;ovSrTwIECBAgQIAAAQIECBAgQIAAAQIECBAgQIAAAQKjFvCEuFELuz8BAgQIECBAgACBEQmUxbKj&#10;lHJ+RLd3WwIECBAgQIAAAQIECBAgQIAAAQIECBAgQIAAAQLhBCbCdaxhAgQIECBAgAABAgQeF5i5&#10;e/bU5uteWlJO1yIhQIAAAQIECBAgQIAAAQIECBAgQIAAAQIECBAgQCAlT4jzW0CAAAECBAgQIEAg&#10;sMCj6eDfpJK+FXgErRMgQIAAAQIECBAgQIAAAQIECBAgQIAAAQIECBBYNQGBuFWjdCMCBAgQIECA&#10;AAEC4xfYtz0tDIZlW0mljP90JxIgQIAAAQIECBAgQIAAAQIECBAgQIAAAQIECBBol4BXprZrH7oh&#10;QIAAAQIECBAgsGSB5tWp39+0dfKXc86/ueSLXUCAAAECBAgQIECAAAECBAgQIECAAAECBAgQIECg&#10;QwKeENehZRqFAAECBAgQIECgvwIL84M7Sik/6K+AyQkQIECAAAECBAgQIECAAAECBAgQIECAAAEC&#10;BAikJBDnt4AAAQIECBAgQIBABwTuuv3I6ZTTjg6MYgQCBAgQIECAAAECBAgQIECAAAECBAgQIECA&#10;AAECyxYQiFs2nQsJECBAgAABAgQItEvgzm2H/q15Stz+dnWlGwIECBAgQIAAAQIECBAgQIAAAQIE&#10;CBAgQIAAAQLjExCIG5+1kwgQIECAAAECBAiMXGBw/sJtqaRTIz/IAQQIECBAgAABAgQIECBAgAAB&#10;AgQIECBAgAABAgRaKCAQ18KlaIkAAQIECBAgQIDAcgU++t7v/LDk8oHlXu86AgQIECBAgAABAgQI&#10;ECBAgAABAgQIECBAgAABApEFcuTm9U6AAAECBAgQIECAwKUFpvZu+HzO+XWXrvopAQIECBAgQIAA&#10;AQIECBAgQIAAAQIECBAgQIAAgW4KeEJcN/dqKgIECBAgQIAAgZ4LlMXFbaWU8z1nMD4BAgQIECBA&#10;gAABAgQIECBAgAABAgQIECBAgEDPBCZ6Nq9xCRAgQIAAAQIECPRCYOaeUyc3bV1/vnlK3Jt6MbAh&#10;CRAgQIAAAQIECBAgQIAAAQIECBAgQIAAAQIECDQCnhDn14AAAQIECBAgQIBARwXuPH54T0lppqPj&#10;GYsAAQIECBAgQIAAAQIECBAgQIAAAQIECBAgQIDAUwQE4p5C4gcECBAgQIAAAQIEOiKwKw1zGb6r&#10;eXXqfEcmMgYBAgQIECBAgAABAgQIECBAgAABAgQIECBAgACBywp4ZepleRQJECBAgAABAgQIxBY4&#10;MD17YvN16xdTzq+PPYnuCRAgQIAAAQIECBAgQIAAAQIECBAgQIAAAQIECDy9gEDc0xv5BAECBAgQ&#10;IECAAIHQAlc+b/bAi66e3NIM8YrQg2ieAAECBAgQIECAAAECBAgQIECAAAECBAgQIECAwNMIeGXq&#10;0wApEyBAgAABAgQIEIgusH9/GgxLal6dmhaiz6J/AgQIECBAgAABAgQIECBAgAABAgQIECBAgAAB&#10;ApcT8IS4y+moESBAgAABAgQIEOiIwMz0iR9tvP4lOaf8uo6MZAwCBAgQIECAAAECBAgQIECAAAEC&#10;BAgQIECAAAECTxHwhLinkPgBAQIECBAgQIAAgW4KnC2H/6qU8vVuTmcqAgQIECBAgAABAgQIECBA&#10;gAABAgQIECBAgAABAikJxPktIECAAAECBAgQINATgX3b08JwcXiTV6f2ZOHGJECAAAECBAgQIECA&#10;AAECBAgQIECAAAECBAj0UMArU3u4dCMTIECAAAECBAj0V2DmnpPHN123PuXs1an9/S0wOQECBAgQ&#10;IECAAAECBAgQIECAAAECBAgQIECguwKeENfd3ZqMAAECBAgQIECAwCUFHjh26LFXp37lkkU/JECA&#10;AAECBAgQIECAAAECBAgQIECAAAECBAgQIBBYQCAu8PK0ToAAAQIECBAgQGA5AvfuSosLZfDOJhQ3&#10;v5zrXUOAAAECBAgQIECAAAECBAgQIECAAAECBAgQIECgrQJemdrWzeiLAAECBAgQIECAwAgF7p8+&#10;+eON103ON69OfcMIj3FrAgQIECBAgAABAgQIECBAgAABAgQIECBAgAABAmMV8IS4sXI7jAABAgQI&#10;ECBAgEB7BHYfO/SR5ilxX25PRzohQIAAAQIECBAgQIAAAQIECBAgQIAAAQIECBAgsDIBgbiV+bma&#10;AAECBAgQIECAQFyBXWm4WBZuKiWdizuEzgkQIECAAAECBAgQIECAAAECBAgQIECAAAECBAj8QkAg&#10;7hcWviJAgAABAgQIECDQO4GP3fLwg7mkO3o3uIEJECBAgAABAgQIECBAgAABAgQIECBAgAABAgQ6&#10;KZA7OZWhCBAgQIAAAQIECBBYikCe2rvhcznna5dykc8SIECAAAECBAgQIECAAAECBAgQIECAAAEC&#10;BAgQaJuAJ8S1bSP6IUCAAAECBAgQIDB+gbIwP7ippPKT8R/tRAIECBAgQIAAAQIECBAgQIAAAQIE&#10;CBAgQIAAAQKrJyAQt3qW7kSAAAECBAgQIEAgrMBdtx95JA+HO8IOoHECBAgQIECAAAECBAgQIECA&#10;AAECBAgQIECAAAECjYBAnF8DAgQIECBAgAABAgQeF/jILQ/+cyrpMzgIECBAgAABAgQIECBAgAAB&#10;AgQIECBAgAABAgQIRBUQiIu6OX0TIECAAAECBAgQGIHAucG5HaWUH4zg1m5JgAABAgQIECBAgAAB&#10;AgQIECBAgAABAgQIECBAYOQCAnEjJ3YAAQIECBAgQIAAgTgCn9rxv6dKLjeVVEqcrnVKgAABAgQI&#10;ECBAgAABAgQIECBAgAABAgQIECBA4GcCEyAIECBAgAABAgQIECBwscDMZ2cf3rhl8sU5540X/9zX&#10;BAgQIECAAAECBAgQIECAAAECBAgQIECAAAECBNou4Alxbd+Q/ggQIECAAAECBAisgcCp4/N3NE+J&#10;+/YaHO1IAgQIECBAgAABAgQIECBAgAABAgQIECBAgAABAssWEIhbNp0LCRAgQIAAAQIECHRX4O93&#10;fXduWAY3NBNe6O6UJiNAgAABAgQIECBAgAABAgQIECBAgAABAgQIEOiagFemdm2j5iFAgAABAgQI&#10;ECCwSgIz0yePbdy6fr55deobVumWbkOAAAECBAgQIECAAAECBAgQIECAAAECBAgQIEBgpAJ5pHd3&#10;cwIECBAgQIAAAQIEogvkqb0bPteE4q6NPoj+CRAgQIAAAQIECBAgQIAAAQIECBAgQIAAAQIEui/g&#10;land37EJCRAgQIAAAQIECKxEoFy4kG5MJc2u5CauJUCAAAECBAgQIECAAAECBAgQIECAAAECBAgQ&#10;IDAOAYG4cSg7gwABAgQIECBAgEBggY/fduhoSsM/DjyC1gkQIECAAAECBAgQIECAAAECBAgQIECA&#10;AAECBHoiMNGTOY1JgAABAgQIECBAgMAKBA5Mzx7ctHX9y5tXp756BbdxKQECBAgQIECAAAECBAgQ&#10;IECAAAECBAgQIECAAIGRCnhC3Eh53ZwAAQIECBAgQIBAdwTOpEenSikHuzORSQgQIECAAAECBAgQ&#10;IECAAAECBAgQIECAAAECBLomIBDXtY2ahwABAgQIECBAgMCIBPZtP3ouDQfvaG5/YURHuC0BAgQI&#10;ECBAgAABAgQIECBAgAABAgQIECBAgACBFQl4ZeqK+FxMgAABAgQIECBAoF8CB+4+eXzj1snzOac3&#10;9mty0xIgQIAAAQIECBAgQIAAAQIECBAgQIAAAQIECEQQyBGa1CMBAgQIECBAgAABAq0SyFN7N9yT&#10;c35zq7rSDAECBAgQIECAAAECBAgQIECAAAECBAgQIECAQO8FvDK1978CAAgQIECAAAECBAgsWaAs&#10;zA9uLCUdW/KVLiBAgAABAgQIECBAgAABAgQIECBAgAABAgQIECAwQgGBuBHiujUBAgQIECBAgACB&#10;rgrcdfuRHw+H5YZUyrCrM5qLAAECBAgQIECAAAECBAgQIECAAAECBAgQIEAgnsBEvJZ1TIAAAQIE&#10;CBAgQIBAGwRm7p79zubrJ5+VUn5tG/rRAwECBAgQIECAAAECBAgQIECAAAECBAgQIECAAAGBOL8D&#10;BAgQIECAAAECBAgsW+DK585+8YVXr782p/yry76JCwkQIECAAAECBAgQIECAAAECBAgQIECAAAEC&#10;BAiskoBXpq4SpNsQIECAAAECBAgQ6KPA/v1pkBYW315SOtnH+c1MgAABAgQIECBAgAABAgQIECBA&#10;gAABAgQIECDQLgGBuHbtQzcECBAgQIAAAQIEwgncufOh7+cyfHe4xjVMgAABAgQIECBAgAABAgQI&#10;ECBAgAABAgQIECDQOQGvTO3cSg1EgAABAgQIECBAYPwCB6ZnD27aOjmZc3rN+E93IgECBAgQIECA&#10;AAECBAgQIECAAAECBAgQIECAAIGfCXhCnN8EAgQIECBAgAABAgRWRWBhfvEDzY2+uio3cxMCBAgQ&#10;IECAAAECBAgQIECAAAECBAgQIECAAAECyxDIy7jGJQQIECBAgAABAgQIELikwPs+ec1V6ybyAynn&#10;F13yA35IgAABAgQIECBAgAABAgQIECBAgAABAgQIECBAYIQCnhA3Qly3JkCAAAECBAgQINA3gd07&#10;Dj88KMOb+za3eQkQIECAAAECBAgQIECAAAECBAgQIECAAAECBNohMNGONnRBgAABAgQIECBAgEBX&#10;BGamT35745b1L845b+zKTOYgQIAAAQIECBAgQIAAAQIECBAgQIAAAQIECBCIIeAJcTH2pEsCBAgQ&#10;IECAAAECoQTO5kMfLKncH6ppzRIgQIAAAQIECBAgQIAAAQIECBAgQIAAAQIECIQXEIgLv0IDECBA&#10;gAABAgQIEGifwL7taWH+woU/SiWdal93OiJAgAABAgQIECBAgAABAgQIECBAgAABAgQIEOiqgEBc&#10;VzdrLgIECBAgQIAAAQJrLPCJ93zne8OS3tk8Ka6scSuOJ0CAAAECBAgQIECAAAECBAgQIECAAAEC&#10;BAgQ6InARE/mNCYBAgQIECBAgAABAmsgMDN94vCmLZO/lHPevAbHO5IAAQIECBAgQIAAAQIECBAg&#10;QIAAAQIECBAgQKBnAp4Q17OFG5cAAQIECBAgQIDAuAUeOH7oQ81T4v5j3Oc6jwABAgQIECBAgAAB&#10;AgQIECBAgAABAgQIECBAoH8CAnH927mJCRAgQIAAAQIECIxV4N5daXFY5t6WSjo+1oMdRoAAAQIE&#10;CBAgQIAAAQIECBAgQIAAAQIECBAg0DsBgbjerdzABAgQIECAAAECBMYvsGf7944tlsFjobjF8Z/u&#10;RAIECBAgQIAAAQIECBAgQIAAAQIECBAgQIAAgb4ITPRlUHMSIECAAAECBAgQILC2AvdNn/zepusn&#10;z+eU3ri2nTidAAECBAgQIECAAAECBAgQIECAAAECBAgQIECgqwLNf4vyhwABAgQIECBAgAABAuMT&#10;eP/eV/1ryumt4zvRSQQIECBAgAABAgQIECBAgAABAgQIECBAgAABAn0R8MrUvmzanAQIECBAgAAB&#10;AgRaInBhfvFdJaXDLWlHGwQIECBAgAABAgQIECBAgAABAgQIECBAgAABAh0S8IS4Di3TKAQIECBA&#10;gAABAgSiCNz+qat//Yp1z7ov5/T8KD3rkwABAgQIECBAgAABAgQIECBAgAABAgQIECBAoP0CnhDX&#10;/h3pkAABAgQIECBAgEDnBD5260PfyMOyrXODGYgAAQIECBAgQIAAAQIECBAgQIAAAQIECBAgQGBN&#10;BSbW9HSHEyBAgAABAgQIECDQW4EDd8/+z6at61+Sc/6t3iIYnAABAgQIECBAgAABAgQIECBAgAAB&#10;AgQIECBAYFUFPCFuVTndjAABAgQIECBAgACBpQg8cOzQ+1NJX1zKNT5LgAABAgQIECBAgAABAgQI&#10;ECBAgAABAgQIECBAoCYgEFeT8XMCBAgQIECAAAECBEYucO+utHh2uPCHKZVHRn6YAwgQIECAAAEC&#10;BAgQIECAAAECBAgQIECAAAECBDovIBDX+RUbkAABAgQIECBAgEC7Bf721od+NByU3y+lzLe7U90R&#10;IECAAAECBAgQIECAAAECBAgQIECAAAECBAi0XUAgru0b0h8BAgQIECBAgACBHgjsvvXw/aWknT0Y&#10;1YgECBAgQIAAAQIECBAgQIAAAQIECBAgQIAAAQIjFJgY4b3dmgABAgQIECBAgAABAs9YYGZ69r83&#10;bV3/8pzzq5/xRT5IgAABAgQIECBAgAABAgQIECBAgAABAgQIECBA4CIBT4i7CMOXBAgQIECAAAEC&#10;BAisrcD3jx26PZV0YG27cDoBAgQIECBAgAABAgQIECBAgAABAgQIECBAgEBUAYG4qJvTNwECBAgQ&#10;IECAAIEOCuzflS7MXyh/0ITijndwPCMRIECAAAECBAgQIECAAAECBAgQIECAAAECBAiMWEAgbsTA&#10;bk+AAAECBAgQIECAwNIEPn7boaODsvjWUsr80q70aQIECBAgQIAAAQIECBAgQIAAAQIECBAgQIAA&#10;gb4LCMT1/TfA/AQIECBAgAABAgRaKLDnliMHSkm3trA1LREgQIAAAQIECBAgQIAAAQIECBAgQIAA&#10;AQIECLRYYKLFvWmNAAECBAgQIECAAIEeC8xMz35t45b1L845b+wxg9EJECBAgAABAgQIECBAgAAB&#10;AgQIECBAgAABAgSWICAQtwQsHyVAgAABAgQIECBAYLwCr3ze7OdedNXk5pTTVeM92WkECBAgQIAA&#10;AQIECBAgQIAAAQIECBAgQIAAAQIRBbwyNeLW9EyAAAECBAgQIECgJwL796fB8OyZt6VSHurJyMYk&#10;QIAAAQIECBAgQIAAAQIECBAgQIAAAQIECBBYgYBA3ArwXEqAAAECBAgQIECAwOgFdk89cnK4MHhL&#10;SuXR0Z/mBAIECBAgQIAAAQIECBAgQIAAAQIECBAgQIAAgcgCAnGRt6d3AgQIECBAgAABAj0R2P2e&#10;I98sKd1QmkfF9WRkYxIgQIAAAQIECBAgQIAAAQIECBAgQIAAAQIECCxDYGIZ17iEAAECBAgQIECA&#10;AAECYxc48NnZQxu3TA5yzr8z9sMdSIAAAQIECBAgQIAAAQIECBAgQIAAAQIECBAgEEIgh+hSkwQI&#10;ECBAgAABAgQIEPh/gal9r/qn5i8ybwdCgAABAgQIECBAgAABAgQIECBAgAABAgQIECBA4MkCXpn6&#10;ZBHfEyBAgAABAgQIECDQaoGTR+duTiXd1+omNUeAAAECBAgQIECAAAECBAgQIECAAAECBAgQILAm&#10;Ap4QtybsDiVAgAABAgQIECBAYCUCOz7xay977hXPub95feorV3If1xIgQIAAAQIECBAgQIAAAQIE&#10;CBAgQIAAAQIECHRLwBPiurVP0xAgQIAAAQIECBDohcAnd373+HBxeH0z7NleDGxIAgQIECBAgAAB&#10;AgQIECBAgAABAgQIECBAgACBZyQgEPeMmHyIAAECBAgQIECAAIG2CezZ+eDXUhneUFIpbetNPwQI&#10;ECBAgAABAgQIECBAgAABAgQIECBAgAABAmsjMLE2xzqVAAECBAgQIECAAAECKxc4MD17cPPW9fMp&#10;59ev/G7uQIAAAQIECBAgQIAAAQIECBAgQIAAAQIECBAgEF0gRx9A/wQIECBAgAABAgQIEJja96p/&#10;aP5ycyMJAgQIECBAgAABAgQIECBAgAABAgQIECBAgACBfgt4ZWq/9296AgQIECBAgAABAp0QWJhb&#10;3Na8OvVLnRjGEAQIECBAgAABAgQIECBAgAABAgQIECBAgAABAssW8IS4ZdO5kAABAgQIECBAgACB&#10;Ngm8f+81kynlmeb1qVe3qS+9ECBAgAABAgQIECBAgAABAgQIECBAgAABAgQIjE/AE+LGZ+0kAgQI&#10;ECBAgAABAgRGKPCR7YdPlIWF3yspnRzhMW5NgAABAgQIECBAgAABAgQIECBAgAABAgQIECDQYgGB&#10;uBYvR2sECBAgQIAAAQIECCxN4M73PHy4pMW3NlddWNqVPk2AAAECBAgQIECAAAECBAgQIECAAAEC&#10;BAgQINAFAYG4LmzRDAQIECBAgAABAgQI/Fxg97YjXyjD4Z/8/Ae+IECAAAECBAgQIECAAAECBAgQ&#10;IECAAAECBAgQ6I3ARG8mNSgBAgQIECBAgAABAr0RODA9+/XNWybXpZx+uzdDG5QAAQIECBAgQIAA&#10;AQIECBAgQIAAAQIECBAgQKD5z0P+ECBAgAABAgQIECBAoKMCU3s3fDrn/I6OjmcsAgQIECBAgAAB&#10;AgQIECBAgAABAgQIECBAgACBJwl4ZeqTQHxLgAABAgQIECBAgEB3BBbmBzeXUv6zOxOZhAABAgQI&#10;ECBAgAABAgQIECBAgAABAgQIECBA4HICnhB3OR01AgQIECBAgAABAgTCC+z8+K+sf86zX/Dl5i8/&#10;14QfxgAECBAgQIAAAQIECBAgQIAAAQIECBAgQIAAAQKXFfCEuMvyKBIgQEIOkjgAAEAASURBVIAA&#10;AQIECBAg8H/s3XuUn3V9J/Dv93l+c0smQZJwSYhckslMkGsgQBJFKAiCBGlpUVGsFGwMITEzk7bb&#10;y17S0649HHsAgSQz0WK7bGu9tNoSobq7raen3bC62+3lnB6lN91ua09PgnYrKgJ59huqFjADmcnv&#10;8lxeOcfDzO/3PN/v5/P6zD/z8z3fp+oCu7b+3cHimUPXhqL4x6r3on4CBAgQIECAAAECBAgQIECA&#10;AAECBAgQIECAAIGXFhCIe2kf7xIgQIAAAQIECBAgUAOBe7Y8/tfPxGJjUYSv16AdLRAgQIAAAQIE&#10;CBAgQIAAAQIECBAgQIAAAQIECMwgIBA3A4yXCRAgQIAAAQIECBCol8D7Nj3+uXDo2TcXoXi2Xp3p&#10;hgABAgQIECBAgAABAgQIECBAgAABAgQIECBA4DsC+Xe+8F8CBAgQIECAAAECBAjUXWD/J594fN11&#10;S/4xxrix7r3qjwABAgQIECBAgAABAgQIECBAgAABAgQIECDQRAGBuCZOXc8ECBAgQIAAAQIEGizw&#10;2L6D/3PdxiWDMYbXNJhB6wQIECBAgAABAgQIECBAgAABAgQIECBAgACBWgrEWnalKQIECBAgQIAA&#10;AQIECLy0QJzcO/ZQDPFtL32ZdwkQIECAAAECBAgQIECAAAECBAgQIECAAAECBKokkFWpWLUSIECA&#10;AAECBAgQIECgTQLF3/79F24riuL32rSeZQgQIECAAAECBAgQIECAAAECBAgQIECAAAECBEogIBBX&#10;giEogQABAgQIECBAgACB7gt8dGf41tfC0z+QQnF/0v3d7UiAAAECBAgQIECAAAECBAgQIECAAAEC&#10;BAgQINAJAYG4TqhakwABAgQIECBAgACBSgjsfddf/9Oh8M1rUyjui5UoWJEECBAgQIAAAQIECBAg&#10;QIAAAQIECBAgQIAAAQIvKSAQ95I83iRAgAABAgQIECBAoO4C977rS18OTz/9+hSKO1D3XvVHgAAB&#10;AgQIECBAgAABAgQIECBAgAABAgQIEKi7gEBc3SesPwIECBAgQIAAAQIEXlbg7q1//XhxqLguXfjk&#10;y17sAgIECBAgQIAAAQIECBAgQIAAAQIECBAgQIAAgdIKCMSVdjQKI0CAAAECBAgQIECgmwL33PH4&#10;Z58Nh24KRXimm/vaiwABAgQIECBAgAABAgQIECBAgAABAgQIECBAoH0CAnHts7QSAQIECBAgQIAA&#10;AQIVF7h30+OPFsWh24tQFBVvRfkECBAgQIAAAQIECBAgQIAAAQIECBAgQIAAgUYK5I3sWtMECBAg&#10;QIAAAQIECBCYQWD/voN/smHjkm+EGK+a4RIvEyBAgAABAgQIECBAgAABAgQIECBAgAABAgQIlFRA&#10;IK6kg1EWAQIECBAgQIAAAQK9E0ihuD9cv3HxK2KM63pXhZ0JECBAgAABAgQIECBAgAABAgQIECBA&#10;gAABAgRmKxBne4PrCRAgQIAAAQIECBAg0BCBOLl39S+nX5p+uCH9apMAAQIECBAgQIAAAQIECBAg&#10;QIAAAQIECBAgUHmBrPIdaIAAAQIECBAgQIAAAQKdESj+6O8/f3soioc7s7xVCRAgQIAAAQIECBAg&#10;QIAAAQIECBAgQIAAAQIE2i0gENduUesRIECAAAECBAgQIFAbgc/sDM8c/PJTbwpF+P3aNKURAgQI&#10;ECBAgAABAgQIECBAgAABAgQIECBAgECNBTwytcbD1RoBAgQIECBAgAABAu0R2HbfyMK+gdZnYgxr&#10;2rOiVQgQIECAAAECBAgQIECAAAECBAgQIECAAAECBDohIBDXCVVrEiBAgAABAgQIECBQO4HNe1ae&#10;OD/r+4MQw6raNachAgQIECBAgAABAgQIECBAgAABAgQIECBAgEBNBDwytSaD1AYBAgQIECBAgAAB&#10;Ap0VmLrjr/7xm08/dVVRFH/X2Z2sToAAAQIECBAgQIAAAQIECBAgQIAAAQIECBAgMFcBgbi5yrmP&#10;AAECBAgQIECAAIHGCeza+jdferp49uoihCca17yGCRAgQIAAAQIECBAgQIAAAQIECBAgQIAAAQIV&#10;EBCIq8CQlEiAAAECBAgQIECAQHkE7t/8l3/+bDh0TQjFP5enKpUQIECAAAECBAgQIECAAAECBAgQ&#10;IECAAAECBAgcFhCI83NAgAABAgQIECBAgACBWQq8b9Pjn3vm0KGN6fGp35jlrS4nQIAAAQIECBAg&#10;QIAAAQIECBAgQIAAAQIECBDooIBAXAdxLU2AAAECBAgQIECAQH0F3rf5L36/KMKNqcNv1bdLnREg&#10;QIAAAQIECBAgQIAAAQIECBAgQIAAAQIEqiUgEFeteamWAAECBAgQIECAAIESCdyz+Qu/U4Tw1iIU&#10;z5aoLKUQIECAAAECBAgQIECAAAECBAgQIECAAAECBBorIBDX2NFrnAABAgQIECBAgACBdgjcvenz&#10;v5EenXp7CsWlbJx/BAgQIECAAAECBAgQIECAAAECBAgQIECAAAECvRTIe7m5vQkQIECAAAECBAgQ&#10;IFAHgcf2HfyT9RsXH4gxvqEO/eiBAAECBAgQIECAAAECBAgQIECAAAECBAgQIFBVAYG4qk5O3QQI&#10;ECBAgAABAgQIlEpg/76Dn9uwcdFTIcbXlaowxRAgQIAAAQIECBAgQIAAAQIECBAgQIAAAQIEGiQg&#10;ENegYWuVAAECBAgQIECAAIHOCqRQ3B+kk+L60klxr+3sTlYnQIAAAQIECBAgQIAAAQIECBAgQIAA&#10;AQIECBA4koBA3JFUvEaAAAECBAgQIECAAIE5CqRQ3O+mk+IWpJPiNsxxCbcRIECAAAECBAgQIECA&#10;AAECBAgQIECAAAECBAjMUUAgbo5wbiNAgAABAgQIECBAgMBMAikU9+n1G5ecEGO4eKZrvE6AAAEC&#10;BAgQIECAAAECBAgQIECAAAECBAgQINB+AYG49ptakQABAgQIECBAgAABAmH/vgOPpsennpIen3oB&#10;DgIECBAgQIAAAQIECBAgQIAAAQIECBAgQIAAge4ICMR1x9kuBAgQIECAAAECBAg0UGD/2oOfXL9g&#10;yRkxhPMa2L6WCRAgQIAAAQIECBAgQIAAAQIECBAgQIAAAQJdFxCI6zq5DQkQIECAAAECBAgQaIzA&#10;Z0KxfPDAwwtXLB5LJ8Wd3Zi+NUqAAAECBAgQIECAAAECBAgQIECAAAECBAgQ6JGAQFyP4G1LgAAB&#10;AgQIECBAgEAzBP78z0MxsPbgJ5YuWHJOOinuzGZ0rUsCBAgQIECAAAECBAgQIECAAAECBAgQIECA&#10;QG8EBOJ6425XAgQIECBAgAABAgQaJPDFz4RDyy888PHjhpdcEGIYbVDrWiVAgAABAgQIECBAgAAB&#10;AgQIECBAgAABAgQIdFUg6+puNiNAgAABAgQIECBAgEBDBT66M3zrW08984OhKB5tKIG2CRAgQIAA&#10;AQIECBAgQIAAAQIECBAgQIAAAQIdF0hP7PGPAAECBAgQIECAAAECBLolsO2+kYG+gfwTMcZrurWn&#10;fQgQIECAAAECBAgQIECAAAECBAgQIECAAAECTREQiGvKpPVJgAABAgQIECBAgEBpBJ4LxQ3mvxVD&#10;fH1pilIIAQIECBAgQIAAAQIECBAgQIAAAQIECBAgQKAGAnkNetACAQIECBAgQIAAAQIEKiXw2Uef&#10;eHbswgUfGxpuXRxjWFmp4hVLgAABAgQIECBAgAABAgQIECBAgAABAgQIECixgEBciYejNAIECBAg&#10;QIAAAQIE6ivwx5/56jNja4c/NrSgdUk6ulsorr6j1hkBAgQIECBAgAABAgQIECBAgAABAgQIECDQ&#10;RQGPTO0itq0IECBAgAABAgQIECDwYoGJu5cPZfOHfzvE8LoXv+d7AgQIECBAgAABAgQIECBAgAAB&#10;AgQIECBAgACB2QkIxM3Oy9UECBAgQIAAAQIECBBou8DhUFycP//hGOOVbV/cggQIECBAgAABAgQI&#10;ECBAgAABAgQIECBAgACBBglkDepVqwQIECBAgAABAgQIECilwD2T//cbxZNPXl8U4dOlLFBRBAgQ&#10;IECAAAECBAgQIECAAAECBAgQIECAAIGKCAjEVWRQyiRAgAABAgQIECBAoN4Ch0NxTz/1zBuLEPbV&#10;u1PdESBAgAABAgQIECBAgAABAgQIECBAgAABAgQ6J+CRqZ2ztTIBAgQIECBAgAABAgRmLbBpOvQt&#10;CKt/PcRw46xvdgMBAgQIECBAgAABAgQIECBAgAABAgQIECBAoOECecP71z4BAgQIECBAgAABAgRK&#10;JfC/9oVDA2sP/ObSBUtWpb9gOqdUxSmGAAECBAgQIECAAAECBAgQIECAAAECBAgQIFByAYG4kg9I&#10;eQQIECBAgAABAgQINE/gi58Jh/ZfeODjG4aXnJ5Oiju/eQI6JkCAAAECBAgQIECAAAECBAgQIECA&#10;AAECBAjMTcAjU+fm5i4CBAgQIECAAAECBAh0QyDumF49lUJxm7qxmT0IECBAgAABAgQIECBAgAAB&#10;AgQIECBAgAABAlUXcEJc1SeofgIECBAgQIAAAQIEai2wf9+BT66/ftGiGOIltW5UcwQIECBAgAAB&#10;AgQIECBAgAABAgQIECBAgACBNggIxLUB0RIECBAgQIAAAQIECBDopMD+hw8+uv66xcMxxg2d3Mfa&#10;BAgQIECAAAECBAgQIECAAAECBAgQIECAAIGqCwjEVX2C6idAgAABAgQIECBAoBEC+/cd/C8brl/c&#10;CiG+thENa5IAAQIECBAgQIAAAQIECBAgQIAAAQIECBAgMAcBgbg5oLmFAAECBAgQIECAAAECvRBI&#10;J8X93rrrFj+bToq7ohf725MAAQIECBAgQIAAAQIECBAgQIAAAQIECBAgUHYBgbiyT0h9BAgQIECA&#10;AAECBAgQeJ7AY/sO/v7665c8GUO4+nkv+5IAAQIECBAgQIAAAQIECBAgQIAAAQIECBAgQCAJCMT5&#10;MSBAgAABAgQIECBAgEDFBPY/fOC/b7huyRNFLK6JIaZsnH8ECBAgQIAAAQIECBAgQIAAAQIECBAg&#10;QIAAAQKHBQTi/BwQIECAAAECBAgQIECgggL79x347IaNJ3w5heI2CsVVcIBKJkCAAAECBAgQIECA&#10;AAECBAgQIECAAAECBDoi4CSBjrBalAABAgQIECBAgAABAt0RmJgefUcW4oPpoLisOzvahQABAgQI&#10;ECBAgAABAgQIECBAgAABAgQIECBQXgGBuPLORmUECBAgQIAAAQIECBA4KoHJqdE3h5g9lB6e2ndU&#10;N7iIAAECBAgQIECAAAECBAgQIECAAAECBAgQIFBTAYG4mg5WWwQIECBAgAABAgQINEtgYmrsmhjj&#10;b6RQ3Lxmda5bAgQIECBAgAABAgQIECBAgAABAgQIECBAgMC/CgjE/auFrwgQIECAAAECBAgQIFBp&#10;gfGpkfV5bH0yxHB8pRtRPAECBAgQIECAAAECBAgQIECAAAECBAgQIEBgjgICcXOEcxsBAgQIECBA&#10;gAABAgTKKDAxvfqc9Ivep9JJcUvLWJ+aCBAgQIAAAQIECBAgQIAAAQIECBAgQIAAAQKdFBCI66Su&#10;tQkQIECAAAECBAgQINADgYndoyuyPH46xLiyB9vbkgABAgQIECBAgAABAgQIECBAgAABAgQIECDQ&#10;MwGBuJ7R25gAAQIECBAgQIAAAQKdE9iy6/STh/oGPhVCPLdzu1iZAAECBAgQIECAAAECBAgQIECA&#10;AAECBAgQIFAugaxc5aiGAAECBAgQIECAAAECBNohsPvOL/7Ds08+dVkRij9sx3rWIECAAAECBAgQ&#10;IECAAAECBAgQIECAAAECBAhUQcAJcVWYkhoJECBAgAABAgQIECAwR4FN08vmLQgLPpYen3rtHJdw&#10;GwECBAgQIECAAAECBAgQIECAAAECBAgQIECgMgICcZUZlUIJECBAgAABAgQIECAwN4FN06FvOK7+&#10;lfQL4M1zW8FdBAgQIECAAAECBAgQIECAAAECBAgQIECAAIFqCAjEVWNOqiRAgAABAgQIECBAgMCx&#10;CsTJ6dX3xxjuPNaF3E+AAAECBAgQIECAAAECBAgQIECAAAECBAgQKKtAXtbC1EWAAAECBAgQIECA&#10;AAEC7RXYv+/AIxuuW5KFGC5r78pWI0CAAAECBAgQIECAAAECBAgQIECAAAECBAiUQ0AgrhxzUAUB&#10;AgQIECBAgAABAgS6IpBCcZ9Zv3HxV1Io7poY0nlx/hEgQIAAAQIECBAgQIAAAQIECBAgQIAAAQIE&#10;aiTg//yo0TC1QoAAAQIECBAgQIAAgaMVmJwauyXG+MEUjGsd7T2uI0CAAAECBAgQIECAAAECBAgQ&#10;IECAAAECBAiUXUAgruwTUh8BAgQIECBAgAABAgQ6JDC5Z9XGkGUfScG4oQ5tYVkCBAgQIECAAAEC&#10;BAgQIECAAAECBAgQIECAQFcFBOK6ym0zAgQIECBAgAABAgQIlEtgx/Toa0LIfjudFHd8uSpTDQEC&#10;BAgQIECAAAECBAgQIECAAAECBAgQIEBg9gICcbM3cwcBAgQIECBAgAABAgRqJTC+a9WZeV/+aGrq&#10;tFo1phkCBAgQIECAAAECBAgQIECAAAECBAgQIECgcQICcY0buYYJECBAgAABAgQIECDwvQJbdp1+&#10;8mBr8JEYw5rvfdcrBAgQIECAAAECBAgQIECAAAECBAgQIECAAIFqCAjEVWNOqiRAgAABAgQIECBA&#10;gEDHBbbsOmF4sG/Rx2KIr+/4ZjYgQIAAAQIECBAgQIAAAQIECBAgQIAAAQIECHRAIO/AmpYkQIAA&#10;AQIECBAgQIAAgQoKfO6Rr39r4MKDv750ePHyGKOT4io4QyUTIECAAAECBAgQIECAAAECBAgQIECA&#10;AIGmCzghruk/AfonQIAAAQIECBAgQIDAEQQmp1fvTI9P/Q9HeMtLBAgQIECAAAECBAgQIECAAAEC&#10;BAgQIECAAIHSCgjElXY0CiNAgAABAgQIECBAgEBvBSb3jt0WizgdYmj1thK7EyBAgAABAgQIECBA&#10;gAABAgQIECBAgAABAgSOTkAg7uicXEWAAAECBAgQIECAAIFGCkxMjV2THp/60XRa3HAjATRNgAAB&#10;AgQIECBAgAABAgQIECBAgAABAgQIVEpAIK5S41IsAQIECBAgQIAAAQIEui8wuWdkTcxaj6ST4k7u&#10;/u52JECAAAECBAgQIECAAAECBAgQIECAAAECBAgcvYBA3NFbuZIAAQIECBAgQIAAAQKNFbjzgTNO&#10;G+jvfzSGeGZjETROgAABAgQIECBAgAABAgQIECBAgAABAgQIlF5AIK70I1IgAQIECBAgQIAAAQIE&#10;yiFwx+5Tjx9qDf1WCsVdWo6KVEGAAAECBAgQIECAAAECBAgQIECAAAECBAgQeKFA9sJvfUeAAAEC&#10;BAgQIECAAAECBI4ssGfL//nK09989qqiKD565Cu8SoAAAQIECBAgQIAAAQIECBAgQIAAAQIECBDo&#10;rYAT4nrrb3cCBAgQIECAAAECBAhUUSBO7l39i+kXyskqFq9mAgQIECBAgAABAgQIECBAgAABAgQI&#10;ECBAoL4CeX1b0xkBAgQIECBAgAABAgQIdEpg/8MHPr3h+sVfDUW4OsToj606BW1dAgQIECBAgAAB&#10;AgQIECBAgAABAgQIECBAYFYC/k+LWXG5mAABAgQIECBAgAABAgSeL7BjevT7Q8z+c3pt/vNf9zUB&#10;AgQIECBAgAABAgQIECBAgAABAgQIECBAoBcCAnG9ULcnAQIECBAgQIAAAQIEaiQwvmvV+Xlf9nAI&#10;cXmN2tIKAQIECBAgQIAAAQIECBAgQIAAAQIECBAgUEEBgbgKDk3JBAgQIECAAAECBAgQKJvA+PRp&#10;S/Mw+Fvp8akXla029RAgQIAAAQIECBAgQIAAAQIECBAgQIAAAQLNEcia06pOCRAgQIAAAQIECBAg&#10;QKBTAve+60tfPvTkk5eFUHykU3tYlwABAgQIECBAgAABAgQIECBAgAABAgQIECDwcgJOiHs5Ie8T&#10;IECAAAECBAgQIECAwGwE4uT02M/GGP/dbG5yLQECBAgQIECAAAECBAgQIECAAAECBAgQIECgHQIC&#10;ce1QtAYBAgQIECBAgAABAgQIvEBgx9Sqm0OWPRhCHHzBG74hQIAAAQIECBAgQIAAAQIECBAgQIAA&#10;AQIECHRQQCCug7iWJkCAAAECBAgQIECAQJMFJnePrAut1ifSL54nNdlB7wQIECBAgAABAgQIECBA&#10;gAABAgQIECBAgED3BATiumdtJwIECBAgQIAAAQIECDROYPv0ilNbse/hdFLcuY1rXsMECBAgQIAA&#10;AQIECBAgQIAAAQIECBAgQIBA1wUE4rpObkMCBAgQIECAAAECBAg0S2DLrhOGB/sWfyj9ArqxWZ3r&#10;lgABAgQIECBAgAABAgQIECBAgAABAgQIEOi2QN7tDe1HgAABAgQIECBAgAABAs0S+NwjX//W/gsP&#10;fHj9giULUihufbO61y0BAgQIECBAgAABAgQIECBAgAABAgQIECDQTQEnxHVT214ECBAgQIAAAQIE&#10;CBBouMCO6dF3FiHbHWPoaziF9gkQIECAAAECBAgQIECAAAECBAgQIECAAIEOCAjEdQDVkgQIECBA&#10;gAABAgQIECAws8D4ntWXZ3n4jfQL6aKZr/IOAQIECBAgQIAAAQIECBAgQIAAAQIECBAgQGD2AgJx&#10;szdzBwECBAgQIECAAAECBAgco8DErpUjWau1L8Q4doxLuZ0AAQIECBAgQIAAAQIECBAgQIAAAQIE&#10;CBAg8F2B7Ltf+YIAAQIECBAgQIAAAQIECHRJ4J47/+ovn/36U+uKIny6S1vahgABAgQIECBAgAAB&#10;AgQIECBAgAABAgQIEGiAQN6AHrVIgAABAgQIECBAgAABAiUUeOxTX/3m8qEDHzpuxeKhdFLcq0tY&#10;opIIECBAgAABAgQIECBAgAABAgQIECBAgACBigl4ZGrFBqZcAgQIECBAgAABAgQI1FFgcmr0zSFm&#10;D8YY5tWxPz0RIECAAAECBAgQIECAAAECBAgQIECAAAEC3REQiOuOs10IECBAgAABAgQIECBA4GUE&#10;tu8eO7fVCp8IIZ7xMpd6mwABAgQIECBAgAABAgQIECBAgAABAgQIECBwRIHsiK96kQABAgQIECBA&#10;gAABAgQIdFngfVu+8KeHvvbk2lCE/9rlrW1HgAABAgQIECBAgAABAgQIECBAgAABAgQI1EQgr0kf&#10;2iBAgAABAgQIECBAgACBGgg89qn/943lQwd+beEZi+fFGDfUoCUtECBAgAABAgQIECBAgAABAgQI&#10;ECBAgAABAl0U8MjULmLbigABAgQIECBAgAABAgSOXmDH1Kqbi5h/IMYw7+jvciUBAgQIECBAgAAB&#10;AgQIECBAgAABAgQIECDQZAGBuCZPX+8ECBAgQIAAAQIECBAoucD4rlXnZ63s4+m0uNNLXqryCBAg&#10;QIAAAQIECBAgQIAAAQIECBAgQIAAgRIICMSVYAhKIECAAAECBAgQIECAAIGZBe584JTFA33DH06h&#10;uCtnvso7BAgQIECAAAECBAgQIECAAAECBAgQIECAAIEQcggECBAgQIAAAQIECBAgQKDMAp975J+/&#10;sXzo4K8uXLlkOP1V1/oy16o2AgQIECBAgAABAgQIECBAgAABAgQIECBAoLcCTojrrb/dCRAgQIAA&#10;AQIECBAgQGAWAhPTq98aQ/GBdFrc0CxucykBAgQIECBAgAABAgQIECBAgAABAgQIECDQEAGBuIYM&#10;WpsECBAgQIAAAQIECBCoi8DknpE1MW99PPVzWl160gcBAgQIECBAgAABAgQIECBAgAABAgQIECDQ&#10;HoGsPctYhQABAgQIECBAgAABAgQIdEfg7jv+8n+H4tDaEIrf7c6OdiFAgAABAgQIECBAgAABAgQI&#10;ECBAgAABAgSqIpBXpVB1EiBAgAABAgQIECBAgACB7wjs33fw6wMXHvy1pQuWDKejz9d/53X/JUCA&#10;AAECBAgQIECAAAECBAgQIECAAAECBJot4JGpzZ6/7gkQIECAAAECBAgQIFB5gfGpVTfmMXswxHhc&#10;5ZvRAAECBAgQIECAAAECBAgQIECAAAECBAgQIHBMAgJxx8TnZgIECBAgQIAAAQIECBAog8DErpUj&#10;WV/royHE88tQjxoIECBAgAABAgQIECBAgAABAgQIECBAgACB3gh4ZGpv3O1KgAABAgQIECBAgAAB&#10;Am0UeOyRrzwxduGCXxlakC+NIV7QxqUtRYAAAQIECBAgQIAAAQIECBAgQIAAAQIECFRIwAlxFRqW&#10;UgkQIECAAAECBAgQIEDg5QUmpkffEUO2O8Yw7+WvdgUBAgQIECBAgAABAgQIECBAgAABAgQIECBQ&#10;JwGBuDpNUy8ECBAgQIAAAQIECBAg8JzAxPTqc1Ig7mPpl95RJAQIECBAgAABAgQIECBAgAABAgQI&#10;ECBAgEBzBLLmtKpTAgQIECBAgAABAgQIEGiKwD3v+vyfffUrxdoQio80pWd9EiBAgAABAgQIECBA&#10;gAABAgQIECBAgAABAiE4Ic5PAQECBAgQIECAAAECBAjUWmByeuzdMcb3pib7a92o5ggQIECAAAEC&#10;BAgQIECAAAECBAgQIECAAAGBOD8DBAgQIECAAAECBAgQIFB/ge3Tqy7JQ/6R9BjVU+vfrQ4JECBA&#10;gAABAgQIECBAgAABAgQIECBAgEBzBZwQ19zZ65wAAQIECBAgQIAAAQKNErjzgVMWD/YNPxRivLZR&#10;jWuWAAECBAgQIECAAAECBAgQIECAAAECBAg0SEAgrkHD1ioBAgQIECBAgAABAgQIhDgxNfYzMQs7&#10;Y4g5DwIECBAgQIAAAQIECBAgQIAAAQIECBAgQKBeAgJx9ZqnbggQIECAAAECBAgQIEDgKATG94xd&#10;kWfhQ+m0uBOP4nKXECBAgAABAgQIECBAgAABAgQIECBAgAABAhUREIiryKCUSYAAAQIECBAgQIAA&#10;AQLtFRifPm1pFgc/nE6Ku7S9K1uNAAECBAgQIECAAAECBAgQIECAAAECBAgQ6JWAx8P0St6+BAgQ&#10;IECAAAECBAgQINBTgcf2/dPXBi48+NDJw4ta6a/FXp1Oi/NHYz2diM0JECBAgAABAgQIECBAgAAB&#10;AgQIECBAgMCxC/iw/9gNrUCAAAECBAgQIECAAAECFRd47hGqeXgohLis4q0onwABAgQIECBAgAAB&#10;AgQIECBAgAABAgQINFoga3T3midAgAABAgQIECBAgAABAkng3ju+8LuhKM4rQtgHhAABAgQIECBA&#10;gAABAgQIECBAgAABAgQIEKiugBPiqjs7lRMgQIAAAQIECBAgQIBABwR27B3bXhThrvQE1YEOLG9J&#10;AgQIECBAgAABAgQIECBAgAABAgQIECBAoIMCAnEdxLU0AQIECBAgQIAAAQIECFRTYHzXqvPzVvbr&#10;IcaxanagagIECBAgQIAAAQIECBAgQIAAAQIECBAg0EyBvJlt65oAAQIECBAgQIAAAQIECMws8Ngj&#10;T/zDyGWtD84fGFyaQnFrZr7SOwQIECBAgAABAgQIECBAgAABAgQIECBAgECZBJwQV6ZpqIUAAQIE&#10;CBAgQIAAAQIESicwsXf0LbGI0+kRqgtLV5yCCBAgQIAAAQIECBAgQIAAAQIECBAgQIAAgRcICMS9&#10;gMM3BAgQIECAAAECBAgQIEDgewW23j92xkB//FCI4ZLvfdcrBAgQIECAAAECBAgQIECAAAECBAgQ&#10;IECAQFkEPDK1LJNQBwECBAgQIECAAAECBAiUVuCzjx786sDaA7988vCS/hiKDekxqv7ArLTTUhgB&#10;AgQIECBAgAABAgQIECBAgAABAgQINFnAB/hNnr7eCRAgQIAAAQIECBAgQGDWApNTo1eGmD2UInFL&#10;Z32zGwgQIECAAAECBAgQIECAAAECBAgQIECAAIGOCmQdXd3iBAgQIECAAAECBAgQIECgZgJ3b378&#10;vz391DPnFaF4pGataYcAAQIECBAgQIAAAQIECBAgQIAAAQIECFRewAlxlR+hBggQIECAAAECBAgQ&#10;IECgRwJxcnpse3p66l1p//4e1WBbAgQIECBAgAABAgQIECBAgAABAgQIECBA4HkCAnHPw/AlAQIE&#10;CBAgQIAAAQIECBCYrcDknpE1Ict/LQXjVs/2XtcTIECAAAECBAgQIECAAAECBAgQIECAAAEC7RXI&#10;27uc1QgQIECAAAECBAgQIECAQLME9n/yiX9Yd8XQg6Gv/7gQi4tiiP74rFk/ArolQIAAAQIECBAg&#10;QIAAAQIECBAgQIAAgRIJ+JC+RMNQCgECBAgQIECAAAECBAhUW2DH1Kqriph9MJ0Wd0q1O1E9AQIE&#10;CBAgQIAAAQIECBAgQIAAAQIECBCopoBAXDXnpmoCBAgQIECAAAECBAgQKKnAHbtPPX5ePm93iOEt&#10;JS1RWQQIECBAgAABAgQIECBAgAABAgQIECBAoLYCAnG1Ha3GCBAgQIAAAQIECBAgQKCXAhN7R9+S&#10;FdnhYNzxvazD3gQIECBAgAABAgQIECBAgAABAgQIECBAoEkCAnFNmrZeCRAgQIAAAQIECBAgQKCr&#10;AhN7Rk+JeXqEaghXdXVjmxEgQIAAAQIECBAgQIAAAQIECBAgQIAAgYYKCMQ1dPDaJkCAAAECBAgQ&#10;IECAAIGuCcQdU6u3FrG4K8Y41LVdbUSAAAECBAgQIECAAAECBAgQIECAAAECBBooIBDXwKFrmQAB&#10;AgQIECBAgAABAgS6L7BjenR1EeJDKRS3tvu725EAAQIECBAgQIAAAQIECBAgQIAAAQIECDRDIG9G&#10;m7okQIAAAQIECBAgQIAAAQK9Fdi/7+CBgbUHP7hs/pLDhbw6xJD1tiK7EyBAgAABAgQIECBAgAAB&#10;AgQIECBAgACB+gk4Ia5+M9URAQIECBAgQIAAAQIECJRcYPv0qkvymP+n9Ev5aMlLVR4BAgQIECBA&#10;gAABAgQIECBAgAABAgQIEKiUgBPiKjUuxRIgQIAAAQIECBAgQIBAHQT+x74n/u6cjf0P9of+RekR&#10;qhfVoSc9ECBAgAABAgQIECBAgAABAgQIECBAgACBMgg4Ia4MU1ADAQIECBAgQIAAAQIECDRWYGJq&#10;7JoUinswxrC0sQgaJ0CAAAECBAgQIECAAAECBAgQIECAAAECbRLI2rSOZQgQIECAAAECBAgQIECA&#10;AIE5CNyz+Qu/Uzz5tbOLovjwHG53CwECBAgQIECAAAECBAgQIECAAAECBAgQIPA8ASfEPQ/DlwQI&#10;ECBAgAABAgQIECBAoJcC41OrbsyyfHf6Zf2kXtZhbwIECBAgQIAAAQIECBAgQIAAAQIECBAgUFUB&#10;J8RVdXLqJkCAAAECBAgQIECAAIHaCdy7+S9+s/ja115VhOJXa9echggQIECAAAECBAgQIECAAAEC&#10;BAgQIECAQBcEnBDXBWRbECBAgAABAgQIECBAgACB2QpMTK2+PsuKqRDistne63oCBAgQIECAAAEC&#10;BAgQIECAAAECBAgQINBUASfENXXy+iZAgAABAgQIECBAgACBUgvcs/nzDz/75FNnFeHQL5e6UMUR&#10;IECAAAECBAgQIECAAAECBAgQIECAAIESCTghrkTDUAoBAgQIECBAgAABAgQIEDiSwMTU2DUxhr0x&#10;xlce6X2vESBAgAABAgQIECBAgAABAgQIECBAgAABAv8i4IQ4PwkECBAgQIAAAQIECBAgQKDkAvds&#10;/sLvPP3Us2cXIby/5KUqjwABAgQIECBAgAABAgQIECBAgAABAgQI9FTACXE95bc5AQIECBAgQIAA&#10;AQIECBCYncDk1OiVIcYPpNPiTp/dna4mQIAAAQIECBAgQIAAAQIECBAgQIAAAQL1F8jr36IOCRAg&#10;QIAAAQIECBAgQIBAfQT27zv4N2uuzX6plc07LsTiopjScfXpTicECBAgQIAAAQIECBAgQIAAAQIE&#10;CBAgQODYBHxofmx+7iZAgAABAgQIECBAgAABAj0TmNg7cllW5L+UMnEre1aEjQkQIECAAAECBAgQ&#10;IECAAAECBAgQIECAQIkEnBBXomEohQABAgQIECBAgAABAgQIzEbgsYef+NI51w98oD/0z09/8XZx&#10;Csb5w7fZALqWAAECBAgQIECAAAECBAgQIECAAAECBGon4IPy2o1UQwQIECBAgAABAgQIECDQRIHJ&#10;vas3xKJ4MIXixprYv54JECBAgAABAgQIECBAgAABAgQIECBAgMBhASfE+TkgQIAAAQIECBAgQIAA&#10;AQI1ENj/8IG/HVu74AND81uHf9dfl86K8zt/DeaqBQIECBAgQIAAAQIECBAgQIAAAQIECBCYnYAT&#10;4mbn5WoCBAgQIECAAAECBAgQIFB6gXfvWXl2X9a3N8SwvvTFKpAAAQIECBAgQIAAAQIECBAgQIAA&#10;AQIECLRRQCCujZiWIkCAAAECBAgQIECAAAECJRKIk9Njm9Mv/r+QHqN6XInqUgoBAgQIECBAgAAB&#10;AgQIECBAgAABAgQIEOiYgEBcx2gtTIAAAQIECBAgQIAAAQIEei8wPn3a0iwMvi/GeFPvq1EBAQIE&#10;CBAgQIAAAQIECBAgQIAAAQIECBDorIBAXGd9rU6AAAECBAgQIECAAAECBEohMD696ro85rtSMaeV&#10;oiBFECBAgAABAgQIECBAgAABAgQIECBAgACBDgjkHVjTkgQIECBAgAABAgQIECBAgEDJBB7b98Rf&#10;jLw2f//8gYGBIoZLYohZyUpUDgECBAgQIECAAAECBAgQIECAAAECBAgQOGYBJ8QdM6EFCBAgQIAA&#10;AQIECBAgQIBAtQQm94ysCVm+Nz1GdW21KlctAQIECBAgQIAAAQIECBAgQIAAAQIECBB4aQGBuJf2&#10;8S4BAgQIECBAgAABAgQIEKinwM6Q7Vg2ti0193MhxAX1bFJXBAgQIECAAAECBAgQIECAAAECBAgQ&#10;INA0AYG4pk1cvwQIECBAgAABAgQIECBA4HkC2+4bWd43mD+QHqF6w/Ne9iUBAgQIECBAgAABAgQI&#10;ECBAgAABAgQIEKikgEBcJcemaAIECBAgQIAAAQIECBAg0F6BiT2jPxCzeH96jOop7V3ZagQIECBA&#10;gAABAgQIECBAgAABAgQIECBAoHsCefe2shMBAgQIECBAgAABAgQIECBQVoHHPnnw82deuuT9g0PF&#10;cCzCRSEl48paq7oIECBAgAABAgQIECBAgAABAgQIECBAgMBMAj7cnknG6wQIECBAgAABAgQIECBA&#10;oKEC2/eOXpQX2VSKxF3QUAJtEyBAgAABAgQIECBAgAABAgQIECBAgEBFBQTiKjo4ZRMgQIAAAQIE&#10;CBAgQIAAgY4K7AzZ5NKxd6WT4n4+fXiwqKN7WZwAAQIECBAgQIAAAQIECBAgQIAAAQIECLRJQCCu&#10;TZCWIUCAAAECBAgQIECAAAECdRTYMT26pIjZe2JR3J7CcVkde9QTAQIECBAgQIAAAQIECBAgQIAA&#10;AQIECNRHQCCuPrPUCQECBAgQIECAAAECBAgQ6JjA4ceotoq4K4XiLurYJhYmQIAAAQIECBAgQIAA&#10;AQIECBAgQIAAAQLHKCAQd4yAbidAgAABAgQIECBAgAABAg0SiJN7R98ZivieGOOSBvWtVQIECBAg&#10;QIAAAQIECBAgQIAAAQIECBCoiEBekTqVSYAAAQIECBAgQIAAAQIECJRAYP/DB/9o3RVDvxT6+ham&#10;v7K7MJ0Y54/tSjAXJRAgQIAAAQIECBAgQIAAAQIECBAgQIDAvwj40NpPAgECBAgQIECAAAECBAgQ&#10;IDAngfHpkQvy0HogxLB+Tgu4iQABAgQIECBAgAABAgQIECBAgAABAgQItFlAIK7NoJYjQIAAAQIE&#10;CBAgQIAAAQINE4iTe1a/I2bFXem0uBMb1rt2CRAgQIAAAQIECBAgQIAAAQIECBAgQKBkAh6ZWrKB&#10;KIcAAQIECBAgQIAAAQIECFRNYP8nD/zxJVcu+EDsz+an2tfGELOq9aBeAgQIECBAgAABAgQIECBA&#10;gAABAgQIEKiHgBPi6jFHXRAgQIAAAQIECBAgQIAAgVIIbN89dm7eCg+kUNylpShIEQQIECBAgAAB&#10;AgQIECBAgAABAgQIECDQKAGBuEaNW7MECBAgQIAAAQIECBAgQKA7ApNTY7fEGN8bYji5OzvahQAB&#10;AgQIECBAgAABAgQIECBAgAABAgQIhOCRqX4KCBAgQIAAAQIECBAgQIAAgbYL7N938E/XXv2K9+d5&#10;6A8xrk0b+Ayi7coWJECAAAECBAgQIECAAAECBAgQIECAAIEXCzgh7sUividAgAABAgQIECBAgAAB&#10;AgTaKjCxa+VI7Gv9YnqM6g1tXdhiBAgQIECAAAECBAgQIECAAAECBAgQIEDgRQICcS8C8S0BAgQI&#10;ECBAgAABAgQIECDQGYHxPasvz/PinhDi+Z3ZwaoECBAgQIAAAQIECBAgQIAAAQIECBAg0HQBgbim&#10;/wTonwABAgQIECBAgAABAgQIdFNgZ8gmTh77kSzGnw8xnNzNre1FgAABAgQIECBAgAABAgQIECBA&#10;gAABAvUXEIir/4x1SIAAAQIECBAgQIAAAQIESiewZdcJwwOt438qBeMm04lxg6UrUEEECBAgQIAA&#10;AQIECBAgQIAAAQIECBAgUEkBgbhKjk3RBAgQIECAAAECBAgQIECgHgLbp1ec2gr9d6XT4t5Sj450&#10;QYAAAQIECBAgQIAAAQIECBAgQIAAAQK9FBCI66W+vQkQIECAAAECBAgQIECAAIHnBCZ3j6wLrdY9&#10;6YOKdUgIECBAgAABAgQIECBAgAABAgQIECBAgMBcBQTi5irnPgIECBAgQIAAAQIECBAgQKDdAnFi&#10;evXN6cOKX4gxnNruxa1HgAABAgQIECBAgAABAgQIECBAgAABAvUXyOvfog4JECBAgAABAgQIECBA&#10;gACBqgg8tu/An627YnC6aPV9M4R4cQrG9VeldnUSIECAAAECBAgQIECAAAECBAgQIECAQO8FnBDX&#10;+xmogAABAgQIECBAgAABAgQIEDiCwPj0aUvzMPgf01vvCDFmR7jESwQIECBAgAABAgQIECBAgAAB&#10;AgQIECBA4AUCAnEv4PANAQIECBAgQIAAAQIECBAgUDaByT0ja0LWuiedFndZ2WpTDwECBAgQIECA&#10;AAECBAgQIECAAAECBAiUS0AgrlzzUA0BAgQIECBAgAABAgQIECAwg8Dk3rE3pseovid9mHHWDJd4&#10;mQABAgQIECBAgAABAgQIECBAgAABAgQaLiAQ1/AfAO0TIECAAAECBAgQIECAAIFKCewM2cTJY+9I&#10;p8X9bIzxlZWqXbEECBAgQIAAAQIECBAgQIAAAQIECBAg0HEBgbiOE9uAAAECBAgQIECAAAECBAgQ&#10;aLfArTtPH1y0bHBrWven0ocbi9q9vvUIECBAgAABAgQIECBAgAABAgQIECBAoJoCAnHVnJuqCRAg&#10;QIAAAQIECBAgQIAAgSQwfs/pr4jzBv9NDMX2dGLcEBQCBAgQIECAAAECBAgQIECAAAECBAgQaLaA&#10;QFyz5697AgQIECBAgAABAgQIECBQC4Gt948t6x+IO0Mobosh5rVoShMECBAgQIAAAQIECBAgQIAA&#10;AQIECBAgMGsBgbhZk7mBAAECBAgQIECAAAECBAgQKKvA9t1jY608vifEcGNZa1QXAQIECBAgQIAA&#10;AQIECBAgQIAAAQIECHROQCCuc7ZWJkCAAAECBAgQIECAAAECBHoksH161SV5yO+KMVzWoxJsS4AA&#10;AQIECBAgQIAAAQIECBAgQIAAAQI9EBCI6wG6LQkQIECAAAECBAgQIECAAIHuCExOjb4hZvEXQojn&#10;dmdHuxAgQIAAAQIECBAgQIAAAQIECBAgQIBALwUE4nqpb28CBAgQIECAAAECBAgQIECg8wI7Qza+&#10;bPRtech+Lm12Wuc3tAMBAgQIECBAgAABAgQIECBAgAABAgQI9EpAIK5X8vYlQIAAAQIECBAgQIAA&#10;AQIEuipw087Q/8qlY1vSpj8TY1zS1c1tRoAAAQIECBAgQIAAAQIECBAgQIAAAQJdERCI6wqzTQgQ&#10;IECAAAECBAgQIECAAIGyCGy7b2Rh30BrMoRiIgXjFpalLnUQIECAAAECBAgQIECAAAECBAgQIECA&#10;wLELCMQdu6EVCBAgQIAAAQIECBAgQIAAgQoK3LH71OMH88EfiyF7d4xhuIItKJkAAQIECBAgQIAA&#10;AQIECBAgQIAAAQIEXiQgEPciEN8SIECAAAECBAgQIECAAAECzRLYMT26pAjxx0OIW1Mwbl6zutct&#10;AQIECBAgQIAAAQIECBAgQIAAAQIE6iUgEFeveeqGAAECBAgQIECAAAECBAgQmKPA5j0rT5yf9f1k&#10;EYrN6VGqQ3Ncxm0ECBAgQIAAAQIECBAgQIAAAQIECBAg0EMBgbge4tuaAAECBAgQIECAAAECBAgQ&#10;KJ/A+PRpS7M48FOhiJtSMG6gfBWqiAABAgQIECBAgAABAgQIECBAgAABAgRmEhCIm0nG6wQIECBA&#10;gAABAgQIECBAgECjBbbdN7K8fzD/mfQo1dsSRH+jMTRPgAABAgQIECBAgAABAgQIECBAgACBiggI&#10;xFVkUMokQIAAAQIECBAgQIAAAQIEeiNw5wNnnDbQ1/9vY4i3hhhavanCrgQIECBAgAABAgQIECBA&#10;gAABAgQIECBwNAICcUej5BoCBAgQIECAAAECBAgQIECg8QITu0dXZHn274tY3JLCcXnjQQAQIECA&#10;AAECBAgQIECAAAECBAgQIECghAICcSUcipIIECBAgAABAgQIECBAgACB8gpMPrBiNPT3/ftYhJtD&#10;jFl5K1UZAQIECBAgQIAAAQIECBAgQIAAAQIEmicgENe8meuYAAECBAgQIECAAAECBAgQaIPA+K5V&#10;Z+Z92c4ihJvSiXE+Y2mDqSUIECBAgAABAgQIECBAgAABAgQIECBwrAI+rD1WQfcTIECAAAECBAgQ&#10;IECAAAECjRaYeGDkrNiX/3SI4c0epdroHwXNEyBAgAABAgQIECBAgAABAgQIECBQAgGBuBIMQQkE&#10;CBAgQIAAAQIECBAgQIBA9QW2TY+s7Av5T8YYfzh101/9jnRAgAABAgQIECBAgAABAgQIECBAgACB&#10;6gkIxFVvZiomQIAAAQIECBAgQIAAAQIESiyw7b6R5X2D2U+EIr4zheOGSlyq0ggQIECAAAECBAgQ&#10;IECAAAECBAgQIFA7AYG42o1UQwQIECBAgAABAgQIECBAgEAZBDbvWXnivLw1mT582RJCXFCGmtRA&#10;gAABAgQIECBAgAABAgQIECBAgACBugsIxNV9wvojQIAAAQIECBAgQIAAAQIEeipwx+5Tjx9sDW6L&#10;IduePohZ1NNibE6AAAECBAgQIECAAAECBAgQIECAAIGaCwjE1XzA2iNAgAABAgQIECBAgAABAgTK&#10;IbBl1wnDA61Fd2QhToYYTi5HVaogQIAAAQIECBAgQIAAAQIECBAgQIBAvQQE4uo1T90QIECAAAEC&#10;BAgQIECAAAECJRe4defpg4uW9t8eQvYTMYZTS16u8ggQIECAAAECBAgQIECAAAECBAgQIFApAYG4&#10;So1LsQQIECBAgAABAgQIECBAgEBdBDZNh77hOPb2WMSfTCfGrapLX/ogQIAAAQIECBAgQIAAAQIE&#10;CBAgQIBALwUE4nqpb28CBAgQIECAAAECBAgQIECAwM6QTSwbfVMKxv10jPEcIAQIECBAgAABAgQI&#10;ECBAgAABAgQIECAwdwGBuLnbuZMAAQIECBAgQIAAAQIECBAg0E6BOLl37Ppvnxi3vp0LW4sAAQIE&#10;CBAgQIAAAQIECBAgQIAAAQJNERCIa8qk9UmAAAECBAgQIECAAAECBAhURmBi9+ilWR5/vIhhYwzR&#10;5zeVmZxCCRAgQIAAAQIECBAgQIAAAQIECBDotYAPVHs9AfsTIECAAAECBAgQIECAAAECBGYQ2DY1&#10;8qr+mP9YysS9LV3SP8NlXiZAgAABAgQIECBAgAABAgQIECBAgACBbwsIxPlRIECAAAECBAgQIECA&#10;AAECBAiUXGDr/WPLBvrDeBHCu2KMC0tervIIECBAgAABAgQIECBAgAABAgQIECDQMwGBuJ7R25gA&#10;AQIECBAgQIAAAQIECBAgMDuBTdMrjlsQ+t4VYtgeQlw2u7tdTYAAAQIECBAgQIAAAQIECBAgQIAA&#10;gfoLCMTVf8Y6JECAAAECBAgQIECAAAECBGomcNPO0L986ejNWYyTKRh3bs3a0w4BAgQIECBAgAAB&#10;AgQIECBAgAABAgTmLCAQN2c6NxIgQIAAAQIECBAgQIAAAQIEei+wY2rVVUXMJtOjVK/pfTUqIECA&#10;AAECBAgQIECAAAECBAgQIECAQG8FBOJ66293AgQIECBAgAABAgQIECBAgEBbBCYeGDkr9ucToQi3&#10;pHDcQFsWtQgBAgQIECBAgAABAgQIECBAgAABAgQqJiAQV7GBKZcAAQIECBAgQIAAAQIECBAg8FIC&#10;2+8946TW4MCWIhZbUjBuyUtd6z0CBAgQIECAAAECBAgQIECAAAECBAjUTUAgrm4T1Q8BAgQIECBA&#10;gAABAgQIECBAIAlM3L18KJs//PYUjBuPIZ4JhQABAgQIECBAgAABAgQIECBAgAABAk0QEIhrwpT1&#10;SIAAAQIECBAgQIAAAQIECDRaYGJ65OoY8+0J4doUjvN5UKN/GjRPgAABAgQIECBAgAABAgQIECBA&#10;oN4CPgCt93x1R4AAAQIECBAgQIAAAQIECBD4rsDkAytGQ1//tvTCrSkWN/zdN3xBgAABAgQIECBA&#10;gAABAgQIECBAgACBmggIxNVkkNogQIAAAQIECBAgQIAAAQIECBytwKbpFccNF63bYxa3hhDPONr7&#10;XEeAAAECBAgQIECAAAECBAgQIECAAIGyCwjElX1C6iNAgAABAgQIECBAgAABAgQIdEpgZ8h2LB19&#10;Y3qKanqcary8U9tYlwABAgQIECBAgAABAgQIECBAgAABAt0SEIjrlrR9CBAgQIAAAQIECBAgQIAA&#10;AQIlFnj3npVnt7LW1hjjLanM+SUuVWkECBAgQIAAAQIECBAgQIAAAQIECBCYUUAgbkYabxAgQIAA&#10;AQIECBAgQIAAAQIEmidw+HGqC2LfraGId4YYVjVPQMcECBAgQIAAAQIECBAgQIAAAQIECFRZQCCu&#10;ytNTOwECBAgQIECAAAECBAgQIECgcwJxx57VVxd52BqL4g3psapZ57ayMgECBAgQIECAAAECBAgQ&#10;IECAAAECBNojIBDXHkerECBAgAABAgQIECBAgAABAgRqK7D1/rEz+vvClpDF29KHSYtq26jGCBAg&#10;QIAAAQIECBAgQIAAAQIECBCovIBAXOVHqAECBAgQIECAAAECBAgQIECAQHcEJu5ePhSHht8c8uKO&#10;GOLF3dnVLgQIECBAgAABAgQIECBAgAABAgQIEDh6AYG4o7dyJQECBAgQIECAAAECBAgQIECAwLcF&#10;JveMrAl5KwXjwlvTS/PBECBAgAABAgQIECBAgAABAgQIECBAoAwCAnFlmIIaCBAgQIAAAQIECBAg&#10;QIAAAQIVFdh238jCvoHs7TFkm0MMZ1e0DWUTIECAAAECBAgQIECAAAECBAgQIFATAYG4mgxSGwQI&#10;ECBAgAABAgQIECBAgACBXgvsmB59TRHj5lCEH4oxDvS6HvsTIECAAAECBAgQIECAAAECBAgQINA8&#10;AYG45s1cxwQIECBAgAABAgQIECBAgACBjgqkYNySIma3xqJ4Z4hxrKObWZwAAQIECBAgQIAAAQIE&#10;CBAgQIAAAQLPExCIex6GLwkQIECAAAECBAgQIECAAAECBNorsH1q1WvzmP1ojOGHQoiD7V3dagQI&#10;ECBAgAABAgQIECBAgAABAgQIEHihgEDtfMN6AAAVo0lEQVTcCz18R4AAAQIECBAgQIAAAQIECBAg&#10;0AGBO3afevxQPvT2GOKPhhjO7sAWliRAgAABAgQIECBAgAABAgQIECBAgED6+NE/AgQIECBAgAAB&#10;AgQIECBAgAABAl0UmNw9si7m+aYixDenk+PmdXFrWxEgQIAAAQIECBAgQIAAAQIECBAgUHMBgbia&#10;D1h7BAgQIECAAAECBAgQIECAAIGyCmy7b2Rh30Dr5hiK20OMF5W1TnURIECAAAECBAgQIECAAAEC&#10;BAgQIFAdAYG46sxKpQQIECBAgAABAgQIECBAgACB2gq8e8/Ks/uyvtuKWNySHqt6Qm0b1RgBAgQI&#10;ECBAgAABAgQIECBAgAABAh0VEIjrKK/FCRAgQIAAAQIECBAgQIAAAQIEZiOwaTr0zStWXZ/H/HA4&#10;7poUjstnc79rCRAgQIAAAQIECBAgQIAAAQIECBBotoBAXLPnr3sCBAgQIECAAAECBAgQIECAQGkF&#10;xqdPW5qHgXcUMfuR9CHWaGkLVRgBAgQIECBAgAABAgQIECBAgAABAqUREIgrzSgUQoAAAQIECBAg&#10;QIAAAQIECBAgMJPA+J6xV2dZuDV9mHVTiPG4ma7zOgECBAgQIECAAAECBAgQIECAAAECzRYQiGv2&#10;/HVPgAABAgQIECBAgAABAgQIEKiUwMTdy4fC8LwbYhHfEWK4yiNVKzU+xRIgQIAAAQIECBAgQIAA&#10;AQIECBDouIBAXMeJbUCAAAECBAgQIECAAAECBAgQINAJgcOPVI1h8JYsxB9O4bizO7GHNQkQIECA&#10;AAECBAgQIECAAAECBAgQqJaAQFy15qVaAgQIECBAgAABAgQIECBAgACBIwiMT49ckIX88KlxN6dT&#10;4044wiVeIkCAAAECBAgQIECAAAECBAgQIECgAQICcQ0YshYJECBAgAABAgQIECBAgAABAk0R2DQd&#10;+uYXq6/JsuKWogjXxxiHmtK7PgkQIECAAAECBAgQIECAAAECBAgQCOlvZv0jQIAAAQIECBAgQIAA&#10;AQIECBAgUEOB2+4aW/CKhfEHYxbeFkJxRYjpK/8IECBAgAABAgQIECBAgAABAgQIEKi1gEBcrcer&#10;OQIECBAgQIAAAQIECBAgQIAAgcMCW+8fW9bfV7wlxOyWGMMaKgQIECBAgAABAgQIECBAgAABAgQI&#10;1FNAIK6ec9UVAQIECBAgQIAAAQIECBAgQIDADALbpkZe1YrZ22KIb02PVD19hsu8TIAAAQIECBAg&#10;QIAAAQIECBAgQIBABQUE4io4NCUTIECAAAECBAgQIECAAAECBAi0R2B8amR9FvO3pHDcm0IMJ7dn&#10;VasQIECAAAECBAgQIECAAAECBAgQINArAYG4XsnblwABAgQIECBAgAABAgQIECBAoDwCO0M2ftLY&#10;5VkWbg4x3pg+NFtUnuJUQoAAAQIECBAgQIAAAQIECBAgQIDA0QoIxB2tlOsIECBAgAABAgQIECBA&#10;gAABAgQaIbBpOvQNH1r1+pBnbwlFvCHGMNyIxjVJgAABAgQIECBAgAABAgQIECBAoAYCAnE1GKIW&#10;CBAgQIAAAQIECBAgQIAAAQIEOiMwcffyoTh//sYUintTUcQ3pP/O68xOViVAgAABAgQIECBAgAAB&#10;AgQIECBAoB0CAnHtULQGAQIECBAgQIAAAQIECBAgQIBA7QXe/t6T5i8ZfsV1WR5uEo6r/bg1SIAA&#10;AQIECBAgQIAAAQIECBAgUFEBgbiKDk7ZBAgQIECAAAECBAgQIECAAAECvRMQjuudvZ0JECBAgAAB&#10;AgQIECBAgAABAgQIvJSAQNxL6XiPAAECBAgQIECAAAECBAgQIECAwMsICMe9DJC3CRAgQIAAAQIE&#10;CBAgQIAAAQIECHRRQCCui9i2IkCAAAECBAgQIECAAAECBAgQqLfApull84bjwmtDUdyYOt0YY1xY&#10;7451R4AAAQIECBAgQIAAAQIECBAgQKBcAgJx5ZqHaggQIECAAAECBAgQIECAAAECBGoicNPO0H/K&#10;stErsxB/MLX0xhjiCTVpTRsECBAgQIAAAQIECBAgQIAAAQIESisgEFfa0SiMAAECBAgQIECAAAEC&#10;BAgQIECgLgI33RTyU65YfWmWH7oxBeN+IIS4vC696YMAAQIECBAgQIAAAQIECBAgQIBAmQQE4so0&#10;DbUQIECAAAECBAgQIECAAAECBAg0QSBun151cRby74+h+P70WNXVTWhajwQIECBAgAABAgQIECBA&#10;gAABAgS6ISAQ1w1lexAgQIAAAQIECBAgQIAAAQIECBCYQWDygRWjRV/fDTGGG2IR1ocYsxku9TIB&#10;AgQIECBAgAABAgQIECBAgAABAi8jIBD3MkDeJkCAAAECBAgQIECAAAECBAgQINAtgc17Vp44L29t&#10;DEW4Ie15VTo9bqhbe9uHAAECBAgQIECAAAECBAgQIECAQB0EBOLqMEU9ECBAgAABAgQIECBAgAAB&#10;AgQI1E5g0/SyeQvC8NXFcyfHxTekk+NOrF2TGiJAgAABAgQIECBAgAABAgQIECDQZgGBuDaDWo4A&#10;AQIECBAgQIAAAQIECBAgQIBA2wV2hmzyxJGLQ55vTGtvTCfHndf2PSxIgAABAgQIECBAgAABAgQI&#10;ECBAoAYCAnE1GKIWCBAgQIAAAQIECBAgQIAAAQIEmiWw7b6R5a3+fGMW48YiFFd4tGqz5q9bAgQI&#10;ECBAgAABAgQIECBAgACBmQUE4ma28Q4BAgQIECBAgAABAgQIECBAgACB0gtM3L18KA4NXRmyLJ0c&#10;F64LIS4vfdEKJECAAAECBAgQIECAAAECBAgQINAhAYG4DsFalgABAgQIECBAgAABAgQIECBAgEAv&#10;BLbvHjs3z8K1IcZr0/4bUkiurxd12JMAAQIECBAgQIAAAQIECBAgQIBALwQE4nqhbk8CBAgQIECA&#10;AAECBAgQIECAAAECXRBIj1ZdmPfH12UxuzYF465xelwX0G1BgAABAgQIECBAgAABAgQIECDQUwGB&#10;uJ7y25wAAQIECBAgQIAAAQIECBAgQIBA9wQmplefk4UinR4Xri2K+Gqnx3XP3k4ECBAgQIAAAQIE&#10;CBAgQIAAAQLdERCI646zXQgQIECAAAECBAgQIECAAAECBAiUSmDLrhOGB/LF35dCcVengNzV6YPC&#10;0VIVqBgCBAgQIECAAAECBAgQIECAAAECcxAQiJsDmlsIECBAgAABAgQIECBAgAABAgQI1E3gzgfO&#10;OG2gvy8F4+LVoYhXppDc8XXrUT8ECBAgQIAAAQIECBAgQIAAAQL1FxCIq/+MdUiAAAECBAgQIECA&#10;AAECBAgQIEBgVgI33RTyZa9btTYP2dXpxsMhuXUpINea1SIuJkCAAAECBAgQIECAAAECBAgQINAD&#10;AYG4HqDbkgABAgQIECBAgAABAgQIECBAgECVBG67a2zBKxYeuixk2ZWp7sOnx52dQnI+W6zSENVK&#10;gAABAgQIECBAgAABAgQIEGiIgA+tGjJobRIgQIAAAQIECBAgQIAAAQIECBBol8DmPStPHMrzK2J6&#10;tGqKxaWQXDyjXWtbhwABAgQIECBAgAABAgQIECBAgMCxCAjEHYueewkQIECAAAECBAgQIECAAAEC&#10;BAgQCFvvHztjoL9IwbjsyiKG70sfOp6EhQABAgQIECBAgAABAgQIECBAgEAvBATieqFuTwIECBAg&#10;QIAAAQIECBAgQIAAAQI1FtgxPbr6UBEvT6fHXZ6erHq5gFyNh601AgQIECBAgAABAgQIECBAgEDJ&#10;BATiSjYQ5RAgQIAAAQIECBAgQIAAAQIECBCom8D4rlVnZq3suYBcEeJlAnJ1m7B+CBAgQIAAAQIE&#10;CBAgQIAAAQLlERCIK88sVEKAAAECBAgQIECAAAECBAgQIECgEQLfCcilZi9Lp8hdGkJc1ojGNUmA&#10;AAECBAgQIECAAAECBAgQINBxAYG4jhPbgAABAgQIECBAgAABAgQIECBAgACBlxKY2D26IuTh0hjj&#10;4XDcpelDy9GXut57BAgQIECAAAECBAgQIECAAAECBGYSEIibScbrBAgQIECAAAECBAgQIECAAAEC&#10;BAj0RGD7vWeclM8beE1xqPiXkFwszosh5j0pxqYECBAgQIAAAQIECBAgQIAAAQKVEhCIq9S4FEuA&#10;AAECBAgQIECAAAECBAgQIECgeQLb7htZ2BoI67Ki9eoQw4YQi0vSSXILmiehYwIECBAgQIAAAQIE&#10;CBAgQIAAgZcTEIh7OSHvEyBAgAABAgQIECBAgAABAgQIECBQLoGdIZs8efScEOOGVNhz/0uPW11R&#10;riJVQ4AAAQIECBAgQIAAAQIECBAg0AsBgbheqNuTAAECBAgQIECAAAECBAgQIECAAIG2CmzZdfrJ&#10;/XnfhjyF5IoQ18cYLkinyA22dROLESBAgAABAgQIECBAgAABAgQIlF5AIK70I1IgAQIECBAgQIAA&#10;AQIECBAgQIAAAQKzFdg0HfrmF2PnxfR41RjiJUWM6TGrxar0tc9EZ4vpegIECBAgQIAAAQIECBAg&#10;QIBAhQR8+FOhYSmVAAECBAgQIECAAAECBAgQIECAAIG5C9yx+9Tj58V5FxfZoXWHQ3LpBLmLQwyL&#10;576iOwkQIECAAAECBAgQIECAAAECBMomIBBXtomohwABAgQIECBAgAABAgQIECBAgACBrglsmx5Z&#10;2YrZRVkR1hYhW5tOlDv8qNUFXSvARgQIECBAgAABAgQIECBAgAABAm0VEIhrK6fFCBAgQIAAAQIE&#10;CBAgQIAAAQIECBCotMDOkI2fsGos9MW1WQgXxSJLQbni/BjjUKX7UjwBAgQIECBAgAABAgQIECBA&#10;oCECAnENGbQ2CRAgQIAAAQIECBAgQIAAAQIECBCYm8DlO0PrgpNHzyrCcyG5C0KMa9KjVs9Nq82f&#10;24ruIkCAAAECBAgQIECAAAECBAgQ6JSAQFynZK1LgAABAgQIECBAgAABAgQIECBAgEB9Bb59klxs&#10;5WtiUayJWbggFM8F5Y6vb9M6I0CAAAECBAgQIECAAAECBAiUX0AgrvwzUiEBAgQIECBAgAABAgQI&#10;ECBAgAABAhURGN+z+vQYDqWAXFyTPnw9P50md/gkudMqUr4yCRAgQIAAAQIECBAgQIAAAQKVFxCI&#10;q/wINUCAAAECBAgQIECAAAECBAgQIECAQJkFNk2vOG7+s61zQx7OizFLAbnivHSa3Nkxhnllrltt&#10;BAgQIECAAAECBAgQIECAAIEqCgjEVXFqaiZAgAABAgQIECBAgAABAgQIECBAoNoC6ZGrk0tWjBxq&#10;9Z2bZ+G8IoRzYhHOTk2dkU6Vy6rdnOoJECBAgAABAgQIECBAgAABAr0TEIjrnb2dCRAgQIAAAQIE&#10;CBAgQIAAAQIECBAg8AKBibuXD2WDw68qskNnxRgPB+TOLkJMX4dTX3ChbwgQIECAAAECBAgQIECA&#10;AAECBI4oIBB3RBYvEiBAgAABAgQIECBAgAABAgQIECBAoDwC2+4bWZj3h7PymJ11OCAXYjgzPXb1&#10;zBCLV8Z0pFx5KlUJAQIECBAgQIAAAQIECBAgQKC3Aj4o6a2/3QkQIECAAAECBAgQIECAAAECBAgQ&#10;IDBngbe/96T/39795DRyRHEArtfdxmBgYMgY8yfMgCAwrLLJAXKJuUIWUaIkN5gjRImyyFEjgV+e&#10;nSi7kSCaYWzxIUHZ3eXu11+xKv9UtX24/fJtBePeZtduKxx3m5GLsNxVxeRG//vCPkiAAAECBAgQ&#10;IECAAAECBAgQWFMBgbg1HThlEyBAgAABAgQIECBAgAABAgQIECBA4EMC375vw9eHN5dDn7eZcVMr&#10;yl1X3+uaEL6uBeUOP/Q5xwkQIECAAAECBAgQIECAAAEC6y4gELfuI6h+AgQIECBAgAABAgQIECBA&#10;gAABAgQIPEJgsf3qsNEvgnH/BuT+Ccpl5lcR8eIRl9KVAAECBAgQIECAAAECBAgQILByAgJxKzck&#10;CiJAgAABAgQIECBAgAABAgQIECBAgMDnEfjp14tZPxlfztv8ssvusrW8rG1Yl62V5T7PmLgrAQIE&#10;CBAgQIAAAQIECBAg8DgBgbjHeelNgAABAgQIECBAgAABAgQIECBAgACBZynw/R/Tnc3+ZYXlKiQX&#10;XQXlWgXl4qK2Yz1vmW9qdbnxs4Tx0AQIECBAgAABAgQIECBAgMBKCQjErdRwKIYAAQIECBAgQIAA&#10;AQIECBAgQIAAAQJrKRA//H5zvDGO88x23rV2ni0vanW586zAXE1Ev66n2ljLJ1M0AQIECBAgQIAA&#10;AQIECBAgsFYCAnFrNVyKJUCAAAECBAgQIECAAAECBAgQIECAwBoKvG/dL7Pr44z568j+rHVxFi1f&#10;1zas1VZYLvOsgnPTCtCZs17D4VUyAQIECBAgQIAAAQIECBBYJQGTC6s0GmohQIAAAQIECBAgQIAA&#10;AQIECBAgQIDAMxX48ber8dDnWQzD2SIgV9uyflntaQXlTmoi+zRbO6ntWY8qNNc/UyKPTYAAAQIE&#10;CBAgQIAAAQIECDxAQCDuAUi6ECBAgAABAgQIECBAgAABAgQIECBAgMAKCNRKcz8fv5lFbp5GVwG5&#10;bKdV1WlNdJ9Ue5QtjiJy1jIOKzw3rEDFSiBAgAABAgQIECBAgAABAgSeWEAg7onB3Y4AAQIECBAg&#10;QIAAAQIECBAgQIAAAQIEPrlA1Ipzr4bxcNRiPot5HNU2rUeR80VoblY7s85qy9ZpZptWJa8iYvzJ&#10;K3IDAgQIECBAgAABAgQIECBA4EkEBOKehNlNCBAgQIAAAQIECBAgQIAAAQIECBAgQGBVBSo896KN&#10;23R036bZDdPoctrm/4XllqG5qv2gtTyoLVwPIuOlFehWdTTVRYAAAQIECBAgQIAAAQLPXUAg7rn/&#10;B3h+AgQIECBAgAABAgQIECBAgAABAgQIEHi0wCJE14+Ggz7bF627P6iV5w5q5bkKzVVwLtt+rUi3&#10;V6vQ7WXGfk3E72W9jhb7yzZi69E39AECBAgQIECAAAECBAgQIEDgQQICcQ9i0okAAQIECBAgQIAA&#10;AQIECBAgQIAAAQIECHwcge/+bKPxX1f7Q597XYz25sPdTtzHbvaxU5P2u7WV606tQLdbW73uRtd2&#10;so7VnZfnWsZ2heom1W9SIbxJi9yqoN2kzm98nOpchQABAgQIECBAgAABAgQIrLeAQNx6j5/qCRAg&#10;QIAAAQIECBAgQIAAAQIECBAgQIBAe/eu9bvf3Ew2XtxtbbbR5D7uJkPrJ13kZgXsxkU0XrZ9va73&#10;XeuWbXaL97k8v+hTvxWsiyEih+o/VOBuqBDeUKG75esK541qy9ghl8frfGtd9e/qy4aooF5XQb5a&#10;GG/xt45VW/0W77uon7re4jsJ30sUgh8CBAgQIECAAAECBAgQ+HQCfwOot57eKPeBHwAAAABJRU5E&#10;rkJgglBLAQItABQABgAIAAAAIQCxgme2CgEAABMCAAATAAAAAAAAAAAAAAAAAAAAAABbQ29udGVu&#10;dF9UeXBlc10ueG1sUEsBAi0AFAAGAAgAAAAhADj9If/WAAAAlAEAAAsAAAAAAAAAAAAAAAAAOwEA&#10;AF9yZWxzLy5yZWxzUEsBAi0AFAAGAAgAAAAhAHbOPP0jAgAAawQAAA4AAAAAAAAAAAAAAAAAOgIA&#10;AGRycy9lMm9Eb2MueG1sUEsBAi0AFAAGAAgAAAAhAKomDr68AAAAIQEAABkAAAAAAAAAAAAAAAAA&#10;iQQAAGRycy9fcmVscy9lMm9Eb2MueG1sLnJlbHNQSwECLQAUAAYACAAAACEAum3oaNwAAAAIAQAA&#10;DwAAAAAAAAAAAAAAAAB8BQAAZHJzL2Rvd25yZXYueG1sUEsBAi0ACgAAAAAAAAAhALqUAQlGlgEA&#10;RpYBABQAAAAAAAAAAAAAAAAAhQYAAGRycy9tZWRpYS9pbWFnZTEucG5nUEsFBgAAAAAGAAYAfAEA&#10;AP2cAQAAAA==&#10;" o:bullet="t">
        <v:imagedata r:id="rId2" o:title="" cropbottom="-218f"/>
        <o:lock v:ext="edit" aspectratio="f"/>
      </v:shape>
    </w:pict>
  </w:numPicBullet>
  <w:abstractNum w:abstractNumId="0" w15:restartNumberingAfterBreak="0">
    <w:nsid w:val="FFFFFF1D"/>
    <w:multiLevelType w:val="multilevel"/>
    <w:tmpl w:val="5A8636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F4EDF4A"/>
    <w:lvl w:ilvl="0">
      <w:start w:val="1"/>
      <w:numFmt w:val="decimal"/>
      <w:pStyle w:val="Zenbaki-zerren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11CE620"/>
    <w:lvl w:ilvl="0">
      <w:start w:val="1"/>
      <w:numFmt w:val="decimal"/>
      <w:pStyle w:val="Zenbaki-zerren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B4E5A6"/>
    <w:lvl w:ilvl="0">
      <w:start w:val="1"/>
      <w:numFmt w:val="decimal"/>
      <w:pStyle w:val="Zenbaki-zerren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C26FA62"/>
    <w:lvl w:ilvl="0">
      <w:start w:val="1"/>
      <w:numFmt w:val="decimal"/>
      <w:pStyle w:val="Zenbaki-zerren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808AB2"/>
    <w:lvl w:ilvl="0">
      <w:start w:val="1"/>
      <w:numFmt w:val="bullet"/>
      <w:pStyle w:val="Bulet-zerrend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08DB80"/>
    <w:lvl w:ilvl="0">
      <w:start w:val="1"/>
      <w:numFmt w:val="bullet"/>
      <w:pStyle w:val="Bulet-zerrend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58FFC0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6256A0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3A7868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E780AF8"/>
    <w:lvl w:ilvl="0">
      <w:start w:val="1"/>
      <w:numFmt w:val="bullet"/>
      <w:pStyle w:val="Bulet-zerrenda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454C02" w:themeColor="accent2"/>
      </w:rPr>
    </w:lvl>
  </w:abstractNum>
  <w:abstractNum w:abstractNumId="11" w15:restartNumberingAfterBreak="0">
    <w:nsid w:val="4373481B"/>
    <w:multiLevelType w:val="multilevel"/>
    <w:tmpl w:val="04090023"/>
    <w:styleLink w:val="ArtikuluaSekzio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CF568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E94E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D9"/>
    <w:rsid w:val="00005859"/>
    <w:rsid w:val="0000718F"/>
    <w:rsid w:val="00014602"/>
    <w:rsid w:val="0002169F"/>
    <w:rsid w:val="00025075"/>
    <w:rsid w:val="000339D7"/>
    <w:rsid w:val="000340AB"/>
    <w:rsid w:val="00047530"/>
    <w:rsid w:val="000511EC"/>
    <w:rsid w:val="00095CD7"/>
    <w:rsid w:val="000A79B4"/>
    <w:rsid w:val="000B7976"/>
    <w:rsid w:val="000C0710"/>
    <w:rsid w:val="000C50ED"/>
    <w:rsid w:val="000C5140"/>
    <w:rsid w:val="000C72F9"/>
    <w:rsid w:val="000E5CC5"/>
    <w:rsid w:val="00110C17"/>
    <w:rsid w:val="00111AC5"/>
    <w:rsid w:val="00114F92"/>
    <w:rsid w:val="00176330"/>
    <w:rsid w:val="001A08C4"/>
    <w:rsid w:val="001A0BAE"/>
    <w:rsid w:val="001E0C08"/>
    <w:rsid w:val="001E306E"/>
    <w:rsid w:val="001E6505"/>
    <w:rsid w:val="002119D9"/>
    <w:rsid w:val="00224692"/>
    <w:rsid w:val="00267B4C"/>
    <w:rsid w:val="002709A2"/>
    <w:rsid w:val="00271244"/>
    <w:rsid w:val="00274766"/>
    <w:rsid w:val="00277CD6"/>
    <w:rsid w:val="00294303"/>
    <w:rsid w:val="00297B1B"/>
    <w:rsid w:val="002A3647"/>
    <w:rsid w:val="002A7A5F"/>
    <w:rsid w:val="002C6F17"/>
    <w:rsid w:val="002C7170"/>
    <w:rsid w:val="002D115A"/>
    <w:rsid w:val="003007DB"/>
    <w:rsid w:val="003036C7"/>
    <w:rsid w:val="00362383"/>
    <w:rsid w:val="00362BDC"/>
    <w:rsid w:val="00367C2B"/>
    <w:rsid w:val="003A10DC"/>
    <w:rsid w:val="003F26CB"/>
    <w:rsid w:val="00410189"/>
    <w:rsid w:val="004212DE"/>
    <w:rsid w:val="00432756"/>
    <w:rsid w:val="004B5D2C"/>
    <w:rsid w:val="004C0C15"/>
    <w:rsid w:val="004C0CA5"/>
    <w:rsid w:val="004D4F6F"/>
    <w:rsid w:val="004E7009"/>
    <w:rsid w:val="004F3333"/>
    <w:rsid w:val="004F6C42"/>
    <w:rsid w:val="00514278"/>
    <w:rsid w:val="005200E6"/>
    <w:rsid w:val="005201B8"/>
    <w:rsid w:val="0053018D"/>
    <w:rsid w:val="00542431"/>
    <w:rsid w:val="005502BF"/>
    <w:rsid w:val="005519D3"/>
    <w:rsid w:val="005762FE"/>
    <w:rsid w:val="005946A9"/>
    <w:rsid w:val="00596138"/>
    <w:rsid w:val="005C5673"/>
    <w:rsid w:val="005C7C4F"/>
    <w:rsid w:val="00605FA7"/>
    <w:rsid w:val="006219EB"/>
    <w:rsid w:val="00622B1F"/>
    <w:rsid w:val="00652A6E"/>
    <w:rsid w:val="006544CA"/>
    <w:rsid w:val="006801FC"/>
    <w:rsid w:val="006A2478"/>
    <w:rsid w:val="006B7247"/>
    <w:rsid w:val="006C6F48"/>
    <w:rsid w:val="006D1585"/>
    <w:rsid w:val="006D4431"/>
    <w:rsid w:val="006E5ACD"/>
    <w:rsid w:val="006E624C"/>
    <w:rsid w:val="006F4332"/>
    <w:rsid w:val="00706CEC"/>
    <w:rsid w:val="00737972"/>
    <w:rsid w:val="007669D2"/>
    <w:rsid w:val="00777CB5"/>
    <w:rsid w:val="00783FF1"/>
    <w:rsid w:val="00794C6E"/>
    <w:rsid w:val="0079732F"/>
    <w:rsid w:val="007A7081"/>
    <w:rsid w:val="007C61F3"/>
    <w:rsid w:val="007D34B3"/>
    <w:rsid w:val="007E4F71"/>
    <w:rsid w:val="007F0A2E"/>
    <w:rsid w:val="00875E83"/>
    <w:rsid w:val="00891375"/>
    <w:rsid w:val="008A1DC1"/>
    <w:rsid w:val="008A56BB"/>
    <w:rsid w:val="008B5987"/>
    <w:rsid w:val="00910B03"/>
    <w:rsid w:val="00910CEE"/>
    <w:rsid w:val="00922486"/>
    <w:rsid w:val="00953606"/>
    <w:rsid w:val="009623E2"/>
    <w:rsid w:val="00963086"/>
    <w:rsid w:val="00974E84"/>
    <w:rsid w:val="00982EDB"/>
    <w:rsid w:val="009966C9"/>
    <w:rsid w:val="0099707F"/>
    <w:rsid w:val="00997730"/>
    <w:rsid w:val="009A3B55"/>
    <w:rsid w:val="009A4EA7"/>
    <w:rsid w:val="009C030C"/>
    <w:rsid w:val="009D0C46"/>
    <w:rsid w:val="009D3AEF"/>
    <w:rsid w:val="009D53F8"/>
    <w:rsid w:val="009E06DA"/>
    <w:rsid w:val="009F623A"/>
    <w:rsid w:val="00A02CDE"/>
    <w:rsid w:val="00A04A32"/>
    <w:rsid w:val="00A37CFE"/>
    <w:rsid w:val="00A613A8"/>
    <w:rsid w:val="00A61D74"/>
    <w:rsid w:val="00AB2947"/>
    <w:rsid w:val="00AB3E78"/>
    <w:rsid w:val="00AD7690"/>
    <w:rsid w:val="00AF1BF1"/>
    <w:rsid w:val="00B01F38"/>
    <w:rsid w:val="00B2286B"/>
    <w:rsid w:val="00B26D9B"/>
    <w:rsid w:val="00B81112"/>
    <w:rsid w:val="00BB38AE"/>
    <w:rsid w:val="00BB4080"/>
    <w:rsid w:val="00BB4AC5"/>
    <w:rsid w:val="00BD4B81"/>
    <w:rsid w:val="00BE24A9"/>
    <w:rsid w:val="00C5612F"/>
    <w:rsid w:val="00C569FD"/>
    <w:rsid w:val="00C60378"/>
    <w:rsid w:val="00C7276D"/>
    <w:rsid w:val="00C922FB"/>
    <w:rsid w:val="00C92330"/>
    <w:rsid w:val="00C972ED"/>
    <w:rsid w:val="00CA4811"/>
    <w:rsid w:val="00CE43D5"/>
    <w:rsid w:val="00D06340"/>
    <w:rsid w:val="00D12B21"/>
    <w:rsid w:val="00D25767"/>
    <w:rsid w:val="00D42607"/>
    <w:rsid w:val="00D4514A"/>
    <w:rsid w:val="00D71716"/>
    <w:rsid w:val="00DA6939"/>
    <w:rsid w:val="00DB1645"/>
    <w:rsid w:val="00DE0A12"/>
    <w:rsid w:val="00DE383F"/>
    <w:rsid w:val="00E120A5"/>
    <w:rsid w:val="00E159EA"/>
    <w:rsid w:val="00E3121F"/>
    <w:rsid w:val="00E505C5"/>
    <w:rsid w:val="00E506A2"/>
    <w:rsid w:val="00E60898"/>
    <w:rsid w:val="00E61E7E"/>
    <w:rsid w:val="00E62918"/>
    <w:rsid w:val="00E80A24"/>
    <w:rsid w:val="00E85841"/>
    <w:rsid w:val="00E90749"/>
    <w:rsid w:val="00E94D62"/>
    <w:rsid w:val="00E95291"/>
    <w:rsid w:val="00ED24DB"/>
    <w:rsid w:val="00ED33D9"/>
    <w:rsid w:val="00ED42D8"/>
    <w:rsid w:val="00F256F5"/>
    <w:rsid w:val="00F4263F"/>
    <w:rsid w:val="00F52901"/>
    <w:rsid w:val="00F53E1A"/>
    <w:rsid w:val="00F9237C"/>
    <w:rsid w:val="00F959CC"/>
    <w:rsid w:val="00FF0AD0"/>
    <w:rsid w:val="43C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112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s-E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3018D"/>
    <w:pPr>
      <w:jc w:val="both"/>
    </w:pPr>
    <w:rPr>
      <w:rFonts w:ascii="Arial" w:hAnsi="Arial"/>
      <w:color w:val="171726"/>
      <w:sz w:val="22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53018D"/>
    <w:pPr>
      <w:keepNext/>
      <w:keepLines/>
      <w:spacing w:after="480" w:line="216" w:lineRule="auto"/>
      <w:contextualSpacing/>
      <w:outlineLvl w:val="0"/>
    </w:pPr>
    <w:rPr>
      <w:rFonts w:ascii="Gotham Black" w:eastAsiaTheme="majorEastAsia" w:hAnsi="Gotham Black" w:cstheme="majorBidi"/>
      <w:b/>
      <w:sz w:val="44"/>
      <w:szCs w:val="58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53018D"/>
    <w:pPr>
      <w:keepNext/>
      <w:keepLines/>
      <w:spacing w:before="120" w:after="120" w:line="240" w:lineRule="auto"/>
      <w:contextualSpacing/>
      <w:outlineLvl w:val="1"/>
    </w:pPr>
    <w:rPr>
      <w:rFonts w:ascii="Gotham Black" w:eastAsiaTheme="majorEastAsia" w:hAnsi="Gotham Black" w:cstheme="majorBidi"/>
      <w:b/>
      <w:bCs/>
      <w:sz w:val="28"/>
      <w:szCs w:val="28"/>
    </w:rPr>
  </w:style>
  <w:style w:type="paragraph" w:styleId="3izenburua">
    <w:name w:val="heading 3"/>
    <w:basedOn w:val="Normala"/>
    <w:next w:val="Normala"/>
    <w:link w:val="3izenburuaKar"/>
    <w:uiPriority w:val="9"/>
    <w:semiHidden/>
    <w:rsid w:val="00652A6E"/>
    <w:pPr>
      <w:keepNext/>
      <w:keepLines/>
      <w:spacing w:before="40" w:after="0"/>
      <w:outlineLvl w:val="2"/>
    </w:pPr>
    <w:rPr>
      <w:rFonts w:eastAsiaTheme="majorEastAsia" w:cstheme="majorBidi"/>
      <w:b/>
      <w:bCs/>
      <w:szCs w:val="22"/>
    </w:rPr>
  </w:style>
  <w:style w:type="paragraph" w:styleId="4izenburua">
    <w:name w:val="heading 4"/>
    <w:basedOn w:val="Normala"/>
    <w:next w:val="Normala"/>
    <w:link w:val="4izenburuaKar"/>
    <w:uiPriority w:val="9"/>
    <w:semiHidden/>
    <w:rsid w:val="00652A6E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bCs/>
      <w:color w:val="492A86" w:themeColor="accent1"/>
    </w:rPr>
  </w:style>
  <w:style w:type="paragraph" w:styleId="5izenburua">
    <w:name w:val="heading 5"/>
    <w:basedOn w:val="Normala"/>
    <w:next w:val="Normala"/>
    <w:link w:val="5izenburuaKar"/>
    <w:uiPriority w:val="99"/>
    <w:semiHidden/>
    <w:rsid w:val="00652A6E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6izenburua">
    <w:name w:val="heading 6"/>
    <w:basedOn w:val="Normala"/>
    <w:next w:val="Normala"/>
    <w:link w:val="6izenburuaKar"/>
    <w:uiPriority w:val="99"/>
    <w:semiHidden/>
    <w:qFormat/>
    <w:rsid w:val="00652A6E"/>
    <w:pPr>
      <w:keepNext/>
      <w:keepLines/>
      <w:spacing w:before="40" w:after="0"/>
      <w:outlineLvl w:val="5"/>
    </w:pPr>
    <w:rPr>
      <w:rFonts w:eastAsiaTheme="majorEastAsia" w:cstheme="majorBidi"/>
      <w:color w:val="241542" w:themeColor="accent1" w:themeShade="7F"/>
    </w:rPr>
  </w:style>
  <w:style w:type="paragraph" w:styleId="7izenburua">
    <w:name w:val="heading 7"/>
    <w:basedOn w:val="Normala"/>
    <w:next w:val="Normala"/>
    <w:link w:val="7izenburuaKar"/>
    <w:uiPriority w:val="99"/>
    <w:semiHidden/>
    <w:qFormat/>
    <w:rsid w:val="00652A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1542" w:themeColor="accent1" w:themeShade="7F"/>
    </w:rPr>
  </w:style>
  <w:style w:type="paragraph" w:styleId="8izenburua">
    <w:name w:val="heading 8"/>
    <w:basedOn w:val="Normala"/>
    <w:next w:val="Normala"/>
    <w:link w:val="8izenburuaKar"/>
    <w:uiPriority w:val="99"/>
    <w:semiHidden/>
    <w:qFormat/>
    <w:rsid w:val="00652A6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izenburua">
    <w:name w:val="heading 9"/>
    <w:basedOn w:val="Normala"/>
    <w:next w:val="Normala"/>
    <w:link w:val="9izenburuaKar"/>
    <w:uiPriority w:val="99"/>
    <w:semiHidden/>
    <w:qFormat/>
    <w:rsid w:val="00652A6E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65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erikez">
    <w:name w:val="No Spacing"/>
    <w:uiPriority w:val="1"/>
    <w:semiHidden/>
    <w:qFormat/>
    <w:rsid w:val="00652A6E"/>
    <w:pPr>
      <w:spacing w:after="0" w:line="240" w:lineRule="auto"/>
    </w:pPr>
    <w:rPr>
      <w:rFonts w:ascii="Century Gothic" w:hAnsi="Century Gothic"/>
    </w:rPr>
  </w:style>
  <w:style w:type="paragraph" w:customStyle="1" w:styleId="Foto">
    <w:name w:val="Foto"/>
    <w:basedOn w:val="Tarterikez"/>
    <w:uiPriority w:val="12"/>
    <w:qFormat/>
    <w:rsid w:val="00652A6E"/>
    <w:pPr>
      <w:spacing w:before="100" w:after="100"/>
      <w:ind w:left="101" w:right="101"/>
      <w:jc w:val="center"/>
    </w:pPr>
    <w:rPr>
      <w:noProof/>
    </w:rPr>
  </w:style>
  <w:style w:type="paragraph" w:styleId="Titulua">
    <w:name w:val="Title"/>
    <w:basedOn w:val="Normala"/>
    <w:link w:val="TituluaKar"/>
    <w:uiPriority w:val="2"/>
    <w:qFormat/>
    <w:rsid w:val="00652A6E"/>
    <w:pPr>
      <w:spacing w:after="0" w:line="240" w:lineRule="auto"/>
      <w:contextualSpacing/>
      <w:jc w:val="center"/>
    </w:pPr>
    <w:rPr>
      <w:rFonts w:eastAsiaTheme="majorEastAsia" w:cstheme="majorBidi"/>
      <w:b/>
      <w:color w:val="FFFFFF" w:themeColor="background1"/>
      <w:kern w:val="28"/>
      <w:sz w:val="48"/>
      <w:szCs w:val="88"/>
    </w:rPr>
  </w:style>
  <w:style w:type="character" w:customStyle="1" w:styleId="TituluaKar">
    <w:name w:val="Titulua Kar"/>
    <w:basedOn w:val="Paragrafoarenletra-tipolehenetsia"/>
    <w:link w:val="Titulua"/>
    <w:uiPriority w:val="2"/>
    <w:rsid w:val="00652A6E"/>
    <w:rPr>
      <w:rFonts w:ascii="Century Gothic" w:eastAsiaTheme="majorEastAsia" w:hAnsi="Century Gothic" w:cstheme="majorBidi"/>
      <w:b/>
      <w:color w:val="FFFFFF" w:themeColor="background1"/>
      <w:kern w:val="28"/>
      <w:sz w:val="48"/>
      <w:szCs w:val="88"/>
    </w:rPr>
  </w:style>
  <w:style w:type="paragraph" w:styleId="Azpititulua">
    <w:name w:val="Subtitle"/>
    <w:basedOn w:val="Normala"/>
    <w:next w:val="Normala"/>
    <w:link w:val="AzpitituluaKar"/>
    <w:uiPriority w:val="3"/>
    <w:qFormat/>
    <w:rsid w:val="00652A6E"/>
    <w:pPr>
      <w:numPr>
        <w:ilvl w:val="1"/>
      </w:numPr>
      <w:spacing w:before="60" w:after="0" w:line="240" w:lineRule="auto"/>
    </w:pPr>
    <w:rPr>
      <w:b/>
      <w:bCs/>
      <w:color w:val="FFFFFF" w:themeColor="background1"/>
      <w:szCs w:val="22"/>
    </w:rPr>
  </w:style>
  <w:style w:type="character" w:customStyle="1" w:styleId="AzpitituluaKar">
    <w:name w:val="Azpititulua Kar"/>
    <w:basedOn w:val="Paragrafoarenletra-tipolehenetsia"/>
    <w:link w:val="Azpititulua"/>
    <w:uiPriority w:val="3"/>
    <w:rsid w:val="00652A6E"/>
    <w:rPr>
      <w:rFonts w:ascii="Century Gothic" w:hAnsi="Century Gothic"/>
      <w:b/>
      <w:bCs/>
      <w:color w:val="FFFFFF" w:themeColor="background1"/>
      <w:sz w:val="22"/>
      <w:szCs w:val="2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652A6E"/>
    <w:rPr>
      <w:rFonts w:ascii="Century Gothic" w:eastAsiaTheme="majorEastAsia" w:hAnsi="Century Gothic" w:cstheme="majorBidi"/>
      <w:b/>
      <w:bCs/>
      <w:color w:val="000000" w:themeColor="text1"/>
      <w:sz w:val="22"/>
      <w:szCs w:val="22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53018D"/>
    <w:rPr>
      <w:rFonts w:ascii="Gotham Black" w:eastAsiaTheme="majorEastAsia" w:hAnsi="Gotham Black" w:cstheme="majorBidi"/>
      <w:b/>
      <w:bCs/>
      <w:color w:val="171726"/>
      <w:sz w:val="28"/>
      <w:szCs w:val="28"/>
    </w:rPr>
  </w:style>
  <w:style w:type="character" w:styleId="Leku-markarentestua">
    <w:name w:val="Placeholder Text"/>
    <w:basedOn w:val="Paragrafoarenletra-tipolehenetsia"/>
    <w:uiPriority w:val="99"/>
    <w:semiHidden/>
    <w:rsid w:val="00652A6E"/>
    <w:rPr>
      <w:rFonts w:ascii="Century Gothic" w:hAnsi="Century Gothic"/>
      <w:color w:val="808080"/>
    </w:rPr>
  </w:style>
  <w:style w:type="paragraph" w:customStyle="1" w:styleId="Organizacin">
    <w:name w:val="Organización"/>
    <w:basedOn w:val="Normala"/>
    <w:uiPriority w:val="3"/>
    <w:qFormat/>
    <w:rsid w:val="00652A6E"/>
    <w:pPr>
      <w:spacing w:before="120" w:after="0" w:line="240" w:lineRule="auto"/>
      <w:contextualSpacing/>
      <w:jc w:val="center"/>
    </w:pPr>
    <w:rPr>
      <w:b/>
      <w:bCs/>
      <w:caps/>
      <w:color w:val="FFFFFF" w:themeColor="background1"/>
      <w:sz w:val="40"/>
      <w:szCs w:val="40"/>
    </w:rPr>
  </w:style>
  <w:style w:type="paragraph" w:styleId="Bulet-zerrenda">
    <w:name w:val="List Bullet"/>
    <w:basedOn w:val="Normala"/>
    <w:uiPriority w:val="2"/>
    <w:qFormat/>
    <w:rsid w:val="00652A6E"/>
    <w:pPr>
      <w:numPr>
        <w:numId w:val="1"/>
      </w:numPr>
      <w:spacing w:line="240" w:lineRule="auto"/>
    </w:pPr>
  </w:style>
  <w:style w:type="character" w:customStyle="1" w:styleId="1izenburuaKar">
    <w:name w:val="1. izenburua Kar"/>
    <w:basedOn w:val="Paragrafoarenletra-tipolehenetsia"/>
    <w:link w:val="1izenburua"/>
    <w:uiPriority w:val="9"/>
    <w:rsid w:val="0053018D"/>
    <w:rPr>
      <w:rFonts w:ascii="Gotham Black" w:eastAsiaTheme="majorEastAsia" w:hAnsi="Gotham Black" w:cstheme="majorBidi"/>
      <w:b/>
      <w:color w:val="171726"/>
      <w:sz w:val="44"/>
      <w:szCs w:val="5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652A6E"/>
    <w:rPr>
      <w:rFonts w:ascii="Century Gothic" w:eastAsiaTheme="majorEastAsia" w:hAnsi="Century Gothic" w:cstheme="majorBidi"/>
      <w:b/>
      <w:bCs/>
      <w:color w:val="492A86" w:themeColor="accent1"/>
    </w:rPr>
  </w:style>
  <w:style w:type="paragraph" w:customStyle="1" w:styleId="Informacindecontacto">
    <w:name w:val="Información de contacto"/>
    <w:basedOn w:val="Normala"/>
    <w:uiPriority w:val="4"/>
    <w:qFormat/>
    <w:rsid w:val="006A2478"/>
    <w:pPr>
      <w:contextualSpacing/>
    </w:pPr>
    <w:rPr>
      <w:color w:val="EDEAE0"/>
      <w:sz w:val="28"/>
    </w:rPr>
  </w:style>
  <w:style w:type="paragraph" w:styleId="TOCizenburua">
    <w:name w:val="TOC Heading"/>
    <w:basedOn w:val="1izenburua"/>
    <w:next w:val="Normala"/>
    <w:uiPriority w:val="9"/>
    <w:unhideWhenUsed/>
    <w:qFormat/>
    <w:rsid w:val="0053018D"/>
    <w:pPr>
      <w:outlineLvl w:val="9"/>
    </w:pPr>
    <w:rPr>
      <w:color w:val="EDEAE0"/>
    </w:rPr>
  </w:style>
  <w:style w:type="paragraph" w:styleId="EA2">
    <w:name w:val="toc 2"/>
    <w:basedOn w:val="EA1"/>
    <w:next w:val="Normala"/>
    <w:autoRedefine/>
    <w:uiPriority w:val="10"/>
    <w:qFormat/>
    <w:rsid w:val="00652A6E"/>
    <w:pPr>
      <w:ind w:left="200"/>
    </w:pPr>
  </w:style>
  <w:style w:type="paragraph" w:styleId="EA1">
    <w:name w:val="toc 1"/>
    <w:basedOn w:val="Normala"/>
    <w:next w:val="Normala"/>
    <w:autoRedefine/>
    <w:uiPriority w:val="10"/>
    <w:qFormat/>
    <w:rsid w:val="00652A6E"/>
    <w:pPr>
      <w:tabs>
        <w:tab w:val="right" w:leader="dot" w:pos="6120"/>
      </w:tabs>
      <w:spacing w:after="240"/>
    </w:pPr>
  </w:style>
  <w:style w:type="character" w:customStyle="1" w:styleId="5izenburuaKar">
    <w:name w:val="5. izenburua Kar"/>
    <w:basedOn w:val="Paragrafoarenletra-tipolehenetsia"/>
    <w:link w:val="5izenburua"/>
    <w:uiPriority w:val="99"/>
    <w:semiHidden/>
    <w:rsid w:val="00652A6E"/>
    <w:rPr>
      <w:rFonts w:ascii="Century Gothic" w:eastAsiaTheme="majorEastAsia" w:hAnsi="Century Gothic" w:cstheme="majorBidi"/>
      <w:color w:val="000000" w:themeColor="text1"/>
    </w:rPr>
  </w:style>
  <w:style w:type="character" w:styleId="Orri-zenbakia">
    <w:name w:val="page number"/>
    <w:basedOn w:val="Paragrafoarenletra-tipolehenetsia"/>
    <w:uiPriority w:val="12"/>
    <w:unhideWhenUsed/>
    <w:qFormat/>
    <w:rsid w:val="00652A6E"/>
    <w:rPr>
      <w:rFonts w:ascii="Century Gothic" w:hAnsi="Century Gothic"/>
      <w:b/>
      <w:bCs/>
      <w:color w:val="492A86" w:themeColor="accent1"/>
    </w:rPr>
  </w:style>
  <w:style w:type="paragraph" w:styleId="Aipua">
    <w:name w:val="Quote"/>
    <w:basedOn w:val="Normala"/>
    <w:next w:val="Normala"/>
    <w:link w:val="AipuaKar"/>
    <w:uiPriority w:val="2"/>
    <w:qFormat/>
    <w:rsid w:val="00652A6E"/>
    <w:pPr>
      <w:pBdr>
        <w:top w:val="single" w:sz="8" w:space="10" w:color="492A86" w:themeColor="accent1"/>
        <w:left w:val="single" w:sz="8" w:space="14" w:color="FFFFFF" w:themeColor="background1"/>
        <w:bottom w:val="single" w:sz="8" w:space="10" w:color="492A86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b/>
      <w:i/>
      <w:iCs/>
      <w:color w:val="000000" w:themeColor="text2"/>
      <w:sz w:val="28"/>
      <w:szCs w:val="34"/>
    </w:rPr>
  </w:style>
  <w:style w:type="character" w:customStyle="1" w:styleId="AipuaKar">
    <w:name w:val="Aipua Kar"/>
    <w:basedOn w:val="Paragrafoarenletra-tipolehenetsia"/>
    <w:link w:val="Aipua"/>
    <w:uiPriority w:val="2"/>
    <w:rsid w:val="00652A6E"/>
    <w:rPr>
      <w:rFonts w:ascii="Century Gothic" w:hAnsi="Century Gothic"/>
      <w:b/>
      <w:i/>
      <w:iCs/>
      <w:color w:val="000000" w:themeColor="text2"/>
      <w:sz w:val="28"/>
      <w:szCs w:val="34"/>
    </w:rPr>
  </w:style>
  <w:style w:type="paragraph" w:styleId="Epigrafea">
    <w:name w:val="caption"/>
    <w:basedOn w:val="Normala"/>
    <w:next w:val="Normala"/>
    <w:uiPriority w:val="35"/>
    <w:semiHidden/>
    <w:qFormat/>
    <w:rsid w:val="00652A6E"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Goiburua">
    <w:name w:val="header"/>
    <w:basedOn w:val="Normala"/>
    <w:link w:val="GoiburuaKar"/>
    <w:uiPriority w:val="99"/>
    <w:semiHidden/>
    <w:rsid w:val="0065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Orri-oina">
    <w:name w:val="footer"/>
    <w:basedOn w:val="Normala"/>
    <w:link w:val="Orri-oinaKar"/>
    <w:uiPriority w:val="99"/>
    <w:semiHidden/>
    <w:rsid w:val="0065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652A6E"/>
    <w:rPr>
      <w:rFonts w:ascii="Century Gothic" w:hAnsi="Century Gothic"/>
      <w:color w:val="000000" w:themeColor="text1"/>
    </w:rPr>
  </w:style>
  <w:style w:type="paragraph" w:customStyle="1" w:styleId="Portadadepngaseencontactoconnosotros">
    <w:name w:val="Portada de póngase en contacto con nosotros"/>
    <w:basedOn w:val="Normala"/>
    <w:qFormat/>
    <w:rsid w:val="00652A6E"/>
    <w:pPr>
      <w:contextualSpacing/>
      <w:jc w:val="center"/>
    </w:pPr>
    <w:rPr>
      <w:b/>
      <w:color w:val="FFFFFF" w:themeColor="background1"/>
      <w:sz w:val="24"/>
      <w:szCs w:val="24"/>
    </w:rPr>
  </w:style>
  <w:style w:type="paragraph" w:customStyle="1" w:styleId="Imagen">
    <w:name w:val="Imagen"/>
    <w:basedOn w:val="Tarterikez"/>
    <w:qFormat/>
    <w:rsid w:val="00652A6E"/>
    <w:pPr>
      <w:spacing w:after="480"/>
      <w:jc w:val="center"/>
    </w:pPr>
    <w:rPr>
      <w:color w:val="000000" w:themeColor="text1"/>
      <w:sz w:val="21"/>
    </w:rPr>
  </w:style>
  <w:style w:type="character" w:styleId="Lodia">
    <w:name w:val="Strong"/>
    <w:basedOn w:val="Paragrafoarenletra-tipolehenetsia"/>
    <w:uiPriority w:val="22"/>
    <w:qFormat/>
    <w:rsid w:val="00652A6E"/>
    <w:rPr>
      <w:rFonts w:ascii="Century Gothic" w:hAnsi="Century Gothic"/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5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52A6E"/>
    <w:rPr>
      <w:rFonts w:ascii="Segoe UI" w:hAnsi="Segoe UI" w:cs="Segoe UI"/>
      <w:color w:val="000000" w:themeColor="text1"/>
      <w:sz w:val="18"/>
      <w:szCs w:val="18"/>
    </w:rPr>
  </w:style>
  <w:style w:type="numbering" w:styleId="111111">
    <w:name w:val="Outline List 2"/>
    <w:basedOn w:val="Zerrendarikez"/>
    <w:uiPriority w:val="99"/>
    <w:semiHidden/>
    <w:unhideWhenUsed/>
    <w:rsid w:val="00652A6E"/>
    <w:pPr>
      <w:numPr>
        <w:numId w:val="4"/>
      </w:numPr>
    </w:pPr>
  </w:style>
  <w:style w:type="numbering" w:styleId="1ai">
    <w:name w:val="Outline List 1"/>
    <w:basedOn w:val="Zerrendarikez"/>
    <w:uiPriority w:val="99"/>
    <w:semiHidden/>
    <w:unhideWhenUsed/>
    <w:rsid w:val="00652A6E"/>
    <w:pPr>
      <w:numPr>
        <w:numId w:val="5"/>
      </w:numPr>
    </w:pPr>
  </w:style>
  <w:style w:type="character" w:customStyle="1" w:styleId="6izenburuaKar">
    <w:name w:val="6. izenburua Kar"/>
    <w:basedOn w:val="Paragrafoarenletra-tipolehenetsia"/>
    <w:link w:val="6izenburua"/>
    <w:uiPriority w:val="99"/>
    <w:semiHidden/>
    <w:rsid w:val="00652A6E"/>
    <w:rPr>
      <w:rFonts w:ascii="Century Gothic" w:eastAsiaTheme="majorEastAsia" w:hAnsi="Century Gothic" w:cstheme="majorBidi"/>
      <w:color w:val="241542" w:themeColor="accent1" w:themeShade="7F"/>
    </w:rPr>
  </w:style>
  <w:style w:type="character" w:customStyle="1" w:styleId="7izenburuaKar">
    <w:name w:val="7. izenburua Kar"/>
    <w:basedOn w:val="Paragrafoarenletra-tipolehenetsia"/>
    <w:link w:val="7izenburua"/>
    <w:uiPriority w:val="99"/>
    <w:semiHidden/>
    <w:rsid w:val="00652A6E"/>
    <w:rPr>
      <w:rFonts w:ascii="Century Gothic" w:eastAsiaTheme="majorEastAsia" w:hAnsi="Century Gothic" w:cstheme="majorBidi"/>
      <w:i/>
      <w:iCs/>
      <w:color w:val="241542" w:themeColor="accent1" w:themeShade="7F"/>
    </w:rPr>
  </w:style>
  <w:style w:type="character" w:customStyle="1" w:styleId="8izenburuaKar">
    <w:name w:val="8. izenburua Kar"/>
    <w:basedOn w:val="Paragrafoarenletra-tipolehenetsia"/>
    <w:link w:val="8izenburua"/>
    <w:uiPriority w:val="99"/>
    <w:semiHidden/>
    <w:rsid w:val="00652A6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9izenburuaKar">
    <w:name w:val="9. izenburua Kar"/>
    <w:basedOn w:val="Paragrafoarenletra-tipolehenetsia"/>
    <w:link w:val="9izenburua"/>
    <w:uiPriority w:val="99"/>
    <w:semiHidden/>
    <w:rsid w:val="00652A6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kuluaSekzioa">
    <w:name w:val="Outline List 3"/>
    <w:basedOn w:val="Zerrendarikez"/>
    <w:uiPriority w:val="99"/>
    <w:semiHidden/>
    <w:unhideWhenUsed/>
    <w:rsid w:val="00652A6E"/>
    <w:pPr>
      <w:numPr>
        <w:numId w:val="6"/>
      </w:numPr>
    </w:pPr>
  </w:style>
  <w:style w:type="paragraph" w:styleId="Bibliografia">
    <w:name w:val="Bibliography"/>
    <w:basedOn w:val="Normala"/>
    <w:next w:val="Normala"/>
    <w:uiPriority w:val="37"/>
    <w:semiHidden/>
    <w:unhideWhenUsed/>
    <w:rsid w:val="00652A6E"/>
  </w:style>
  <w:style w:type="paragraph" w:styleId="Blokekotestua">
    <w:name w:val="Block Text"/>
    <w:basedOn w:val="Normala"/>
    <w:uiPriority w:val="99"/>
    <w:semiHidden/>
    <w:unhideWhenUsed/>
    <w:rsid w:val="00652A6E"/>
    <w:pPr>
      <w:pBdr>
        <w:top w:val="single" w:sz="2" w:space="10" w:color="492A86" w:themeColor="accent1"/>
        <w:left w:val="single" w:sz="2" w:space="10" w:color="492A86" w:themeColor="accent1"/>
        <w:bottom w:val="single" w:sz="2" w:space="10" w:color="492A86" w:themeColor="accent1"/>
        <w:right w:val="single" w:sz="2" w:space="10" w:color="492A86" w:themeColor="accent1"/>
      </w:pBdr>
      <w:ind w:left="1152" w:right="1152"/>
    </w:pPr>
    <w:rPr>
      <w:i/>
      <w:iCs/>
      <w:color w:val="492A86" w:themeColor="accent1"/>
    </w:rPr>
  </w:style>
  <w:style w:type="paragraph" w:styleId="Gorputz-testua">
    <w:name w:val="Body Text"/>
    <w:basedOn w:val="Normala"/>
    <w:link w:val="Gorputz-testuaKar"/>
    <w:uiPriority w:val="99"/>
    <w:semiHidden/>
    <w:unhideWhenUsed/>
    <w:rsid w:val="00652A6E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652A6E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orputz-testua3">
    <w:name w:val="Body Text 3"/>
    <w:basedOn w:val="Normala"/>
    <w:link w:val="Gorputz-testua3Kar"/>
    <w:uiPriority w:val="99"/>
    <w:semiHidden/>
    <w:unhideWhenUsed/>
    <w:rsid w:val="00652A6E"/>
    <w:pPr>
      <w:spacing w:after="120"/>
    </w:pPr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652A6E"/>
    <w:rPr>
      <w:rFonts w:ascii="Century Gothic" w:hAnsi="Century Gothic"/>
      <w:color w:val="000000" w:themeColor="text1"/>
      <w:sz w:val="16"/>
      <w:szCs w:val="16"/>
    </w:rPr>
  </w:style>
  <w:style w:type="paragraph" w:styleId="Gorputz-testuarenlehenkoska">
    <w:name w:val="Body Text First Indent"/>
    <w:basedOn w:val="Gorputz-testua"/>
    <w:link w:val="Gorputz-testuarenlehenkoskaKar"/>
    <w:uiPriority w:val="99"/>
    <w:semiHidden/>
    <w:unhideWhenUsed/>
    <w:rsid w:val="00652A6E"/>
    <w:pPr>
      <w:spacing w:after="160"/>
      <w:ind w:firstLine="360"/>
    </w:pPr>
  </w:style>
  <w:style w:type="character" w:customStyle="1" w:styleId="Gorputz-testuarenlehenkoskaKar">
    <w:name w:val="Gorputz-testuaren lehen koska Kar"/>
    <w:basedOn w:val="Gorputz-testuaKar"/>
    <w:link w:val="Gorputz-testuarenlehenkosk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orputz-testuarenkoska">
    <w:name w:val="Body Text Indent"/>
    <w:basedOn w:val="Normala"/>
    <w:link w:val="Gorputz-testuarenkoskaKar"/>
    <w:uiPriority w:val="99"/>
    <w:semiHidden/>
    <w:unhideWhenUsed/>
    <w:rsid w:val="00652A6E"/>
    <w:pPr>
      <w:spacing w:after="120"/>
      <w:ind w:left="283"/>
    </w:p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orputz-testuarenlehenkoska2">
    <w:name w:val="Body Text First Indent 2"/>
    <w:basedOn w:val="Gorputz-testuarenkoska"/>
    <w:link w:val="Gorputz-testuarenlehenkoska2Kar"/>
    <w:uiPriority w:val="99"/>
    <w:semiHidden/>
    <w:unhideWhenUsed/>
    <w:rsid w:val="00652A6E"/>
    <w:pPr>
      <w:spacing w:after="160"/>
      <w:ind w:left="360" w:firstLine="360"/>
    </w:pPr>
  </w:style>
  <w:style w:type="character" w:customStyle="1" w:styleId="Gorputz-testuarenlehenkoska2Kar">
    <w:name w:val="Gorputz-testuaren lehen koska 2 Kar"/>
    <w:basedOn w:val="Gorputz-testuarenkoskaKar"/>
    <w:link w:val="Gorputz-testuarenlehenkoska2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orputz-testuarenkoska2">
    <w:name w:val="Body Text Indent 2"/>
    <w:basedOn w:val="Normala"/>
    <w:link w:val="Gorputz-testuarenkoska2Kar"/>
    <w:uiPriority w:val="99"/>
    <w:semiHidden/>
    <w:unhideWhenUsed/>
    <w:rsid w:val="00652A6E"/>
    <w:pPr>
      <w:spacing w:after="120" w:line="480" w:lineRule="auto"/>
      <w:ind w:left="283"/>
    </w:p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orputz-testuarenkoska3">
    <w:name w:val="Body Text Indent 3"/>
    <w:basedOn w:val="Normala"/>
    <w:link w:val="Gorputz-testuarenkoska3Kar"/>
    <w:uiPriority w:val="99"/>
    <w:semiHidden/>
    <w:unhideWhenUsed/>
    <w:rsid w:val="00652A6E"/>
    <w:pPr>
      <w:spacing w:after="120"/>
      <w:ind w:left="283"/>
    </w:pPr>
    <w:rPr>
      <w:sz w:val="16"/>
      <w:szCs w:val="16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semiHidden/>
    <w:rsid w:val="00652A6E"/>
    <w:rPr>
      <w:rFonts w:ascii="Century Gothic" w:hAnsi="Century Gothic"/>
      <w:color w:val="000000" w:themeColor="text1"/>
      <w:sz w:val="16"/>
      <w:szCs w:val="16"/>
    </w:rPr>
  </w:style>
  <w:style w:type="character" w:styleId="Liburuarentitulua">
    <w:name w:val="Book Title"/>
    <w:basedOn w:val="Paragrafoarenletra-tipolehenetsia"/>
    <w:uiPriority w:val="33"/>
    <w:semiHidden/>
    <w:unhideWhenUsed/>
    <w:qFormat/>
    <w:rsid w:val="00652A6E"/>
    <w:rPr>
      <w:rFonts w:ascii="Century Gothic" w:hAnsi="Century Gothic"/>
      <w:b/>
      <w:bCs/>
      <w:i/>
      <w:iCs/>
      <w:spacing w:val="5"/>
    </w:rPr>
  </w:style>
  <w:style w:type="paragraph" w:styleId="Itxiera">
    <w:name w:val="Closing"/>
    <w:basedOn w:val="Normala"/>
    <w:link w:val="ItxieraKar"/>
    <w:uiPriority w:val="99"/>
    <w:semiHidden/>
    <w:unhideWhenUsed/>
    <w:rsid w:val="00652A6E"/>
    <w:pPr>
      <w:spacing w:after="0" w:line="240" w:lineRule="auto"/>
      <w:ind w:left="4252"/>
    </w:pPr>
  </w:style>
  <w:style w:type="character" w:customStyle="1" w:styleId="ItxieraKar">
    <w:name w:val="Itxiera Kar"/>
    <w:basedOn w:val="Paragrafoarenletra-tipolehenetsia"/>
    <w:link w:val="Itxiera"/>
    <w:uiPriority w:val="99"/>
    <w:semiHidden/>
    <w:rsid w:val="00652A6E"/>
    <w:rPr>
      <w:rFonts w:ascii="Century Gothic" w:hAnsi="Century Gothic"/>
      <w:color w:val="000000" w:themeColor="text1"/>
    </w:rPr>
  </w:style>
  <w:style w:type="table" w:styleId="Koloretakosareta">
    <w:name w:val="Colorful Grid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etakosareta-1enfasia">
    <w:name w:val="Colorful Grid Accent 1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CCEF" w:themeFill="accent1" w:themeFillTint="33"/>
    </w:tcPr>
    <w:tblStylePr w:type="firstRow">
      <w:rPr>
        <w:b/>
        <w:bCs/>
      </w:rPr>
      <w:tblPr/>
      <w:tcPr>
        <w:shd w:val="clear" w:color="auto" w:fill="B09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9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1F6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1F64" w:themeFill="accent1" w:themeFillShade="BF"/>
      </w:tcPr>
    </w:tblStylePr>
    <w:tblStylePr w:type="band1Vert">
      <w:tblPr/>
      <w:tcPr>
        <w:shd w:val="clear" w:color="auto" w:fill="9D80D7" w:themeFill="accent1" w:themeFillTint="7F"/>
      </w:tcPr>
    </w:tblStylePr>
    <w:tblStylePr w:type="band1Horz">
      <w:tblPr/>
      <w:tcPr>
        <w:shd w:val="clear" w:color="auto" w:fill="9D80D7" w:themeFill="accent1" w:themeFillTint="7F"/>
      </w:tcPr>
    </w:tblStylePr>
  </w:style>
  <w:style w:type="table" w:styleId="Koloretakosareta-2enfasia">
    <w:name w:val="Colorful Grid Accent 2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CAA" w:themeFill="accent2" w:themeFillTint="33"/>
    </w:tcPr>
    <w:tblStylePr w:type="firstRow">
      <w:rPr>
        <w:b/>
        <w:bCs/>
      </w:rPr>
      <w:tblPr/>
      <w:tcPr>
        <w:shd w:val="clear" w:color="auto" w:fill="EAFA5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A5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338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33801" w:themeFill="accent2" w:themeFillShade="BF"/>
      </w:tcPr>
    </w:tblStylePr>
    <w:tblStylePr w:type="band1Vert">
      <w:tblPr/>
      <w:tcPr>
        <w:shd w:val="clear" w:color="auto" w:fill="E5F92D" w:themeFill="accent2" w:themeFillTint="7F"/>
      </w:tcPr>
    </w:tblStylePr>
    <w:tblStylePr w:type="band1Horz">
      <w:tblPr/>
      <w:tcPr>
        <w:shd w:val="clear" w:color="auto" w:fill="E5F92D" w:themeFill="accent2" w:themeFillTint="7F"/>
      </w:tcPr>
    </w:tblStylePr>
  </w:style>
  <w:style w:type="table" w:styleId="Koloretakosareta-3enfasia">
    <w:name w:val="Colorful Grid Accent 3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9F1" w:themeFill="accent3" w:themeFillTint="33"/>
    </w:tcPr>
    <w:tblStylePr w:type="firstRow">
      <w:rPr>
        <w:b/>
        <w:bCs/>
      </w:rPr>
      <w:tblPr/>
      <w:tcPr>
        <w:shd w:val="clear" w:color="auto" w:fill="9BB5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B5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3C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3C73" w:themeFill="accent3" w:themeFillShade="BF"/>
      </w:tcPr>
    </w:tblStylePr>
    <w:tblStylePr w:type="band1Vert">
      <w:tblPr/>
      <w:tcPr>
        <w:shd w:val="clear" w:color="auto" w:fill="83A2DE" w:themeFill="accent3" w:themeFillTint="7F"/>
      </w:tcPr>
    </w:tblStylePr>
    <w:tblStylePr w:type="band1Horz">
      <w:tblPr/>
      <w:tcPr>
        <w:shd w:val="clear" w:color="auto" w:fill="83A2DE" w:themeFill="accent3" w:themeFillTint="7F"/>
      </w:tcPr>
    </w:tblStylePr>
  </w:style>
  <w:style w:type="table" w:styleId="Koloretakosareta-4enfasia">
    <w:name w:val="Colorful Grid Accent 4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</w:rPr>
      <w:tblPr/>
      <w:tcPr>
        <w:shd w:val="clear" w:color="auto" w:fill="D3D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6F7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6F71" w:themeFill="accent4" w:themeFillShade="BF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Koloretakosareta-5enfasia">
    <w:name w:val="Colorful Grid Accent 5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Koloretakosareta-6enfasia">
    <w:name w:val="Colorful Grid Accent 6"/>
    <w:basedOn w:val="Taulanormala"/>
    <w:uiPriority w:val="73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oloretakozerrenda">
    <w:name w:val="Colorful List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3C01" w:themeFill="accent2" w:themeFillShade="CC"/>
      </w:tcPr>
    </w:tblStylePr>
    <w:tblStylePr w:type="lastRow">
      <w:rPr>
        <w:b/>
        <w:bCs/>
        <w:color w:val="363C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errendakoloretsua-1enfasia">
    <w:name w:val="Colorful List Accent 1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3C01" w:themeFill="accent2" w:themeFillShade="CC"/>
      </w:tcPr>
    </w:tblStylePr>
    <w:tblStylePr w:type="lastRow">
      <w:rPr>
        <w:b/>
        <w:bCs/>
        <w:color w:val="363C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0EB" w:themeFill="accent1" w:themeFillTint="3F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Zerrendakoloretsua-2enfasia">
    <w:name w:val="Colorful List Accent 2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ED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3C01" w:themeFill="accent2" w:themeFillShade="CC"/>
      </w:tcPr>
    </w:tblStylePr>
    <w:tblStylePr w:type="lastRow">
      <w:rPr>
        <w:b/>
        <w:bCs/>
        <w:color w:val="363C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C96" w:themeFill="accent2" w:themeFillTint="3F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Zerrendakoloretsua-3enfasia">
    <w:name w:val="Colorful List Accent 3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7779" w:themeFill="accent4" w:themeFillShade="CC"/>
      </w:tcPr>
    </w:tblStylePr>
    <w:tblStylePr w:type="lastRow">
      <w:rPr>
        <w:b/>
        <w:bCs/>
        <w:color w:val="75777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1EE" w:themeFill="accent3" w:themeFillTint="3F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Zerrendakoloretsua-4enfasia">
    <w:name w:val="Colorful List Accent 4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407B" w:themeFill="accent3" w:themeFillShade="CC"/>
      </w:tcPr>
    </w:tblStylePr>
    <w:tblStylePr w:type="lastRow">
      <w:rPr>
        <w:b/>
        <w:bCs/>
        <w:color w:val="2040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Zerrendakoloretsua-5enfasia">
    <w:name w:val="Colorful List Accent 5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Zerrendakoloretsua-6enfasia">
    <w:name w:val="Colorful List Accent 6"/>
    <w:basedOn w:val="Taulanormala"/>
    <w:uiPriority w:val="72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oloretakoitzaldura">
    <w:name w:val="Colorful Shading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4C0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4C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etakoitzaldura-1enfasia">
    <w:name w:val="Colorful Shading Accent 1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4C02" w:themeColor="accent2"/>
        <w:left w:val="single" w:sz="4" w:space="0" w:color="492A86" w:themeColor="accent1"/>
        <w:bottom w:val="single" w:sz="4" w:space="0" w:color="492A86" w:themeColor="accent1"/>
        <w:right w:val="single" w:sz="4" w:space="0" w:color="492A8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4C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195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1950" w:themeColor="accent1" w:themeShade="99"/>
          <w:insideV w:val="nil"/>
        </w:tcBorders>
        <w:shd w:val="clear" w:color="auto" w:fill="2B195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1950" w:themeFill="accent1" w:themeFillShade="99"/>
      </w:tcPr>
    </w:tblStylePr>
    <w:tblStylePr w:type="band1Vert">
      <w:tblPr/>
      <w:tcPr>
        <w:shd w:val="clear" w:color="auto" w:fill="B099DF" w:themeFill="accent1" w:themeFillTint="66"/>
      </w:tcPr>
    </w:tblStylePr>
    <w:tblStylePr w:type="band1Horz">
      <w:tblPr/>
      <w:tcPr>
        <w:shd w:val="clear" w:color="auto" w:fill="9D80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etakoitzaldura-2enfasia">
    <w:name w:val="Colorful Shading Accent 2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4C02" w:themeColor="accent2"/>
        <w:left w:val="single" w:sz="4" w:space="0" w:color="454C02" w:themeColor="accent2"/>
        <w:bottom w:val="single" w:sz="4" w:space="0" w:color="454C02" w:themeColor="accent2"/>
        <w:right w:val="single" w:sz="4" w:space="0" w:color="454C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D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4C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2D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2D01" w:themeColor="accent2" w:themeShade="99"/>
          <w:insideV w:val="nil"/>
        </w:tcBorders>
        <w:shd w:val="clear" w:color="auto" w:fill="292D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D01" w:themeFill="accent2" w:themeFillShade="99"/>
      </w:tcPr>
    </w:tblStylePr>
    <w:tblStylePr w:type="band1Vert">
      <w:tblPr/>
      <w:tcPr>
        <w:shd w:val="clear" w:color="auto" w:fill="EAFA56" w:themeFill="accent2" w:themeFillTint="66"/>
      </w:tcPr>
    </w:tblStylePr>
    <w:tblStylePr w:type="band1Horz">
      <w:tblPr/>
      <w:tcPr>
        <w:shd w:val="clear" w:color="auto" w:fill="E5F92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etakoitzaldura-3enfasia">
    <w:name w:val="Colorful Shading Accent 3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9597" w:themeColor="accent4"/>
        <w:left w:val="single" w:sz="4" w:space="0" w:color="29519B" w:themeColor="accent3"/>
        <w:bottom w:val="single" w:sz="4" w:space="0" w:color="29519B" w:themeColor="accent3"/>
        <w:right w:val="single" w:sz="4" w:space="0" w:color="2951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0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05C" w:themeColor="accent3" w:themeShade="99"/>
          <w:insideV w:val="nil"/>
        </w:tcBorders>
        <w:shd w:val="clear" w:color="auto" w:fill="1830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05C" w:themeFill="accent3" w:themeFillShade="99"/>
      </w:tcPr>
    </w:tblStylePr>
    <w:tblStylePr w:type="band1Vert">
      <w:tblPr/>
      <w:tcPr>
        <w:shd w:val="clear" w:color="auto" w:fill="9BB5E4" w:themeFill="accent3" w:themeFillTint="66"/>
      </w:tcPr>
    </w:tblStylePr>
    <w:tblStylePr w:type="band1Horz">
      <w:tblPr/>
      <w:tcPr>
        <w:shd w:val="clear" w:color="auto" w:fill="83A2DE" w:themeFill="accent3" w:themeFillTint="7F"/>
      </w:tcPr>
    </w:tblStylePr>
  </w:style>
  <w:style w:type="table" w:styleId="Koloretakoitzaldura-4enfasia">
    <w:name w:val="Colorful Shading Accent 4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519B" w:themeColor="accent3"/>
        <w:left w:val="single" w:sz="4" w:space="0" w:color="939597" w:themeColor="accent4"/>
        <w:bottom w:val="single" w:sz="4" w:space="0" w:color="939597" w:themeColor="accent4"/>
        <w:right w:val="single" w:sz="4" w:space="0" w:color="9395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51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A" w:themeColor="accent4" w:themeShade="99"/>
          <w:insideV w:val="nil"/>
        </w:tcBorders>
        <w:shd w:val="clear" w:color="auto" w:fill="5759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A" w:themeFill="accent4" w:themeFillShade="99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C9CA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etakoitzaldura-5enfasia">
    <w:name w:val="Colorful Shading Accent 5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etakoitzaldura-6enfasia">
    <w:name w:val="Colorful Shading Accent 6"/>
    <w:basedOn w:val="Taulanormala"/>
    <w:uiPriority w:val="71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652A6E"/>
    <w:rPr>
      <w:rFonts w:ascii="Century Gothic" w:hAnsi="Century Gothic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652A6E"/>
    <w:pPr>
      <w:spacing w:line="240" w:lineRule="auto"/>
    </w:p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652A6E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652A6E"/>
    <w:rPr>
      <w:rFonts w:ascii="Century Gothic" w:hAnsi="Century Gothic"/>
      <w:b/>
      <w:bCs/>
      <w:color w:val="000000" w:themeColor="text1"/>
    </w:rPr>
  </w:style>
  <w:style w:type="table" w:styleId="Zerrendailuna">
    <w:name w:val="Dark List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Zerrendailuna-1enfasia">
    <w:name w:val="Dark List Accent 1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92A8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154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1F6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1F6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F6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F64" w:themeFill="accent1" w:themeFillShade="BF"/>
      </w:tcPr>
    </w:tblStylePr>
  </w:style>
  <w:style w:type="table" w:styleId="Zerrendailuna-2enfasia">
    <w:name w:val="Dark List Accent 2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4C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5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38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38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8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801" w:themeFill="accent2" w:themeFillShade="BF"/>
      </w:tcPr>
    </w:tblStylePr>
  </w:style>
  <w:style w:type="table" w:styleId="Zerrendailuna-3enfasia">
    <w:name w:val="Dark List Accent 3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51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3C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3C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C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C73" w:themeFill="accent3" w:themeFillShade="BF"/>
      </w:tcPr>
    </w:tblStylePr>
  </w:style>
  <w:style w:type="table" w:styleId="Zerrendailuna-4enfasia">
    <w:name w:val="Dark List Accent 4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1" w:themeFill="accent4" w:themeFillShade="BF"/>
      </w:tcPr>
    </w:tblStylePr>
  </w:style>
  <w:style w:type="table" w:styleId="Zerrendailuna-5enfasia">
    <w:name w:val="Dark List Accent 5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Zerrendailuna-6enfasia">
    <w:name w:val="Dark List Accent 6"/>
    <w:basedOn w:val="Taulanormala"/>
    <w:uiPriority w:val="70"/>
    <w:semiHidden/>
    <w:unhideWhenUsed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ata">
    <w:name w:val="Date"/>
    <w:basedOn w:val="Normala"/>
    <w:next w:val="Normala"/>
    <w:link w:val="DataKar"/>
    <w:uiPriority w:val="99"/>
    <w:semiHidden/>
    <w:unhideWhenUsed/>
    <w:rsid w:val="00652A6E"/>
  </w:style>
  <w:style w:type="character" w:customStyle="1" w:styleId="DataKar">
    <w:name w:val="Data Kar"/>
    <w:basedOn w:val="Paragrafoarenletra-tipolehenetsia"/>
    <w:link w:val="Dat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Dokumentu-mapa">
    <w:name w:val="Document Map"/>
    <w:basedOn w:val="Normala"/>
    <w:link w:val="Dokumentu-mapaKar"/>
    <w:uiPriority w:val="99"/>
    <w:semiHidden/>
    <w:unhideWhenUsed/>
    <w:rsid w:val="00652A6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semiHidden/>
    <w:rsid w:val="00652A6E"/>
    <w:rPr>
      <w:rFonts w:ascii="Segoe UI" w:hAnsi="Segoe UI" w:cs="Segoe UI"/>
      <w:color w:val="000000" w:themeColor="text1"/>
      <w:sz w:val="16"/>
      <w:szCs w:val="16"/>
    </w:rPr>
  </w:style>
  <w:style w:type="paragraph" w:styleId="Mezu-sinadura">
    <w:name w:val="E-mail Signature"/>
    <w:basedOn w:val="Normala"/>
    <w:link w:val="Mezu-sinaduraKar"/>
    <w:uiPriority w:val="99"/>
    <w:semiHidden/>
    <w:unhideWhenUsed/>
    <w:rsid w:val="00652A6E"/>
    <w:pPr>
      <w:spacing w:after="0" w:line="240" w:lineRule="auto"/>
    </w:pPr>
  </w:style>
  <w:style w:type="character" w:customStyle="1" w:styleId="Mezu-sinaduraKar">
    <w:name w:val="Mezu-sinadura Kar"/>
    <w:basedOn w:val="Paragrafoarenletra-tipolehenetsia"/>
    <w:link w:val="Mezu-sinadura"/>
    <w:uiPriority w:val="99"/>
    <w:semiHidden/>
    <w:rsid w:val="00652A6E"/>
    <w:rPr>
      <w:rFonts w:ascii="Century Gothic" w:hAnsi="Century Gothic"/>
      <w:color w:val="000000" w:themeColor="text1"/>
    </w:rPr>
  </w:style>
  <w:style w:type="character" w:styleId="Enfasia">
    <w:name w:val="Emphasis"/>
    <w:basedOn w:val="Paragrafoarenletra-tipolehenetsia"/>
    <w:uiPriority w:val="20"/>
    <w:semiHidden/>
    <w:unhideWhenUsed/>
    <w:qFormat/>
    <w:rsid w:val="00652A6E"/>
    <w:rPr>
      <w:rFonts w:ascii="Century Gothic" w:hAnsi="Century Gothic"/>
      <w:i/>
      <w:iCs/>
    </w:rPr>
  </w:style>
  <w:style w:type="character" w:styleId="Amaiera-oharrarenerreferentzia">
    <w:name w:val="endnote reference"/>
    <w:basedOn w:val="Paragrafoarenletra-tipolehenetsia"/>
    <w:uiPriority w:val="99"/>
    <w:semiHidden/>
    <w:unhideWhenUsed/>
    <w:rsid w:val="00652A6E"/>
    <w:rPr>
      <w:rFonts w:ascii="Century Gothic" w:hAnsi="Century Gothic"/>
      <w:vertAlign w:val="superscript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652A6E"/>
    <w:pPr>
      <w:spacing w:after="0" w:line="240" w:lineRule="auto"/>
    </w:p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Gutun-azalekohelbidea">
    <w:name w:val="envelope address"/>
    <w:basedOn w:val="Normala"/>
    <w:uiPriority w:val="99"/>
    <w:semiHidden/>
    <w:unhideWhenUsed/>
    <w:rsid w:val="00652A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Bidaltzailearenhelbidea">
    <w:name w:val="envelope return"/>
    <w:basedOn w:val="Normala"/>
    <w:uiPriority w:val="99"/>
    <w:semiHidden/>
    <w:unhideWhenUsed/>
    <w:rsid w:val="00652A6E"/>
    <w:pPr>
      <w:spacing w:after="0" w:line="240" w:lineRule="auto"/>
    </w:pPr>
    <w:rPr>
      <w:rFonts w:eastAsiaTheme="majorEastAsia" w:cstheme="majorBidi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652A6E"/>
    <w:rPr>
      <w:rFonts w:ascii="Century Gothic" w:hAnsi="Century Gothic"/>
      <w:color w:val="939597" w:themeColor="followedHyperlink"/>
      <w:u w:val="single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652A6E"/>
    <w:rPr>
      <w:rFonts w:ascii="Century Gothic" w:hAnsi="Century Gothic"/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652A6E"/>
    <w:pPr>
      <w:spacing w:after="0" w:line="240" w:lineRule="auto"/>
    </w:p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652A6E"/>
    <w:rPr>
      <w:rFonts w:ascii="Century Gothic" w:hAnsi="Century Gothic"/>
      <w:color w:val="000000" w:themeColor="text1"/>
    </w:rPr>
  </w:style>
  <w:style w:type="table" w:styleId="1taularensaretaargia">
    <w:name w:val="Grid Table 1 Light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1enfasia">
    <w:name w:val="Grid Table 1 Light Accent 1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B099DF" w:themeColor="accent1" w:themeTint="66"/>
        <w:left w:val="single" w:sz="4" w:space="0" w:color="B099DF" w:themeColor="accent1" w:themeTint="66"/>
        <w:bottom w:val="single" w:sz="4" w:space="0" w:color="B099DF" w:themeColor="accent1" w:themeTint="66"/>
        <w:right w:val="single" w:sz="4" w:space="0" w:color="B099DF" w:themeColor="accent1" w:themeTint="66"/>
        <w:insideH w:val="single" w:sz="4" w:space="0" w:color="B099DF" w:themeColor="accent1" w:themeTint="66"/>
        <w:insideV w:val="single" w:sz="4" w:space="0" w:color="B09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66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66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sareta-taulaargia-2enfasia">
    <w:name w:val="Grid Table 1 Light Accent 2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EAFA56" w:themeColor="accent2" w:themeTint="66"/>
        <w:left w:val="single" w:sz="4" w:space="0" w:color="EAFA56" w:themeColor="accent2" w:themeTint="66"/>
        <w:bottom w:val="single" w:sz="4" w:space="0" w:color="EAFA56" w:themeColor="accent2" w:themeTint="66"/>
        <w:right w:val="single" w:sz="4" w:space="0" w:color="EAFA56" w:themeColor="accent2" w:themeTint="66"/>
        <w:insideH w:val="single" w:sz="4" w:space="0" w:color="EAFA56" w:themeColor="accent2" w:themeTint="66"/>
        <w:insideV w:val="single" w:sz="4" w:space="0" w:color="EAFA5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F40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F40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3enfasia">
    <w:name w:val="Grid Table 1 Light Accent 3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9BB5E4" w:themeColor="accent3" w:themeTint="66"/>
        <w:left w:val="single" w:sz="4" w:space="0" w:color="9BB5E4" w:themeColor="accent3" w:themeTint="66"/>
        <w:bottom w:val="single" w:sz="4" w:space="0" w:color="9BB5E4" w:themeColor="accent3" w:themeTint="66"/>
        <w:right w:val="single" w:sz="4" w:space="0" w:color="9BB5E4" w:themeColor="accent3" w:themeTint="66"/>
        <w:insideH w:val="single" w:sz="4" w:space="0" w:color="9BB5E4" w:themeColor="accent3" w:themeTint="66"/>
        <w:insideV w:val="single" w:sz="4" w:space="0" w:color="9BB5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990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90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4enfasia">
    <w:name w:val="Grid Table 1 Light Accent 4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D3D4D5" w:themeColor="accent4" w:themeTint="66"/>
        <w:left w:val="single" w:sz="4" w:space="0" w:color="D3D4D5" w:themeColor="accent4" w:themeTint="66"/>
        <w:bottom w:val="single" w:sz="4" w:space="0" w:color="D3D4D5" w:themeColor="accent4" w:themeTint="66"/>
        <w:right w:val="single" w:sz="4" w:space="0" w:color="D3D4D5" w:themeColor="accent4" w:themeTint="66"/>
        <w:insideH w:val="single" w:sz="4" w:space="0" w:color="D3D4D5" w:themeColor="accent4" w:themeTint="66"/>
        <w:insideV w:val="single" w:sz="4" w:space="0" w:color="D3D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BF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F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5enfasia">
    <w:name w:val="Grid Table 1 Light Accent 5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aularensaretaargia-6enfasia">
    <w:name w:val="Grid Table 1 Light Accent 6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sareta-taula">
    <w:name w:val="Grid Table 2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sareta-taula-1enfasia">
    <w:name w:val="Grid Table 2 Accent 1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8966CF" w:themeColor="accent1" w:themeTint="99"/>
        <w:bottom w:val="single" w:sz="2" w:space="0" w:color="8966CF" w:themeColor="accent1" w:themeTint="99"/>
        <w:insideH w:val="single" w:sz="2" w:space="0" w:color="8966CF" w:themeColor="accent1" w:themeTint="99"/>
        <w:insideV w:val="single" w:sz="2" w:space="0" w:color="8966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66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66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2sareta-taula-2enfasia">
    <w:name w:val="Grid Table 2 Accent 2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DCF406" w:themeColor="accent2" w:themeTint="99"/>
        <w:bottom w:val="single" w:sz="2" w:space="0" w:color="DCF406" w:themeColor="accent2" w:themeTint="99"/>
        <w:insideH w:val="single" w:sz="2" w:space="0" w:color="DCF406" w:themeColor="accent2" w:themeTint="99"/>
        <w:insideV w:val="single" w:sz="2" w:space="0" w:color="DCF40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F40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F40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2sareta-taula-3enfasia">
    <w:name w:val="Grid Table 2 Accent 3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6990D7" w:themeColor="accent3" w:themeTint="99"/>
        <w:bottom w:val="single" w:sz="2" w:space="0" w:color="6990D7" w:themeColor="accent3" w:themeTint="99"/>
        <w:insideH w:val="single" w:sz="2" w:space="0" w:color="6990D7" w:themeColor="accent3" w:themeTint="99"/>
        <w:insideV w:val="single" w:sz="2" w:space="0" w:color="6990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90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90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2sareta-taula-4enfasia">
    <w:name w:val="Grid Table 2 Accent 4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BEBFC0" w:themeColor="accent4" w:themeTint="99"/>
        <w:bottom w:val="single" w:sz="2" w:space="0" w:color="BEBFC0" w:themeColor="accent4" w:themeTint="99"/>
        <w:insideH w:val="single" w:sz="2" w:space="0" w:color="BEBFC0" w:themeColor="accent4" w:themeTint="99"/>
        <w:insideV w:val="single" w:sz="2" w:space="0" w:color="BEBF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BF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BF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2sareta-taula-5enfasia">
    <w:name w:val="Grid Table 2 Accent 5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2sareta-taula-6enfasia">
    <w:name w:val="Grid Table 2 Accent 6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sareta-taula">
    <w:name w:val="Grid Table 3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sareta-taula-1enfasia">
    <w:name w:val="Grid Table 3 Accent 1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8966CF" w:themeColor="accent1" w:themeTint="99"/>
        <w:left w:val="single" w:sz="4" w:space="0" w:color="8966CF" w:themeColor="accent1" w:themeTint="99"/>
        <w:bottom w:val="single" w:sz="4" w:space="0" w:color="8966CF" w:themeColor="accent1" w:themeTint="99"/>
        <w:right w:val="single" w:sz="4" w:space="0" w:color="8966CF" w:themeColor="accent1" w:themeTint="99"/>
        <w:insideH w:val="single" w:sz="4" w:space="0" w:color="8966CF" w:themeColor="accent1" w:themeTint="99"/>
        <w:insideV w:val="single" w:sz="4" w:space="0" w:color="8966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  <w:tblStylePr w:type="neCell">
      <w:tblPr/>
      <w:tcPr>
        <w:tcBorders>
          <w:bottom w:val="single" w:sz="4" w:space="0" w:color="8966CF" w:themeColor="accent1" w:themeTint="99"/>
        </w:tcBorders>
      </w:tcPr>
    </w:tblStylePr>
    <w:tblStylePr w:type="nwCell">
      <w:tblPr/>
      <w:tcPr>
        <w:tcBorders>
          <w:bottom w:val="single" w:sz="4" w:space="0" w:color="8966CF" w:themeColor="accent1" w:themeTint="99"/>
        </w:tcBorders>
      </w:tcPr>
    </w:tblStylePr>
    <w:tblStylePr w:type="seCell">
      <w:tblPr/>
      <w:tcPr>
        <w:tcBorders>
          <w:top w:val="single" w:sz="4" w:space="0" w:color="8966CF" w:themeColor="accent1" w:themeTint="99"/>
        </w:tcBorders>
      </w:tcPr>
    </w:tblStylePr>
    <w:tblStylePr w:type="swCell">
      <w:tblPr/>
      <w:tcPr>
        <w:tcBorders>
          <w:top w:val="single" w:sz="4" w:space="0" w:color="8966CF" w:themeColor="accent1" w:themeTint="99"/>
        </w:tcBorders>
      </w:tcPr>
    </w:tblStylePr>
  </w:style>
  <w:style w:type="table" w:styleId="3sareta-taula-2enfasia">
    <w:name w:val="Grid Table 3 Accent 2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DCF406" w:themeColor="accent2" w:themeTint="99"/>
        <w:left w:val="single" w:sz="4" w:space="0" w:color="DCF406" w:themeColor="accent2" w:themeTint="99"/>
        <w:bottom w:val="single" w:sz="4" w:space="0" w:color="DCF406" w:themeColor="accent2" w:themeTint="99"/>
        <w:right w:val="single" w:sz="4" w:space="0" w:color="DCF406" w:themeColor="accent2" w:themeTint="99"/>
        <w:insideH w:val="single" w:sz="4" w:space="0" w:color="DCF406" w:themeColor="accent2" w:themeTint="99"/>
        <w:insideV w:val="single" w:sz="4" w:space="0" w:color="DCF40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  <w:tblStylePr w:type="neCell">
      <w:tblPr/>
      <w:tcPr>
        <w:tcBorders>
          <w:bottom w:val="single" w:sz="4" w:space="0" w:color="DCF406" w:themeColor="accent2" w:themeTint="99"/>
        </w:tcBorders>
      </w:tcPr>
    </w:tblStylePr>
    <w:tblStylePr w:type="nwCell">
      <w:tblPr/>
      <w:tcPr>
        <w:tcBorders>
          <w:bottom w:val="single" w:sz="4" w:space="0" w:color="DCF406" w:themeColor="accent2" w:themeTint="99"/>
        </w:tcBorders>
      </w:tcPr>
    </w:tblStylePr>
    <w:tblStylePr w:type="seCell">
      <w:tblPr/>
      <w:tcPr>
        <w:tcBorders>
          <w:top w:val="single" w:sz="4" w:space="0" w:color="DCF406" w:themeColor="accent2" w:themeTint="99"/>
        </w:tcBorders>
      </w:tcPr>
    </w:tblStylePr>
    <w:tblStylePr w:type="swCell">
      <w:tblPr/>
      <w:tcPr>
        <w:tcBorders>
          <w:top w:val="single" w:sz="4" w:space="0" w:color="DCF406" w:themeColor="accent2" w:themeTint="99"/>
        </w:tcBorders>
      </w:tcPr>
    </w:tblStylePr>
  </w:style>
  <w:style w:type="table" w:styleId="3sareta-taula-3enfasia">
    <w:name w:val="Grid Table 3 Accent 3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990D7" w:themeColor="accent3" w:themeTint="99"/>
        <w:left w:val="single" w:sz="4" w:space="0" w:color="6990D7" w:themeColor="accent3" w:themeTint="99"/>
        <w:bottom w:val="single" w:sz="4" w:space="0" w:color="6990D7" w:themeColor="accent3" w:themeTint="99"/>
        <w:right w:val="single" w:sz="4" w:space="0" w:color="6990D7" w:themeColor="accent3" w:themeTint="99"/>
        <w:insideH w:val="single" w:sz="4" w:space="0" w:color="6990D7" w:themeColor="accent3" w:themeTint="99"/>
        <w:insideV w:val="single" w:sz="4" w:space="0" w:color="6990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  <w:tblStylePr w:type="neCell">
      <w:tblPr/>
      <w:tcPr>
        <w:tcBorders>
          <w:bottom w:val="single" w:sz="4" w:space="0" w:color="6990D7" w:themeColor="accent3" w:themeTint="99"/>
        </w:tcBorders>
      </w:tcPr>
    </w:tblStylePr>
    <w:tblStylePr w:type="nwCell">
      <w:tblPr/>
      <w:tcPr>
        <w:tcBorders>
          <w:bottom w:val="single" w:sz="4" w:space="0" w:color="6990D7" w:themeColor="accent3" w:themeTint="99"/>
        </w:tcBorders>
      </w:tcPr>
    </w:tblStylePr>
    <w:tblStylePr w:type="seCell">
      <w:tblPr/>
      <w:tcPr>
        <w:tcBorders>
          <w:top w:val="single" w:sz="4" w:space="0" w:color="6990D7" w:themeColor="accent3" w:themeTint="99"/>
        </w:tcBorders>
      </w:tcPr>
    </w:tblStylePr>
    <w:tblStylePr w:type="swCell">
      <w:tblPr/>
      <w:tcPr>
        <w:tcBorders>
          <w:top w:val="single" w:sz="4" w:space="0" w:color="6990D7" w:themeColor="accent3" w:themeTint="99"/>
        </w:tcBorders>
      </w:tcPr>
    </w:tblStylePr>
  </w:style>
  <w:style w:type="table" w:styleId="3sareta-taula-4enfasia">
    <w:name w:val="Grid Table 3 Accent 4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BEBFC0" w:themeColor="accent4" w:themeTint="99"/>
        <w:left w:val="single" w:sz="4" w:space="0" w:color="BEBFC0" w:themeColor="accent4" w:themeTint="99"/>
        <w:bottom w:val="single" w:sz="4" w:space="0" w:color="BEBFC0" w:themeColor="accent4" w:themeTint="99"/>
        <w:right w:val="single" w:sz="4" w:space="0" w:color="BEBFC0" w:themeColor="accent4" w:themeTint="99"/>
        <w:insideH w:val="single" w:sz="4" w:space="0" w:color="BEBFC0" w:themeColor="accent4" w:themeTint="99"/>
        <w:insideV w:val="single" w:sz="4" w:space="0" w:color="BEBF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bottom w:val="single" w:sz="4" w:space="0" w:color="BEBFC0" w:themeColor="accent4" w:themeTint="99"/>
        </w:tcBorders>
      </w:tcPr>
    </w:tblStylePr>
    <w:tblStylePr w:type="nwCell">
      <w:tblPr/>
      <w:tcPr>
        <w:tcBorders>
          <w:bottom w:val="single" w:sz="4" w:space="0" w:color="BEBFC0" w:themeColor="accent4" w:themeTint="99"/>
        </w:tcBorders>
      </w:tcPr>
    </w:tblStylePr>
    <w:tblStylePr w:type="seCell">
      <w:tblPr/>
      <w:tcPr>
        <w:tcBorders>
          <w:top w:val="single" w:sz="4" w:space="0" w:color="BEBFC0" w:themeColor="accent4" w:themeTint="99"/>
        </w:tcBorders>
      </w:tcPr>
    </w:tblStylePr>
    <w:tblStylePr w:type="swCell">
      <w:tblPr/>
      <w:tcPr>
        <w:tcBorders>
          <w:top w:val="single" w:sz="4" w:space="0" w:color="BEBFC0" w:themeColor="accent4" w:themeTint="99"/>
        </w:tcBorders>
      </w:tcPr>
    </w:tblStylePr>
  </w:style>
  <w:style w:type="table" w:styleId="3sareta-taula-5enfasia">
    <w:name w:val="Grid Table 3 Accent 5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3sareta-taula-6enfasia">
    <w:name w:val="Grid Table 3 Accent 6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4sareta-taula">
    <w:name w:val="Grid Table 4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sareta-taula-1enfasia">
    <w:name w:val="Grid Table 4 Accent 1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8966CF" w:themeColor="accent1" w:themeTint="99"/>
        <w:left w:val="single" w:sz="4" w:space="0" w:color="8966CF" w:themeColor="accent1" w:themeTint="99"/>
        <w:bottom w:val="single" w:sz="4" w:space="0" w:color="8966CF" w:themeColor="accent1" w:themeTint="99"/>
        <w:right w:val="single" w:sz="4" w:space="0" w:color="8966CF" w:themeColor="accent1" w:themeTint="99"/>
        <w:insideH w:val="single" w:sz="4" w:space="0" w:color="8966CF" w:themeColor="accent1" w:themeTint="99"/>
        <w:insideV w:val="single" w:sz="4" w:space="0" w:color="8966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A86" w:themeColor="accent1"/>
          <w:left w:val="single" w:sz="4" w:space="0" w:color="492A86" w:themeColor="accent1"/>
          <w:bottom w:val="single" w:sz="4" w:space="0" w:color="492A86" w:themeColor="accent1"/>
          <w:right w:val="single" w:sz="4" w:space="0" w:color="492A86" w:themeColor="accent1"/>
          <w:insideH w:val="nil"/>
          <w:insideV w:val="nil"/>
        </w:tcBorders>
        <w:shd w:val="clear" w:color="auto" w:fill="492A86" w:themeFill="accent1"/>
      </w:tcPr>
    </w:tblStylePr>
    <w:tblStylePr w:type="lastRow">
      <w:rPr>
        <w:b/>
        <w:bCs/>
      </w:rPr>
      <w:tblPr/>
      <w:tcPr>
        <w:tcBorders>
          <w:top w:val="double" w:sz="4" w:space="0" w:color="492A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4sareta-taulaargia-2enfasia">
    <w:name w:val="Grid Table 4 Accent 2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DCF406" w:themeColor="accent2" w:themeTint="99"/>
        <w:left w:val="single" w:sz="4" w:space="0" w:color="DCF406" w:themeColor="accent2" w:themeTint="99"/>
        <w:bottom w:val="single" w:sz="4" w:space="0" w:color="DCF406" w:themeColor="accent2" w:themeTint="99"/>
        <w:right w:val="single" w:sz="4" w:space="0" w:color="DCF406" w:themeColor="accent2" w:themeTint="99"/>
        <w:insideH w:val="single" w:sz="4" w:space="0" w:color="DCF406" w:themeColor="accent2" w:themeTint="99"/>
        <w:insideV w:val="single" w:sz="4" w:space="0" w:color="DCF40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4C02" w:themeColor="accent2"/>
          <w:left w:val="single" w:sz="4" w:space="0" w:color="454C02" w:themeColor="accent2"/>
          <w:bottom w:val="single" w:sz="4" w:space="0" w:color="454C02" w:themeColor="accent2"/>
          <w:right w:val="single" w:sz="4" w:space="0" w:color="454C02" w:themeColor="accent2"/>
          <w:insideH w:val="nil"/>
          <w:insideV w:val="nil"/>
        </w:tcBorders>
        <w:shd w:val="clear" w:color="auto" w:fill="454C02" w:themeFill="accent2"/>
      </w:tcPr>
    </w:tblStylePr>
    <w:tblStylePr w:type="lastRow">
      <w:rPr>
        <w:b/>
        <w:bCs/>
      </w:rPr>
      <w:tblPr/>
      <w:tcPr>
        <w:tcBorders>
          <w:top w:val="double" w:sz="4" w:space="0" w:color="454C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4sareta-taula-3enfasia">
    <w:name w:val="Grid Table 4 Accent 3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990D7" w:themeColor="accent3" w:themeTint="99"/>
        <w:left w:val="single" w:sz="4" w:space="0" w:color="6990D7" w:themeColor="accent3" w:themeTint="99"/>
        <w:bottom w:val="single" w:sz="4" w:space="0" w:color="6990D7" w:themeColor="accent3" w:themeTint="99"/>
        <w:right w:val="single" w:sz="4" w:space="0" w:color="6990D7" w:themeColor="accent3" w:themeTint="99"/>
        <w:insideH w:val="single" w:sz="4" w:space="0" w:color="6990D7" w:themeColor="accent3" w:themeTint="99"/>
        <w:insideV w:val="single" w:sz="4" w:space="0" w:color="6990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519B" w:themeColor="accent3"/>
          <w:left w:val="single" w:sz="4" w:space="0" w:color="29519B" w:themeColor="accent3"/>
          <w:bottom w:val="single" w:sz="4" w:space="0" w:color="29519B" w:themeColor="accent3"/>
          <w:right w:val="single" w:sz="4" w:space="0" w:color="29519B" w:themeColor="accent3"/>
          <w:insideH w:val="nil"/>
          <w:insideV w:val="nil"/>
        </w:tcBorders>
        <w:shd w:val="clear" w:color="auto" w:fill="29519B" w:themeFill="accent3"/>
      </w:tcPr>
    </w:tblStylePr>
    <w:tblStylePr w:type="lastRow">
      <w:rPr>
        <w:b/>
        <w:bCs/>
      </w:rPr>
      <w:tblPr/>
      <w:tcPr>
        <w:tcBorders>
          <w:top w:val="double" w:sz="4" w:space="0" w:color="2951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4sareta-taula-4enfasia">
    <w:name w:val="Grid Table 4 Accent 4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BEBFC0" w:themeColor="accent4" w:themeTint="99"/>
        <w:left w:val="single" w:sz="4" w:space="0" w:color="BEBFC0" w:themeColor="accent4" w:themeTint="99"/>
        <w:bottom w:val="single" w:sz="4" w:space="0" w:color="BEBFC0" w:themeColor="accent4" w:themeTint="99"/>
        <w:right w:val="single" w:sz="4" w:space="0" w:color="BEBFC0" w:themeColor="accent4" w:themeTint="99"/>
        <w:insideH w:val="single" w:sz="4" w:space="0" w:color="BEBFC0" w:themeColor="accent4" w:themeTint="99"/>
        <w:insideV w:val="single" w:sz="4" w:space="0" w:color="BEBF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7" w:themeColor="accent4"/>
          <w:left w:val="single" w:sz="4" w:space="0" w:color="939597" w:themeColor="accent4"/>
          <w:bottom w:val="single" w:sz="4" w:space="0" w:color="939597" w:themeColor="accent4"/>
          <w:right w:val="single" w:sz="4" w:space="0" w:color="939597" w:themeColor="accent4"/>
          <w:insideH w:val="nil"/>
          <w:insideV w:val="nil"/>
        </w:tcBorders>
        <w:shd w:val="clear" w:color="auto" w:fill="939597" w:themeFill="accent4"/>
      </w:tcPr>
    </w:tblStylePr>
    <w:tblStylePr w:type="lastRow">
      <w:rPr>
        <w:b/>
        <w:bCs/>
      </w:rPr>
      <w:tblPr/>
      <w:tcPr>
        <w:tcBorders>
          <w:top w:val="double" w:sz="4" w:space="0" w:color="9395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4sareta-taula-5enfasia">
    <w:name w:val="Grid Table 4 Accent 5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4sareta-taula-6enfasia">
    <w:name w:val="Grid Table 4 Accent 6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sareta-taulailuna">
    <w:name w:val="Grid Table 5 Dark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sareta-taulailuna-1enfasia">
    <w:name w:val="Grid Table 5 Dark Accent 1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CC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A8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A8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2A8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2A86" w:themeFill="accent1"/>
      </w:tcPr>
    </w:tblStylePr>
    <w:tblStylePr w:type="band1Vert">
      <w:tblPr/>
      <w:tcPr>
        <w:shd w:val="clear" w:color="auto" w:fill="B099DF" w:themeFill="accent1" w:themeFillTint="66"/>
      </w:tcPr>
    </w:tblStylePr>
    <w:tblStylePr w:type="band1Horz">
      <w:tblPr/>
      <w:tcPr>
        <w:shd w:val="clear" w:color="auto" w:fill="B099DF" w:themeFill="accent1" w:themeFillTint="66"/>
      </w:tcPr>
    </w:tblStylePr>
  </w:style>
  <w:style w:type="table" w:styleId="5sareta-taulailuna-2enfasia">
    <w:name w:val="Grid Table 5 Dark Accent 2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A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4C0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4C0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4C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4C02" w:themeFill="accent2"/>
      </w:tcPr>
    </w:tblStylePr>
    <w:tblStylePr w:type="band1Vert">
      <w:tblPr/>
      <w:tcPr>
        <w:shd w:val="clear" w:color="auto" w:fill="EAFA56" w:themeFill="accent2" w:themeFillTint="66"/>
      </w:tcPr>
    </w:tblStylePr>
    <w:tblStylePr w:type="band1Horz">
      <w:tblPr/>
      <w:tcPr>
        <w:shd w:val="clear" w:color="auto" w:fill="EAFA56" w:themeFill="accent2" w:themeFillTint="66"/>
      </w:tcPr>
    </w:tblStylePr>
  </w:style>
  <w:style w:type="table" w:styleId="5sareta-taulailuna-3enfasia">
    <w:name w:val="Grid Table 5 Dark Accent 3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51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51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51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519B" w:themeFill="accent3"/>
      </w:tcPr>
    </w:tblStylePr>
    <w:tblStylePr w:type="band1Vert">
      <w:tblPr/>
      <w:tcPr>
        <w:shd w:val="clear" w:color="auto" w:fill="9BB5E4" w:themeFill="accent3" w:themeFillTint="66"/>
      </w:tcPr>
    </w:tblStylePr>
    <w:tblStylePr w:type="band1Horz">
      <w:tblPr/>
      <w:tcPr>
        <w:shd w:val="clear" w:color="auto" w:fill="9BB5E4" w:themeFill="accent3" w:themeFillTint="66"/>
      </w:tcPr>
    </w:tblStylePr>
  </w:style>
  <w:style w:type="table" w:styleId="5sareta-taulailuna-4enfasia">
    <w:name w:val="Grid Table 5 Dark Accent 4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5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5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95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9597" w:themeFill="accent4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D3D4D5" w:themeFill="accent4" w:themeFillTint="66"/>
      </w:tcPr>
    </w:tblStylePr>
  </w:style>
  <w:style w:type="table" w:styleId="5sareta-taulailuna-5enfasia">
    <w:name w:val="Grid Table 5 Dark Accent 5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5sareta-taulailuna-6enfasia">
    <w:name w:val="Grid Table 5 Dark Accent 6"/>
    <w:basedOn w:val="Taulanormala"/>
    <w:uiPriority w:val="50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6sareta-taulakoloretsua">
    <w:name w:val="Grid Table 6 Colorful"/>
    <w:basedOn w:val="Taulanormala"/>
    <w:uiPriority w:val="51"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sareta-taulakoloretsua-1enfasia">
    <w:name w:val="Grid Table 6 Colorful Accent 1"/>
    <w:basedOn w:val="Taulanormala"/>
    <w:uiPriority w:val="51"/>
    <w:rsid w:val="00652A6E"/>
    <w:pPr>
      <w:spacing w:after="0" w:line="240" w:lineRule="auto"/>
    </w:pPr>
    <w:rPr>
      <w:color w:val="361F64" w:themeColor="accent1" w:themeShade="BF"/>
    </w:rPr>
    <w:tblPr>
      <w:tblStyleRowBandSize w:val="1"/>
      <w:tblStyleColBandSize w:val="1"/>
      <w:tblBorders>
        <w:top w:val="single" w:sz="4" w:space="0" w:color="8966CF" w:themeColor="accent1" w:themeTint="99"/>
        <w:left w:val="single" w:sz="4" w:space="0" w:color="8966CF" w:themeColor="accent1" w:themeTint="99"/>
        <w:bottom w:val="single" w:sz="4" w:space="0" w:color="8966CF" w:themeColor="accent1" w:themeTint="99"/>
        <w:right w:val="single" w:sz="4" w:space="0" w:color="8966CF" w:themeColor="accent1" w:themeTint="99"/>
        <w:insideH w:val="single" w:sz="4" w:space="0" w:color="8966CF" w:themeColor="accent1" w:themeTint="99"/>
        <w:insideV w:val="single" w:sz="4" w:space="0" w:color="8966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66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66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6sareta-taulakoloretsua-2enfasia">
    <w:name w:val="Grid Table 6 Colorful Accent 2"/>
    <w:basedOn w:val="Taulanormala"/>
    <w:uiPriority w:val="51"/>
    <w:rsid w:val="00652A6E"/>
    <w:pPr>
      <w:spacing w:after="0" w:line="240" w:lineRule="auto"/>
    </w:pPr>
    <w:rPr>
      <w:color w:val="333801" w:themeColor="accent2" w:themeShade="BF"/>
    </w:rPr>
    <w:tblPr>
      <w:tblStyleRowBandSize w:val="1"/>
      <w:tblStyleColBandSize w:val="1"/>
      <w:tblBorders>
        <w:top w:val="single" w:sz="4" w:space="0" w:color="DCF406" w:themeColor="accent2" w:themeTint="99"/>
        <w:left w:val="single" w:sz="4" w:space="0" w:color="DCF406" w:themeColor="accent2" w:themeTint="99"/>
        <w:bottom w:val="single" w:sz="4" w:space="0" w:color="DCF406" w:themeColor="accent2" w:themeTint="99"/>
        <w:right w:val="single" w:sz="4" w:space="0" w:color="DCF406" w:themeColor="accent2" w:themeTint="99"/>
        <w:insideH w:val="single" w:sz="4" w:space="0" w:color="DCF406" w:themeColor="accent2" w:themeTint="99"/>
        <w:insideV w:val="single" w:sz="4" w:space="0" w:color="DCF40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CF40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F40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6sareta-taulakoloretsua-3enfasia">
    <w:name w:val="Grid Table 6 Colorful Accent 3"/>
    <w:basedOn w:val="Taulanormala"/>
    <w:uiPriority w:val="51"/>
    <w:rsid w:val="00652A6E"/>
    <w:pPr>
      <w:spacing w:after="0" w:line="240" w:lineRule="auto"/>
    </w:pPr>
    <w:rPr>
      <w:color w:val="1E3C73" w:themeColor="accent3" w:themeShade="BF"/>
    </w:rPr>
    <w:tblPr>
      <w:tblStyleRowBandSize w:val="1"/>
      <w:tblStyleColBandSize w:val="1"/>
      <w:tblBorders>
        <w:top w:val="single" w:sz="4" w:space="0" w:color="6990D7" w:themeColor="accent3" w:themeTint="99"/>
        <w:left w:val="single" w:sz="4" w:space="0" w:color="6990D7" w:themeColor="accent3" w:themeTint="99"/>
        <w:bottom w:val="single" w:sz="4" w:space="0" w:color="6990D7" w:themeColor="accent3" w:themeTint="99"/>
        <w:right w:val="single" w:sz="4" w:space="0" w:color="6990D7" w:themeColor="accent3" w:themeTint="99"/>
        <w:insideH w:val="single" w:sz="4" w:space="0" w:color="6990D7" w:themeColor="accent3" w:themeTint="99"/>
        <w:insideV w:val="single" w:sz="4" w:space="0" w:color="6990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990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90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6sareta-taulakoloretsua-4enfasia">
    <w:name w:val="Grid Table 6 Colorful Accent 4"/>
    <w:basedOn w:val="Taulanormala"/>
    <w:uiPriority w:val="51"/>
    <w:rsid w:val="00652A6E"/>
    <w:pPr>
      <w:spacing w:after="0" w:line="240" w:lineRule="auto"/>
    </w:pPr>
    <w:rPr>
      <w:color w:val="6D6F71" w:themeColor="accent4" w:themeShade="BF"/>
    </w:rPr>
    <w:tblPr>
      <w:tblStyleRowBandSize w:val="1"/>
      <w:tblStyleColBandSize w:val="1"/>
      <w:tblBorders>
        <w:top w:val="single" w:sz="4" w:space="0" w:color="BEBFC0" w:themeColor="accent4" w:themeTint="99"/>
        <w:left w:val="single" w:sz="4" w:space="0" w:color="BEBFC0" w:themeColor="accent4" w:themeTint="99"/>
        <w:bottom w:val="single" w:sz="4" w:space="0" w:color="BEBFC0" w:themeColor="accent4" w:themeTint="99"/>
        <w:right w:val="single" w:sz="4" w:space="0" w:color="BEBFC0" w:themeColor="accent4" w:themeTint="99"/>
        <w:insideH w:val="single" w:sz="4" w:space="0" w:color="BEBFC0" w:themeColor="accent4" w:themeTint="99"/>
        <w:insideV w:val="single" w:sz="4" w:space="0" w:color="BEBF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BF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BF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6sareta-taulakoloretsua-5enfasia">
    <w:name w:val="Grid Table 6 Colorful Accent 5"/>
    <w:basedOn w:val="Taulanormala"/>
    <w:uiPriority w:val="51"/>
    <w:rsid w:val="00652A6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6sareta-taulakoloretsua-6enfasia">
    <w:name w:val="Grid Table 6 Colorful Accent 6"/>
    <w:basedOn w:val="Taulanormala"/>
    <w:uiPriority w:val="51"/>
    <w:rsid w:val="00652A6E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sareta-taulakoloretsua">
    <w:name w:val="Grid Table 7 Colorful"/>
    <w:basedOn w:val="Taulanormala"/>
    <w:uiPriority w:val="52"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sareta-taulakoloretsua-1enfasia">
    <w:name w:val="Grid Table 7 Colorful Accent 1"/>
    <w:basedOn w:val="Taulanormala"/>
    <w:uiPriority w:val="52"/>
    <w:rsid w:val="00652A6E"/>
    <w:pPr>
      <w:spacing w:after="0" w:line="240" w:lineRule="auto"/>
    </w:pPr>
    <w:rPr>
      <w:color w:val="361F64" w:themeColor="accent1" w:themeShade="BF"/>
    </w:rPr>
    <w:tblPr>
      <w:tblStyleRowBandSize w:val="1"/>
      <w:tblStyleColBandSize w:val="1"/>
      <w:tblBorders>
        <w:top w:val="single" w:sz="4" w:space="0" w:color="8966CF" w:themeColor="accent1" w:themeTint="99"/>
        <w:left w:val="single" w:sz="4" w:space="0" w:color="8966CF" w:themeColor="accent1" w:themeTint="99"/>
        <w:bottom w:val="single" w:sz="4" w:space="0" w:color="8966CF" w:themeColor="accent1" w:themeTint="99"/>
        <w:right w:val="single" w:sz="4" w:space="0" w:color="8966CF" w:themeColor="accent1" w:themeTint="99"/>
        <w:insideH w:val="single" w:sz="4" w:space="0" w:color="8966CF" w:themeColor="accent1" w:themeTint="99"/>
        <w:insideV w:val="single" w:sz="4" w:space="0" w:color="8966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  <w:tblStylePr w:type="neCell">
      <w:tblPr/>
      <w:tcPr>
        <w:tcBorders>
          <w:bottom w:val="single" w:sz="4" w:space="0" w:color="8966CF" w:themeColor="accent1" w:themeTint="99"/>
        </w:tcBorders>
      </w:tcPr>
    </w:tblStylePr>
    <w:tblStylePr w:type="nwCell">
      <w:tblPr/>
      <w:tcPr>
        <w:tcBorders>
          <w:bottom w:val="single" w:sz="4" w:space="0" w:color="8966CF" w:themeColor="accent1" w:themeTint="99"/>
        </w:tcBorders>
      </w:tcPr>
    </w:tblStylePr>
    <w:tblStylePr w:type="seCell">
      <w:tblPr/>
      <w:tcPr>
        <w:tcBorders>
          <w:top w:val="single" w:sz="4" w:space="0" w:color="8966CF" w:themeColor="accent1" w:themeTint="99"/>
        </w:tcBorders>
      </w:tcPr>
    </w:tblStylePr>
    <w:tblStylePr w:type="swCell">
      <w:tblPr/>
      <w:tcPr>
        <w:tcBorders>
          <w:top w:val="single" w:sz="4" w:space="0" w:color="8966CF" w:themeColor="accent1" w:themeTint="99"/>
        </w:tcBorders>
      </w:tcPr>
    </w:tblStylePr>
  </w:style>
  <w:style w:type="table" w:styleId="7sareta-taulakoloretsua-2enfasia">
    <w:name w:val="Grid Table 7 Colorful Accent 2"/>
    <w:basedOn w:val="Taulanormala"/>
    <w:uiPriority w:val="52"/>
    <w:rsid w:val="00652A6E"/>
    <w:pPr>
      <w:spacing w:after="0" w:line="240" w:lineRule="auto"/>
    </w:pPr>
    <w:rPr>
      <w:color w:val="333801" w:themeColor="accent2" w:themeShade="BF"/>
    </w:rPr>
    <w:tblPr>
      <w:tblStyleRowBandSize w:val="1"/>
      <w:tblStyleColBandSize w:val="1"/>
      <w:tblBorders>
        <w:top w:val="single" w:sz="4" w:space="0" w:color="DCF406" w:themeColor="accent2" w:themeTint="99"/>
        <w:left w:val="single" w:sz="4" w:space="0" w:color="DCF406" w:themeColor="accent2" w:themeTint="99"/>
        <w:bottom w:val="single" w:sz="4" w:space="0" w:color="DCF406" w:themeColor="accent2" w:themeTint="99"/>
        <w:right w:val="single" w:sz="4" w:space="0" w:color="DCF406" w:themeColor="accent2" w:themeTint="99"/>
        <w:insideH w:val="single" w:sz="4" w:space="0" w:color="DCF406" w:themeColor="accent2" w:themeTint="99"/>
        <w:insideV w:val="single" w:sz="4" w:space="0" w:color="DCF40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  <w:tblStylePr w:type="neCell">
      <w:tblPr/>
      <w:tcPr>
        <w:tcBorders>
          <w:bottom w:val="single" w:sz="4" w:space="0" w:color="DCF406" w:themeColor="accent2" w:themeTint="99"/>
        </w:tcBorders>
      </w:tcPr>
    </w:tblStylePr>
    <w:tblStylePr w:type="nwCell">
      <w:tblPr/>
      <w:tcPr>
        <w:tcBorders>
          <w:bottom w:val="single" w:sz="4" w:space="0" w:color="DCF406" w:themeColor="accent2" w:themeTint="99"/>
        </w:tcBorders>
      </w:tcPr>
    </w:tblStylePr>
    <w:tblStylePr w:type="seCell">
      <w:tblPr/>
      <w:tcPr>
        <w:tcBorders>
          <w:top w:val="single" w:sz="4" w:space="0" w:color="DCF406" w:themeColor="accent2" w:themeTint="99"/>
        </w:tcBorders>
      </w:tcPr>
    </w:tblStylePr>
    <w:tblStylePr w:type="swCell">
      <w:tblPr/>
      <w:tcPr>
        <w:tcBorders>
          <w:top w:val="single" w:sz="4" w:space="0" w:color="DCF406" w:themeColor="accent2" w:themeTint="99"/>
        </w:tcBorders>
      </w:tcPr>
    </w:tblStylePr>
  </w:style>
  <w:style w:type="table" w:styleId="7sareta-taulakoloretsua-3enfasia">
    <w:name w:val="Grid Table 7 Colorful Accent 3"/>
    <w:basedOn w:val="Taulanormala"/>
    <w:uiPriority w:val="52"/>
    <w:rsid w:val="00652A6E"/>
    <w:pPr>
      <w:spacing w:after="0" w:line="240" w:lineRule="auto"/>
    </w:pPr>
    <w:rPr>
      <w:color w:val="1E3C73" w:themeColor="accent3" w:themeShade="BF"/>
    </w:rPr>
    <w:tblPr>
      <w:tblStyleRowBandSize w:val="1"/>
      <w:tblStyleColBandSize w:val="1"/>
      <w:tblBorders>
        <w:top w:val="single" w:sz="4" w:space="0" w:color="6990D7" w:themeColor="accent3" w:themeTint="99"/>
        <w:left w:val="single" w:sz="4" w:space="0" w:color="6990D7" w:themeColor="accent3" w:themeTint="99"/>
        <w:bottom w:val="single" w:sz="4" w:space="0" w:color="6990D7" w:themeColor="accent3" w:themeTint="99"/>
        <w:right w:val="single" w:sz="4" w:space="0" w:color="6990D7" w:themeColor="accent3" w:themeTint="99"/>
        <w:insideH w:val="single" w:sz="4" w:space="0" w:color="6990D7" w:themeColor="accent3" w:themeTint="99"/>
        <w:insideV w:val="single" w:sz="4" w:space="0" w:color="6990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  <w:tblStylePr w:type="neCell">
      <w:tblPr/>
      <w:tcPr>
        <w:tcBorders>
          <w:bottom w:val="single" w:sz="4" w:space="0" w:color="6990D7" w:themeColor="accent3" w:themeTint="99"/>
        </w:tcBorders>
      </w:tcPr>
    </w:tblStylePr>
    <w:tblStylePr w:type="nwCell">
      <w:tblPr/>
      <w:tcPr>
        <w:tcBorders>
          <w:bottom w:val="single" w:sz="4" w:space="0" w:color="6990D7" w:themeColor="accent3" w:themeTint="99"/>
        </w:tcBorders>
      </w:tcPr>
    </w:tblStylePr>
    <w:tblStylePr w:type="seCell">
      <w:tblPr/>
      <w:tcPr>
        <w:tcBorders>
          <w:top w:val="single" w:sz="4" w:space="0" w:color="6990D7" w:themeColor="accent3" w:themeTint="99"/>
        </w:tcBorders>
      </w:tcPr>
    </w:tblStylePr>
    <w:tblStylePr w:type="swCell">
      <w:tblPr/>
      <w:tcPr>
        <w:tcBorders>
          <w:top w:val="single" w:sz="4" w:space="0" w:color="6990D7" w:themeColor="accent3" w:themeTint="99"/>
        </w:tcBorders>
      </w:tcPr>
    </w:tblStylePr>
  </w:style>
  <w:style w:type="table" w:styleId="7sareta-taulakoloretsua-4enfasia">
    <w:name w:val="Grid Table 7 Colorful Accent 4"/>
    <w:basedOn w:val="Taulanormala"/>
    <w:uiPriority w:val="52"/>
    <w:rsid w:val="00652A6E"/>
    <w:pPr>
      <w:spacing w:after="0" w:line="240" w:lineRule="auto"/>
    </w:pPr>
    <w:rPr>
      <w:color w:val="6D6F71" w:themeColor="accent4" w:themeShade="BF"/>
    </w:rPr>
    <w:tblPr>
      <w:tblStyleRowBandSize w:val="1"/>
      <w:tblStyleColBandSize w:val="1"/>
      <w:tblBorders>
        <w:top w:val="single" w:sz="4" w:space="0" w:color="BEBFC0" w:themeColor="accent4" w:themeTint="99"/>
        <w:left w:val="single" w:sz="4" w:space="0" w:color="BEBFC0" w:themeColor="accent4" w:themeTint="99"/>
        <w:bottom w:val="single" w:sz="4" w:space="0" w:color="BEBFC0" w:themeColor="accent4" w:themeTint="99"/>
        <w:right w:val="single" w:sz="4" w:space="0" w:color="BEBFC0" w:themeColor="accent4" w:themeTint="99"/>
        <w:insideH w:val="single" w:sz="4" w:space="0" w:color="BEBFC0" w:themeColor="accent4" w:themeTint="99"/>
        <w:insideV w:val="single" w:sz="4" w:space="0" w:color="BEBF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bottom w:val="single" w:sz="4" w:space="0" w:color="BEBFC0" w:themeColor="accent4" w:themeTint="99"/>
        </w:tcBorders>
      </w:tcPr>
    </w:tblStylePr>
    <w:tblStylePr w:type="nwCell">
      <w:tblPr/>
      <w:tcPr>
        <w:tcBorders>
          <w:bottom w:val="single" w:sz="4" w:space="0" w:color="BEBFC0" w:themeColor="accent4" w:themeTint="99"/>
        </w:tcBorders>
      </w:tcPr>
    </w:tblStylePr>
    <w:tblStylePr w:type="seCell">
      <w:tblPr/>
      <w:tcPr>
        <w:tcBorders>
          <w:top w:val="single" w:sz="4" w:space="0" w:color="BEBFC0" w:themeColor="accent4" w:themeTint="99"/>
        </w:tcBorders>
      </w:tcPr>
    </w:tblStylePr>
    <w:tblStylePr w:type="swCell">
      <w:tblPr/>
      <w:tcPr>
        <w:tcBorders>
          <w:top w:val="single" w:sz="4" w:space="0" w:color="BEBFC0" w:themeColor="accent4" w:themeTint="99"/>
        </w:tcBorders>
      </w:tcPr>
    </w:tblStylePr>
  </w:style>
  <w:style w:type="table" w:styleId="7sareta-taulakoloretsua-5enfasia">
    <w:name w:val="Grid Table 7 Colorful Accent 5"/>
    <w:basedOn w:val="Taulanormala"/>
    <w:uiPriority w:val="52"/>
    <w:rsid w:val="00652A6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7sareta-taulakoloretsua-6enfasia">
    <w:name w:val="Grid Table 7 Colorful Accent 6"/>
    <w:basedOn w:val="Taulanormala"/>
    <w:uiPriority w:val="52"/>
    <w:rsid w:val="00652A6E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1">
    <w:name w:val="Hashtag1"/>
    <w:basedOn w:val="Paragrafoarenletra-tipolehenetsia"/>
    <w:uiPriority w:val="99"/>
    <w:semiHidden/>
    <w:unhideWhenUsed/>
    <w:rsid w:val="00652A6E"/>
    <w:rPr>
      <w:rFonts w:ascii="Century Gothic" w:hAnsi="Century Gothic"/>
      <w:color w:val="2B579A"/>
      <w:shd w:val="clear" w:color="auto" w:fill="E1DFDD"/>
    </w:rPr>
  </w:style>
  <w:style w:type="character" w:styleId="HTMLakronimoa">
    <w:name w:val="HTML Acronym"/>
    <w:basedOn w:val="Paragrafoarenletra-tipolehenetsia"/>
    <w:uiPriority w:val="99"/>
    <w:semiHidden/>
    <w:unhideWhenUsed/>
    <w:rsid w:val="00652A6E"/>
    <w:rPr>
      <w:rFonts w:ascii="Century Gothic" w:hAnsi="Century Gothic"/>
    </w:rPr>
  </w:style>
  <w:style w:type="paragraph" w:styleId="HTMLhelbidea">
    <w:name w:val="HTML Address"/>
    <w:basedOn w:val="Normala"/>
    <w:link w:val="HTMLhelbideaKar"/>
    <w:uiPriority w:val="99"/>
    <w:semiHidden/>
    <w:unhideWhenUsed/>
    <w:rsid w:val="00652A6E"/>
    <w:pPr>
      <w:spacing w:after="0" w:line="240" w:lineRule="auto"/>
    </w:pPr>
    <w:rPr>
      <w:i/>
      <w:iCs/>
    </w:rPr>
  </w:style>
  <w:style w:type="character" w:customStyle="1" w:styleId="HTMLhelbideaKar">
    <w:name w:val="HTML helbidea Kar"/>
    <w:basedOn w:val="Paragrafoarenletra-tipolehenetsia"/>
    <w:link w:val="HTMLhelbidea"/>
    <w:uiPriority w:val="99"/>
    <w:semiHidden/>
    <w:rsid w:val="00652A6E"/>
    <w:rPr>
      <w:rFonts w:ascii="Century Gothic" w:hAnsi="Century Gothic"/>
      <w:i/>
      <w:iCs/>
      <w:color w:val="000000" w:themeColor="text1"/>
    </w:rPr>
  </w:style>
  <w:style w:type="character" w:styleId="HTMLaipua">
    <w:name w:val="HTML Cite"/>
    <w:basedOn w:val="Paragrafoarenletra-tipolehenetsia"/>
    <w:uiPriority w:val="99"/>
    <w:semiHidden/>
    <w:unhideWhenUsed/>
    <w:rsid w:val="00652A6E"/>
    <w:rPr>
      <w:rFonts w:ascii="Century Gothic" w:hAnsi="Century Gothic"/>
      <w:i/>
      <w:iCs/>
    </w:rPr>
  </w:style>
  <w:style w:type="character" w:styleId="HTMLkodea">
    <w:name w:val="HTML Code"/>
    <w:basedOn w:val="Paragrafoarenletra-tipolehenetsia"/>
    <w:uiPriority w:val="99"/>
    <w:semiHidden/>
    <w:unhideWhenUsed/>
    <w:rsid w:val="00652A6E"/>
    <w:rPr>
      <w:rFonts w:ascii="Consolas" w:hAnsi="Consolas"/>
      <w:sz w:val="20"/>
      <w:szCs w:val="20"/>
    </w:rPr>
  </w:style>
  <w:style w:type="character" w:styleId="HTMLdefinizioa">
    <w:name w:val="HTML Definition"/>
    <w:basedOn w:val="Paragrafoarenletra-tipolehenetsia"/>
    <w:uiPriority w:val="99"/>
    <w:semiHidden/>
    <w:unhideWhenUsed/>
    <w:rsid w:val="00652A6E"/>
    <w:rPr>
      <w:rFonts w:ascii="Century Gothic" w:hAnsi="Century Gothic"/>
      <w:i/>
      <w:iCs/>
    </w:rPr>
  </w:style>
  <w:style w:type="character" w:styleId="HTMLteklatua">
    <w:name w:val="HTML Keyboard"/>
    <w:basedOn w:val="Paragrafoarenletra-tipolehenetsia"/>
    <w:uiPriority w:val="99"/>
    <w:semiHidden/>
    <w:unhideWhenUsed/>
    <w:rsid w:val="00652A6E"/>
    <w:rPr>
      <w:rFonts w:ascii="Consolas" w:hAnsi="Consolas" w:cs="Consolas"/>
      <w:sz w:val="20"/>
      <w:szCs w:val="20"/>
    </w:rPr>
  </w:style>
  <w:style w:type="paragraph" w:styleId="AldezaurretikoHTMLformatua">
    <w:name w:val="HTML Preformatted"/>
    <w:basedOn w:val="Normala"/>
    <w:link w:val="AldezaurretikoHTMLformatuaKar"/>
    <w:uiPriority w:val="99"/>
    <w:semiHidden/>
    <w:unhideWhenUsed/>
    <w:rsid w:val="00652A6E"/>
    <w:pPr>
      <w:spacing w:after="0" w:line="240" w:lineRule="auto"/>
    </w:pPr>
    <w:rPr>
      <w:rFonts w:ascii="Consolas" w:hAnsi="Consolas" w:cs="Consolas"/>
    </w:rPr>
  </w:style>
  <w:style w:type="character" w:customStyle="1" w:styleId="AldezaurretikoHTMLformatuaKar">
    <w:name w:val="Aldez aurretiko HTML formatua Kar"/>
    <w:basedOn w:val="Paragrafoarenletra-tipolehenetsia"/>
    <w:link w:val="AldezaurretikoHTMLformatua"/>
    <w:uiPriority w:val="99"/>
    <w:semiHidden/>
    <w:rsid w:val="00652A6E"/>
    <w:rPr>
      <w:rFonts w:ascii="Consolas" w:hAnsi="Consolas" w:cs="Consolas"/>
      <w:color w:val="000000" w:themeColor="text1"/>
    </w:rPr>
  </w:style>
  <w:style w:type="character" w:styleId="HTMLrenadibidea">
    <w:name w:val="HTML Sample"/>
    <w:basedOn w:val="Paragrafoarenletra-tipolehenetsia"/>
    <w:uiPriority w:val="99"/>
    <w:semiHidden/>
    <w:unhideWhenUsed/>
    <w:rsid w:val="00652A6E"/>
    <w:rPr>
      <w:rFonts w:ascii="Consolas" w:hAnsi="Consolas" w:cs="Consolas"/>
      <w:sz w:val="24"/>
      <w:szCs w:val="24"/>
    </w:rPr>
  </w:style>
  <w:style w:type="character" w:styleId="HTMLidazmakina">
    <w:name w:val="HTML Typewriter"/>
    <w:basedOn w:val="Paragrafoarenletra-tipolehenetsia"/>
    <w:uiPriority w:val="99"/>
    <w:semiHidden/>
    <w:unhideWhenUsed/>
    <w:rsid w:val="00652A6E"/>
    <w:rPr>
      <w:rFonts w:ascii="Consolas" w:hAnsi="Consolas" w:cs="Consolas"/>
      <w:sz w:val="20"/>
      <w:szCs w:val="20"/>
    </w:rPr>
  </w:style>
  <w:style w:type="character" w:styleId="HTMLaldagaia">
    <w:name w:val="HTML Variable"/>
    <w:basedOn w:val="Paragrafoarenletra-tipolehenetsia"/>
    <w:uiPriority w:val="99"/>
    <w:semiHidden/>
    <w:unhideWhenUsed/>
    <w:rsid w:val="00652A6E"/>
    <w:rPr>
      <w:rFonts w:ascii="Century Gothic" w:hAnsi="Century Gothic"/>
      <w:i/>
      <w:iCs/>
    </w:rPr>
  </w:style>
  <w:style w:type="character" w:styleId="Hiperesteka">
    <w:name w:val="Hyperlink"/>
    <w:basedOn w:val="Paragrafoarenletra-tipolehenetsia"/>
    <w:uiPriority w:val="99"/>
    <w:unhideWhenUsed/>
    <w:rsid w:val="00652A6E"/>
    <w:rPr>
      <w:rFonts w:ascii="Century Gothic" w:hAnsi="Century Gothic"/>
      <w:color w:val="94C020" w:themeColor="hyperlink"/>
      <w:u w:val="single"/>
    </w:rPr>
  </w:style>
  <w:style w:type="paragraph" w:styleId="Indizea1">
    <w:name w:val="index 1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200" w:hanging="200"/>
    </w:pPr>
  </w:style>
  <w:style w:type="paragraph" w:styleId="Indizea2">
    <w:name w:val="index 2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400" w:hanging="200"/>
    </w:pPr>
  </w:style>
  <w:style w:type="paragraph" w:styleId="Indizea3">
    <w:name w:val="index 3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600" w:hanging="200"/>
    </w:pPr>
  </w:style>
  <w:style w:type="paragraph" w:styleId="Indizea4">
    <w:name w:val="index 4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800" w:hanging="200"/>
    </w:pPr>
  </w:style>
  <w:style w:type="paragraph" w:styleId="Indizea5">
    <w:name w:val="index 5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1000" w:hanging="200"/>
    </w:pPr>
  </w:style>
  <w:style w:type="paragraph" w:styleId="Indizea6">
    <w:name w:val="index 6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1200" w:hanging="200"/>
    </w:pPr>
  </w:style>
  <w:style w:type="paragraph" w:styleId="Indizea7">
    <w:name w:val="index 7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1400" w:hanging="200"/>
    </w:pPr>
  </w:style>
  <w:style w:type="paragraph" w:styleId="Indizea8">
    <w:name w:val="index 8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1600" w:hanging="200"/>
    </w:pPr>
  </w:style>
  <w:style w:type="paragraph" w:styleId="Indizea9">
    <w:name w:val="index 9"/>
    <w:basedOn w:val="Normala"/>
    <w:next w:val="Normala"/>
    <w:autoRedefine/>
    <w:uiPriority w:val="99"/>
    <w:semiHidden/>
    <w:unhideWhenUsed/>
    <w:rsid w:val="00652A6E"/>
    <w:pPr>
      <w:spacing w:after="0" w:line="240" w:lineRule="auto"/>
      <w:ind w:left="1800" w:hanging="200"/>
    </w:pPr>
  </w:style>
  <w:style w:type="paragraph" w:styleId="Indize-izenburua">
    <w:name w:val="index heading"/>
    <w:basedOn w:val="Normala"/>
    <w:next w:val="Indizea1"/>
    <w:uiPriority w:val="99"/>
    <w:semiHidden/>
    <w:unhideWhenUsed/>
    <w:rsid w:val="00652A6E"/>
    <w:rPr>
      <w:rFonts w:eastAsiaTheme="majorEastAsia" w:cstheme="majorBidi"/>
      <w:b/>
      <w:bCs/>
    </w:rPr>
  </w:style>
  <w:style w:type="character" w:styleId="Enfasibizia">
    <w:name w:val="Intense Emphasis"/>
    <w:basedOn w:val="Paragrafoarenletra-tipolehenetsia"/>
    <w:uiPriority w:val="21"/>
    <w:semiHidden/>
    <w:unhideWhenUsed/>
    <w:qFormat/>
    <w:rsid w:val="00652A6E"/>
    <w:rPr>
      <w:rFonts w:ascii="Century Gothic" w:hAnsi="Century Gothic"/>
      <w:i/>
      <w:iCs/>
      <w:color w:val="492A86" w:themeColor="accent1"/>
    </w:rPr>
  </w:style>
  <w:style w:type="paragraph" w:styleId="Aipamenhandia">
    <w:name w:val="Intense Quote"/>
    <w:basedOn w:val="Normala"/>
    <w:next w:val="Normala"/>
    <w:link w:val="AipamenhandiaKar"/>
    <w:uiPriority w:val="30"/>
    <w:semiHidden/>
    <w:unhideWhenUsed/>
    <w:qFormat/>
    <w:rsid w:val="00652A6E"/>
    <w:pPr>
      <w:pBdr>
        <w:top w:val="single" w:sz="4" w:space="10" w:color="492A86" w:themeColor="accent1"/>
        <w:bottom w:val="single" w:sz="4" w:space="10" w:color="492A86" w:themeColor="accent1"/>
      </w:pBdr>
      <w:spacing w:before="360" w:after="360"/>
      <w:ind w:left="864" w:right="864"/>
      <w:jc w:val="center"/>
    </w:pPr>
    <w:rPr>
      <w:i/>
      <w:iCs/>
      <w:color w:val="492A86" w:themeColor="accent1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semiHidden/>
    <w:rsid w:val="00652A6E"/>
    <w:rPr>
      <w:rFonts w:ascii="Century Gothic" w:hAnsi="Century Gothic"/>
      <w:i/>
      <w:iCs/>
      <w:color w:val="492A86" w:themeColor="accent1"/>
    </w:rPr>
  </w:style>
  <w:style w:type="character" w:styleId="Erreferentziabizia">
    <w:name w:val="Intense Reference"/>
    <w:basedOn w:val="Paragrafoarenletra-tipolehenetsia"/>
    <w:uiPriority w:val="32"/>
    <w:semiHidden/>
    <w:unhideWhenUsed/>
    <w:qFormat/>
    <w:rsid w:val="00652A6E"/>
    <w:rPr>
      <w:rFonts w:ascii="Century Gothic" w:hAnsi="Century Gothic"/>
      <w:b/>
      <w:bCs/>
      <w:smallCaps/>
      <w:color w:val="492A86" w:themeColor="accent1"/>
      <w:spacing w:val="5"/>
    </w:rPr>
  </w:style>
  <w:style w:type="table" w:styleId="Saretaargia">
    <w:name w:val="Light Grid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aretaargia-1enfasia">
    <w:name w:val="Light Grid Accent 1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92A86" w:themeColor="accent1"/>
        <w:left w:val="single" w:sz="8" w:space="0" w:color="492A86" w:themeColor="accent1"/>
        <w:bottom w:val="single" w:sz="8" w:space="0" w:color="492A86" w:themeColor="accent1"/>
        <w:right w:val="single" w:sz="8" w:space="0" w:color="492A86" w:themeColor="accent1"/>
        <w:insideH w:val="single" w:sz="8" w:space="0" w:color="492A86" w:themeColor="accent1"/>
        <w:insideV w:val="single" w:sz="8" w:space="0" w:color="492A8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18" w:space="0" w:color="492A86" w:themeColor="accent1"/>
          <w:right w:val="single" w:sz="8" w:space="0" w:color="492A86" w:themeColor="accent1"/>
          <w:insideH w:val="nil"/>
          <w:insideV w:val="single" w:sz="8" w:space="0" w:color="492A8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  <w:insideH w:val="nil"/>
          <w:insideV w:val="single" w:sz="8" w:space="0" w:color="492A8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</w:tcBorders>
      </w:tcPr>
    </w:tblStylePr>
    <w:tblStylePr w:type="band1Vert"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</w:tcBorders>
        <w:shd w:val="clear" w:color="auto" w:fill="CEC0EB" w:themeFill="accent1" w:themeFillTint="3F"/>
      </w:tcPr>
    </w:tblStylePr>
    <w:tblStylePr w:type="band1Horz"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  <w:insideV w:val="single" w:sz="8" w:space="0" w:color="492A86" w:themeColor="accent1"/>
        </w:tcBorders>
        <w:shd w:val="clear" w:color="auto" w:fill="CEC0EB" w:themeFill="accent1" w:themeFillTint="3F"/>
      </w:tcPr>
    </w:tblStylePr>
    <w:tblStylePr w:type="band2Horz"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  <w:insideV w:val="single" w:sz="8" w:space="0" w:color="492A86" w:themeColor="accent1"/>
        </w:tcBorders>
      </w:tcPr>
    </w:tblStylePr>
  </w:style>
  <w:style w:type="table" w:styleId="Saretaargia-2enfasia">
    <w:name w:val="Light Grid Accent 2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54C02" w:themeColor="accent2"/>
        <w:left w:val="single" w:sz="8" w:space="0" w:color="454C02" w:themeColor="accent2"/>
        <w:bottom w:val="single" w:sz="8" w:space="0" w:color="454C02" w:themeColor="accent2"/>
        <w:right w:val="single" w:sz="8" w:space="0" w:color="454C02" w:themeColor="accent2"/>
        <w:insideH w:val="single" w:sz="8" w:space="0" w:color="454C02" w:themeColor="accent2"/>
        <w:insideV w:val="single" w:sz="8" w:space="0" w:color="454C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18" w:space="0" w:color="454C02" w:themeColor="accent2"/>
          <w:right w:val="single" w:sz="8" w:space="0" w:color="454C02" w:themeColor="accent2"/>
          <w:insideH w:val="nil"/>
          <w:insideV w:val="single" w:sz="8" w:space="0" w:color="454C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  <w:insideH w:val="nil"/>
          <w:insideV w:val="single" w:sz="8" w:space="0" w:color="454C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</w:tcBorders>
      </w:tcPr>
    </w:tblStylePr>
    <w:tblStylePr w:type="band1Vert"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</w:tcBorders>
        <w:shd w:val="clear" w:color="auto" w:fill="F2FC96" w:themeFill="accent2" w:themeFillTint="3F"/>
      </w:tcPr>
    </w:tblStylePr>
    <w:tblStylePr w:type="band1Horz"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  <w:insideV w:val="single" w:sz="8" w:space="0" w:color="454C02" w:themeColor="accent2"/>
        </w:tcBorders>
        <w:shd w:val="clear" w:color="auto" w:fill="F2FC96" w:themeFill="accent2" w:themeFillTint="3F"/>
      </w:tcPr>
    </w:tblStylePr>
    <w:tblStylePr w:type="band2Horz"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  <w:insideV w:val="single" w:sz="8" w:space="0" w:color="454C02" w:themeColor="accent2"/>
        </w:tcBorders>
      </w:tcPr>
    </w:tblStylePr>
  </w:style>
  <w:style w:type="table" w:styleId="Saretaargia-3enfasia">
    <w:name w:val="Light Grid Accent 3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29519B" w:themeColor="accent3"/>
        <w:left w:val="single" w:sz="8" w:space="0" w:color="29519B" w:themeColor="accent3"/>
        <w:bottom w:val="single" w:sz="8" w:space="0" w:color="29519B" w:themeColor="accent3"/>
        <w:right w:val="single" w:sz="8" w:space="0" w:color="29519B" w:themeColor="accent3"/>
        <w:insideH w:val="single" w:sz="8" w:space="0" w:color="29519B" w:themeColor="accent3"/>
        <w:insideV w:val="single" w:sz="8" w:space="0" w:color="2951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18" w:space="0" w:color="29519B" w:themeColor="accent3"/>
          <w:right w:val="single" w:sz="8" w:space="0" w:color="29519B" w:themeColor="accent3"/>
          <w:insideH w:val="nil"/>
          <w:insideV w:val="single" w:sz="8" w:space="0" w:color="2951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  <w:insideH w:val="nil"/>
          <w:insideV w:val="single" w:sz="8" w:space="0" w:color="2951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</w:tcBorders>
      </w:tcPr>
    </w:tblStylePr>
    <w:tblStylePr w:type="band1Vert"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</w:tcBorders>
        <w:shd w:val="clear" w:color="auto" w:fill="C1D1EE" w:themeFill="accent3" w:themeFillTint="3F"/>
      </w:tcPr>
    </w:tblStylePr>
    <w:tblStylePr w:type="band1Horz"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  <w:insideV w:val="single" w:sz="8" w:space="0" w:color="29519B" w:themeColor="accent3"/>
        </w:tcBorders>
        <w:shd w:val="clear" w:color="auto" w:fill="C1D1EE" w:themeFill="accent3" w:themeFillTint="3F"/>
      </w:tcPr>
    </w:tblStylePr>
    <w:tblStylePr w:type="band2Horz"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  <w:insideV w:val="single" w:sz="8" w:space="0" w:color="29519B" w:themeColor="accent3"/>
        </w:tcBorders>
      </w:tcPr>
    </w:tblStylePr>
  </w:style>
  <w:style w:type="table" w:styleId="Saretaargia-4enfasia">
    <w:name w:val="Light Grid Accent 4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939597" w:themeColor="accent4"/>
        <w:left w:val="single" w:sz="8" w:space="0" w:color="939597" w:themeColor="accent4"/>
        <w:bottom w:val="single" w:sz="8" w:space="0" w:color="939597" w:themeColor="accent4"/>
        <w:right w:val="single" w:sz="8" w:space="0" w:color="939597" w:themeColor="accent4"/>
        <w:insideH w:val="single" w:sz="8" w:space="0" w:color="939597" w:themeColor="accent4"/>
        <w:insideV w:val="single" w:sz="8" w:space="0" w:color="9395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18" w:space="0" w:color="939597" w:themeColor="accent4"/>
          <w:right w:val="single" w:sz="8" w:space="0" w:color="939597" w:themeColor="accent4"/>
          <w:insideH w:val="nil"/>
          <w:insideV w:val="single" w:sz="8" w:space="0" w:color="9395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  <w:insideH w:val="nil"/>
          <w:insideV w:val="single" w:sz="8" w:space="0" w:color="9395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</w:tcBorders>
      </w:tcPr>
    </w:tblStylePr>
    <w:tblStylePr w:type="band1Vert"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  <w:insideV w:val="single" w:sz="8" w:space="0" w:color="939597" w:themeColor="accent4"/>
        </w:tcBorders>
        <w:shd w:val="clear" w:color="auto" w:fill="E4E4E5" w:themeFill="accent4" w:themeFillTint="3F"/>
      </w:tcPr>
    </w:tblStylePr>
    <w:tblStylePr w:type="band2Horz"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  <w:insideV w:val="single" w:sz="8" w:space="0" w:color="939597" w:themeColor="accent4"/>
        </w:tcBorders>
      </w:tcPr>
    </w:tblStylePr>
  </w:style>
  <w:style w:type="table" w:styleId="Saretaargia-5enfasia">
    <w:name w:val="Light Grid Accent 5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Saretaargia-6enfasia">
    <w:name w:val="Light Grid Accent 6"/>
    <w:basedOn w:val="Taulanormala"/>
    <w:uiPriority w:val="62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Zerrendaargia">
    <w:name w:val="Light List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Zerrendaargia-1enfasia">
    <w:name w:val="Light List Accent 1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92A86" w:themeColor="accent1"/>
        <w:left w:val="single" w:sz="8" w:space="0" w:color="492A86" w:themeColor="accent1"/>
        <w:bottom w:val="single" w:sz="8" w:space="0" w:color="492A86" w:themeColor="accent1"/>
        <w:right w:val="single" w:sz="8" w:space="0" w:color="492A8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92A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</w:tcBorders>
      </w:tcPr>
    </w:tblStylePr>
    <w:tblStylePr w:type="band1Horz">
      <w:tblPr/>
      <w:tcPr>
        <w:tcBorders>
          <w:top w:val="single" w:sz="8" w:space="0" w:color="492A86" w:themeColor="accent1"/>
          <w:left w:val="single" w:sz="8" w:space="0" w:color="492A86" w:themeColor="accent1"/>
          <w:bottom w:val="single" w:sz="8" w:space="0" w:color="492A86" w:themeColor="accent1"/>
          <w:right w:val="single" w:sz="8" w:space="0" w:color="492A86" w:themeColor="accent1"/>
        </w:tcBorders>
      </w:tcPr>
    </w:tblStylePr>
  </w:style>
  <w:style w:type="table" w:styleId="Zerrendaargia-2enfasia">
    <w:name w:val="Light List Accent 2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54C02" w:themeColor="accent2"/>
        <w:left w:val="single" w:sz="8" w:space="0" w:color="454C02" w:themeColor="accent2"/>
        <w:bottom w:val="single" w:sz="8" w:space="0" w:color="454C02" w:themeColor="accent2"/>
        <w:right w:val="single" w:sz="8" w:space="0" w:color="454C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4C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</w:tcBorders>
      </w:tcPr>
    </w:tblStylePr>
    <w:tblStylePr w:type="band1Horz">
      <w:tblPr/>
      <w:tcPr>
        <w:tcBorders>
          <w:top w:val="single" w:sz="8" w:space="0" w:color="454C02" w:themeColor="accent2"/>
          <w:left w:val="single" w:sz="8" w:space="0" w:color="454C02" w:themeColor="accent2"/>
          <w:bottom w:val="single" w:sz="8" w:space="0" w:color="454C02" w:themeColor="accent2"/>
          <w:right w:val="single" w:sz="8" w:space="0" w:color="454C02" w:themeColor="accent2"/>
        </w:tcBorders>
      </w:tcPr>
    </w:tblStylePr>
  </w:style>
  <w:style w:type="table" w:styleId="Zerrendaargia-3enfasia">
    <w:name w:val="Light List Accent 3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29519B" w:themeColor="accent3"/>
        <w:left w:val="single" w:sz="8" w:space="0" w:color="29519B" w:themeColor="accent3"/>
        <w:bottom w:val="single" w:sz="8" w:space="0" w:color="29519B" w:themeColor="accent3"/>
        <w:right w:val="single" w:sz="8" w:space="0" w:color="2951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51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</w:tcBorders>
      </w:tcPr>
    </w:tblStylePr>
    <w:tblStylePr w:type="band1Horz">
      <w:tblPr/>
      <w:tcPr>
        <w:tcBorders>
          <w:top w:val="single" w:sz="8" w:space="0" w:color="29519B" w:themeColor="accent3"/>
          <w:left w:val="single" w:sz="8" w:space="0" w:color="29519B" w:themeColor="accent3"/>
          <w:bottom w:val="single" w:sz="8" w:space="0" w:color="29519B" w:themeColor="accent3"/>
          <w:right w:val="single" w:sz="8" w:space="0" w:color="29519B" w:themeColor="accent3"/>
        </w:tcBorders>
      </w:tcPr>
    </w:tblStylePr>
  </w:style>
  <w:style w:type="table" w:styleId="Zerrendaargia-4enfasia">
    <w:name w:val="Light List Accent 4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939597" w:themeColor="accent4"/>
        <w:left w:val="single" w:sz="8" w:space="0" w:color="939597" w:themeColor="accent4"/>
        <w:bottom w:val="single" w:sz="8" w:space="0" w:color="939597" w:themeColor="accent4"/>
        <w:right w:val="single" w:sz="8" w:space="0" w:color="9395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</w:tcBorders>
      </w:tcPr>
    </w:tblStylePr>
    <w:tblStylePr w:type="band1Horz">
      <w:tblPr/>
      <w:tcPr>
        <w:tcBorders>
          <w:top w:val="single" w:sz="8" w:space="0" w:color="939597" w:themeColor="accent4"/>
          <w:left w:val="single" w:sz="8" w:space="0" w:color="939597" w:themeColor="accent4"/>
          <w:bottom w:val="single" w:sz="8" w:space="0" w:color="939597" w:themeColor="accent4"/>
          <w:right w:val="single" w:sz="8" w:space="0" w:color="939597" w:themeColor="accent4"/>
        </w:tcBorders>
      </w:tcPr>
    </w:tblStylePr>
  </w:style>
  <w:style w:type="table" w:styleId="Zerrendaargia-5enfasia">
    <w:name w:val="Light List Accent 5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Zerrendaargia-6enfasia">
    <w:name w:val="Light List Accent 6"/>
    <w:basedOn w:val="Taulanormala"/>
    <w:uiPriority w:val="61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Itzalduraargia">
    <w:name w:val="Light Shading"/>
    <w:basedOn w:val="Taulanormala"/>
    <w:uiPriority w:val="60"/>
    <w:semiHidden/>
    <w:unhideWhenUsed/>
    <w:rsid w:val="00652A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Itzalduraargia-1enfasia">
    <w:name w:val="Light Shading Accent 1"/>
    <w:basedOn w:val="Taulanormala"/>
    <w:uiPriority w:val="60"/>
    <w:semiHidden/>
    <w:unhideWhenUsed/>
    <w:rsid w:val="00652A6E"/>
    <w:pPr>
      <w:spacing w:after="0" w:line="240" w:lineRule="auto"/>
    </w:pPr>
    <w:rPr>
      <w:color w:val="361F64" w:themeColor="accent1" w:themeShade="BF"/>
    </w:rPr>
    <w:tblPr>
      <w:tblStyleRowBandSize w:val="1"/>
      <w:tblStyleColBandSize w:val="1"/>
      <w:tblBorders>
        <w:top w:val="single" w:sz="8" w:space="0" w:color="492A86" w:themeColor="accent1"/>
        <w:bottom w:val="single" w:sz="8" w:space="0" w:color="492A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A86" w:themeColor="accent1"/>
          <w:left w:val="nil"/>
          <w:bottom w:val="single" w:sz="8" w:space="0" w:color="492A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A86" w:themeColor="accent1"/>
          <w:left w:val="nil"/>
          <w:bottom w:val="single" w:sz="8" w:space="0" w:color="492A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0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0EB" w:themeFill="accent1" w:themeFillTint="3F"/>
      </w:tcPr>
    </w:tblStylePr>
  </w:style>
  <w:style w:type="table" w:styleId="Itzalduraargia-2enfasia">
    <w:name w:val="Light Shading Accent 2"/>
    <w:basedOn w:val="Taulanormala"/>
    <w:uiPriority w:val="60"/>
    <w:semiHidden/>
    <w:unhideWhenUsed/>
    <w:rsid w:val="00652A6E"/>
    <w:pPr>
      <w:spacing w:after="0" w:line="240" w:lineRule="auto"/>
    </w:pPr>
    <w:rPr>
      <w:color w:val="333801" w:themeColor="accent2" w:themeShade="BF"/>
    </w:rPr>
    <w:tblPr>
      <w:tblStyleRowBandSize w:val="1"/>
      <w:tblStyleColBandSize w:val="1"/>
      <w:tblBorders>
        <w:top w:val="single" w:sz="8" w:space="0" w:color="454C02" w:themeColor="accent2"/>
        <w:bottom w:val="single" w:sz="8" w:space="0" w:color="454C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4C02" w:themeColor="accent2"/>
          <w:left w:val="nil"/>
          <w:bottom w:val="single" w:sz="8" w:space="0" w:color="454C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4C02" w:themeColor="accent2"/>
          <w:left w:val="nil"/>
          <w:bottom w:val="single" w:sz="8" w:space="0" w:color="454C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C9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C96" w:themeFill="accent2" w:themeFillTint="3F"/>
      </w:tcPr>
    </w:tblStylePr>
  </w:style>
  <w:style w:type="table" w:styleId="Itzalduraargia-3enfasia">
    <w:name w:val="Light Shading Accent 3"/>
    <w:basedOn w:val="Taulanormala"/>
    <w:uiPriority w:val="60"/>
    <w:semiHidden/>
    <w:unhideWhenUsed/>
    <w:rsid w:val="00652A6E"/>
    <w:pPr>
      <w:spacing w:after="0" w:line="240" w:lineRule="auto"/>
    </w:pPr>
    <w:rPr>
      <w:color w:val="1E3C73" w:themeColor="accent3" w:themeShade="BF"/>
    </w:rPr>
    <w:tblPr>
      <w:tblStyleRowBandSize w:val="1"/>
      <w:tblStyleColBandSize w:val="1"/>
      <w:tblBorders>
        <w:top w:val="single" w:sz="8" w:space="0" w:color="29519B" w:themeColor="accent3"/>
        <w:bottom w:val="single" w:sz="8" w:space="0" w:color="2951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519B" w:themeColor="accent3"/>
          <w:left w:val="nil"/>
          <w:bottom w:val="single" w:sz="8" w:space="0" w:color="2951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519B" w:themeColor="accent3"/>
          <w:left w:val="nil"/>
          <w:bottom w:val="single" w:sz="8" w:space="0" w:color="2951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1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1EE" w:themeFill="accent3" w:themeFillTint="3F"/>
      </w:tcPr>
    </w:tblStylePr>
  </w:style>
  <w:style w:type="table" w:styleId="Itzalduraargia-4enfasia">
    <w:name w:val="Light Shading Accent 4"/>
    <w:basedOn w:val="Taulanormala"/>
    <w:uiPriority w:val="60"/>
    <w:semiHidden/>
    <w:unhideWhenUsed/>
    <w:rsid w:val="00652A6E"/>
    <w:pPr>
      <w:spacing w:after="0" w:line="240" w:lineRule="auto"/>
    </w:pPr>
    <w:rPr>
      <w:color w:val="6D6F71" w:themeColor="accent4" w:themeShade="BF"/>
    </w:rPr>
    <w:tblPr>
      <w:tblStyleRowBandSize w:val="1"/>
      <w:tblStyleColBandSize w:val="1"/>
      <w:tblBorders>
        <w:top w:val="single" w:sz="8" w:space="0" w:color="939597" w:themeColor="accent4"/>
        <w:bottom w:val="single" w:sz="8" w:space="0" w:color="9395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7" w:themeColor="accent4"/>
          <w:left w:val="nil"/>
          <w:bottom w:val="single" w:sz="8" w:space="0" w:color="9395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7" w:themeColor="accent4"/>
          <w:left w:val="nil"/>
          <w:bottom w:val="single" w:sz="8" w:space="0" w:color="9395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</w:style>
  <w:style w:type="table" w:styleId="Itzalduraargia-5enfasia">
    <w:name w:val="Light Shading Accent 5"/>
    <w:basedOn w:val="Taulanormala"/>
    <w:uiPriority w:val="60"/>
    <w:semiHidden/>
    <w:unhideWhenUsed/>
    <w:rsid w:val="00652A6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Itzalduraargia-6enfasia">
    <w:name w:val="Light Shading Accent 6"/>
    <w:basedOn w:val="Taulanormala"/>
    <w:uiPriority w:val="60"/>
    <w:semiHidden/>
    <w:unhideWhenUsed/>
    <w:rsid w:val="00652A6E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erro-zenbakia">
    <w:name w:val="line number"/>
    <w:basedOn w:val="Paragrafoarenletra-tipolehenetsia"/>
    <w:uiPriority w:val="99"/>
    <w:semiHidden/>
    <w:unhideWhenUsed/>
    <w:rsid w:val="00652A6E"/>
    <w:rPr>
      <w:rFonts w:ascii="Century Gothic" w:hAnsi="Century Gothic"/>
    </w:rPr>
  </w:style>
  <w:style w:type="paragraph" w:styleId="Zerrenda">
    <w:name w:val="List"/>
    <w:basedOn w:val="Normala"/>
    <w:uiPriority w:val="99"/>
    <w:semiHidden/>
    <w:unhideWhenUsed/>
    <w:rsid w:val="00652A6E"/>
    <w:pPr>
      <w:ind w:left="283" w:hanging="283"/>
      <w:contextualSpacing/>
    </w:pPr>
  </w:style>
  <w:style w:type="paragraph" w:styleId="Zerrenda2">
    <w:name w:val="List 2"/>
    <w:basedOn w:val="Normala"/>
    <w:uiPriority w:val="99"/>
    <w:semiHidden/>
    <w:unhideWhenUsed/>
    <w:rsid w:val="00652A6E"/>
    <w:pPr>
      <w:ind w:left="566" w:hanging="283"/>
      <w:contextualSpacing/>
    </w:pPr>
  </w:style>
  <w:style w:type="paragraph" w:styleId="Zerrenda3">
    <w:name w:val="List 3"/>
    <w:basedOn w:val="Normala"/>
    <w:uiPriority w:val="99"/>
    <w:semiHidden/>
    <w:unhideWhenUsed/>
    <w:rsid w:val="00652A6E"/>
    <w:pPr>
      <w:ind w:left="849" w:hanging="283"/>
      <w:contextualSpacing/>
    </w:pPr>
  </w:style>
  <w:style w:type="paragraph" w:styleId="Zerrenda4">
    <w:name w:val="List 4"/>
    <w:basedOn w:val="Normala"/>
    <w:uiPriority w:val="99"/>
    <w:semiHidden/>
    <w:unhideWhenUsed/>
    <w:rsid w:val="00652A6E"/>
    <w:pPr>
      <w:ind w:left="1132" w:hanging="283"/>
      <w:contextualSpacing/>
    </w:pPr>
  </w:style>
  <w:style w:type="paragraph" w:styleId="Zerrenda5">
    <w:name w:val="List 5"/>
    <w:basedOn w:val="Normala"/>
    <w:uiPriority w:val="99"/>
    <w:semiHidden/>
    <w:unhideWhenUsed/>
    <w:rsid w:val="00652A6E"/>
    <w:pPr>
      <w:ind w:left="1415" w:hanging="283"/>
      <w:contextualSpacing/>
    </w:pPr>
  </w:style>
  <w:style w:type="paragraph" w:styleId="Bulet-zerrenda2">
    <w:name w:val="List Bullet 2"/>
    <w:basedOn w:val="Normala"/>
    <w:uiPriority w:val="99"/>
    <w:semiHidden/>
    <w:unhideWhenUsed/>
    <w:rsid w:val="00652A6E"/>
    <w:pPr>
      <w:numPr>
        <w:numId w:val="7"/>
      </w:numPr>
      <w:contextualSpacing/>
    </w:pPr>
  </w:style>
  <w:style w:type="paragraph" w:styleId="Bulet-zerrenda3">
    <w:name w:val="List Bullet 3"/>
    <w:basedOn w:val="Normala"/>
    <w:uiPriority w:val="99"/>
    <w:semiHidden/>
    <w:unhideWhenUsed/>
    <w:rsid w:val="00652A6E"/>
    <w:pPr>
      <w:numPr>
        <w:numId w:val="8"/>
      </w:numPr>
      <w:contextualSpacing/>
    </w:pPr>
  </w:style>
  <w:style w:type="paragraph" w:styleId="Bulet-zerrenda4">
    <w:name w:val="List Bullet 4"/>
    <w:basedOn w:val="Normala"/>
    <w:uiPriority w:val="99"/>
    <w:semiHidden/>
    <w:unhideWhenUsed/>
    <w:rsid w:val="00652A6E"/>
    <w:pPr>
      <w:numPr>
        <w:numId w:val="9"/>
      </w:numPr>
      <w:contextualSpacing/>
    </w:pPr>
  </w:style>
  <w:style w:type="paragraph" w:styleId="Bulet-zerrenda5">
    <w:name w:val="List Bullet 5"/>
    <w:basedOn w:val="Normala"/>
    <w:uiPriority w:val="99"/>
    <w:semiHidden/>
    <w:unhideWhenUsed/>
    <w:rsid w:val="00652A6E"/>
    <w:pPr>
      <w:numPr>
        <w:numId w:val="10"/>
      </w:numPr>
      <w:contextualSpacing/>
    </w:pPr>
  </w:style>
  <w:style w:type="paragraph" w:styleId="Zerrendajarraitua">
    <w:name w:val="List Continue"/>
    <w:basedOn w:val="Normala"/>
    <w:uiPriority w:val="99"/>
    <w:semiHidden/>
    <w:unhideWhenUsed/>
    <w:rsid w:val="00652A6E"/>
    <w:pPr>
      <w:spacing w:after="120"/>
      <w:ind w:left="283"/>
      <w:contextualSpacing/>
    </w:pPr>
  </w:style>
  <w:style w:type="paragraph" w:styleId="Zerrendajarraitua2">
    <w:name w:val="List Continue 2"/>
    <w:basedOn w:val="Normala"/>
    <w:uiPriority w:val="99"/>
    <w:semiHidden/>
    <w:unhideWhenUsed/>
    <w:rsid w:val="00652A6E"/>
    <w:pPr>
      <w:spacing w:after="120"/>
      <w:ind w:left="566"/>
      <w:contextualSpacing/>
    </w:pPr>
  </w:style>
  <w:style w:type="paragraph" w:styleId="Zerrendajarraitua3">
    <w:name w:val="List Continue 3"/>
    <w:basedOn w:val="Normala"/>
    <w:uiPriority w:val="99"/>
    <w:semiHidden/>
    <w:unhideWhenUsed/>
    <w:rsid w:val="00652A6E"/>
    <w:pPr>
      <w:spacing w:after="120"/>
      <w:ind w:left="849"/>
      <w:contextualSpacing/>
    </w:pPr>
  </w:style>
  <w:style w:type="paragraph" w:styleId="Zerrendajarraitua4">
    <w:name w:val="List Continue 4"/>
    <w:basedOn w:val="Normala"/>
    <w:uiPriority w:val="99"/>
    <w:semiHidden/>
    <w:unhideWhenUsed/>
    <w:rsid w:val="00652A6E"/>
    <w:pPr>
      <w:spacing w:after="120"/>
      <w:ind w:left="1132"/>
      <w:contextualSpacing/>
    </w:pPr>
  </w:style>
  <w:style w:type="paragraph" w:styleId="Zerrendajarraitua5">
    <w:name w:val="List Continue 5"/>
    <w:basedOn w:val="Normala"/>
    <w:uiPriority w:val="99"/>
    <w:semiHidden/>
    <w:unhideWhenUsed/>
    <w:rsid w:val="00652A6E"/>
    <w:pPr>
      <w:spacing w:after="120"/>
      <w:ind w:left="1415"/>
      <w:contextualSpacing/>
    </w:pPr>
  </w:style>
  <w:style w:type="paragraph" w:styleId="Zenbaki-zerrenda">
    <w:name w:val="List Number"/>
    <w:basedOn w:val="Normala"/>
    <w:uiPriority w:val="99"/>
    <w:semiHidden/>
    <w:unhideWhenUsed/>
    <w:rsid w:val="00652A6E"/>
    <w:pPr>
      <w:numPr>
        <w:numId w:val="11"/>
      </w:numPr>
      <w:contextualSpacing/>
    </w:pPr>
  </w:style>
  <w:style w:type="paragraph" w:styleId="Zenbaki-zerrenda2">
    <w:name w:val="List Number 2"/>
    <w:basedOn w:val="Normala"/>
    <w:uiPriority w:val="99"/>
    <w:semiHidden/>
    <w:unhideWhenUsed/>
    <w:rsid w:val="00652A6E"/>
    <w:pPr>
      <w:numPr>
        <w:numId w:val="12"/>
      </w:numPr>
      <w:contextualSpacing/>
    </w:pPr>
  </w:style>
  <w:style w:type="paragraph" w:styleId="Zenbaki-zerrenda3">
    <w:name w:val="List Number 3"/>
    <w:basedOn w:val="Normala"/>
    <w:uiPriority w:val="99"/>
    <w:semiHidden/>
    <w:unhideWhenUsed/>
    <w:rsid w:val="00652A6E"/>
    <w:pPr>
      <w:numPr>
        <w:numId w:val="13"/>
      </w:numPr>
      <w:contextualSpacing/>
    </w:pPr>
  </w:style>
  <w:style w:type="paragraph" w:styleId="Zenbaki-zerrenda4">
    <w:name w:val="List Number 4"/>
    <w:basedOn w:val="Normala"/>
    <w:uiPriority w:val="99"/>
    <w:semiHidden/>
    <w:unhideWhenUsed/>
    <w:rsid w:val="00652A6E"/>
    <w:pPr>
      <w:numPr>
        <w:numId w:val="14"/>
      </w:numPr>
      <w:contextualSpacing/>
    </w:pPr>
  </w:style>
  <w:style w:type="paragraph" w:styleId="Zenbaki-zerrenda5">
    <w:name w:val="List Number 5"/>
    <w:basedOn w:val="Normala"/>
    <w:uiPriority w:val="99"/>
    <w:semiHidden/>
    <w:unhideWhenUsed/>
    <w:rsid w:val="00652A6E"/>
    <w:pPr>
      <w:numPr>
        <w:numId w:val="15"/>
      </w:numPr>
      <w:contextualSpacing/>
    </w:pPr>
  </w:style>
  <w:style w:type="paragraph" w:styleId="Zerrenda-paragrafoa">
    <w:name w:val="List Paragraph"/>
    <w:basedOn w:val="Normala"/>
    <w:uiPriority w:val="34"/>
    <w:semiHidden/>
    <w:qFormat/>
    <w:rsid w:val="00652A6E"/>
    <w:pPr>
      <w:ind w:left="720"/>
      <w:contextualSpacing/>
    </w:pPr>
  </w:style>
  <w:style w:type="table" w:styleId="1zerrenda-taulaargia">
    <w:name w:val="List Table 1 Light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zerrenda-taulaargia-1enfasia">
    <w:name w:val="List Table 1 Light Accent 1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66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66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1zerrenda-taulaargia-2enfasia">
    <w:name w:val="List Table 1 Light Accent 2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F40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F40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1zerrenda-taulaargia-3enfasia">
    <w:name w:val="List Table 1 Light Accent 3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90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90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1zerrenda-taulaargia-4enfasia">
    <w:name w:val="List Table 1 Light Accent 4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BF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BF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1zerrenda-taulaargia-5enfasia">
    <w:name w:val="List Table 1 Light Accent 5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1zerrenda-taulaargia-6enfasia">
    <w:name w:val="List Table 1 Light Accent 6"/>
    <w:basedOn w:val="Taulanormala"/>
    <w:uiPriority w:val="46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2zerrenda-taula">
    <w:name w:val="List Table 2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zerrenda-taula-1enfasia">
    <w:name w:val="List Table 2 Accent 1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8966CF" w:themeColor="accent1" w:themeTint="99"/>
        <w:bottom w:val="single" w:sz="4" w:space="0" w:color="8966CF" w:themeColor="accent1" w:themeTint="99"/>
        <w:insideH w:val="single" w:sz="4" w:space="0" w:color="8966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2zerrenda-taula-2enfasia">
    <w:name w:val="List Table 2 Accent 2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DCF406" w:themeColor="accent2" w:themeTint="99"/>
        <w:bottom w:val="single" w:sz="4" w:space="0" w:color="DCF406" w:themeColor="accent2" w:themeTint="99"/>
        <w:insideH w:val="single" w:sz="4" w:space="0" w:color="DCF40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2zerrenda-taula-3enfasia">
    <w:name w:val="List Table 2 Accent 3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990D7" w:themeColor="accent3" w:themeTint="99"/>
        <w:bottom w:val="single" w:sz="4" w:space="0" w:color="6990D7" w:themeColor="accent3" w:themeTint="99"/>
        <w:insideH w:val="single" w:sz="4" w:space="0" w:color="6990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2zerrenda-taula-4enfasia">
    <w:name w:val="List Table 2 Accent 4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BEBFC0" w:themeColor="accent4" w:themeTint="99"/>
        <w:bottom w:val="single" w:sz="4" w:space="0" w:color="BEBFC0" w:themeColor="accent4" w:themeTint="99"/>
        <w:insideH w:val="single" w:sz="4" w:space="0" w:color="BEBF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2zerrenda-taula-5enfasia">
    <w:name w:val="List Table 2 Accent 5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2zerrenda-taula-6enfasia">
    <w:name w:val="List Table 2 Accent 6"/>
    <w:basedOn w:val="Taulanormala"/>
    <w:uiPriority w:val="47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zerrenda-taula">
    <w:name w:val="List Table 3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zerrenda-taula-1enfasia">
    <w:name w:val="List Table 3 Accent 1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492A86" w:themeColor="accent1"/>
        <w:left w:val="single" w:sz="4" w:space="0" w:color="492A86" w:themeColor="accent1"/>
        <w:bottom w:val="single" w:sz="4" w:space="0" w:color="492A86" w:themeColor="accent1"/>
        <w:right w:val="single" w:sz="4" w:space="0" w:color="492A8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2A86" w:themeFill="accent1"/>
      </w:tcPr>
    </w:tblStylePr>
    <w:tblStylePr w:type="lastRow">
      <w:rPr>
        <w:b/>
        <w:bCs/>
      </w:rPr>
      <w:tblPr/>
      <w:tcPr>
        <w:tcBorders>
          <w:top w:val="double" w:sz="4" w:space="0" w:color="492A8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2A86" w:themeColor="accent1"/>
          <w:right w:val="single" w:sz="4" w:space="0" w:color="492A86" w:themeColor="accent1"/>
        </w:tcBorders>
      </w:tcPr>
    </w:tblStylePr>
    <w:tblStylePr w:type="band1Horz">
      <w:tblPr/>
      <w:tcPr>
        <w:tcBorders>
          <w:top w:val="single" w:sz="4" w:space="0" w:color="492A86" w:themeColor="accent1"/>
          <w:bottom w:val="single" w:sz="4" w:space="0" w:color="492A8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2A86" w:themeColor="accent1"/>
          <w:left w:val="nil"/>
        </w:tcBorders>
      </w:tcPr>
    </w:tblStylePr>
    <w:tblStylePr w:type="swCell">
      <w:tblPr/>
      <w:tcPr>
        <w:tcBorders>
          <w:top w:val="double" w:sz="4" w:space="0" w:color="492A86" w:themeColor="accent1"/>
          <w:right w:val="nil"/>
        </w:tcBorders>
      </w:tcPr>
    </w:tblStylePr>
  </w:style>
  <w:style w:type="table" w:styleId="3zerrenda-taula-2enfasia">
    <w:name w:val="List Table 3 Accent 2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454C02" w:themeColor="accent2"/>
        <w:left w:val="single" w:sz="4" w:space="0" w:color="454C02" w:themeColor="accent2"/>
        <w:bottom w:val="single" w:sz="4" w:space="0" w:color="454C02" w:themeColor="accent2"/>
        <w:right w:val="single" w:sz="4" w:space="0" w:color="454C0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4C02" w:themeFill="accent2"/>
      </w:tcPr>
    </w:tblStylePr>
    <w:tblStylePr w:type="lastRow">
      <w:rPr>
        <w:b/>
        <w:bCs/>
      </w:rPr>
      <w:tblPr/>
      <w:tcPr>
        <w:tcBorders>
          <w:top w:val="double" w:sz="4" w:space="0" w:color="454C0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4C02" w:themeColor="accent2"/>
          <w:right w:val="single" w:sz="4" w:space="0" w:color="454C02" w:themeColor="accent2"/>
        </w:tcBorders>
      </w:tcPr>
    </w:tblStylePr>
    <w:tblStylePr w:type="band1Horz">
      <w:tblPr/>
      <w:tcPr>
        <w:tcBorders>
          <w:top w:val="single" w:sz="4" w:space="0" w:color="454C02" w:themeColor="accent2"/>
          <w:bottom w:val="single" w:sz="4" w:space="0" w:color="454C0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4C02" w:themeColor="accent2"/>
          <w:left w:val="nil"/>
        </w:tcBorders>
      </w:tcPr>
    </w:tblStylePr>
    <w:tblStylePr w:type="swCell">
      <w:tblPr/>
      <w:tcPr>
        <w:tcBorders>
          <w:top w:val="double" w:sz="4" w:space="0" w:color="454C02" w:themeColor="accent2"/>
          <w:right w:val="nil"/>
        </w:tcBorders>
      </w:tcPr>
    </w:tblStylePr>
  </w:style>
  <w:style w:type="table" w:styleId="3zerrenda-taula-3enfasia">
    <w:name w:val="List Table 3 Accent 3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29519B" w:themeColor="accent3"/>
        <w:left w:val="single" w:sz="4" w:space="0" w:color="29519B" w:themeColor="accent3"/>
        <w:bottom w:val="single" w:sz="4" w:space="0" w:color="29519B" w:themeColor="accent3"/>
        <w:right w:val="single" w:sz="4" w:space="0" w:color="2951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519B" w:themeFill="accent3"/>
      </w:tcPr>
    </w:tblStylePr>
    <w:tblStylePr w:type="lastRow">
      <w:rPr>
        <w:b/>
        <w:bCs/>
      </w:rPr>
      <w:tblPr/>
      <w:tcPr>
        <w:tcBorders>
          <w:top w:val="double" w:sz="4" w:space="0" w:color="2951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519B" w:themeColor="accent3"/>
          <w:right w:val="single" w:sz="4" w:space="0" w:color="29519B" w:themeColor="accent3"/>
        </w:tcBorders>
      </w:tcPr>
    </w:tblStylePr>
    <w:tblStylePr w:type="band1Horz">
      <w:tblPr/>
      <w:tcPr>
        <w:tcBorders>
          <w:top w:val="single" w:sz="4" w:space="0" w:color="29519B" w:themeColor="accent3"/>
          <w:bottom w:val="single" w:sz="4" w:space="0" w:color="2951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519B" w:themeColor="accent3"/>
          <w:left w:val="nil"/>
        </w:tcBorders>
      </w:tcPr>
    </w:tblStylePr>
    <w:tblStylePr w:type="swCell">
      <w:tblPr/>
      <w:tcPr>
        <w:tcBorders>
          <w:top w:val="double" w:sz="4" w:space="0" w:color="29519B" w:themeColor="accent3"/>
          <w:right w:val="nil"/>
        </w:tcBorders>
      </w:tcPr>
    </w:tblStylePr>
  </w:style>
  <w:style w:type="table" w:styleId="3zerrenda-taula-4enfasia">
    <w:name w:val="List Table 3 Accent 4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939597" w:themeColor="accent4"/>
        <w:left w:val="single" w:sz="4" w:space="0" w:color="939597" w:themeColor="accent4"/>
        <w:bottom w:val="single" w:sz="4" w:space="0" w:color="939597" w:themeColor="accent4"/>
        <w:right w:val="single" w:sz="4" w:space="0" w:color="9395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9597" w:themeFill="accent4"/>
      </w:tcPr>
    </w:tblStylePr>
    <w:tblStylePr w:type="lastRow">
      <w:rPr>
        <w:b/>
        <w:bCs/>
      </w:rPr>
      <w:tblPr/>
      <w:tcPr>
        <w:tcBorders>
          <w:top w:val="double" w:sz="4" w:space="0" w:color="9395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9597" w:themeColor="accent4"/>
          <w:right w:val="single" w:sz="4" w:space="0" w:color="939597" w:themeColor="accent4"/>
        </w:tcBorders>
      </w:tcPr>
    </w:tblStylePr>
    <w:tblStylePr w:type="band1Horz">
      <w:tblPr/>
      <w:tcPr>
        <w:tcBorders>
          <w:top w:val="single" w:sz="4" w:space="0" w:color="939597" w:themeColor="accent4"/>
          <w:bottom w:val="single" w:sz="4" w:space="0" w:color="9395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9597" w:themeColor="accent4"/>
          <w:left w:val="nil"/>
        </w:tcBorders>
      </w:tcPr>
    </w:tblStylePr>
    <w:tblStylePr w:type="swCell">
      <w:tblPr/>
      <w:tcPr>
        <w:tcBorders>
          <w:top w:val="double" w:sz="4" w:space="0" w:color="939597" w:themeColor="accent4"/>
          <w:right w:val="nil"/>
        </w:tcBorders>
      </w:tcPr>
    </w:tblStylePr>
  </w:style>
  <w:style w:type="table" w:styleId="3zerrenda-taula-5enfasia">
    <w:name w:val="List Table 3 Accent 5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3zerrenda-taula-6enfasia">
    <w:name w:val="List Table 3 Accent 6"/>
    <w:basedOn w:val="Taulanormala"/>
    <w:uiPriority w:val="48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4zerrenda-taula">
    <w:name w:val="List Table 4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zerrenda-taula-1enfasia">
    <w:name w:val="List Table 4 Accent 1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8966CF" w:themeColor="accent1" w:themeTint="99"/>
        <w:left w:val="single" w:sz="4" w:space="0" w:color="8966CF" w:themeColor="accent1" w:themeTint="99"/>
        <w:bottom w:val="single" w:sz="4" w:space="0" w:color="8966CF" w:themeColor="accent1" w:themeTint="99"/>
        <w:right w:val="single" w:sz="4" w:space="0" w:color="8966CF" w:themeColor="accent1" w:themeTint="99"/>
        <w:insideH w:val="single" w:sz="4" w:space="0" w:color="8966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A86" w:themeColor="accent1"/>
          <w:left w:val="single" w:sz="4" w:space="0" w:color="492A86" w:themeColor="accent1"/>
          <w:bottom w:val="single" w:sz="4" w:space="0" w:color="492A86" w:themeColor="accent1"/>
          <w:right w:val="single" w:sz="4" w:space="0" w:color="492A86" w:themeColor="accent1"/>
          <w:insideH w:val="nil"/>
        </w:tcBorders>
        <w:shd w:val="clear" w:color="auto" w:fill="492A86" w:themeFill="accent1"/>
      </w:tcPr>
    </w:tblStylePr>
    <w:tblStylePr w:type="lastRow">
      <w:rPr>
        <w:b/>
        <w:bCs/>
      </w:rPr>
      <w:tblPr/>
      <w:tcPr>
        <w:tcBorders>
          <w:top w:val="double" w:sz="4" w:space="0" w:color="8966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4zerrenda-taula-2enfasia">
    <w:name w:val="List Table 4 Accent 2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DCF406" w:themeColor="accent2" w:themeTint="99"/>
        <w:left w:val="single" w:sz="4" w:space="0" w:color="DCF406" w:themeColor="accent2" w:themeTint="99"/>
        <w:bottom w:val="single" w:sz="4" w:space="0" w:color="DCF406" w:themeColor="accent2" w:themeTint="99"/>
        <w:right w:val="single" w:sz="4" w:space="0" w:color="DCF406" w:themeColor="accent2" w:themeTint="99"/>
        <w:insideH w:val="single" w:sz="4" w:space="0" w:color="DCF40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4C02" w:themeColor="accent2"/>
          <w:left w:val="single" w:sz="4" w:space="0" w:color="454C02" w:themeColor="accent2"/>
          <w:bottom w:val="single" w:sz="4" w:space="0" w:color="454C02" w:themeColor="accent2"/>
          <w:right w:val="single" w:sz="4" w:space="0" w:color="454C02" w:themeColor="accent2"/>
          <w:insideH w:val="nil"/>
        </w:tcBorders>
        <w:shd w:val="clear" w:color="auto" w:fill="454C02" w:themeFill="accent2"/>
      </w:tcPr>
    </w:tblStylePr>
    <w:tblStylePr w:type="lastRow">
      <w:rPr>
        <w:b/>
        <w:bCs/>
      </w:rPr>
      <w:tblPr/>
      <w:tcPr>
        <w:tcBorders>
          <w:top w:val="double" w:sz="4" w:space="0" w:color="DCF40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4zerrenda-taula-3enfasia">
    <w:name w:val="List Table 4 Accent 3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990D7" w:themeColor="accent3" w:themeTint="99"/>
        <w:left w:val="single" w:sz="4" w:space="0" w:color="6990D7" w:themeColor="accent3" w:themeTint="99"/>
        <w:bottom w:val="single" w:sz="4" w:space="0" w:color="6990D7" w:themeColor="accent3" w:themeTint="99"/>
        <w:right w:val="single" w:sz="4" w:space="0" w:color="6990D7" w:themeColor="accent3" w:themeTint="99"/>
        <w:insideH w:val="single" w:sz="4" w:space="0" w:color="6990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519B" w:themeColor="accent3"/>
          <w:left w:val="single" w:sz="4" w:space="0" w:color="29519B" w:themeColor="accent3"/>
          <w:bottom w:val="single" w:sz="4" w:space="0" w:color="29519B" w:themeColor="accent3"/>
          <w:right w:val="single" w:sz="4" w:space="0" w:color="29519B" w:themeColor="accent3"/>
          <w:insideH w:val="nil"/>
        </w:tcBorders>
        <w:shd w:val="clear" w:color="auto" w:fill="29519B" w:themeFill="accent3"/>
      </w:tcPr>
    </w:tblStylePr>
    <w:tblStylePr w:type="lastRow">
      <w:rPr>
        <w:b/>
        <w:bCs/>
      </w:rPr>
      <w:tblPr/>
      <w:tcPr>
        <w:tcBorders>
          <w:top w:val="double" w:sz="4" w:space="0" w:color="6990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4zerrenda-taula-4enfasia">
    <w:name w:val="List Table 4 Accent 4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BEBFC0" w:themeColor="accent4" w:themeTint="99"/>
        <w:left w:val="single" w:sz="4" w:space="0" w:color="BEBFC0" w:themeColor="accent4" w:themeTint="99"/>
        <w:bottom w:val="single" w:sz="4" w:space="0" w:color="BEBFC0" w:themeColor="accent4" w:themeTint="99"/>
        <w:right w:val="single" w:sz="4" w:space="0" w:color="BEBFC0" w:themeColor="accent4" w:themeTint="99"/>
        <w:insideH w:val="single" w:sz="4" w:space="0" w:color="BEBF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7" w:themeColor="accent4"/>
          <w:left w:val="single" w:sz="4" w:space="0" w:color="939597" w:themeColor="accent4"/>
          <w:bottom w:val="single" w:sz="4" w:space="0" w:color="939597" w:themeColor="accent4"/>
          <w:right w:val="single" w:sz="4" w:space="0" w:color="939597" w:themeColor="accent4"/>
          <w:insideH w:val="nil"/>
        </w:tcBorders>
        <w:shd w:val="clear" w:color="auto" w:fill="939597" w:themeFill="accent4"/>
      </w:tcPr>
    </w:tblStylePr>
    <w:tblStylePr w:type="lastRow">
      <w:rPr>
        <w:b/>
        <w:bCs/>
      </w:rPr>
      <w:tblPr/>
      <w:tcPr>
        <w:tcBorders>
          <w:top w:val="double" w:sz="4" w:space="0" w:color="BEBF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4zerrenda-taula-5enfasia">
    <w:name w:val="List Table 4 Accent 5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4zerrenda-taula-6enfasia">
    <w:name w:val="List Table 4 Accent 6"/>
    <w:basedOn w:val="Taulanormala"/>
    <w:uiPriority w:val="49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zerrendataula-iluna">
    <w:name w:val="List Table 5 Dark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zerrenda-taulailuna-1enfasia">
    <w:name w:val="List Table 5 Dark Accent 1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92A86" w:themeColor="accent1"/>
        <w:left w:val="single" w:sz="24" w:space="0" w:color="492A86" w:themeColor="accent1"/>
        <w:bottom w:val="single" w:sz="24" w:space="0" w:color="492A86" w:themeColor="accent1"/>
        <w:right w:val="single" w:sz="24" w:space="0" w:color="492A86" w:themeColor="accent1"/>
      </w:tblBorders>
    </w:tblPr>
    <w:tcPr>
      <w:shd w:val="clear" w:color="auto" w:fill="492A8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zerrenda-taulailuna-2enfasia">
    <w:name w:val="List Table 5 Dark Accent 2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4C02" w:themeColor="accent2"/>
        <w:left w:val="single" w:sz="24" w:space="0" w:color="454C02" w:themeColor="accent2"/>
        <w:bottom w:val="single" w:sz="24" w:space="0" w:color="454C02" w:themeColor="accent2"/>
        <w:right w:val="single" w:sz="24" w:space="0" w:color="454C02" w:themeColor="accent2"/>
      </w:tblBorders>
    </w:tblPr>
    <w:tcPr>
      <w:shd w:val="clear" w:color="auto" w:fill="454C0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zerrenda-taulailuna-3enfasia">
    <w:name w:val="List Table 5 Dark Accent 3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519B" w:themeColor="accent3"/>
        <w:left w:val="single" w:sz="24" w:space="0" w:color="29519B" w:themeColor="accent3"/>
        <w:bottom w:val="single" w:sz="24" w:space="0" w:color="29519B" w:themeColor="accent3"/>
        <w:right w:val="single" w:sz="24" w:space="0" w:color="29519B" w:themeColor="accent3"/>
      </w:tblBorders>
    </w:tblPr>
    <w:tcPr>
      <w:shd w:val="clear" w:color="auto" w:fill="2951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zerrenda-taulailuna-4enfasia">
    <w:name w:val="List Table 5 Dark Accent 4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9597" w:themeColor="accent4"/>
        <w:left w:val="single" w:sz="24" w:space="0" w:color="939597" w:themeColor="accent4"/>
        <w:bottom w:val="single" w:sz="24" w:space="0" w:color="939597" w:themeColor="accent4"/>
        <w:right w:val="single" w:sz="24" w:space="0" w:color="939597" w:themeColor="accent4"/>
      </w:tblBorders>
    </w:tblPr>
    <w:tcPr>
      <w:shd w:val="clear" w:color="auto" w:fill="9395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zerrenda-taulailuna-5enfasia">
    <w:name w:val="List Table 5 Dark Accent 5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zerrenda-taulailuna-6enfasia">
    <w:name w:val="List Table 5 Dark Accent 6"/>
    <w:basedOn w:val="Taulanormala"/>
    <w:uiPriority w:val="50"/>
    <w:rsid w:val="00652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zerrenda-taulakoloretsua">
    <w:name w:val="List Table 6 Colorful"/>
    <w:basedOn w:val="Taulanormala"/>
    <w:uiPriority w:val="51"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zerrenda-taulakoloretsua-1enfasia">
    <w:name w:val="List Table 6 Colorful Accent 1"/>
    <w:basedOn w:val="Taulanormala"/>
    <w:uiPriority w:val="51"/>
    <w:rsid w:val="00652A6E"/>
    <w:pPr>
      <w:spacing w:after="0" w:line="240" w:lineRule="auto"/>
    </w:pPr>
    <w:rPr>
      <w:color w:val="361F64" w:themeColor="accent1" w:themeShade="BF"/>
    </w:rPr>
    <w:tblPr>
      <w:tblStyleRowBandSize w:val="1"/>
      <w:tblStyleColBandSize w:val="1"/>
      <w:tblBorders>
        <w:top w:val="single" w:sz="4" w:space="0" w:color="492A86" w:themeColor="accent1"/>
        <w:bottom w:val="single" w:sz="4" w:space="0" w:color="492A8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92A8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92A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</w:style>
  <w:style w:type="table" w:styleId="6zerrenda-taulakoloretsua-2enfasia">
    <w:name w:val="List Table 6 Colorful Accent 2"/>
    <w:basedOn w:val="Taulanormala"/>
    <w:uiPriority w:val="51"/>
    <w:rsid w:val="00652A6E"/>
    <w:pPr>
      <w:spacing w:after="0" w:line="240" w:lineRule="auto"/>
    </w:pPr>
    <w:rPr>
      <w:color w:val="333801" w:themeColor="accent2" w:themeShade="BF"/>
    </w:rPr>
    <w:tblPr>
      <w:tblStyleRowBandSize w:val="1"/>
      <w:tblStyleColBandSize w:val="1"/>
      <w:tblBorders>
        <w:top w:val="single" w:sz="4" w:space="0" w:color="454C02" w:themeColor="accent2"/>
        <w:bottom w:val="single" w:sz="4" w:space="0" w:color="454C0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54C0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54C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</w:style>
  <w:style w:type="table" w:styleId="6zerrenda-taulakoloretsua-3enfasia">
    <w:name w:val="List Table 6 Colorful Accent 3"/>
    <w:basedOn w:val="Taulanormala"/>
    <w:uiPriority w:val="51"/>
    <w:rsid w:val="00652A6E"/>
    <w:pPr>
      <w:spacing w:after="0" w:line="240" w:lineRule="auto"/>
    </w:pPr>
    <w:rPr>
      <w:color w:val="1E3C73" w:themeColor="accent3" w:themeShade="BF"/>
    </w:rPr>
    <w:tblPr>
      <w:tblStyleRowBandSize w:val="1"/>
      <w:tblStyleColBandSize w:val="1"/>
      <w:tblBorders>
        <w:top w:val="single" w:sz="4" w:space="0" w:color="29519B" w:themeColor="accent3"/>
        <w:bottom w:val="single" w:sz="4" w:space="0" w:color="2951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51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51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</w:style>
  <w:style w:type="table" w:styleId="6zerrenda-taulakoloretsua-4enfasia">
    <w:name w:val="List Table 6 Colorful Accent 4"/>
    <w:basedOn w:val="Taulanormala"/>
    <w:uiPriority w:val="51"/>
    <w:rsid w:val="00652A6E"/>
    <w:pPr>
      <w:spacing w:after="0" w:line="240" w:lineRule="auto"/>
    </w:pPr>
    <w:rPr>
      <w:color w:val="6D6F71" w:themeColor="accent4" w:themeShade="BF"/>
    </w:rPr>
    <w:tblPr>
      <w:tblStyleRowBandSize w:val="1"/>
      <w:tblStyleColBandSize w:val="1"/>
      <w:tblBorders>
        <w:top w:val="single" w:sz="4" w:space="0" w:color="939597" w:themeColor="accent4"/>
        <w:bottom w:val="single" w:sz="4" w:space="0" w:color="9395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395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395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6zerrenda-taulakoloretsua-5enfasia">
    <w:name w:val="List Table 6 Colorful Accent 5"/>
    <w:basedOn w:val="Taulanormala"/>
    <w:uiPriority w:val="51"/>
    <w:rsid w:val="00652A6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6zerrenda-taulakoloretsua-6enfasia">
    <w:name w:val="List Table 6 Colorful Accent 6"/>
    <w:basedOn w:val="Taulanormala"/>
    <w:uiPriority w:val="51"/>
    <w:rsid w:val="00652A6E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zerrenda-taulakoloretsua">
    <w:name w:val="List Table 7 Colorful"/>
    <w:basedOn w:val="Taulanormala"/>
    <w:uiPriority w:val="52"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zerrenda-taulakoloretsua-1enfasia">
    <w:name w:val="List Table 7 Colorful Accent 1"/>
    <w:basedOn w:val="Taulanormala"/>
    <w:uiPriority w:val="52"/>
    <w:rsid w:val="00652A6E"/>
    <w:pPr>
      <w:spacing w:after="0" w:line="240" w:lineRule="auto"/>
    </w:pPr>
    <w:rPr>
      <w:color w:val="361F6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92A8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92A8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92A8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92A8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CCEF" w:themeFill="accent1" w:themeFillTint="33"/>
      </w:tcPr>
    </w:tblStylePr>
    <w:tblStylePr w:type="band1Horz">
      <w:tblPr/>
      <w:tcPr>
        <w:shd w:val="clear" w:color="auto" w:fill="D7CC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zerrenda-taulakoloretsua-2enfasia">
    <w:name w:val="List Table 7 Colorful Accent 2"/>
    <w:basedOn w:val="Taulanormala"/>
    <w:uiPriority w:val="52"/>
    <w:rsid w:val="00652A6E"/>
    <w:pPr>
      <w:spacing w:after="0" w:line="240" w:lineRule="auto"/>
    </w:pPr>
    <w:rPr>
      <w:color w:val="33380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4C0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4C0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4C0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4C0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CAA" w:themeFill="accent2" w:themeFillTint="33"/>
      </w:tcPr>
    </w:tblStylePr>
    <w:tblStylePr w:type="band1Horz">
      <w:tblPr/>
      <w:tcPr>
        <w:shd w:val="clear" w:color="auto" w:fill="F4FCA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zerrenda-taulakoloretsua-3enfasia">
    <w:name w:val="List Table 7 Colorful Accent 3"/>
    <w:basedOn w:val="Taulanormala"/>
    <w:uiPriority w:val="52"/>
    <w:rsid w:val="00652A6E"/>
    <w:pPr>
      <w:spacing w:after="0" w:line="240" w:lineRule="auto"/>
    </w:pPr>
    <w:rPr>
      <w:color w:val="1E3C7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51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51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51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51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DD9F1" w:themeFill="accent3" w:themeFillTint="33"/>
      </w:tcPr>
    </w:tblStylePr>
    <w:tblStylePr w:type="band1Horz">
      <w:tblPr/>
      <w:tcPr>
        <w:shd w:val="clear" w:color="auto" w:fill="CDD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zerrenda-taulakoloretsua-4enfasia">
    <w:name w:val="List Table 7 Colorful Accent 4"/>
    <w:basedOn w:val="Taulanormala"/>
    <w:uiPriority w:val="52"/>
    <w:rsid w:val="00652A6E"/>
    <w:pPr>
      <w:spacing w:after="0" w:line="240" w:lineRule="auto"/>
    </w:pPr>
    <w:rPr>
      <w:color w:val="6D6F7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95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95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95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95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zerrenda-taulakoloretsua-5enfasia">
    <w:name w:val="List Table 7 Colorful Accent 5"/>
    <w:basedOn w:val="Taulanormala"/>
    <w:uiPriority w:val="52"/>
    <w:rsid w:val="00652A6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zerrenda-taulakoloretsua-61enfasia">
    <w:name w:val="List Table 7 Colorful Accent 6"/>
    <w:basedOn w:val="Taulanormala"/>
    <w:uiPriority w:val="52"/>
    <w:rsid w:val="00652A6E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kotestua">
    <w:name w:val="macro"/>
    <w:link w:val="MakrokotestuaKar"/>
    <w:uiPriority w:val="99"/>
    <w:semiHidden/>
    <w:unhideWhenUsed/>
    <w:rsid w:val="00652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000000" w:themeColor="text1"/>
    </w:rPr>
  </w:style>
  <w:style w:type="character" w:customStyle="1" w:styleId="MakrokotestuaKar">
    <w:name w:val="Makroko testua Kar"/>
    <w:basedOn w:val="Paragrafoarenletra-tipolehenetsia"/>
    <w:link w:val="Makrokotestua"/>
    <w:uiPriority w:val="99"/>
    <w:semiHidden/>
    <w:rsid w:val="00652A6E"/>
    <w:rPr>
      <w:rFonts w:ascii="Consolas" w:hAnsi="Consolas" w:cs="Consolas"/>
      <w:color w:val="000000" w:themeColor="text1"/>
    </w:rPr>
  </w:style>
  <w:style w:type="table" w:styleId="1saretaertaina">
    <w:name w:val="Medium Grid 1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saretaertaina-1enfasia">
    <w:name w:val="Medium Grid 1 Accent 1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6C40C3" w:themeColor="accent1" w:themeTint="BF"/>
        <w:left w:val="single" w:sz="8" w:space="0" w:color="6C40C3" w:themeColor="accent1" w:themeTint="BF"/>
        <w:bottom w:val="single" w:sz="8" w:space="0" w:color="6C40C3" w:themeColor="accent1" w:themeTint="BF"/>
        <w:right w:val="single" w:sz="8" w:space="0" w:color="6C40C3" w:themeColor="accent1" w:themeTint="BF"/>
        <w:insideH w:val="single" w:sz="8" w:space="0" w:color="6C40C3" w:themeColor="accent1" w:themeTint="BF"/>
        <w:insideV w:val="single" w:sz="8" w:space="0" w:color="6C40C3" w:themeColor="accent1" w:themeTint="BF"/>
      </w:tblBorders>
    </w:tblPr>
    <w:tcPr>
      <w:shd w:val="clear" w:color="auto" w:fill="CEC0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40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80D7" w:themeFill="accent1" w:themeFillTint="7F"/>
      </w:tcPr>
    </w:tblStylePr>
    <w:tblStylePr w:type="band1Horz">
      <w:tblPr/>
      <w:tcPr>
        <w:shd w:val="clear" w:color="auto" w:fill="9D80D7" w:themeFill="accent1" w:themeFillTint="7F"/>
      </w:tcPr>
    </w:tblStylePr>
  </w:style>
  <w:style w:type="table" w:styleId="1saretaertaina-2enfasia">
    <w:name w:val="Medium Grid 1 Accent 2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A4B504" w:themeColor="accent2" w:themeTint="BF"/>
        <w:left w:val="single" w:sz="8" w:space="0" w:color="A4B504" w:themeColor="accent2" w:themeTint="BF"/>
        <w:bottom w:val="single" w:sz="8" w:space="0" w:color="A4B504" w:themeColor="accent2" w:themeTint="BF"/>
        <w:right w:val="single" w:sz="8" w:space="0" w:color="A4B504" w:themeColor="accent2" w:themeTint="BF"/>
        <w:insideH w:val="single" w:sz="8" w:space="0" w:color="A4B504" w:themeColor="accent2" w:themeTint="BF"/>
        <w:insideV w:val="single" w:sz="8" w:space="0" w:color="A4B504" w:themeColor="accent2" w:themeTint="BF"/>
      </w:tblBorders>
    </w:tblPr>
    <w:tcPr>
      <w:shd w:val="clear" w:color="auto" w:fill="F2FC9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50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92D" w:themeFill="accent2" w:themeFillTint="7F"/>
      </w:tcPr>
    </w:tblStylePr>
    <w:tblStylePr w:type="band1Horz">
      <w:tblPr/>
      <w:tcPr>
        <w:shd w:val="clear" w:color="auto" w:fill="E5F92D" w:themeFill="accent2" w:themeFillTint="7F"/>
      </w:tcPr>
    </w:tblStylePr>
  </w:style>
  <w:style w:type="table" w:styleId="1saretaertaina-3enfasia">
    <w:name w:val="Medium Grid 1 Accent 3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474CD" w:themeColor="accent3" w:themeTint="BF"/>
        <w:left w:val="single" w:sz="8" w:space="0" w:color="4474CD" w:themeColor="accent3" w:themeTint="BF"/>
        <w:bottom w:val="single" w:sz="8" w:space="0" w:color="4474CD" w:themeColor="accent3" w:themeTint="BF"/>
        <w:right w:val="single" w:sz="8" w:space="0" w:color="4474CD" w:themeColor="accent3" w:themeTint="BF"/>
        <w:insideH w:val="single" w:sz="8" w:space="0" w:color="4474CD" w:themeColor="accent3" w:themeTint="BF"/>
        <w:insideV w:val="single" w:sz="8" w:space="0" w:color="4474CD" w:themeColor="accent3" w:themeTint="BF"/>
      </w:tblBorders>
    </w:tblPr>
    <w:tcPr>
      <w:shd w:val="clear" w:color="auto" w:fill="C1D1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4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2DE" w:themeFill="accent3" w:themeFillTint="7F"/>
      </w:tcPr>
    </w:tblStylePr>
    <w:tblStylePr w:type="band1Horz">
      <w:tblPr/>
      <w:tcPr>
        <w:shd w:val="clear" w:color="auto" w:fill="83A2DE" w:themeFill="accent3" w:themeFillTint="7F"/>
      </w:tcPr>
    </w:tblStylePr>
  </w:style>
  <w:style w:type="table" w:styleId="1saretaertaina-4enfasia">
    <w:name w:val="Medium Grid 1 Accent 4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AEAFB1" w:themeColor="accent4" w:themeTint="BF"/>
        <w:left w:val="single" w:sz="8" w:space="0" w:color="AEAFB1" w:themeColor="accent4" w:themeTint="BF"/>
        <w:bottom w:val="single" w:sz="8" w:space="0" w:color="AEAFB1" w:themeColor="accent4" w:themeTint="BF"/>
        <w:right w:val="single" w:sz="8" w:space="0" w:color="AEAFB1" w:themeColor="accent4" w:themeTint="BF"/>
        <w:insideH w:val="single" w:sz="8" w:space="0" w:color="AEAFB1" w:themeColor="accent4" w:themeTint="BF"/>
        <w:insideV w:val="single" w:sz="8" w:space="0" w:color="AEAFB1" w:themeColor="accent4" w:themeTint="BF"/>
      </w:tblBorders>
    </w:tblPr>
    <w:tcPr>
      <w:shd w:val="clear" w:color="auto" w:fill="E4E4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AF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1saretaertaina-5enfasia">
    <w:name w:val="Medium Grid 1 Accent 5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1saretaertaina-6enfasia">
    <w:name w:val="Medium Grid 1 Accent 6"/>
    <w:basedOn w:val="Taulanormala"/>
    <w:uiPriority w:val="67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saretaertaina">
    <w:name w:val="Medium Grid 2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saretaertaina-1enfasia">
    <w:name w:val="Medium Grid 2 Accent 1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92A86" w:themeColor="accent1"/>
        <w:left w:val="single" w:sz="8" w:space="0" w:color="492A86" w:themeColor="accent1"/>
        <w:bottom w:val="single" w:sz="8" w:space="0" w:color="492A86" w:themeColor="accent1"/>
        <w:right w:val="single" w:sz="8" w:space="0" w:color="492A86" w:themeColor="accent1"/>
        <w:insideH w:val="single" w:sz="8" w:space="0" w:color="492A86" w:themeColor="accent1"/>
        <w:insideV w:val="single" w:sz="8" w:space="0" w:color="492A86" w:themeColor="accent1"/>
      </w:tblBorders>
    </w:tblPr>
    <w:tcPr>
      <w:shd w:val="clear" w:color="auto" w:fill="CEC0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E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CEF" w:themeFill="accent1" w:themeFillTint="33"/>
      </w:tcPr>
    </w:tblStylePr>
    <w:tblStylePr w:type="band1Vert">
      <w:tblPr/>
      <w:tcPr>
        <w:shd w:val="clear" w:color="auto" w:fill="9D80D7" w:themeFill="accent1" w:themeFillTint="7F"/>
      </w:tcPr>
    </w:tblStylePr>
    <w:tblStylePr w:type="band1Horz">
      <w:tblPr/>
      <w:tcPr>
        <w:tcBorders>
          <w:insideH w:val="single" w:sz="6" w:space="0" w:color="492A86" w:themeColor="accent1"/>
          <w:insideV w:val="single" w:sz="6" w:space="0" w:color="492A86" w:themeColor="accent1"/>
        </w:tcBorders>
        <w:shd w:val="clear" w:color="auto" w:fill="9D80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saretaertaina-2enfasia">
    <w:name w:val="Medium Grid 2 Accent 2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54C02" w:themeColor="accent2"/>
        <w:left w:val="single" w:sz="8" w:space="0" w:color="454C02" w:themeColor="accent2"/>
        <w:bottom w:val="single" w:sz="8" w:space="0" w:color="454C02" w:themeColor="accent2"/>
        <w:right w:val="single" w:sz="8" w:space="0" w:color="454C02" w:themeColor="accent2"/>
        <w:insideH w:val="single" w:sz="8" w:space="0" w:color="454C02" w:themeColor="accent2"/>
        <w:insideV w:val="single" w:sz="8" w:space="0" w:color="454C02" w:themeColor="accent2"/>
      </w:tblBorders>
    </w:tblPr>
    <w:tcPr>
      <w:shd w:val="clear" w:color="auto" w:fill="F2FC9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D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AA" w:themeFill="accent2" w:themeFillTint="33"/>
      </w:tcPr>
    </w:tblStylePr>
    <w:tblStylePr w:type="band1Vert">
      <w:tblPr/>
      <w:tcPr>
        <w:shd w:val="clear" w:color="auto" w:fill="E5F92D" w:themeFill="accent2" w:themeFillTint="7F"/>
      </w:tcPr>
    </w:tblStylePr>
    <w:tblStylePr w:type="band1Horz">
      <w:tblPr/>
      <w:tcPr>
        <w:tcBorders>
          <w:insideH w:val="single" w:sz="6" w:space="0" w:color="454C02" w:themeColor="accent2"/>
          <w:insideV w:val="single" w:sz="6" w:space="0" w:color="454C02" w:themeColor="accent2"/>
        </w:tcBorders>
        <w:shd w:val="clear" w:color="auto" w:fill="E5F92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saretaertaina-3enfasia">
    <w:name w:val="Medium Grid 2 Accent 3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9519B" w:themeColor="accent3"/>
        <w:left w:val="single" w:sz="8" w:space="0" w:color="29519B" w:themeColor="accent3"/>
        <w:bottom w:val="single" w:sz="8" w:space="0" w:color="29519B" w:themeColor="accent3"/>
        <w:right w:val="single" w:sz="8" w:space="0" w:color="29519B" w:themeColor="accent3"/>
        <w:insideH w:val="single" w:sz="8" w:space="0" w:color="29519B" w:themeColor="accent3"/>
        <w:insideV w:val="single" w:sz="8" w:space="0" w:color="29519B" w:themeColor="accent3"/>
      </w:tblBorders>
    </w:tblPr>
    <w:tcPr>
      <w:shd w:val="clear" w:color="auto" w:fill="C1D1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E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9F1" w:themeFill="accent3" w:themeFillTint="33"/>
      </w:tcPr>
    </w:tblStylePr>
    <w:tblStylePr w:type="band1Vert">
      <w:tblPr/>
      <w:tcPr>
        <w:shd w:val="clear" w:color="auto" w:fill="83A2DE" w:themeFill="accent3" w:themeFillTint="7F"/>
      </w:tcPr>
    </w:tblStylePr>
    <w:tblStylePr w:type="band1Horz">
      <w:tblPr/>
      <w:tcPr>
        <w:tcBorders>
          <w:insideH w:val="single" w:sz="6" w:space="0" w:color="29519B" w:themeColor="accent3"/>
          <w:insideV w:val="single" w:sz="6" w:space="0" w:color="29519B" w:themeColor="accent3"/>
        </w:tcBorders>
        <w:shd w:val="clear" w:color="auto" w:fill="83A2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saretaertaina-4enfasia">
    <w:name w:val="Medium Grid 2 Accent 4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39597" w:themeColor="accent4"/>
        <w:left w:val="single" w:sz="8" w:space="0" w:color="939597" w:themeColor="accent4"/>
        <w:bottom w:val="single" w:sz="8" w:space="0" w:color="939597" w:themeColor="accent4"/>
        <w:right w:val="single" w:sz="8" w:space="0" w:color="939597" w:themeColor="accent4"/>
        <w:insideH w:val="single" w:sz="8" w:space="0" w:color="939597" w:themeColor="accent4"/>
        <w:insideV w:val="single" w:sz="8" w:space="0" w:color="939597" w:themeColor="accent4"/>
      </w:tblBorders>
    </w:tblPr>
    <w:tcPr>
      <w:shd w:val="clear" w:color="auto" w:fill="E4E4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4" w:themeFillTint="33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tcBorders>
          <w:insideH w:val="single" w:sz="6" w:space="0" w:color="939597" w:themeColor="accent4"/>
          <w:insideV w:val="single" w:sz="6" w:space="0" w:color="939597" w:themeColor="accent4"/>
        </w:tcBorders>
        <w:shd w:val="clear" w:color="auto" w:fill="C9CA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saretaertaina-5enfasia">
    <w:name w:val="Medium Grid 2 Accent 5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saretaertaina-6enfasia">
    <w:name w:val="Medium Grid 2 Accent 6"/>
    <w:basedOn w:val="Taulanormala"/>
    <w:uiPriority w:val="68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saretaertaina">
    <w:name w:val="Medium Grid 3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saretaertaina-1enfasia">
    <w:name w:val="Medium Grid 3 Accent 1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0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A8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A8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92A8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92A8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80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80D7" w:themeFill="accent1" w:themeFillTint="7F"/>
      </w:tcPr>
    </w:tblStylePr>
  </w:style>
  <w:style w:type="table" w:styleId="3saretaertaina-2enfasia">
    <w:name w:val="Medium Grid 3 Accent 2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C9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4C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4C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4C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4C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92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92D" w:themeFill="accent2" w:themeFillTint="7F"/>
      </w:tcPr>
    </w:tblStylePr>
  </w:style>
  <w:style w:type="table" w:styleId="3saretaertaina-3enfasia">
    <w:name w:val="Medium Grid 3 Accent 3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1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51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51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51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51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2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2DE" w:themeFill="accent3" w:themeFillTint="7F"/>
      </w:tcPr>
    </w:tblStylePr>
  </w:style>
  <w:style w:type="table" w:styleId="3saretaertaina-4enfasia">
    <w:name w:val="Medium Grid 3 Accent 4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4" w:themeFillTint="7F"/>
      </w:tcPr>
    </w:tblStylePr>
  </w:style>
  <w:style w:type="table" w:styleId="3saretaertaina-5enfasia">
    <w:name w:val="Medium Grid 3 Accent 5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3saretaertaina-6enfasia">
    <w:name w:val="Medium Grid 3 Accent 6"/>
    <w:basedOn w:val="Taulanormala"/>
    <w:uiPriority w:val="69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zerrendaertaina">
    <w:name w:val="Medium List 1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zerrendaertaina-1enfasia">
    <w:name w:val="Medium List 1 Accent 1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92A86" w:themeColor="accent1"/>
        <w:bottom w:val="single" w:sz="8" w:space="0" w:color="492A8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92A8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92A86" w:themeColor="accent1"/>
          <w:bottom w:val="single" w:sz="8" w:space="0" w:color="492A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92A86" w:themeColor="accent1"/>
          <w:bottom w:val="single" w:sz="8" w:space="0" w:color="492A86" w:themeColor="accent1"/>
        </w:tcBorders>
      </w:tcPr>
    </w:tblStylePr>
    <w:tblStylePr w:type="band1Vert">
      <w:tblPr/>
      <w:tcPr>
        <w:shd w:val="clear" w:color="auto" w:fill="CEC0EB" w:themeFill="accent1" w:themeFillTint="3F"/>
      </w:tcPr>
    </w:tblStylePr>
    <w:tblStylePr w:type="band1Horz">
      <w:tblPr/>
      <w:tcPr>
        <w:shd w:val="clear" w:color="auto" w:fill="CEC0EB" w:themeFill="accent1" w:themeFillTint="3F"/>
      </w:tcPr>
    </w:tblStylePr>
  </w:style>
  <w:style w:type="table" w:styleId="1zerrendaertaina-2enfasia">
    <w:name w:val="Medium List 1 Accent 2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4C02" w:themeColor="accent2"/>
        <w:bottom w:val="single" w:sz="8" w:space="0" w:color="454C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4C0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54C02" w:themeColor="accent2"/>
          <w:bottom w:val="single" w:sz="8" w:space="0" w:color="454C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4C02" w:themeColor="accent2"/>
          <w:bottom w:val="single" w:sz="8" w:space="0" w:color="454C02" w:themeColor="accent2"/>
        </w:tcBorders>
      </w:tcPr>
    </w:tblStylePr>
    <w:tblStylePr w:type="band1Vert">
      <w:tblPr/>
      <w:tcPr>
        <w:shd w:val="clear" w:color="auto" w:fill="F2FC96" w:themeFill="accent2" w:themeFillTint="3F"/>
      </w:tcPr>
    </w:tblStylePr>
    <w:tblStylePr w:type="band1Horz">
      <w:tblPr/>
      <w:tcPr>
        <w:shd w:val="clear" w:color="auto" w:fill="F2FC96" w:themeFill="accent2" w:themeFillTint="3F"/>
      </w:tcPr>
    </w:tblStylePr>
  </w:style>
  <w:style w:type="table" w:styleId="1zerrendaertaina-3enfasia">
    <w:name w:val="Medium List 1 Accent 3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519B" w:themeColor="accent3"/>
        <w:bottom w:val="single" w:sz="8" w:space="0" w:color="2951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519B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9519B" w:themeColor="accent3"/>
          <w:bottom w:val="single" w:sz="8" w:space="0" w:color="2951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519B" w:themeColor="accent3"/>
          <w:bottom w:val="single" w:sz="8" w:space="0" w:color="29519B" w:themeColor="accent3"/>
        </w:tcBorders>
      </w:tcPr>
    </w:tblStylePr>
    <w:tblStylePr w:type="band1Vert">
      <w:tblPr/>
      <w:tcPr>
        <w:shd w:val="clear" w:color="auto" w:fill="C1D1EE" w:themeFill="accent3" w:themeFillTint="3F"/>
      </w:tcPr>
    </w:tblStylePr>
    <w:tblStylePr w:type="band1Horz">
      <w:tblPr/>
      <w:tcPr>
        <w:shd w:val="clear" w:color="auto" w:fill="C1D1EE" w:themeFill="accent3" w:themeFillTint="3F"/>
      </w:tcPr>
    </w:tblStylePr>
  </w:style>
  <w:style w:type="table" w:styleId="1zerrendaertaina-4enfasia">
    <w:name w:val="Medium List 1 Accent 4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597" w:themeColor="accent4"/>
        <w:bottom w:val="single" w:sz="8" w:space="0" w:color="9395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7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39597" w:themeColor="accent4"/>
          <w:bottom w:val="single" w:sz="8" w:space="0" w:color="9395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7" w:themeColor="accent4"/>
          <w:bottom w:val="single" w:sz="8" w:space="0" w:color="939597" w:themeColor="accent4"/>
        </w:tcBorders>
      </w:tc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shd w:val="clear" w:color="auto" w:fill="E4E4E5" w:themeFill="accent4" w:themeFillTint="3F"/>
      </w:tcPr>
    </w:tblStylePr>
  </w:style>
  <w:style w:type="table" w:styleId="1zerrendaertaina-5enfasia">
    <w:name w:val="Medium List 1 Accent 5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1zerrendaertaina-6enfasia">
    <w:name w:val="Medium List 1 Accent 6"/>
    <w:basedOn w:val="Taulanormala"/>
    <w:uiPriority w:val="65"/>
    <w:semiHidden/>
    <w:unhideWhenUsed/>
    <w:rsid w:val="0065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zerrendaertaina">
    <w:name w:val="Medium List 2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zerrendaertaina-1enfasia">
    <w:name w:val="Medium List 2 Accent 1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92A86" w:themeColor="accent1"/>
        <w:left w:val="single" w:sz="8" w:space="0" w:color="492A86" w:themeColor="accent1"/>
        <w:bottom w:val="single" w:sz="8" w:space="0" w:color="492A86" w:themeColor="accent1"/>
        <w:right w:val="single" w:sz="8" w:space="0" w:color="492A8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92A8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92A8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92A8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0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0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zerrendaertaina-2enfasia">
    <w:name w:val="Medium List 2 Accent 2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54C02" w:themeColor="accent2"/>
        <w:left w:val="single" w:sz="8" w:space="0" w:color="454C02" w:themeColor="accent2"/>
        <w:bottom w:val="single" w:sz="8" w:space="0" w:color="454C02" w:themeColor="accent2"/>
        <w:right w:val="single" w:sz="8" w:space="0" w:color="454C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4C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4C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4C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C9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C9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zerrendaertaina-3enfasia">
    <w:name w:val="Medium List 2 Accent 3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9519B" w:themeColor="accent3"/>
        <w:left w:val="single" w:sz="8" w:space="0" w:color="29519B" w:themeColor="accent3"/>
        <w:bottom w:val="single" w:sz="8" w:space="0" w:color="29519B" w:themeColor="accent3"/>
        <w:right w:val="single" w:sz="8" w:space="0" w:color="2951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51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51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51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1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1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zerrendaertaina-4enfasia">
    <w:name w:val="Medium List 2 Accent 4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39597" w:themeColor="accent4"/>
        <w:left w:val="single" w:sz="8" w:space="0" w:color="939597" w:themeColor="accent4"/>
        <w:bottom w:val="single" w:sz="8" w:space="0" w:color="939597" w:themeColor="accent4"/>
        <w:right w:val="single" w:sz="8" w:space="0" w:color="9395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zerrendaertaina-5enfasia">
    <w:name w:val="Medium List 2 Accent 5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zerrendaertaina-6enfasia">
    <w:name w:val="Medium List 2 Accent 6"/>
    <w:basedOn w:val="Taulanormala"/>
    <w:uiPriority w:val="66"/>
    <w:semiHidden/>
    <w:unhideWhenUsed/>
    <w:rsid w:val="00652A6E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itzalduraertaina">
    <w:name w:val="Medium Shading 1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itzalduraertaina-1enfasia">
    <w:name w:val="Medium Shading 1 Accent 1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6C40C3" w:themeColor="accent1" w:themeTint="BF"/>
        <w:left w:val="single" w:sz="8" w:space="0" w:color="6C40C3" w:themeColor="accent1" w:themeTint="BF"/>
        <w:bottom w:val="single" w:sz="8" w:space="0" w:color="6C40C3" w:themeColor="accent1" w:themeTint="BF"/>
        <w:right w:val="single" w:sz="8" w:space="0" w:color="6C40C3" w:themeColor="accent1" w:themeTint="BF"/>
        <w:insideH w:val="single" w:sz="8" w:space="0" w:color="6C40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40C3" w:themeColor="accent1" w:themeTint="BF"/>
          <w:left w:val="single" w:sz="8" w:space="0" w:color="6C40C3" w:themeColor="accent1" w:themeTint="BF"/>
          <w:bottom w:val="single" w:sz="8" w:space="0" w:color="6C40C3" w:themeColor="accent1" w:themeTint="BF"/>
          <w:right w:val="single" w:sz="8" w:space="0" w:color="6C40C3" w:themeColor="accent1" w:themeTint="BF"/>
          <w:insideH w:val="nil"/>
          <w:insideV w:val="nil"/>
        </w:tcBorders>
        <w:shd w:val="clear" w:color="auto" w:fill="492A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40C3" w:themeColor="accent1" w:themeTint="BF"/>
          <w:left w:val="single" w:sz="8" w:space="0" w:color="6C40C3" w:themeColor="accent1" w:themeTint="BF"/>
          <w:bottom w:val="single" w:sz="8" w:space="0" w:color="6C40C3" w:themeColor="accent1" w:themeTint="BF"/>
          <w:right w:val="single" w:sz="8" w:space="0" w:color="6C40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0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0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itzalduraertaina-2enfasia">
    <w:name w:val="Medium Shading 1 Accent 2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A4B504" w:themeColor="accent2" w:themeTint="BF"/>
        <w:left w:val="single" w:sz="8" w:space="0" w:color="A4B504" w:themeColor="accent2" w:themeTint="BF"/>
        <w:bottom w:val="single" w:sz="8" w:space="0" w:color="A4B504" w:themeColor="accent2" w:themeTint="BF"/>
        <w:right w:val="single" w:sz="8" w:space="0" w:color="A4B504" w:themeColor="accent2" w:themeTint="BF"/>
        <w:insideH w:val="single" w:sz="8" w:space="0" w:color="A4B50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504" w:themeColor="accent2" w:themeTint="BF"/>
          <w:left w:val="single" w:sz="8" w:space="0" w:color="A4B504" w:themeColor="accent2" w:themeTint="BF"/>
          <w:bottom w:val="single" w:sz="8" w:space="0" w:color="A4B504" w:themeColor="accent2" w:themeTint="BF"/>
          <w:right w:val="single" w:sz="8" w:space="0" w:color="A4B504" w:themeColor="accent2" w:themeTint="BF"/>
          <w:insideH w:val="nil"/>
          <w:insideV w:val="nil"/>
        </w:tcBorders>
        <w:shd w:val="clear" w:color="auto" w:fill="454C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504" w:themeColor="accent2" w:themeTint="BF"/>
          <w:left w:val="single" w:sz="8" w:space="0" w:color="A4B504" w:themeColor="accent2" w:themeTint="BF"/>
          <w:bottom w:val="single" w:sz="8" w:space="0" w:color="A4B504" w:themeColor="accent2" w:themeTint="BF"/>
          <w:right w:val="single" w:sz="8" w:space="0" w:color="A4B50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C9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C9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itzalduraertaina-3enfasia">
    <w:name w:val="Medium Shading 1 Accent 3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474CD" w:themeColor="accent3" w:themeTint="BF"/>
        <w:left w:val="single" w:sz="8" w:space="0" w:color="4474CD" w:themeColor="accent3" w:themeTint="BF"/>
        <w:bottom w:val="single" w:sz="8" w:space="0" w:color="4474CD" w:themeColor="accent3" w:themeTint="BF"/>
        <w:right w:val="single" w:sz="8" w:space="0" w:color="4474CD" w:themeColor="accent3" w:themeTint="BF"/>
        <w:insideH w:val="single" w:sz="8" w:space="0" w:color="4474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4CD" w:themeColor="accent3" w:themeTint="BF"/>
          <w:left w:val="single" w:sz="8" w:space="0" w:color="4474CD" w:themeColor="accent3" w:themeTint="BF"/>
          <w:bottom w:val="single" w:sz="8" w:space="0" w:color="4474CD" w:themeColor="accent3" w:themeTint="BF"/>
          <w:right w:val="single" w:sz="8" w:space="0" w:color="4474CD" w:themeColor="accent3" w:themeTint="BF"/>
          <w:insideH w:val="nil"/>
          <w:insideV w:val="nil"/>
        </w:tcBorders>
        <w:shd w:val="clear" w:color="auto" w:fill="2951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4CD" w:themeColor="accent3" w:themeTint="BF"/>
          <w:left w:val="single" w:sz="8" w:space="0" w:color="4474CD" w:themeColor="accent3" w:themeTint="BF"/>
          <w:bottom w:val="single" w:sz="8" w:space="0" w:color="4474CD" w:themeColor="accent3" w:themeTint="BF"/>
          <w:right w:val="single" w:sz="8" w:space="0" w:color="4474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1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itzalduraertaina-4enfasia">
    <w:name w:val="Medium Shading 1 Accent 4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AEAFB1" w:themeColor="accent4" w:themeTint="BF"/>
        <w:left w:val="single" w:sz="8" w:space="0" w:color="AEAFB1" w:themeColor="accent4" w:themeTint="BF"/>
        <w:bottom w:val="single" w:sz="8" w:space="0" w:color="AEAFB1" w:themeColor="accent4" w:themeTint="BF"/>
        <w:right w:val="single" w:sz="8" w:space="0" w:color="AEAFB1" w:themeColor="accent4" w:themeTint="BF"/>
        <w:insideH w:val="single" w:sz="8" w:space="0" w:color="AEAF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AFB1" w:themeColor="accent4" w:themeTint="BF"/>
          <w:left w:val="single" w:sz="8" w:space="0" w:color="AEAFB1" w:themeColor="accent4" w:themeTint="BF"/>
          <w:bottom w:val="single" w:sz="8" w:space="0" w:color="AEAFB1" w:themeColor="accent4" w:themeTint="BF"/>
          <w:right w:val="single" w:sz="8" w:space="0" w:color="AEAFB1" w:themeColor="accent4" w:themeTint="BF"/>
          <w:insideH w:val="nil"/>
          <w:insideV w:val="nil"/>
        </w:tcBorders>
        <w:shd w:val="clear" w:color="auto" w:fill="9395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B1" w:themeColor="accent4" w:themeTint="BF"/>
          <w:left w:val="single" w:sz="8" w:space="0" w:color="AEAFB1" w:themeColor="accent4" w:themeTint="BF"/>
          <w:bottom w:val="single" w:sz="8" w:space="0" w:color="AEAFB1" w:themeColor="accent4" w:themeTint="BF"/>
          <w:right w:val="single" w:sz="8" w:space="0" w:color="AEAF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itzalduraertaina-5enfasia">
    <w:name w:val="Medium Shading 1 Accent 5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itzalduraertaina-6enfasia">
    <w:name w:val="Medium Shading 1 Accent 6"/>
    <w:basedOn w:val="Taulanormala"/>
    <w:uiPriority w:val="63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itzalduraertaina">
    <w:name w:val="Medium Shading 2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itzalduraertaina-1enfasia">
    <w:name w:val="Medium Shading 2 Accent 1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2A8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8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2A8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itzalduraertaina-2enfasia">
    <w:name w:val="Medium Shading 2 Accent 2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4C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C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4C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itzalduraertaina-3enfasia">
    <w:name w:val="Medium Shading 2 Accent 3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51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1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51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itzalduraertaina-4enfasia">
    <w:name w:val="Medium Shading 2 Accent 4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5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itzalduraertaina-5enfasia">
    <w:name w:val="Medium Shading 2 Accent 5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itzalduraertaina-6enfasia">
    <w:name w:val="Medium Shading 2 Accent 6"/>
    <w:basedOn w:val="Taulanormala"/>
    <w:uiPriority w:val="64"/>
    <w:semiHidden/>
    <w:unhideWhenUsed/>
    <w:rsid w:val="00652A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Paragrafoarenletra-tipolehenetsia"/>
    <w:uiPriority w:val="99"/>
    <w:semiHidden/>
    <w:unhideWhenUsed/>
    <w:rsid w:val="00652A6E"/>
    <w:rPr>
      <w:rFonts w:ascii="Century Gothic" w:hAnsi="Century Gothic"/>
      <w:color w:val="2B579A"/>
      <w:shd w:val="clear" w:color="auto" w:fill="E1DFDD"/>
    </w:rPr>
  </w:style>
  <w:style w:type="paragraph" w:styleId="Mezuarengoiburua">
    <w:name w:val="Message Header"/>
    <w:basedOn w:val="Normala"/>
    <w:link w:val="MezuarengoiburuaKar"/>
    <w:uiPriority w:val="99"/>
    <w:semiHidden/>
    <w:unhideWhenUsed/>
    <w:rsid w:val="00652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zuarengoiburuaKar">
    <w:name w:val="Mezuaren goiburua Kar"/>
    <w:basedOn w:val="Paragrafoarenletra-tipolehenetsia"/>
    <w:link w:val="Mezuarengoiburua"/>
    <w:uiPriority w:val="99"/>
    <w:semiHidden/>
    <w:rsid w:val="00652A6E"/>
    <w:rPr>
      <w:rFonts w:ascii="Century Gothic" w:eastAsiaTheme="majorEastAsia" w:hAnsi="Century Gothic" w:cstheme="majorBidi"/>
      <w:color w:val="000000" w:themeColor="text1"/>
      <w:sz w:val="24"/>
      <w:szCs w:val="24"/>
      <w:shd w:val="pct20" w:color="auto" w:fill="auto"/>
    </w:rPr>
  </w:style>
  <w:style w:type="paragraph" w:styleId="Normalaweb">
    <w:name w:val="Normal (Web)"/>
    <w:basedOn w:val="Normala"/>
    <w:uiPriority w:val="99"/>
    <w:semiHidden/>
    <w:unhideWhenUsed/>
    <w:rsid w:val="00652A6E"/>
    <w:rPr>
      <w:rFonts w:ascii="Times New Roman" w:hAnsi="Times New Roman" w:cs="Times New Roman"/>
      <w:sz w:val="24"/>
      <w:szCs w:val="24"/>
    </w:rPr>
  </w:style>
  <w:style w:type="paragraph" w:styleId="Koskanormala">
    <w:name w:val="Normal Indent"/>
    <w:basedOn w:val="Normala"/>
    <w:uiPriority w:val="99"/>
    <w:semiHidden/>
    <w:unhideWhenUsed/>
    <w:rsid w:val="00652A6E"/>
    <w:pPr>
      <w:ind w:left="720"/>
    </w:pPr>
  </w:style>
  <w:style w:type="paragraph" w:styleId="Oharrarenizenburua">
    <w:name w:val="Note Heading"/>
    <w:basedOn w:val="Normala"/>
    <w:next w:val="Normala"/>
    <w:link w:val="OharrarenizenburuaKar"/>
    <w:uiPriority w:val="99"/>
    <w:semiHidden/>
    <w:unhideWhenUsed/>
    <w:rsid w:val="00652A6E"/>
    <w:pPr>
      <w:spacing w:after="0" w:line="240" w:lineRule="auto"/>
    </w:pPr>
  </w:style>
  <w:style w:type="character" w:customStyle="1" w:styleId="OharrarenizenburuaKar">
    <w:name w:val="Oharraren izenburua Kar"/>
    <w:basedOn w:val="Paragrafoarenletra-tipolehenetsia"/>
    <w:link w:val="Oharrarenizenburua"/>
    <w:uiPriority w:val="99"/>
    <w:semiHidden/>
    <w:rsid w:val="00652A6E"/>
    <w:rPr>
      <w:rFonts w:ascii="Century Gothic" w:hAnsi="Century Gothic"/>
      <w:color w:val="000000" w:themeColor="text1"/>
    </w:rPr>
  </w:style>
  <w:style w:type="table" w:styleId="1taulaarrunta">
    <w:name w:val="Plain Table 1"/>
    <w:basedOn w:val="Taulanormala"/>
    <w:uiPriority w:val="41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taulaarrunta">
    <w:name w:val="Plain Table 2"/>
    <w:basedOn w:val="Taulanormala"/>
    <w:uiPriority w:val="42"/>
    <w:rsid w:val="00652A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taulaarrunta">
    <w:name w:val="Plain Table 3"/>
    <w:basedOn w:val="Taulanormala"/>
    <w:uiPriority w:val="43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taulaarrunta">
    <w:name w:val="Plain Table 4"/>
    <w:basedOn w:val="Taulanormala"/>
    <w:uiPriority w:val="44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taulaarrunta">
    <w:name w:val="Plain Table 5"/>
    <w:basedOn w:val="Taulanormala"/>
    <w:uiPriority w:val="45"/>
    <w:rsid w:val="00652A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uarrunta">
    <w:name w:val="Plain Text"/>
    <w:basedOn w:val="Normala"/>
    <w:link w:val="TestuarruntaKar"/>
    <w:uiPriority w:val="99"/>
    <w:semiHidden/>
    <w:unhideWhenUsed/>
    <w:rsid w:val="00652A6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uarruntaKar">
    <w:name w:val="Testu arrunta Kar"/>
    <w:basedOn w:val="Paragrafoarenletra-tipolehenetsia"/>
    <w:link w:val="Testuarrunta"/>
    <w:uiPriority w:val="99"/>
    <w:semiHidden/>
    <w:rsid w:val="00652A6E"/>
    <w:rPr>
      <w:rFonts w:ascii="Consolas" w:hAnsi="Consolas" w:cs="Consolas"/>
      <w:color w:val="000000" w:themeColor="text1"/>
      <w:sz w:val="21"/>
      <w:szCs w:val="21"/>
    </w:rPr>
  </w:style>
  <w:style w:type="paragraph" w:styleId="Agurra">
    <w:name w:val="Salutation"/>
    <w:basedOn w:val="Normala"/>
    <w:next w:val="Normala"/>
    <w:link w:val="AgurraKar"/>
    <w:uiPriority w:val="99"/>
    <w:semiHidden/>
    <w:unhideWhenUsed/>
    <w:rsid w:val="00652A6E"/>
  </w:style>
  <w:style w:type="character" w:customStyle="1" w:styleId="AgurraKar">
    <w:name w:val="Agurra Kar"/>
    <w:basedOn w:val="Paragrafoarenletra-tipolehenetsia"/>
    <w:link w:val="Agurra"/>
    <w:uiPriority w:val="99"/>
    <w:semiHidden/>
    <w:rsid w:val="00652A6E"/>
    <w:rPr>
      <w:rFonts w:ascii="Century Gothic" w:hAnsi="Century Gothic"/>
      <w:color w:val="000000" w:themeColor="text1"/>
    </w:rPr>
  </w:style>
  <w:style w:type="paragraph" w:styleId="Sinadura">
    <w:name w:val="Signature"/>
    <w:basedOn w:val="Normala"/>
    <w:link w:val="SinaduraKar"/>
    <w:uiPriority w:val="99"/>
    <w:semiHidden/>
    <w:unhideWhenUsed/>
    <w:rsid w:val="00652A6E"/>
    <w:pPr>
      <w:spacing w:after="0" w:line="240" w:lineRule="auto"/>
      <w:ind w:left="4252"/>
    </w:pPr>
  </w:style>
  <w:style w:type="character" w:customStyle="1" w:styleId="SinaduraKar">
    <w:name w:val="Sinadura Kar"/>
    <w:basedOn w:val="Paragrafoarenletra-tipolehenetsia"/>
    <w:link w:val="Sinadura"/>
    <w:uiPriority w:val="99"/>
    <w:semiHidden/>
    <w:rsid w:val="00652A6E"/>
    <w:rPr>
      <w:rFonts w:ascii="Century Gothic" w:hAnsi="Century Gothic"/>
      <w:color w:val="000000" w:themeColor="text1"/>
    </w:rPr>
  </w:style>
  <w:style w:type="character" w:customStyle="1" w:styleId="Hipervnculointeligente1">
    <w:name w:val="Hipervínculo inteligente1"/>
    <w:basedOn w:val="Paragrafoarenletra-tipolehenetsia"/>
    <w:uiPriority w:val="99"/>
    <w:semiHidden/>
    <w:unhideWhenUsed/>
    <w:rsid w:val="00652A6E"/>
    <w:rPr>
      <w:rFonts w:ascii="Century Gothic" w:hAnsi="Century Gothic"/>
      <w:u w:val="dotted"/>
    </w:rPr>
  </w:style>
  <w:style w:type="character" w:styleId="Enfasileuna">
    <w:name w:val="Subtle Emphasis"/>
    <w:basedOn w:val="Paragrafoarenletra-tipolehenetsia"/>
    <w:uiPriority w:val="19"/>
    <w:semiHidden/>
    <w:unhideWhenUsed/>
    <w:qFormat/>
    <w:rsid w:val="00652A6E"/>
    <w:rPr>
      <w:rFonts w:ascii="Century Gothic" w:hAnsi="Century Gothic"/>
      <w:i/>
      <w:iCs/>
      <w:color w:val="404040" w:themeColor="text1" w:themeTint="BF"/>
    </w:rPr>
  </w:style>
  <w:style w:type="character" w:styleId="Erreferentzialeuna">
    <w:name w:val="Subtle Reference"/>
    <w:basedOn w:val="Paragrafoarenletra-tipolehenetsia"/>
    <w:uiPriority w:val="31"/>
    <w:semiHidden/>
    <w:unhideWhenUsed/>
    <w:qFormat/>
    <w:rsid w:val="00652A6E"/>
    <w:rPr>
      <w:rFonts w:ascii="Century Gothic" w:hAnsi="Century Gothic"/>
      <w:smallCaps/>
      <w:color w:val="5A5A5A" w:themeColor="text1" w:themeTint="A5"/>
    </w:rPr>
  </w:style>
  <w:style w:type="table" w:styleId="3Dtaula1">
    <w:name w:val="Table 3D effects 1"/>
    <w:basedOn w:val="Taulanormala"/>
    <w:uiPriority w:val="99"/>
    <w:semiHidden/>
    <w:unhideWhenUsed/>
    <w:rsid w:val="00652A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taula2">
    <w:name w:val="Table 3D effects 2"/>
    <w:basedOn w:val="Taulanormala"/>
    <w:uiPriority w:val="99"/>
    <w:semiHidden/>
    <w:unhideWhenUsed/>
    <w:rsid w:val="00652A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taula3">
    <w:name w:val="Table 3D effects 3"/>
    <w:basedOn w:val="Taulanormala"/>
    <w:uiPriority w:val="99"/>
    <w:semiHidden/>
    <w:unhideWhenUsed/>
    <w:rsid w:val="00652A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lasikoa1">
    <w:name w:val="Table Classic 1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lasikoa2">
    <w:name w:val="Table Classic 2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lasikoa3">
    <w:name w:val="Table Classic 3"/>
    <w:basedOn w:val="Taulanormala"/>
    <w:uiPriority w:val="99"/>
    <w:semiHidden/>
    <w:unhideWhenUsed/>
    <w:rsid w:val="00652A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lasikoa4">
    <w:name w:val="Table Classic 4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oloretsua1">
    <w:name w:val="Table Colorful 1"/>
    <w:basedOn w:val="Taulanormala"/>
    <w:uiPriority w:val="99"/>
    <w:semiHidden/>
    <w:unhideWhenUsed/>
    <w:rsid w:val="00652A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oloretsua2">
    <w:name w:val="Table Colorful 2"/>
    <w:basedOn w:val="Taulanormala"/>
    <w:uiPriority w:val="99"/>
    <w:semiHidden/>
    <w:unhideWhenUsed/>
    <w:rsid w:val="00652A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koloretsua3">
    <w:name w:val="Table Colorful 3"/>
    <w:basedOn w:val="Taulanormala"/>
    <w:uiPriority w:val="99"/>
    <w:semiHidden/>
    <w:unhideWhenUsed/>
    <w:rsid w:val="00652A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Zutabeduntaula1">
    <w:name w:val="Table Columns 1"/>
    <w:basedOn w:val="Taulanormala"/>
    <w:uiPriority w:val="99"/>
    <w:semiHidden/>
    <w:unhideWhenUsed/>
    <w:rsid w:val="00652A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utabeduntaula2">
    <w:name w:val="Table Columns 2"/>
    <w:basedOn w:val="Taulanormala"/>
    <w:uiPriority w:val="99"/>
    <w:semiHidden/>
    <w:unhideWhenUsed/>
    <w:rsid w:val="00652A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utabeduntaula3">
    <w:name w:val="Table Columns 3"/>
    <w:basedOn w:val="Taulanormala"/>
    <w:uiPriority w:val="99"/>
    <w:semiHidden/>
    <w:unhideWhenUsed/>
    <w:rsid w:val="00652A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utabeduntaula4">
    <w:name w:val="Table Columns 4"/>
    <w:basedOn w:val="Taulanormala"/>
    <w:uiPriority w:val="99"/>
    <w:semiHidden/>
    <w:unhideWhenUsed/>
    <w:rsid w:val="00652A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Zutabeduntaula5">
    <w:name w:val="Table Columns 5"/>
    <w:basedOn w:val="Taulanormala"/>
    <w:uiPriority w:val="99"/>
    <w:semiHidden/>
    <w:unhideWhenUsed/>
    <w:rsid w:val="00652A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oa">
    <w:name w:val="Table Contemporary"/>
    <w:basedOn w:val="Taulanormala"/>
    <w:uiPriority w:val="99"/>
    <w:semiHidden/>
    <w:unhideWhenUsed/>
    <w:rsid w:val="00652A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dotorea">
    <w:name w:val="Table Elegant"/>
    <w:basedOn w:val="Taulanormala"/>
    <w:uiPriority w:val="99"/>
    <w:semiHidden/>
    <w:unhideWhenUsed/>
    <w:rsid w:val="00652A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1">
    <w:name w:val="Table Grid 1"/>
    <w:basedOn w:val="Taulanormala"/>
    <w:uiPriority w:val="99"/>
    <w:semiHidden/>
    <w:unhideWhenUsed/>
    <w:rsid w:val="00652A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2">
    <w:name w:val="Table Grid 2"/>
    <w:basedOn w:val="Taulanormala"/>
    <w:uiPriority w:val="99"/>
    <w:semiHidden/>
    <w:unhideWhenUsed/>
    <w:rsid w:val="00652A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3">
    <w:name w:val="Table Grid 3"/>
    <w:basedOn w:val="Taulanormala"/>
    <w:uiPriority w:val="99"/>
    <w:semiHidden/>
    <w:unhideWhenUsed/>
    <w:rsid w:val="00652A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4">
    <w:name w:val="Table Grid 4"/>
    <w:basedOn w:val="Taulanormala"/>
    <w:uiPriority w:val="99"/>
    <w:semiHidden/>
    <w:unhideWhenUsed/>
    <w:rsid w:val="00652A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5">
    <w:name w:val="Table Grid 5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aretaduntaula6">
    <w:name w:val="Table Grid 6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aretaduntaula7">
    <w:name w:val="Table Grid 7"/>
    <w:basedOn w:val="Taulanormala"/>
    <w:uiPriority w:val="99"/>
    <w:semiHidden/>
    <w:unhideWhenUsed/>
    <w:rsid w:val="00652A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aretaduntaula8">
    <w:name w:val="Table Grid 8"/>
    <w:basedOn w:val="Taulanormala"/>
    <w:uiPriority w:val="99"/>
    <w:semiHidden/>
    <w:unhideWhenUsed/>
    <w:rsid w:val="00652A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-saretaargia">
    <w:name w:val="Grid Table Light"/>
    <w:basedOn w:val="Taulanormala"/>
    <w:uiPriority w:val="40"/>
    <w:rsid w:val="00652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errendaduntaula1">
    <w:name w:val="Table List 1"/>
    <w:basedOn w:val="Taulanormala"/>
    <w:uiPriority w:val="99"/>
    <w:semiHidden/>
    <w:unhideWhenUsed/>
    <w:rsid w:val="00652A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errendaduntaula2">
    <w:name w:val="Table List 2"/>
    <w:basedOn w:val="Taulanormala"/>
    <w:uiPriority w:val="99"/>
    <w:semiHidden/>
    <w:unhideWhenUsed/>
    <w:rsid w:val="00652A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errendaduntaula3">
    <w:name w:val="Table List 3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errendaduntaula4">
    <w:name w:val="Table List 4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Zerrendaduntaula5">
    <w:name w:val="Table List 5"/>
    <w:basedOn w:val="Taulanormala"/>
    <w:uiPriority w:val="99"/>
    <w:semiHidden/>
    <w:unhideWhenUsed/>
    <w:rsid w:val="00652A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Zerrendaduntaula6">
    <w:name w:val="Table List 6"/>
    <w:basedOn w:val="Taulanormala"/>
    <w:uiPriority w:val="99"/>
    <w:semiHidden/>
    <w:unhideWhenUsed/>
    <w:rsid w:val="00652A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Zerrendaduntaula7">
    <w:name w:val="Table List 7"/>
    <w:basedOn w:val="Taulanormala"/>
    <w:uiPriority w:val="99"/>
    <w:semiHidden/>
    <w:unhideWhenUsed/>
    <w:rsid w:val="00652A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Zerrendaduntaula8">
    <w:name w:val="Table List 8"/>
    <w:basedOn w:val="Taulanormala"/>
    <w:uiPriority w:val="99"/>
    <w:semiHidden/>
    <w:unhideWhenUsed/>
    <w:rsid w:val="00652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utoritateenaurkibidea">
    <w:name w:val="table of authorities"/>
    <w:basedOn w:val="Normala"/>
    <w:next w:val="Normala"/>
    <w:uiPriority w:val="99"/>
    <w:semiHidden/>
    <w:unhideWhenUsed/>
    <w:rsid w:val="00652A6E"/>
    <w:pPr>
      <w:spacing w:after="0"/>
      <w:ind w:left="200" w:hanging="200"/>
    </w:pPr>
  </w:style>
  <w:style w:type="paragraph" w:styleId="Irudienaurkibidea">
    <w:name w:val="table of figures"/>
    <w:basedOn w:val="Normala"/>
    <w:next w:val="Normala"/>
    <w:uiPriority w:val="99"/>
    <w:semiHidden/>
    <w:unhideWhenUsed/>
    <w:rsid w:val="00652A6E"/>
    <w:pPr>
      <w:spacing w:after="0"/>
    </w:pPr>
  </w:style>
  <w:style w:type="table" w:styleId="Taulaprofesionala">
    <w:name w:val="Table Professional"/>
    <w:basedOn w:val="Taulanormala"/>
    <w:uiPriority w:val="99"/>
    <w:semiHidden/>
    <w:unhideWhenUsed/>
    <w:rsid w:val="00652A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oila1">
    <w:name w:val="Table Simple 1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soila2">
    <w:name w:val="Table Simple 2"/>
    <w:basedOn w:val="Taulanormala"/>
    <w:uiPriority w:val="99"/>
    <w:semiHidden/>
    <w:unhideWhenUsed/>
    <w:rsid w:val="00652A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soila3">
    <w:name w:val="Table Simple 3"/>
    <w:basedOn w:val="Taulanormala"/>
    <w:uiPriority w:val="99"/>
    <w:semiHidden/>
    <w:unhideWhenUsed/>
    <w:rsid w:val="00652A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leuna1">
    <w:name w:val="Table Subtle 1"/>
    <w:basedOn w:val="Taulanormala"/>
    <w:uiPriority w:val="99"/>
    <w:semiHidden/>
    <w:unhideWhenUsed/>
    <w:rsid w:val="00652A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leuna2">
    <w:name w:val="Table Subtle 2"/>
    <w:basedOn w:val="Taulanormala"/>
    <w:uiPriority w:val="99"/>
    <w:semiHidden/>
    <w:unhideWhenUsed/>
    <w:rsid w:val="00652A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rengaia">
    <w:name w:val="Table Theme"/>
    <w:basedOn w:val="Taulanormala"/>
    <w:uiPriority w:val="99"/>
    <w:semiHidden/>
    <w:unhideWhenUsed/>
    <w:rsid w:val="0065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web-taula">
    <w:name w:val="Table Web 1"/>
    <w:basedOn w:val="Taulanormala"/>
    <w:uiPriority w:val="99"/>
    <w:semiHidden/>
    <w:unhideWhenUsed/>
    <w:rsid w:val="00652A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web-taula">
    <w:name w:val="Table Web 2"/>
    <w:basedOn w:val="Taulanormala"/>
    <w:uiPriority w:val="99"/>
    <w:semiHidden/>
    <w:unhideWhenUsed/>
    <w:rsid w:val="00652A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web-taula">
    <w:name w:val="Table Web 3"/>
    <w:basedOn w:val="Taulanormala"/>
    <w:uiPriority w:val="99"/>
    <w:semiHidden/>
    <w:unhideWhenUsed/>
    <w:rsid w:val="00652A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utoritateentaularenizenburua">
    <w:name w:val="toa heading"/>
    <w:basedOn w:val="Normala"/>
    <w:next w:val="Normala"/>
    <w:uiPriority w:val="99"/>
    <w:semiHidden/>
    <w:unhideWhenUsed/>
    <w:rsid w:val="00652A6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EA3">
    <w:name w:val="toc 3"/>
    <w:basedOn w:val="Normala"/>
    <w:next w:val="Normala"/>
    <w:autoRedefine/>
    <w:uiPriority w:val="39"/>
    <w:semiHidden/>
    <w:rsid w:val="00652A6E"/>
    <w:pPr>
      <w:spacing w:after="100"/>
      <w:ind w:left="400"/>
    </w:pPr>
  </w:style>
  <w:style w:type="paragraph" w:styleId="EA4">
    <w:name w:val="toc 4"/>
    <w:basedOn w:val="Normala"/>
    <w:next w:val="Normala"/>
    <w:autoRedefine/>
    <w:uiPriority w:val="39"/>
    <w:semiHidden/>
    <w:rsid w:val="00652A6E"/>
    <w:pPr>
      <w:spacing w:after="100"/>
      <w:ind w:left="600"/>
    </w:pPr>
  </w:style>
  <w:style w:type="paragraph" w:styleId="EA5">
    <w:name w:val="toc 5"/>
    <w:basedOn w:val="Normala"/>
    <w:next w:val="Normala"/>
    <w:autoRedefine/>
    <w:uiPriority w:val="39"/>
    <w:semiHidden/>
    <w:rsid w:val="00652A6E"/>
    <w:pPr>
      <w:spacing w:after="100"/>
      <w:ind w:left="800"/>
    </w:pPr>
  </w:style>
  <w:style w:type="paragraph" w:styleId="EA6">
    <w:name w:val="toc 6"/>
    <w:basedOn w:val="Normala"/>
    <w:next w:val="Normala"/>
    <w:autoRedefine/>
    <w:uiPriority w:val="39"/>
    <w:semiHidden/>
    <w:rsid w:val="00652A6E"/>
    <w:pPr>
      <w:spacing w:after="100"/>
      <w:ind w:left="1000"/>
    </w:pPr>
  </w:style>
  <w:style w:type="paragraph" w:styleId="EA7">
    <w:name w:val="toc 7"/>
    <w:basedOn w:val="Normala"/>
    <w:next w:val="Normala"/>
    <w:autoRedefine/>
    <w:uiPriority w:val="39"/>
    <w:semiHidden/>
    <w:rsid w:val="00652A6E"/>
    <w:pPr>
      <w:spacing w:after="100"/>
      <w:ind w:left="1200"/>
    </w:pPr>
  </w:style>
  <w:style w:type="paragraph" w:styleId="EA8">
    <w:name w:val="toc 8"/>
    <w:basedOn w:val="Normala"/>
    <w:next w:val="Normala"/>
    <w:autoRedefine/>
    <w:uiPriority w:val="39"/>
    <w:semiHidden/>
    <w:rsid w:val="00652A6E"/>
    <w:pPr>
      <w:spacing w:after="100"/>
      <w:ind w:left="1400"/>
    </w:pPr>
  </w:style>
  <w:style w:type="paragraph" w:styleId="EA9">
    <w:name w:val="toc 9"/>
    <w:basedOn w:val="Normala"/>
    <w:next w:val="Normala"/>
    <w:autoRedefine/>
    <w:uiPriority w:val="39"/>
    <w:semiHidden/>
    <w:rsid w:val="00652A6E"/>
    <w:pPr>
      <w:spacing w:after="100"/>
      <w:ind w:left="1600"/>
    </w:pPr>
  </w:style>
  <w:style w:type="character" w:customStyle="1" w:styleId="Mencinsinresolver1">
    <w:name w:val="Mención sin resolver1"/>
    <w:basedOn w:val="Paragrafoarenletra-tipolehenetsia"/>
    <w:uiPriority w:val="99"/>
    <w:semiHidden/>
    <w:unhideWhenUsed/>
    <w:rsid w:val="00652A6E"/>
    <w:rPr>
      <w:rFonts w:ascii="Century Gothic" w:hAnsi="Century Gothic"/>
      <w:color w:val="605E5C"/>
      <w:shd w:val="clear" w:color="auto" w:fill="E1DFDD"/>
    </w:rPr>
  </w:style>
  <w:style w:type="paragraph" w:customStyle="1" w:styleId="western">
    <w:name w:val="western"/>
    <w:basedOn w:val="Normala"/>
    <w:rsid w:val="00F9237C"/>
    <w:pPr>
      <w:spacing w:before="100" w:beforeAutospacing="1" w:after="119" w:line="240" w:lineRule="auto"/>
    </w:pPr>
    <w:rPr>
      <w:rFonts w:eastAsia="Times New Roman" w:cs="Arial"/>
      <w:color w:val="000000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euskarazbarrabarra.e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OLINLO\OneDrive%20-%20ELKARLAN\LANA\MARKA\tf8918909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9C86F78DC344F8AB8B029C1797061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C2BC061-BF45-4E36-A863-A3C3A21612C6}"/>
      </w:docPartPr>
      <w:docPartBody>
        <w:p w:rsidR="00F077ED" w:rsidRDefault="00DB5312" w:rsidP="00DB5312">
          <w:pPr>
            <w:pStyle w:val="AA9C86F78DC344F8AB8B029C17970619"/>
          </w:pPr>
          <w:r w:rsidRPr="00706CEC">
            <w:rPr>
              <w:lang w:bidi="es-ES"/>
            </w:rPr>
            <w:t>Teléfono:</w:t>
          </w:r>
        </w:p>
      </w:docPartBody>
    </w:docPart>
    <w:docPart>
      <w:docPartPr>
        <w:name w:val="E1AA9EDA61664C2A9221EB9A61C64D50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DB811FEF-ED12-4FEF-9F56-5B8EAB2861A8}"/>
      </w:docPartPr>
      <w:docPartBody>
        <w:p w:rsidR="009C2354" w:rsidRDefault="00DE6C92" w:rsidP="00DE6C92">
          <w:pPr>
            <w:pStyle w:val="E1AA9EDA61664C2A9221EB9A61C64D50"/>
          </w:pPr>
          <w:r w:rsidRPr="00706CEC">
            <w:rPr>
              <w:lang w:bidi="es-ES"/>
            </w:rPr>
            <w:t>Teléfono: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780AF8"/>
    <w:lvl w:ilvl="0">
      <w:start w:val="1"/>
      <w:numFmt w:val="bullet"/>
      <w:pStyle w:val="Bulet-zerrenda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ED7D31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3"/>
    <w:rsid w:val="001E7BAD"/>
    <w:rsid w:val="003E415A"/>
    <w:rsid w:val="00492612"/>
    <w:rsid w:val="007D34B3"/>
    <w:rsid w:val="00825718"/>
    <w:rsid w:val="00944FBA"/>
    <w:rsid w:val="009C2354"/>
    <w:rsid w:val="00AD357E"/>
    <w:rsid w:val="00B77E08"/>
    <w:rsid w:val="00BE04FD"/>
    <w:rsid w:val="00DB5312"/>
    <w:rsid w:val="00DE6C92"/>
    <w:rsid w:val="00F0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let-zerrenda">
    <w:name w:val="List Bullet"/>
    <w:basedOn w:val="Normala"/>
    <w:uiPriority w:val="2"/>
    <w:qFormat/>
    <w:rsid w:val="007D34B3"/>
    <w:pPr>
      <w:numPr>
        <w:numId w:val="1"/>
      </w:numPr>
      <w:spacing w:line="240" w:lineRule="auto"/>
    </w:pPr>
    <w:rPr>
      <w:rFonts w:ascii="Century Gothic" w:hAnsi="Century Gothic"/>
      <w:color w:val="000000" w:themeColor="text1"/>
      <w:sz w:val="20"/>
      <w:szCs w:val="20"/>
      <w:lang w:val="es-ES" w:eastAsia="ja-JP"/>
    </w:rPr>
  </w:style>
  <w:style w:type="paragraph" w:styleId="Titulua">
    <w:name w:val="Title"/>
    <w:basedOn w:val="Normala"/>
    <w:link w:val="TituluaKar"/>
    <w:uiPriority w:val="2"/>
    <w:qFormat/>
    <w:pPr>
      <w:spacing w:after="0" w:line="240" w:lineRule="auto"/>
      <w:contextualSpacing/>
      <w:jc w:val="center"/>
    </w:pPr>
    <w:rPr>
      <w:rFonts w:ascii="Century Gothic" w:eastAsiaTheme="majorEastAsia" w:hAnsi="Century Gothic" w:cstheme="majorBidi"/>
      <w:b/>
      <w:color w:val="FFFFFF" w:themeColor="background1"/>
      <w:kern w:val="28"/>
      <w:sz w:val="48"/>
      <w:szCs w:val="88"/>
      <w:lang w:val="es-ES" w:eastAsia="ja-JP"/>
    </w:rPr>
  </w:style>
  <w:style w:type="character" w:customStyle="1" w:styleId="TituluaKar">
    <w:name w:val="Titulua Kar"/>
    <w:basedOn w:val="Paragrafoarenletra-tipolehenetsia"/>
    <w:link w:val="Titulua"/>
    <w:uiPriority w:val="2"/>
    <w:rPr>
      <w:rFonts w:ascii="Century Gothic" w:eastAsiaTheme="majorEastAsia" w:hAnsi="Century Gothic" w:cstheme="majorBidi"/>
      <w:b/>
      <w:color w:val="FFFFFF" w:themeColor="background1"/>
      <w:kern w:val="28"/>
      <w:sz w:val="48"/>
      <w:szCs w:val="88"/>
      <w:lang w:val="es-ES" w:eastAsia="ja-JP"/>
    </w:rPr>
  </w:style>
  <w:style w:type="character" w:styleId="Lodia">
    <w:name w:val="Strong"/>
    <w:basedOn w:val="Paragrafoarenletra-tipolehenetsia"/>
    <w:uiPriority w:val="22"/>
    <w:qFormat/>
    <w:rPr>
      <w:rFonts w:ascii="Century Gothic" w:hAnsi="Century Gothic"/>
      <w:b/>
      <w:bCs/>
    </w:rPr>
  </w:style>
  <w:style w:type="paragraph" w:customStyle="1" w:styleId="AA9C86F78DC344F8AB8B029C17970619">
    <w:name w:val="AA9C86F78DC344F8AB8B029C17970619"/>
    <w:rsid w:val="00DB5312"/>
  </w:style>
  <w:style w:type="paragraph" w:customStyle="1" w:styleId="0B3306A52760E74E978EC505F574E486">
    <w:name w:val="0B3306A52760E74E978EC505F574E486"/>
    <w:rsid w:val="00BE04FD"/>
    <w:pPr>
      <w:spacing w:after="0" w:line="240" w:lineRule="auto"/>
    </w:pPr>
    <w:rPr>
      <w:sz w:val="24"/>
      <w:szCs w:val="24"/>
      <w:lang w:val="es-ES" w:eastAsia="es-ES_tradnl"/>
    </w:rPr>
  </w:style>
  <w:style w:type="paragraph" w:customStyle="1" w:styleId="75B687DE2E504173AA01EF78A2A3E0A5">
    <w:name w:val="75B687DE2E504173AA01EF78A2A3E0A5"/>
    <w:rsid w:val="00DE6C92"/>
  </w:style>
  <w:style w:type="paragraph" w:customStyle="1" w:styleId="B79D666C7208488A88156B2BA984C24D">
    <w:name w:val="B79D666C7208488A88156B2BA984C24D"/>
    <w:rsid w:val="00DE6C92"/>
  </w:style>
  <w:style w:type="paragraph" w:customStyle="1" w:styleId="669B2C7108A641498F84CAC75D1BF1DE">
    <w:name w:val="669B2C7108A641498F84CAC75D1BF1DE"/>
    <w:rsid w:val="00DE6C92"/>
  </w:style>
  <w:style w:type="paragraph" w:customStyle="1" w:styleId="AFFD32E61AF1494BAF54E5FE4F62DF9E">
    <w:name w:val="AFFD32E61AF1494BAF54E5FE4F62DF9E"/>
    <w:rsid w:val="00DE6C92"/>
  </w:style>
  <w:style w:type="paragraph" w:customStyle="1" w:styleId="560A84A24EEF4436A31BAAD1E930A717">
    <w:name w:val="560A84A24EEF4436A31BAAD1E930A717"/>
    <w:rsid w:val="00DE6C92"/>
  </w:style>
  <w:style w:type="paragraph" w:customStyle="1" w:styleId="699DA25EC9EC4CF5BEDFEFFAAE8169C1">
    <w:name w:val="699DA25EC9EC4CF5BEDFEFFAAE8169C1"/>
    <w:rsid w:val="00DE6C92"/>
  </w:style>
  <w:style w:type="paragraph" w:customStyle="1" w:styleId="E1AA9EDA61664C2A9221EB9A61C64D50">
    <w:name w:val="E1AA9EDA61664C2A9221EB9A61C64D50"/>
    <w:rsid w:val="00DE6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klt0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492A86"/>
      </a:accent1>
      <a:accent2>
        <a:srgbClr val="454C02"/>
      </a:accent2>
      <a:accent3>
        <a:srgbClr val="29519B"/>
      </a:accent3>
      <a:accent4>
        <a:srgbClr val="939597"/>
      </a:accent4>
      <a:accent5>
        <a:srgbClr val="000000"/>
      </a:accent5>
      <a:accent6>
        <a:srgbClr val="FFFFFF"/>
      </a:accent6>
      <a:hlink>
        <a:srgbClr val="94C020"/>
      </a:hlink>
      <a:folHlink>
        <a:srgbClr val="939597"/>
      </a:folHlink>
    </a:clrScheme>
    <a:fontScheme name="Tour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2c7aadc-d476-4e34-9c0b-1a5411246ccd" xsi:nil="true"/>
    <lcf76f155ced4ddcb4097134ff3c332f xmlns="52c7aadc-d476-4e34-9c0b-1a5411246ccd">
      <Terms xmlns="http://schemas.microsoft.com/office/infopath/2007/PartnerControls"/>
    </lcf76f155ced4ddcb4097134ff3c332f>
    <TaxCatchAll xmlns="0ce70f5e-b6a1-4da4-af30-830e45e6a3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7CA0D52BC44388C122480EE34344" ma:contentTypeVersion="16" ma:contentTypeDescription="Create a new document." ma:contentTypeScope="" ma:versionID="a944aeb1040b9eda31ebd84f73aa4507">
  <xsd:schema xmlns:xsd="http://www.w3.org/2001/XMLSchema" xmlns:xs="http://www.w3.org/2001/XMLSchema" xmlns:p="http://schemas.microsoft.com/office/2006/metadata/properties" xmlns:ns2="52c7aadc-d476-4e34-9c0b-1a5411246ccd" xmlns:ns3="0ce70f5e-b6a1-4da4-af30-830e45e6a37d" targetNamespace="http://schemas.microsoft.com/office/2006/metadata/properties" ma:root="true" ma:fieldsID="fac65c9ba30e9e27556af300930542cf" ns2:_="" ns3:_="">
    <xsd:import namespace="52c7aadc-d476-4e34-9c0b-1a5411246ccd"/>
    <xsd:import namespace="0ce70f5e-b6a1-4da4-af30-830e45e6a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aadc-d476-4e34-9c0b-1a541124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70f5e-b6a1-4da4-af30-830e45e6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13aaef-4f73-48ad-9933-6f18a4726ee2}" ma:internalName="TaxCatchAll" ma:showField="CatchAllData" ma:web="0ce70f5e-b6a1-4da4-af30-830e45e6a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8923EA-11AC-48A7-A314-AA8369791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1FD50-55EE-486B-A523-FD55CF79DF71}">
  <ds:schemaRefs>
    <ds:schemaRef ds:uri="http://schemas.microsoft.com/office/2006/metadata/properties"/>
    <ds:schemaRef ds:uri="http://schemas.microsoft.com/office/infopath/2007/PartnerControls"/>
    <ds:schemaRef ds:uri="52c7aadc-d476-4e34-9c0b-1a5411246ccd"/>
    <ds:schemaRef ds:uri="0ce70f5e-b6a1-4da4-af30-830e45e6a37d"/>
  </ds:schemaRefs>
</ds:datastoreItem>
</file>

<file path=customXml/itemProps4.xml><?xml version="1.0" encoding="utf-8"?>
<ds:datastoreItem xmlns:ds="http://schemas.openxmlformats.org/officeDocument/2006/customXml" ds:itemID="{B33C3471-4207-46D4-B631-02913D60B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7aadc-d476-4e34-9c0b-1a5411246ccd"/>
    <ds:schemaRef ds:uri="0ce70f5e-b6a1-4da4-af30-830e45e6a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35470E-4F28-4D6E-9113-D2417014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tf89189094_win32.dotx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2023-09-20T09:44:00Z</dcterms:created>
  <dcterms:modified xsi:type="dcterms:W3CDTF">2023-09-20T09:47:00Z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0x010100F1C47CA0D52BC44388C122480EE34344</vt:lpwstr>
  </property>
  <property fmtid="{D5CDD505-2E9C-101B-9397-08002B2CF9AE}" pid="3" name="MediaServiceImageTags">
    <vt:lpwstr/>
  </property>
</Properties>
</file>