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B44D5" w14:paraId="108BFA9E" w14:textId="77777777" w:rsidTr="003B44D5">
        <w:tc>
          <w:tcPr>
            <w:tcW w:w="9496" w:type="dxa"/>
          </w:tcPr>
          <w:p w14:paraId="108BFA9D" w14:textId="77777777" w:rsidR="003B44D5" w:rsidRPr="003B44D5" w:rsidRDefault="003B44D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08BFA9F" w14:textId="77777777" w:rsidR="003B44D5" w:rsidRPr="003B44D5" w:rsidRDefault="003B44D5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8"/>
          <w:szCs w:val="28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A38A9" w:rsidRPr="00BE6987" w14:paraId="108BFAA1" w14:textId="77777777" w:rsidTr="00C75F60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AA0" w14:textId="2CF5BDEB" w:rsidR="004A38A9" w:rsidRPr="003B44D5" w:rsidRDefault="003B44D5" w:rsidP="00F41F8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F41F80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F41F80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D9757E">
              <w:rPr>
                <w:rFonts w:ascii="Calibri" w:hAnsi="Calibri"/>
                <w:b/>
                <w:sz w:val="24"/>
                <w:szCs w:val="24"/>
              </w:rPr>
              <w:t>-</w:t>
            </w:r>
            <w:bookmarkStart w:id="0" w:name="_GoBack"/>
            <w:bookmarkEnd w:id="0"/>
            <w:r w:rsidR="00E2416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108BFAA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92D050"/>
        <w:tblLook w:val="04A0" w:firstRow="1" w:lastRow="0" w:firstColumn="1" w:lastColumn="0" w:noHBand="0" w:noVBand="1"/>
      </w:tblPr>
      <w:tblGrid>
        <w:gridCol w:w="1375"/>
        <w:gridCol w:w="2300"/>
        <w:gridCol w:w="2275"/>
        <w:gridCol w:w="1374"/>
        <w:gridCol w:w="2140"/>
      </w:tblGrid>
      <w:tr w:rsidR="0050125E" w:rsidRPr="00BE6987" w14:paraId="108BFAA8" w14:textId="77777777" w:rsidTr="0024137F">
        <w:tc>
          <w:tcPr>
            <w:tcW w:w="967" w:type="dxa"/>
            <w:shd w:val="clear" w:color="auto" w:fill="92D050"/>
          </w:tcPr>
          <w:p w14:paraId="108BFAA3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23" w:type="dxa"/>
            <w:shd w:val="clear" w:color="auto" w:fill="92D050"/>
          </w:tcPr>
          <w:p w14:paraId="108BFAA4" w14:textId="77777777"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423" w:type="dxa"/>
            <w:shd w:val="clear" w:color="auto" w:fill="92D050"/>
          </w:tcPr>
          <w:p w14:paraId="108BFAA5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83" w:type="dxa"/>
            <w:shd w:val="clear" w:color="auto" w:fill="92D050"/>
          </w:tcPr>
          <w:p w14:paraId="108BFAA6" w14:textId="77777777" w:rsidR="0050125E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92D050"/>
          </w:tcPr>
          <w:p w14:paraId="108BFAA7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5E" w:rsidRPr="00BE6987" w14:paraId="108BFAAE" w14:textId="77777777" w:rsidTr="0024137F">
        <w:tc>
          <w:tcPr>
            <w:tcW w:w="967" w:type="dxa"/>
            <w:shd w:val="clear" w:color="auto" w:fill="92D050"/>
          </w:tcPr>
          <w:p w14:paraId="108BFAA9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23" w:type="dxa"/>
            <w:shd w:val="clear" w:color="auto" w:fill="92D050"/>
          </w:tcPr>
          <w:p w14:paraId="108BFAAA" w14:textId="77777777"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</w:t>
            </w:r>
          </w:p>
        </w:tc>
        <w:tc>
          <w:tcPr>
            <w:tcW w:w="2423" w:type="dxa"/>
            <w:shd w:val="clear" w:color="auto" w:fill="92D050"/>
          </w:tcPr>
          <w:p w14:paraId="108BFAAB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83" w:type="dxa"/>
            <w:shd w:val="clear" w:color="auto" w:fill="92D050"/>
          </w:tcPr>
          <w:p w14:paraId="108BFAAC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92D050"/>
          </w:tcPr>
          <w:p w14:paraId="108BFAAD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AF" w14:textId="77777777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108BFAB0" w14:textId="77777777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108BFAB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B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SALMENTA-PUNTUKO SUSTAPENA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BE6987" w:rsidRPr="00BE6987" w14:paraId="108BFAB5" w14:textId="77777777" w:rsidTr="003B44D5">
        <w:tc>
          <w:tcPr>
            <w:tcW w:w="4361" w:type="dxa"/>
            <w:shd w:val="clear" w:color="auto" w:fill="EEECE1" w:themeFill="background2"/>
          </w:tcPr>
          <w:p w14:paraId="108BFAB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 non (estatua, hiria...)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B72C0" w:rsidRPr="00BE6987" w14:paraId="108BFAB8" w14:textId="77777777" w:rsidTr="003B44D5">
        <w:tc>
          <w:tcPr>
            <w:tcW w:w="4361" w:type="dxa"/>
            <w:shd w:val="clear" w:color="auto" w:fill="EEECE1" w:themeFill="background2"/>
          </w:tcPr>
          <w:p w14:paraId="108BFAB6" w14:textId="77777777" w:rsidR="004B72C0" w:rsidRPr="00BE6987" w:rsidRDefault="004B72C0" w:rsidP="003B44D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sustapenean (supermerkatuak, hotelak, jatetxeak)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7" w14:textId="77777777" w:rsidR="004B72C0" w:rsidRPr="00BE6987" w:rsidRDefault="004B72C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B" w14:textId="77777777" w:rsidTr="003B44D5">
        <w:tc>
          <w:tcPr>
            <w:tcW w:w="4361" w:type="dxa"/>
            <w:shd w:val="clear" w:color="auto" w:fill="EEECE1" w:themeFill="background2"/>
          </w:tcPr>
          <w:p w14:paraId="108BFA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E" w14:textId="77777777" w:rsidTr="003B44D5">
        <w:tc>
          <w:tcPr>
            <w:tcW w:w="4361" w:type="dxa"/>
            <w:shd w:val="clear" w:color="auto" w:fill="EEECE1" w:themeFill="background2"/>
          </w:tcPr>
          <w:p w14:paraId="108BFAB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B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108BFAC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C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108BFAC4" w14:textId="77777777" w:rsidTr="00BE6987">
        <w:tc>
          <w:tcPr>
            <w:tcW w:w="4503" w:type="dxa"/>
            <w:shd w:val="clear" w:color="auto" w:fill="EEECE1" w:themeFill="background2"/>
          </w:tcPr>
          <w:p w14:paraId="108BFAC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108BFAC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108BFAC7" w14:textId="77777777" w:rsidTr="00BE6987">
        <w:tc>
          <w:tcPr>
            <w:tcW w:w="4503" w:type="dxa"/>
          </w:tcPr>
          <w:p w14:paraId="108BFAC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CA" w14:textId="77777777" w:rsidTr="00BE6987">
        <w:tc>
          <w:tcPr>
            <w:tcW w:w="4503" w:type="dxa"/>
          </w:tcPr>
          <w:p w14:paraId="108BFA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CB" w14:textId="77777777" w:rsidR="00970557" w:rsidRDefault="0097055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CC" w14:textId="77777777" w:rsidR="00970557" w:rsidRDefault="00970557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108BFA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08BFAD0" w14:textId="77777777" w:rsidTr="00BE6987">
        <w:tc>
          <w:tcPr>
            <w:tcW w:w="2518" w:type="dxa"/>
            <w:shd w:val="clear" w:color="auto" w:fill="EEECE1" w:themeFill="background2"/>
          </w:tcPr>
          <w:p w14:paraId="108BFAC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108BFAC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3" w14:textId="77777777" w:rsidTr="00BE6987">
        <w:tc>
          <w:tcPr>
            <w:tcW w:w="2518" w:type="dxa"/>
            <w:shd w:val="clear" w:color="auto" w:fill="EEECE1" w:themeFill="background2"/>
          </w:tcPr>
          <w:p w14:paraId="108BFAD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108BFA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6" w14:textId="77777777" w:rsidTr="00BE6987">
        <w:tc>
          <w:tcPr>
            <w:tcW w:w="2518" w:type="dxa"/>
            <w:shd w:val="clear" w:color="auto" w:fill="EEECE1" w:themeFill="background2"/>
          </w:tcPr>
          <w:p w14:paraId="108BFA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08BFA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08BFAD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D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108BFAD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DF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E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E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E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08BFAE7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08BFAEA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FAE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AE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08BFAE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108BFAE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08BFAF0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E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1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AF4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AF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AF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F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108BFAF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F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0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2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3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5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6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08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B0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B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B0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B0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08BFB0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B1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1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3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4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16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7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8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9" w14:textId="77777777" w:rsidR="00A1437B" w:rsidRPr="00BE6987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08BFB2A" w14:textId="77777777" w:rsidTr="00BE6987">
        <w:tc>
          <w:tcPr>
            <w:tcW w:w="9464" w:type="dxa"/>
          </w:tcPr>
          <w:p w14:paraId="108BFB1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salmenta-puntuko sustapenarena</w:t>
            </w:r>
            <w:r>
              <w:rPr>
                <w:rFonts w:ascii="Calibri" w:hAnsi="Calibri"/>
              </w:rPr>
              <w:t>:</w:t>
            </w:r>
          </w:p>
          <w:p w14:paraId="108BFB1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108BFB1C" w14:textId="77777777" w:rsidR="00382EE4" w:rsidRPr="00BE6987" w:rsidRDefault="00382EE4" w:rsidP="00382EE4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14:paraId="108BFB1D" w14:textId="77777777" w:rsidR="00382EE4" w:rsidRDefault="00382EE4" w:rsidP="00382EE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108BFB1E" w14:textId="77777777" w:rsidR="00BE6987" w:rsidRPr="00382EE4" w:rsidRDefault="00BE6987" w:rsidP="00BE6987">
            <w:pPr>
              <w:spacing w:before="120" w:after="120"/>
              <w:rPr>
                <w:rFonts w:ascii="Calibri" w:eastAsia="Calibri" w:hAnsi="Calibri" w:cs="Calibri"/>
                <w:lang w:val="es-ES_tradnl"/>
              </w:rPr>
            </w:pPr>
          </w:p>
          <w:p w14:paraId="108BFB1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4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5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6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7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B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08BFB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8BFB2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108BFB2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108BFB2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203F1D">
      <w:headerReference w:type="default" r:id="rId7"/>
      <w:footerReference w:type="default" r:id="rId8"/>
      <w:pgSz w:w="11906" w:h="16838"/>
      <w:pgMar w:top="285" w:right="1133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BFB32" w14:textId="77777777" w:rsidR="00B34626" w:rsidRDefault="00B34626" w:rsidP="00617817">
      <w:pPr>
        <w:spacing w:after="0" w:line="240" w:lineRule="auto"/>
      </w:pPr>
      <w:r>
        <w:separator/>
      </w:r>
    </w:p>
  </w:endnote>
  <w:endnote w:type="continuationSeparator" w:id="0">
    <w:p w14:paraId="108BFB33" w14:textId="77777777" w:rsidR="00B34626" w:rsidRDefault="00B34626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08BFB35" w14:textId="3B126BEC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75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757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BFB36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BFB30" w14:textId="77777777" w:rsidR="00B34626" w:rsidRDefault="00B34626" w:rsidP="00617817">
      <w:pPr>
        <w:spacing w:after="0" w:line="240" w:lineRule="auto"/>
      </w:pPr>
      <w:r>
        <w:separator/>
      </w:r>
    </w:p>
  </w:footnote>
  <w:footnote w:type="continuationSeparator" w:id="0">
    <w:p w14:paraId="108BFB31" w14:textId="77777777" w:rsidR="00B34626" w:rsidRDefault="00B34626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BFB3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6117C"/>
    <w:rsid w:val="000B7679"/>
    <w:rsid w:val="00203F1D"/>
    <w:rsid w:val="0024137F"/>
    <w:rsid w:val="00370A02"/>
    <w:rsid w:val="00382EE4"/>
    <w:rsid w:val="003B44D5"/>
    <w:rsid w:val="00400757"/>
    <w:rsid w:val="004A38A9"/>
    <w:rsid w:val="004B72C0"/>
    <w:rsid w:val="0050125E"/>
    <w:rsid w:val="005844B5"/>
    <w:rsid w:val="005B3A49"/>
    <w:rsid w:val="00617817"/>
    <w:rsid w:val="006260C4"/>
    <w:rsid w:val="007237C4"/>
    <w:rsid w:val="00744CA2"/>
    <w:rsid w:val="008A30F2"/>
    <w:rsid w:val="008E6E87"/>
    <w:rsid w:val="009672EB"/>
    <w:rsid w:val="00970557"/>
    <w:rsid w:val="009F2024"/>
    <w:rsid w:val="00A1437B"/>
    <w:rsid w:val="00AB0DA4"/>
    <w:rsid w:val="00B34626"/>
    <w:rsid w:val="00B87F94"/>
    <w:rsid w:val="00BE6987"/>
    <w:rsid w:val="00C5526B"/>
    <w:rsid w:val="00D9757E"/>
    <w:rsid w:val="00E24160"/>
    <w:rsid w:val="00E72EAB"/>
    <w:rsid w:val="00F22429"/>
    <w:rsid w:val="00F41F80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8BFA9D"/>
  <w15:docId w15:val="{D7A484F0-66BD-4381-9403-839F4A4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Elisa Torre-Enciso Enciso</dc:creator>
  <cp:lastModifiedBy>Alustiza Aguirre, Marian</cp:lastModifiedBy>
  <cp:revision>8</cp:revision>
  <dcterms:created xsi:type="dcterms:W3CDTF">2020-02-11T15:14:00Z</dcterms:created>
  <dcterms:modified xsi:type="dcterms:W3CDTF">2022-01-25T12:16:00Z</dcterms:modified>
</cp:coreProperties>
</file>