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456F" w14:textId="77777777" w:rsidR="005919C4" w:rsidRDefault="005919C4" w:rsidP="005919C4">
      <w:pPr>
        <w:pStyle w:val="BOPVClave"/>
        <w:rPr>
          <w:rFonts w:cs="Arial"/>
          <w:b/>
        </w:rPr>
      </w:pPr>
      <w:r>
        <w:rPr>
          <w:rFonts w:cs="Arial"/>
          <w:b/>
        </w:rPr>
        <w:t>PROPUESTA técnicA de ayudas a proyectos</w:t>
      </w:r>
    </w:p>
    <w:p w14:paraId="2E3698B4" w14:textId="77777777" w:rsidR="005919C4" w:rsidRDefault="005919C4" w:rsidP="005919C4">
      <w:pPr>
        <w:pStyle w:val="BOPVClave"/>
        <w:rPr>
          <w:rFonts w:cs="Arial"/>
          <w:b/>
          <w:i/>
          <w:caps w:val="0"/>
          <w:color w:val="FF0000"/>
          <w:u w:val="single"/>
        </w:rPr>
      </w:pPr>
      <w:proofErr w:type="spellStart"/>
      <w:r w:rsidRPr="00D41B3B">
        <w:rPr>
          <w:rFonts w:cs="Arial"/>
          <w:b/>
          <w:i/>
          <w:caps w:val="0"/>
          <w:color w:val="FF0000"/>
          <w:u w:val="single"/>
        </w:rPr>
        <w:t>Nº</w:t>
      </w:r>
      <w:proofErr w:type="spellEnd"/>
      <w:r w:rsidRPr="00D41B3B">
        <w:rPr>
          <w:rFonts w:cs="Arial"/>
          <w:b/>
          <w:i/>
          <w:caps w:val="0"/>
          <w:color w:val="FF0000"/>
          <w:u w:val="single"/>
        </w:rPr>
        <w:t xml:space="preserve"> MÁXIMO</w:t>
      </w:r>
      <w:r>
        <w:rPr>
          <w:rFonts w:cs="Arial"/>
          <w:b/>
          <w:i/>
          <w:caps w:val="0"/>
          <w:color w:val="FF0000"/>
          <w:u w:val="single"/>
        </w:rPr>
        <w:t xml:space="preserve"> DE PALABRAS COMPUTABLES </w:t>
      </w:r>
      <w:r w:rsidRPr="00001E40">
        <w:rPr>
          <w:rFonts w:cs="Arial"/>
          <w:b/>
          <w:i/>
          <w:caps w:val="0"/>
          <w:color w:val="FF0000"/>
          <w:u w:val="single"/>
        </w:rPr>
        <w:t>SERÁN 35.000</w:t>
      </w:r>
    </w:p>
    <w:p w14:paraId="7F8D0203" w14:textId="77777777" w:rsidR="005919C4" w:rsidRDefault="005919C4" w:rsidP="005919C4">
      <w:pPr>
        <w:pStyle w:val="BOPVClave"/>
        <w:rPr>
          <w:rFonts w:cs="Arial"/>
          <w:b/>
          <w:color w:val="FF0000"/>
          <w:u w:val="single"/>
        </w:rPr>
      </w:pPr>
    </w:p>
    <w:p w14:paraId="5F931803" w14:textId="77777777" w:rsidR="005919C4" w:rsidRPr="00AD6750" w:rsidRDefault="005919C4" w:rsidP="005919C4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AD6750">
        <w:rPr>
          <w:rFonts w:ascii="Arial" w:hAnsi="Arial" w:cs="Arial"/>
          <w:b/>
          <w:sz w:val="22"/>
          <w:szCs w:val="22"/>
          <w:lang w:val="es-ES_tradnl"/>
        </w:rPr>
        <w:t xml:space="preserve">A.-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PROYECTOS DE COOPERACIÓN PARA EL DESARROLLO (CAPÍTULO I) </w:t>
      </w:r>
    </w:p>
    <w:p w14:paraId="290D0CB9" w14:textId="77777777" w:rsidR="005919C4" w:rsidRDefault="005919C4" w:rsidP="005919C4">
      <w:pPr>
        <w:spacing w:line="276" w:lineRule="auto"/>
        <w:jc w:val="both"/>
        <w:rPr>
          <w:rFonts w:ascii="Arial" w:hAnsi="Arial" w:cs="Arial"/>
          <w:szCs w:val="24"/>
        </w:rPr>
      </w:pPr>
    </w:p>
    <w:p w14:paraId="74ADE2AE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1.- DESCRIPCIÓN RESUMIDA DEL PROYECTO. </w:t>
      </w:r>
    </w:p>
    <w:p w14:paraId="4DDE265F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919C4" w:rsidRPr="00831F9A" w14:paraId="0D9DE581" w14:textId="77777777" w:rsidTr="00A55B2C">
        <w:tc>
          <w:tcPr>
            <w:tcW w:w="8717" w:type="dxa"/>
          </w:tcPr>
          <w:p w14:paraId="5E72D969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0B753F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7A43D3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688FE2C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LOCALIZACIÓN DETALLADA. </w:t>
      </w:r>
    </w:p>
    <w:p w14:paraId="608BB606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919C4" w:rsidRPr="00831F9A" w14:paraId="784625ED" w14:textId="77777777" w:rsidTr="00A55B2C">
        <w:tc>
          <w:tcPr>
            <w:tcW w:w="8717" w:type="dxa"/>
          </w:tcPr>
          <w:p w14:paraId="6AD2EE6D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11BB2B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29F5FA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2CE3B7C" w14:textId="12B5788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3.- CONTEXTO</w:t>
      </w:r>
      <w:r w:rsidR="00A55B2C">
        <w:rPr>
          <w:rFonts w:ascii="Arial" w:hAnsi="Arial" w:cs="Arial"/>
          <w:b/>
          <w:sz w:val="22"/>
          <w:szCs w:val="22"/>
        </w:rPr>
        <w:t>.</w:t>
      </w:r>
    </w:p>
    <w:p w14:paraId="3CCCB859" w14:textId="77777777" w:rsidR="005919C4" w:rsidRPr="00831F9A" w:rsidRDefault="005919C4" w:rsidP="005919C4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919C4" w:rsidRPr="00831F9A" w14:paraId="28B96BBF" w14:textId="77777777" w:rsidTr="00A55B2C">
        <w:tc>
          <w:tcPr>
            <w:tcW w:w="8717" w:type="dxa"/>
          </w:tcPr>
          <w:p w14:paraId="14C8FFEF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0F36E2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674ABC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1AB1205" w14:textId="2B8F1B7D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4.- </w:t>
      </w:r>
      <w:r>
        <w:rPr>
          <w:rFonts w:ascii="Arial" w:hAnsi="Arial" w:cs="Arial"/>
          <w:b/>
          <w:sz w:val="22"/>
          <w:szCs w:val="22"/>
        </w:rPr>
        <w:t>ANTECEDENTES</w:t>
      </w:r>
      <w:r w:rsidR="00A55B2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ADF303F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919C4" w:rsidRPr="00831F9A" w14:paraId="6DF0CFF2" w14:textId="77777777" w:rsidTr="00A55B2C">
        <w:tc>
          <w:tcPr>
            <w:tcW w:w="8717" w:type="dxa"/>
          </w:tcPr>
          <w:p w14:paraId="4F4A9FFA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E81168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6658D8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36B3FE4" w14:textId="04DB5B46" w:rsidR="005919C4" w:rsidRPr="00B06C88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5.- </w:t>
      </w:r>
      <w:r>
        <w:rPr>
          <w:rFonts w:ascii="Arial" w:hAnsi="Arial" w:cs="Arial"/>
          <w:b/>
          <w:sz w:val="22"/>
          <w:szCs w:val="22"/>
        </w:rPr>
        <w:t>JUSTIFICACIÓN</w:t>
      </w:r>
      <w:r w:rsidR="00A55B2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47EFD78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919C4" w:rsidRPr="00831F9A" w14:paraId="575584F2" w14:textId="77777777" w:rsidTr="00A55B2C">
        <w:tc>
          <w:tcPr>
            <w:tcW w:w="8717" w:type="dxa"/>
          </w:tcPr>
          <w:p w14:paraId="26CED729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210F51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DA0EAF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6721016" w14:textId="77777777" w:rsidR="005919C4" w:rsidRPr="00721D51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6.- EXPERIENCIA.</w:t>
      </w:r>
    </w:p>
    <w:p w14:paraId="10E004E5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D28840E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6.1.- Experiencia de la </w:t>
      </w:r>
      <w:r w:rsidRPr="00A171C1">
        <w:rPr>
          <w:rFonts w:ascii="Arial" w:hAnsi="Arial" w:cs="Arial"/>
          <w:b/>
          <w:sz w:val="22"/>
          <w:szCs w:val="22"/>
        </w:rPr>
        <w:t>entidad solicitante</w:t>
      </w:r>
      <w:r>
        <w:rPr>
          <w:rFonts w:ascii="Arial" w:hAnsi="Arial" w:cs="Arial"/>
          <w:sz w:val="22"/>
          <w:szCs w:val="22"/>
        </w:rPr>
        <w:t xml:space="preserve"> en la temática. Máximo 5 iniciativas: </w:t>
      </w:r>
    </w:p>
    <w:p w14:paraId="165EF623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41569AA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276"/>
        <w:gridCol w:w="2268"/>
        <w:gridCol w:w="1134"/>
      </w:tblGrid>
      <w:tr w:rsidR="005919C4" w:rsidRPr="00160E41" w14:paraId="55D8532C" w14:textId="77777777" w:rsidTr="00A55B2C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38D80" w14:textId="29D8DAC3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en </w:t>
            </w:r>
            <w:r w:rsidRPr="00674F06">
              <w:rPr>
                <w:rFonts w:ascii="Arial" w:hAnsi="Arial" w:cs="Arial"/>
                <w:b/>
                <w:sz w:val="16"/>
                <w:szCs w:val="16"/>
              </w:rPr>
              <w:t>la temática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del proyecto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FA5D6E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2458FE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FA5D6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2458FE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5919C4" w:rsidRPr="00160E41" w14:paraId="4C16384D" w14:textId="77777777" w:rsidTr="00A55B2C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997F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8729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0A8E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E18B" w14:textId="77777777" w:rsidR="005919C4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  <w:p w14:paraId="75C08A5A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(PAÍS)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9E5F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9021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5919C4" w:rsidRPr="00160E41" w14:paraId="31FCA0EF" w14:textId="77777777" w:rsidTr="00A55B2C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B49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F8A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DDA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534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6FF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E77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133D3959" w14:textId="77777777" w:rsidTr="00A55B2C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C43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788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9BC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0F7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CFE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1B22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919C4" w:rsidRPr="00160E41" w14:paraId="0429B67F" w14:textId="77777777" w:rsidTr="00A55B2C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CC5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6257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0E9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625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AA47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ECB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919C4" w:rsidRPr="00160E41" w14:paraId="27687FD8" w14:textId="77777777" w:rsidTr="00A55B2C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D85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A4FE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4A0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BD03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D5A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525D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919C4" w:rsidRPr="00160E41" w14:paraId="7CE3A088" w14:textId="77777777" w:rsidTr="00A55B2C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4EC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ACF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7D3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4A2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8E7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2BF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439280A2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65DB12C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362DB86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6.2.- Experiencia de la </w:t>
      </w:r>
      <w:r w:rsidRPr="00A171C1">
        <w:rPr>
          <w:rFonts w:ascii="Arial" w:hAnsi="Arial" w:cs="Arial"/>
          <w:b/>
          <w:sz w:val="22"/>
          <w:szCs w:val="22"/>
        </w:rPr>
        <w:t xml:space="preserve">entidad solicitante </w:t>
      </w:r>
      <w:r w:rsidRPr="00A171C1">
        <w:rPr>
          <w:rFonts w:ascii="Arial" w:hAnsi="Arial" w:cs="Arial"/>
          <w:sz w:val="22"/>
          <w:szCs w:val="22"/>
        </w:rPr>
        <w:t>con la entidad local</w:t>
      </w:r>
      <w:r>
        <w:rPr>
          <w:rFonts w:ascii="Arial" w:hAnsi="Arial" w:cs="Arial"/>
          <w:sz w:val="22"/>
          <w:szCs w:val="22"/>
        </w:rPr>
        <w:t>. Máximo 5 iniciativas:</w:t>
      </w:r>
    </w:p>
    <w:p w14:paraId="728C64CA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0393AB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71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4"/>
        <w:gridCol w:w="1418"/>
        <w:gridCol w:w="2268"/>
        <w:gridCol w:w="1417"/>
        <w:gridCol w:w="1201"/>
      </w:tblGrid>
      <w:tr w:rsidR="005919C4" w:rsidRPr="00160E41" w14:paraId="453B3449" w14:textId="77777777" w:rsidTr="00A55B2C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4CB62" w14:textId="10EEE81F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con la entidad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 xml:space="preserve">local 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A5D6E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2458FE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FA5D6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2458FE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proyectos o iniciativas conjuntas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5919C4" w:rsidRPr="00160E41" w14:paraId="452F495C" w14:textId="77777777" w:rsidTr="00A55B2C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AB84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9602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A744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9BB1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B3C9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01BB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5919C4" w:rsidRPr="00160E41" w14:paraId="70EF7EE2" w14:textId="77777777" w:rsidTr="00A55B2C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33F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CFD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276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3C8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5FF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347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025AF954" w14:textId="77777777" w:rsidTr="00A55B2C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87E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A70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5F8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A44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9FB8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34BA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919C4" w:rsidRPr="00160E41" w14:paraId="45E3AE33" w14:textId="77777777" w:rsidTr="00A55B2C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B7F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B41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3DA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84BB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E9F9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A57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919C4" w:rsidRPr="00160E41" w14:paraId="16263579" w14:textId="77777777" w:rsidTr="00A55B2C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EC5A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4DF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1D6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904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9B7A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862E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919C4" w:rsidRPr="00160E41" w14:paraId="24999679" w14:textId="77777777" w:rsidTr="00A55B2C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0D5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A1A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104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7B3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7CA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9E1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16995497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en la temática. Máximo 5 iniciativas:</w:t>
      </w:r>
    </w:p>
    <w:p w14:paraId="134EDB8E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349A0FD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37"/>
        <w:tblOverlap w:val="never"/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39"/>
        <w:gridCol w:w="1985"/>
        <w:gridCol w:w="2693"/>
        <w:gridCol w:w="1608"/>
      </w:tblGrid>
      <w:tr w:rsidR="005919C4" w:rsidRPr="00160E41" w14:paraId="279A55FB" w14:textId="77777777" w:rsidTr="00A55B2C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1F1E9" w14:textId="5DE79D35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 local en </w:t>
            </w:r>
            <w:r w:rsidRPr="00674F06">
              <w:rPr>
                <w:rFonts w:ascii="Arial" w:hAnsi="Arial" w:cs="Arial"/>
                <w:b/>
                <w:sz w:val="16"/>
                <w:szCs w:val="16"/>
              </w:rPr>
              <w:t>la temática del proyecto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2458FE">
              <w:rPr>
                <w:rFonts w:ascii="Arial" w:hAnsi="Arial" w:cs="Arial"/>
                <w:b/>
                <w:sz w:val="16"/>
                <w:szCs w:val="16"/>
              </w:rPr>
              <w:t>2020</w:t>
            </w:r>
            <w:r w:rsidR="002458FE" w:rsidRPr="007B323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2458FE">
              <w:rPr>
                <w:rFonts w:ascii="Arial" w:hAnsi="Arial" w:cs="Arial"/>
                <w:b/>
                <w:sz w:val="16"/>
                <w:szCs w:val="16"/>
              </w:rPr>
              <w:t>2024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5919C4" w:rsidRPr="00160E41" w14:paraId="6A65A67E" w14:textId="77777777" w:rsidTr="00A55B2C">
        <w:trPr>
          <w:trHeight w:val="83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4BF5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E4AC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7F30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3313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2344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</w:tr>
      <w:tr w:rsidR="005919C4" w:rsidRPr="00160E41" w14:paraId="7DF7E70F" w14:textId="77777777" w:rsidTr="00A55B2C">
        <w:trPr>
          <w:trHeight w:val="28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11D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CF7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821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89F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DD7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5FEDA2A6" w14:textId="77777777" w:rsidTr="00A55B2C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199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B7E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E5C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84A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14FA91D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2A1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06A9754D" w14:textId="77777777" w:rsidTr="00A55B2C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A28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9084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99E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2F4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AAC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919C4" w:rsidRPr="00160E41" w14:paraId="6B6CA89D" w14:textId="77777777" w:rsidTr="00A55B2C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AD84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70A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80E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FE0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EE3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919C4" w:rsidRPr="00160E41" w14:paraId="5FC794C4" w14:textId="77777777" w:rsidTr="00A55B2C">
        <w:trPr>
          <w:trHeight w:val="25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6E9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A14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944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814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62054DD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40A4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35FAAA53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con la población sujeto. Máximo 5 iniciativas:</w:t>
      </w:r>
    </w:p>
    <w:p w14:paraId="6C64F031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75F70EC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98"/>
        <w:tblOverlap w:val="never"/>
        <w:tblW w:w="8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276"/>
        <w:gridCol w:w="1701"/>
        <w:gridCol w:w="2268"/>
        <w:gridCol w:w="1322"/>
      </w:tblGrid>
      <w:tr w:rsidR="005919C4" w:rsidRPr="00160E41" w14:paraId="68498C47" w14:textId="77777777" w:rsidTr="00A55B2C">
        <w:trPr>
          <w:trHeight w:val="380"/>
        </w:trPr>
        <w:tc>
          <w:tcPr>
            <w:tcW w:w="8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C07F2" w14:textId="4673F949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local con la población sujeto del 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proyecto (</w:t>
            </w:r>
            <w:r w:rsidR="002458FE">
              <w:rPr>
                <w:rFonts w:ascii="Arial" w:hAnsi="Arial" w:cs="Arial"/>
                <w:b/>
                <w:sz w:val="16"/>
                <w:szCs w:val="16"/>
              </w:rPr>
              <w:t>2020</w:t>
            </w:r>
            <w:r w:rsidR="002458FE" w:rsidRPr="007B323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2458FE">
              <w:rPr>
                <w:rFonts w:ascii="Arial" w:hAnsi="Arial" w:cs="Arial"/>
                <w:b/>
                <w:sz w:val="16"/>
                <w:szCs w:val="16"/>
              </w:rPr>
              <w:t>2024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919C4" w:rsidRPr="00160E41" w14:paraId="0AF4A2A2" w14:textId="77777777" w:rsidTr="00A55B2C">
        <w:trPr>
          <w:trHeight w:val="84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76ED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5AF6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4252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0B0C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9B3C" w14:textId="77777777" w:rsidR="005919C4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POBLACIÓN SUJETO </w:t>
            </w:r>
          </w:p>
          <w:p w14:paraId="79991865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(colectivo y ámbito geográfico)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E576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EUROS</w:t>
            </w:r>
          </w:p>
        </w:tc>
      </w:tr>
      <w:tr w:rsidR="005919C4" w:rsidRPr="00160E41" w14:paraId="3A97C1C3" w14:textId="77777777" w:rsidTr="00A55B2C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CE4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A22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01D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8EF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9A7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569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5D0BAC70" w14:textId="77777777" w:rsidTr="00A55B2C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126A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076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CFC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416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1D4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624B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919C4" w:rsidRPr="00160E41" w14:paraId="1120A1C0" w14:textId="77777777" w:rsidTr="00A55B2C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33FB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596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6D6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A161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3C7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036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919C4" w:rsidRPr="00160E41" w14:paraId="4FB33F08" w14:textId="77777777" w:rsidTr="00A55B2C">
        <w:trPr>
          <w:trHeight w:val="30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FB9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D76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7A8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E95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3C9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51F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41D2F3A1" w14:textId="77777777" w:rsidTr="00A55B2C">
        <w:trPr>
          <w:trHeight w:val="25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E8A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305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813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5F3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B65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2C8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2F49F291" w14:textId="77777777" w:rsidR="005919C4" w:rsidRPr="00721D51" w:rsidRDefault="005919C4" w:rsidP="005919C4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7.- POBLACIÓN SUJETO.</w:t>
      </w:r>
    </w:p>
    <w:p w14:paraId="42EB6C15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caracterizar a la población sujeto.</w:t>
      </w:r>
      <w:r w:rsidRPr="00831F9A">
        <w:rPr>
          <w:rFonts w:ascii="Arial" w:hAnsi="Arial" w:cs="Arial"/>
          <w:sz w:val="22"/>
          <w:szCs w:val="22"/>
        </w:rPr>
        <w:t xml:space="preserve"> </w:t>
      </w:r>
    </w:p>
    <w:p w14:paraId="5C9E3F70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998"/>
        <w:gridCol w:w="2520"/>
        <w:gridCol w:w="906"/>
        <w:gridCol w:w="811"/>
        <w:gridCol w:w="894"/>
        <w:gridCol w:w="777"/>
        <w:gridCol w:w="683"/>
      </w:tblGrid>
      <w:tr w:rsidR="005919C4" w:rsidRPr="00307981" w14:paraId="731CD1CA" w14:textId="77777777" w:rsidTr="00FA5D6E">
        <w:tc>
          <w:tcPr>
            <w:tcW w:w="905" w:type="dxa"/>
            <w:shd w:val="clear" w:color="auto" w:fill="D9D9D9"/>
            <w:vAlign w:val="center"/>
          </w:tcPr>
          <w:p w14:paraId="3DF49569" w14:textId="77777777" w:rsidR="005919C4" w:rsidRPr="00292008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Colectivo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6B14C24C" w14:textId="77777777" w:rsidR="005919C4" w:rsidRPr="00292008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Ubicación geográfica</w:t>
            </w:r>
          </w:p>
        </w:tc>
        <w:tc>
          <w:tcPr>
            <w:tcW w:w="2520" w:type="dxa"/>
            <w:shd w:val="clear" w:color="auto" w:fill="D9D9D9"/>
            <w:vAlign w:val="center"/>
          </w:tcPr>
          <w:p w14:paraId="166EBFB2" w14:textId="77777777" w:rsidR="005919C4" w:rsidRPr="00292008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Características (capacidades/vulnerabilidades)</w:t>
            </w:r>
          </w:p>
        </w:tc>
        <w:tc>
          <w:tcPr>
            <w:tcW w:w="906" w:type="dxa"/>
            <w:shd w:val="clear" w:color="auto" w:fill="D9D9D9"/>
            <w:vAlign w:val="center"/>
          </w:tcPr>
          <w:p w14:paraId="31BCBA4D" w14:textId="77777777" w:rsidR="005919C4" w:rsidRPr="00292008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92008">
              <w:rPr>
                <w:rFonts w:ascii="Arial" w:hAnsi="Arial" w:cs="Arial"/>
                <w:sz w:val="16"/>
                <w:szCs w:val="16"/>
              </w:rPr>
              <w:t>Total</w:t>
            </w:r>
            <w:proofErr w:type="gramEnd"/>
            <w:r w:rsidRPr="00292008">
              <w:rPr>
                <w:rFonts w:ascii="Arial" w:hAnsi="Arial" w:cs="Arial"/>
                <w:sz w:val="16"/>
                <w:szCs w:val="16"/>
              </w:rPr>
              <w:t xml:space="preserve"> de personas </w:t>
            </w:r>
          </w:p>
          <w:p w14:paraId="3043DD03" w14:textId="77777777" w:rsidR="005919C4" w:rsidRPr="00292008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D9D9D9"/>
          </w:tcPr>
          <w:p w14:paraId="3682890B" w14:textId="77777777" w:rsidR="005919C4" w:rsidRPr="00292008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8D03360" w14:textId="77777777" w:rsidR="005919C4" w:rsidRPr="00292008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 xml:space="preserve">Mujeres </w:t>
            </w:r>
          </w:p>
        </w:tc>
        <w:tc>
          <w:tcPr>
            <w:tcW w:w="894" w:type="dxa"/>
            <w:shd w:val="clear" w:color="auto" w:fill="D9D9D9"/>
          </w:tcPr>
          <w:p w14:paraId="764FD58B" w14:textId="77777777" w:rsidR="005919C4" w:rsidRPr="00292008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FC0365F" w14:textId="77777777" w:rsidR="005919C4" w:rsidRPr="00292008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Hombres</w:t>
            </w:r>
          </w:p>
        </w:tc>
        <w:tc>
          <w:tcPr>
            <w:tcW w:w="777" w:type="dxa"/>
            <w:shd w:val="clear" w:color="auto" w:fill="D9D9D9"/>
          </w:tcPr>
          <w:p w14:paraId="3BF2C489" w14:textId="77777777" w:rsidR="005919C4" w:rsidRPr="00292008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C96">
              <w:rPr>
                <w:rFonts w:ascii="Arial" w:hAnsi="Arial" w:cs="Arial"/>
                <w:sz w:val="16"/>
                <w:szCs w:val="16"/>
              </w:rPr>
              <w:t>No binarias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6B6A9681" w14:textId="77777777" w:rsidR="005919C4" w:rsidRPr="00292008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Grupo de edad</w:t>
            </w:r>
          </w:p>
        </w:tc>
      </w:tr>
      <w:tr w:rsidR="005919C4" w:rsidRPr="00307981" w14:paraId="4780147A" w14:textId="77777777" w:rsidTr="00FA5D6E">
        <w:tc>
          <w:tcPr>
            <w:tcW w:w="905" w:type="dxa"/>
            <w:shd w:val="clear" w:color="auto" w:fill="auto"/>
            <w:vAlign w:val="center"/>
          </w:tcPr>
          <w:p w14:paraId="33A92732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7B5189E5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2240324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14:paraId="3A9933C0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14:paraId="22632505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</w:tcPr>
          <w:p w14:paraId="508FFA3F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" w:type="dxa"/>
          </w:tcPr>
          <w:p w14:paraId="3E801D07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14:paraId="53E65CB9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307981" w14:paraId="111F6D81" w14:textId="77777777" w:rsidTr="00FA5D6E">
        <w:tc>
          <w:tcPr>
            <w:tcW w:w="905" w:type="dxa"/>
            <w:shd w:val="clear" w:color="auto" w:fill="auto"/>
            <w:vAlign w:val="center"/>
          </w:tcPr>
          <w:p w14:paraId="179E5C0C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313DF607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11430D4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14:paraId="6EA1F706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14:paraId="568EA25B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</w:tcPr>
          <w:p w14:paraId="38F75C98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" w:type="dxa"/>
          </w:tcPr>
          <w:p w14:paraId="04A7FD67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14:paraId="3BB10527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4A551C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AFED17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>.- Criterios de selección</w:t>
      </w:r>
      <w:r>
        <w:rPr>
          <w:rFonts w:ascii="Arial" w:hAnsi="Arial" w:cs="Arial"/>
          <w:sz w:val="22"/>
          <w:szCs w:val="22"/>
        </w:rPr>
        <w:t>.</w:t>
      </w:r>
    </w:p>
    <w:p w14:paraId="53273DA2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14:paraId="5D123893" w14:textId="77777777" w:rsidTr="00A55B2C">
        <w:tc>
          <w:tcPr>
            <w:tcW w:w="8720" w:type="dxa"/>
          </w:tcPr>
          <w:p w14:paraId="2374451F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8C84DD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D1DA84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B8D7B1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375DB1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114130" w14:textId="77777777" w:rsidR="005919C4" w:rsidRPr="00F74C5E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73FE837C" w14:textId="77777777" w:rsidR="005919C4" w:rsidRPr="0036536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365367">
        <w:rPr>
          <w:rFonts w:ascii="Arial" w:hAnsi="Arial" w:cs="Arial"/>
          <w:sz w:val="22"/>
          <w:szCs w:val="22"/>
          <w:lang w:eastAsia="es-ES"/>
        </w:rPr>
        <w:t xml:space="preserve">7.3.- En su caso, medidas específicas para garantizar la </w:t>
      </w:r>
      <w:proofErr w:type="gramStart"/>
      <w:r w:rsidRPr="00365367">
        <w:rPr>
          <w:rFonts w:ascii="Arial" w:hAnsi="Arial" w:cs="Arial"/>
          <w:sz w:val="22"/>
          <w:szCs w:val="22"/>
          <w:lang w:eastAsia="es-ES"/>
        </w:rPr>
        <w:t>participación activa</w:t>
      </w:r>
      <w:proofErr w:type="gramEnd"/>
      <w:r w:rsidRPr="00365367">
        <w:rPr>
          <w:rFonts w:ascii="Arial" w:hAnsi="Arial" w:cs="Arial"/>
          <w:sz w:val="22"/>
          <w:szCs w:val="22"/>
          <w:lang w:eastAsia="es-ES"/>
        </w:rPr>
        <w:t xml:space="preserve"> de las mujeres y los colectivos diversos e invisibilizados.</w:t>
      </w:r>
    </w:p>
    <w:p w14:paraId="06071CF8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14:paraId="47977DE5" w14:textId="77777777" w:rsidTr="00A55B2C">
        <w:tc>
          <w:tcPr>
            <w:tcW w:w="8720" w:type="dxa"/>
          </w:tcPr>
          <w:p w14:paraId="59EEFF61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C8094D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199960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1DDFE0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2272B5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58280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3DDAE4BE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8.- LÓGICA DE INTERVENCIÓN. </w:t>
      </w:r>
    </w:p>
    <w:p w14:paraId="11861050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2C84E2" w14:textId="77777777" w:rsidR="005919C4" w:rsidRDefault="005919C4" w:rsidP="005919C4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8.1.- Matriz de marco lógico. Máximo 20 indicadores: </w:t>
      </w:r>
    </w:p>
    <w:p w14:paraId="49F2B84E" w14:textId="77777777" w:rsidR="005919C4" w:rsidRDefault="005919C4" w:rsidP="005919C4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8"/>
        <w:gridCol w:w="1769"/>
        <w:gridCol w:w="916"/>
        <w:gridCol w:w="1800"/>
        <w:gridCol w:w="2441"/>
      </w:tblGrid>
      <w:tr w:rsidR="005919C4" w:rsidRPr="00A652B5" w14:paraId="4B6733AD" w14:textId="77777777" w:rsidTr="00FA5D6E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9558E1" w14:textId="77777777" w:rsidR="005919C4" w:rsidRPr="00A652B5" w:rsidRDefault="005919C4" w:rsidP="00A55B2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7FBA0F" w14:textId="77777777" w:rsidR="005919C4" w:rsidRPr="00A652B5" w:rsidRDefault="005919C4" w:rsidP="00A55B2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1190EB" w14:textId="77777777" w:rsidR="005919C4" w:rsidRPr="00A652B5" w:rsidRDefault="005919C4" w:rsidP="00A55B2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F13513" w14:textId="77777777" w:rsidR="005919C4" w:rsidRPr="00A652B5" w:rsidRDefault="005919C4" w:rsidP="00A55B2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8E1277" w14:textId="77777777" w:rsidR="005919C4" w:rsidRPr="00A652B5" w:rsidRDefault="005919C4" w:rsidP="00A55B2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5919C4" w:rsidRPr="00A652B5" w14:paraId="1D41172D" w14:textId="77777777" w:rsidTr="00FA5D6E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4286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29A2DDE1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6826DA5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391D4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E3167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A2FE2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BC77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5919C4" w:rsidRPr="00A652B5" w14:paraId="60D0982E" w14:textId="77777777" w:rsidTr="00FA5D6E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CA20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02B110FC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5DE5417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CC6D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39A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803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FC96FB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7DCFF4BB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2DEC92A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1B03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694D4151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53CFAA9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919C4" w:rsidRPr="00A652B5" w14:paraId="7AD3C775" w14:textId="77777777" w:rsidTr="00FA5D6E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0C6E" w14:textId="77777777" w:rsidR="005919C4" w:rsidRPr="00A652B5" w:rsidRDefault="005919C4" w:rsidP="00A55B2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AB21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02A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AF90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2D6FFA8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BEC123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A83D91D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2784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6251E810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7B40AA57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919C4" w:rsidRPr="00A652B5" w14:paraId="02F8B0C8" w14:textId="77777777" w:rsidTr="00FA5D6E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DD73" w14:textId="77777777" w:rsidR="005919C4" w:rsidRPr="00A652B5" w:rsidRDefault="005919C4" w:rsidP="00A55B2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47B0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0CA6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EA62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A6A3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919C4" w:rsidRPr="00A652B5" w14:paraId="75522E33" w14:textId="77777777" w:rsidTr="00FA5D6E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9BE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0E43F66B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605116E6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5FF4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</w:t>
            </w:r>
            <w:proofErr w:type="gramStart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1.R.</w:t>
            </w:r>
            <w:proofErr w:type="gramEnd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1.: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EAC8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DE02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2DDED63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16E8AFB5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77A963D5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D23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01F99C13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5FE52891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919C4" w:rsidRPr="00A652B5" w14:paraId="3184E477" w14:textId="77777777" w:rsidTr="00FA5D6E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3E1B" w14:textId="77777777" w:rsidR="005919C4" w:rsidRPr="00A652B5" w:rsidRDefault="005919C4" w:rsidP="00A55B2C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7B16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</w:t>
            </w:r>
            <w:proofErr w:type="gramStart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2.R.</w:t>
            </w:r>
            <w:proofErr w:type="gramEnd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1.: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B66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B58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FC3F981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2C479970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51D633C8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E2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44FD2256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3E1B1F1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919C4" w:rsidRPr="00A652B5" w14:paraId="1555D3E7" w14:textId="77777777" w:rsidTr="00FA5D6E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6FAA" w14:textId="77777777" w:rsidR="005919C4" w:rsidRPr="00A652B5" w:rsidRDefault="005919C4" w:rsidP="00A55B2C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9CB5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9E53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B670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A9D2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FA5D6E" w:rsidRPr="00A652B5" w14:paraId="0483011C" w14:textId="77777777" w:rsidTr="00FA5D6E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B4008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  <w:p w14:paraId="18D44D59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8AF0D14" w14:textId="23A80C0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68AC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</w:t>
            </w:r>
            <w:proofErr w:type="gramStart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1.R.</w:t>
            </w:r>
            <w:proofErr w:type="gramEnd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2.: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4F00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758A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9A5EE00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DA838B0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799384BC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2778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6FEEF424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3D190935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FA5D6E" w:rsidRPr="00A652B5" w14:paraId="32E2CCE7" w14:textId="77777777" w:rsidTr="00FA5D6E"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2D95" w14:textId="3FC0AFA8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A385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</w:t>
            </w:r>
            <w:proofErr w:type="gramStart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2.R.</w:t>
            </w:r>
            <w:proofErr w:type="gramEnd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2.: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87E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35EF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6DF4FBB2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51D09BF4" w14:textId="34E7E742" w:rsidR="00FA5D6E" w:rsidRPr="00A652B5" w:rsidRDefault="00FA5D6E" w:rsidP="00FA5D6E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B150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34CE2374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6332E75D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</w:tbl>
    <w:p w14:paraId="3B8A4391" w14:textId="77777777" w:rsidR="005919C4" w:rsidRDefault="005919C4" w:rsidP="005919C4">
      <w:pPr>
        <w:pStyle w:val="Textoindependiente"/>
        <w:ind w:firstLine="426"/>
        <w:rPr>
          <w:rFonts w:ascii="Arial" w:hAnsi="Arial" w:cs="Arial"/>
          <w:szCs w:val="22"/>
        </w:rPr>
      </w:pPr>
    </w:p>
    <w:p w14:paraId="424EDBDB" w14:textId="77777777" w:rsidR="005919C4" w:rsidRPr="000E0ACC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0E0ACC">
        <w:rPr>
          <w:rFonts w:ascii="Arial" w:hAnsi="Arial" w:cs="Arial"/>
          <w:sz w:val="22"/>
          <w:szCs w:val="22"/>
          <w:lang w:val="pt-PT"/>
        </w:rPr>
        <w:t>8.</w:t>
      </w:r>
      <w:r>
        <w:rPr>
          <w:rFonts w:ascii="Arial" w:hAnsi="Arial" w:cs="Arial"/>
          <w:sz w:val="22"/>
          <w:szCs w:val="22"/>
          <w:lang w:val="pt-PT"/>
        </w:rPr>
        <w:t>2</w:t>
      </w:r>
      <w:r w:rsidRPr="000E0ACC">
        <w:rPr>
          <w:rFonts w:ascii="Arial" w:hAnsi="Arial" w:cs="Arial"/>
          <w:sz w:val="22"/>
          <w:szCs w:val="22"/>
          <w:lang w:val="pt-PT"/>
        </w:rPr>
        <w:t xml:space="preserve">.- Actividades </w:t>
      </w:r>
      <w:r w:rsidRPr="00365367">
        <w:rPr>
          <w:rFonts w:ascii="Arial" w:hAnsi="Arial" w:cs="Arial"/>
          <w:sz w:val="22"/>
          <w:szCs w:val="22"/>
          <w:lang w:val="pt-PT"/>
        </w:rPr>
        <w:t>previstas y recursos necesarios para su desarrollo.</w:t>
      </w:r>
    </w:p>
    <w:p w14:paraId="665533A7" w14:textId="77777777" w:rsidR="005919C4" w:rsidRPr="000E0ACC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919C4" w:rsidRPr="000E0ACC" w14:paraId="73D93DCF" w14:textId="77777777" w:rsidTr="00A55B2C">
        <w:tc>
          <w:tcPr>
            <w:tcW w:w="8859" w:type="dxa"/>
          </w:tcPr>
          <w:p w14:paraId="6DAB785D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6357ACC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Actividad: </w:t>
            </w:r>
          </w:p>
          <w:p w14:paraId="2CB4DD6B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19F2EA2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Descripción: </w:t>
            </w:r>
          </w:p>
          <w:p w14:paraId="42CCD1BF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6975E82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Metodología: </w:t>
            </w:r>
          </w:p>
          <w:p w14:paraId="38117E10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21E07AD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>Recursos:</w:t>
            </w:r>
          </w:p>
          <w:p w14:paraId="251945DA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5599730B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Presupuesto:</w:t>
            </w:r>
          </w:p>
          <w:p w14:paraId="7ADF4555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273D400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Duración:</w:t>
            </w:r>
          </w:p>
          <w:p w14:paraId="1098E33D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54524977" w14:textId="77777777" w:rsidR="005919C4" w:rsidRPr="000E0ACC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70251765" w14:textId="77777777" w:rsidR="005919C4" w:rsidRPr="000E0ACC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59FF7ECB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 xml:space="preserve">9.- CRONOGRAMA DE ACTIVIDADES. </w:t>
      </w:r>
    </w:p>
    <w:p w14:paraId="39B00A63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919C4" w:rsidRPr="00831F9A" w14:paraId="08FF5BC3" w14:textId="77777777" w:rsidTr="00A55B2C">
        <w:trPr>
          <w:trHeight w:val="6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18B4D3C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14:paraId="481EC566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F87A249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69A841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D68A85E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100793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5919C4" w:rsidRPr="00831F9A" w14:paraId="4AA284ED" w14:textId="77777777" w:rsidTr="00A55B2C"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76FF4A6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2D094F9C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593FDC34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01EF8A24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5D9332FC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7317D852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74D2AC69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512D2444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4BD522BD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</w:tr>
      <w:tr w:rsidR="005919C4" w:rsidRPr="00831F9A" w14:paraId="6A627F93" w14:textId="77777777" w:rsidTr="00A55B2C">
        <w:tc>
          <w:tcPr>
            <w:tcW w:w="4106" w:type="dxa"/>
          </w:tcPr>
          <w:p w14:paraId="57D250E3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14:paraId="3A75F7AC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AB47D7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EFF272" w14:textId="77777777" w:rsidR="005919C4" w:rsidRPr="00BF54AD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4B34FC78" w14:textId="77777777" w:rsidR="005919C4" w:rsidRPr="00BF54AD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4AC66794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8806664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E4EB10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1A8B65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532B243A" w14:textId="77777777" w:rsidTr="00A55B2C">
        <w:tc>
          <w:tcPr>
            <w:tcW w:w="4106" w:type="dxa"/>
          </w:tcPr>
          <w:p w14:paraId="5FC51B18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14:paraId="27AD48C1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CCD035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5C4EA7" w14:textId="77777777" w:rsidR="005919C4" w:rsidRPr="00BF54AD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71424EDB" w14:textId="77777777" w:rsidR="005919C4" w:rsidRPr="00BF54AD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17D820DF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71C17C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188DE8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08F1A5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636B9326" w14:textId="77777777" w:rsidTr="00A55B2C">
        <w:tc>
          <w:tcPr>
            <w:tcW w:w="4106" w:type="dxa"/>
          </w:tcPr>
          <w:p w14:paraId="3919A461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C3F8E1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2F88D6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A13CF4" w14:textId="77777777" w:rsidR="005919C4" w:rsidRPr="00BF54AD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1AAC33DC" w14:textId="77777777" w:rsidR="005919C4" w:rsidRPr="00BF54AD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5B4E42E1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68A846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0C6CE8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BAD433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1738DEC5" w14:textId="77777777" w:rsidTr="00A55B2C">
        <w:tc>
          <w:tcPr>
            <w:tcW w:w="4106" w:type="dxa"/>
          </w:tcPr>
          <w:p w14:paraId="30F904DA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5C3BF630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6064DC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0A0219" w14:textId="77777777" w:rsidR="005919C4" w:rsidRPr="00BF54AD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2EFF3912" w14:textId="77777777" w:rsidR="005919C4" w:rsidRPr="00BF54AD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103D4607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B42FE5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9E2442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E1B711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1AC62608" w14:textId="77777777" w:rsidTr="00A55B2C">
        <w:tc>
          <w:tcPr>
            <w:tcW w:w="4106" w:type="dxa"/>
          </w:tcPr>
          <w:p w14:paraId="7BC6EC00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14:paraId="1958C44C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D6F5AAB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F641C4" w14:textId="77777777" w:rsidR="005919C4" w:rsidRPr="00BF54AD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0945C88F" w14:textId="77777777" w:rsidR="005919C4" w:rsidRPr="00BF54AD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552BCCF2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624632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2B9D51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3F0C42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5AE68983" w14:textId="77777777" w:rsidTr="00A55B2C">
        <w:tc>
          <w:tcPr>
            <w:tcW w:w="4106" w:type="dxa"/>
          </w:tcPr>
          <w:p w14:paraId="3EADC3AB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384AE4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99DE984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143AE1" w14:textId="77777777" w:rsidR="005919C4" w:rsidRPr="00BF54AD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65239FFB" w14:textId="77777777" w:rsidR="005919C4" w:rsidRPr="00BF54AD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22BD3CA6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CC6553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5803C2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9504D0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424EA2" w14:textId="1785821B" w:rsidR="00FA5D6E" w:rsidRDefault="00FA5D6E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54826E35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10.- PRESUPUESTO.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(Adjuntar </w:t>
      </w:r>
      <w:r w:rsidRPr="00AC5791">
        <w:rPr>
          <w:rFonts w:ascii="Arial" w:hAnsi="Arial" w:cs="Arial"/>
          <w:b/>
          <w:color w:val="FF0000"/>
          <w:sz w:val="22"/>
          <w:szCs w:val="22"/>
          <w:u w:val="single"/>
        </w:rPr>
        <w:t>Anexo presupuesto</w:t>
      </w:r>
      <w:r w:rsidRPr="00721D51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2ACABD20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EC62E3F" w14:textId="77777777" w:rsidR="005919C4" w:rsidRPr="0036536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365367">
        <w:rPr>
          <w:rFonts w:ascii="Arial" w:hAnsi="Arial" w:cs="Arial"/>
          <w:b/>
          <w:sz w:val="22"/>
          <w:szCs w:val="22"/>
        </w:rPr>
        <w:t>11.- RECURSOS HUMANOS E INSTITUCIONALES PARA EL DESARROLLO DEL PROYECTO</w:t>
      </w:r>
      <w:r>
        <w:rPr>
          <w:rFonts w:ascii="Arial" w:hAnsi="Arial" w:cs="Arial"/>
          <w:b/>
          <w:sz w:val="22"/>
          <w:szCs w:val="22"/>
        </w:rPr>
        <w:t>.</w:t>
      </w:r>
      <w:r w:rsidRPr="00365367">
        <w:rPr>
          <w:rFonts w:ascii="Arial" w:hAnsi="Arial" w:cs="Arial"/>
          <w:b/>
          <w:sz w:val="22"/>
          <w:szCs w:val="22"/>
        </w:rPr>
        <w:t xml:space="preserve"> </w:t>
      </w:r>
    </w:p>
    <w:p w14:paraId="53E8F483" w14:textId="77777777" w:rsidR="005919C4" w:rsidRPr="0036536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AF92653" w14:textId="77777777" w:rsidR="005919C4" w:rsidRPr="0036536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sz w:val="22"/>
          <w:szCs w:val="22"/>
        </w:rPr>
        <w:t>11.1.- Recursos humanos</w:t>
      </w:r>
      <w:r>
        <w:rPr>
          <w:rFonts w:ascii="Arial" w:hAnsi="Arial" w:cs="Arial"/>
          <w:sz w:val="22"/>
          <w:szCs w:val="22"/>
        </w:rPr>
        <w:t>.</w:t>
      </w:r>
    </w:p>
    <w:p w14:paraId="334004BC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14:paraId="6896E13B" w14:textId="77777777" w:rsidTr="00A55B2C">
        <w:tc>
          <w:tcPr>
            <w:tcW w:w="8720" w:type="dxa"/>
          </w:tcPr>
          <w:p w14:paraId="3A027E2F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AF9B68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E99F73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4B8832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1A3791F" w14:textId="77777777" w:rsidR="005919C4" w:rsidRPr="0036536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sz w:val="22"/>
          <w:szCs w:val="22"/>
        </w:rPr>
        <w:t>11.2.- Recursos institucionales.</w:t>
      </w:r>
    </w:p>
    <w:p w14:paraId="576A9585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14:paraId="1E01195A" w14:textId="77777777" w:rsidTr="00A55B2C">
        <w:tc>
          <w:tcPr>
            <w:tcW w:w="8720" w:type="dxa"/>
          </w:tcPr>
          <w:p w14:paraId="2EF6E170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336286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578A8A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AC47F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3643AD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5BCEFD3E" w14:textId="77777777" w:rsidR="005919C4" w:rsidRPr="0036536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sz w:val="22"/>
          <w:szCs w:val="22"/>
        </w:rPr>
        <w:t xml:space="preserve">11.3.- En caso </w:t>
      </w:r>
      <w:r>
        <w:rPr>
          <w:rFonts w:ascii="Arial" w:hAnsi="Arial" w:cs="Arial"/>
          <w:sz w:val="22"/>
          <w:szCs w:val="22"/>
        </w:rPr>
        <w:t xml:space="preserve">de tener </w:t>
      </w:r>
      <w:r w:rsidRPr="00365367">
        <w:rPr>
          <w:rFonts w:ascii="Arial" w:hAnsi="Arial" w:cs="Arial"/>
          <w:sz w:val="22"/>
          <w:szCs w:val="22"/>
        </w:rPr>
        <w:t>delegación en terreno</w:t>
      </w:r>
      <w:r>
        <w:rPr>
          <w:rFonts w:ascii="Arial" w:hAnsi="Arial" w:cs="Arial"/>
          <w:sz w:val="22"/>
          <w:szCs w:val="22"/>
        </w:rPr>
        <w:t>, explicar su rol</w:t>
      </w:r>
      <w:r w:rsidRPr="00365367">
        <w:rPr>
          <w:rFonts w:ascii="Arial" w:hAnsi="Arial" w:cs="Arial"/>
          <w:sz w:val="22"/>
          <w:szCs w:val="22"/>
        </w:rPr>
        <w:t>.</w:t>
      </w:r>
    </w:p>
    <w:p w14:paraId="2ED6129C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14:paraId="6982EB8D" w14:textId="77777777" w:rsidTr="00A55B2C">
        <w:tc>
          <w:tcPr>
            <w:tcW w:w="8720" w:type="dxa"/>
          </w:tcPr>
          <w:p w14:paraId="6594B167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66A83E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51149C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908674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937123" w14:textId="77777777" w:rsidR="005919C4" w:rsidRPr="00001E40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596841A7" w14:textId="77777777" w:rsidR="005919C4" w:rsidRPr="0036536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b/>
          <w:sz w:val="22"/>
          <w:szCs w:val="22"/>
        </w:rPr>
        <w:t xml:space="preserve">12.- </w:t>
      </w:r>
      <w:r>
        <w:rPr>
          <w:rFonts w:ascii="Arial" w:hAnsi="Arial" w:cs="Arial"/>
          <w:b/>
          <w:sz w:val="22"/>
          <w:szCs w:val="22"/>
        </w:rPr>
        <w:t xml:space="preserve">APRENDIZAJE CONTINUO Y </w:t>
      </w:r>
      <w:r w:rsidRPr="00365367">
        <w:rPr>
          <w:rFonts w:ascii="Arial" w:hAnsi="Arial" w:cs="Arial"/>
          <w:b/>
          <w:sz w:val="22"/>
          <w:szCs w:val="22"/>
        </w:rPr>
        <w:t>EVALUACIÓN</w:t>
      </w:r>
      <w:r w:rsidRPr="00365367">
        <w:rPr>
          <w:rFonts w:ascii="Arial" w:hAnsi="Arial" w:cs="Arial"/>
          <w:sz w:val="22"/>
          <w:szCs w:val="22"/>
        </w:rPr>
        <w:t xml:space="preserve">. </w:t>
      </w:r>
    </w:p>
    <w:p w14:paraId="0FAB79C4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919C4" w:rsidRPr="00831F9A" w14:paraId="7BAD8D08" w14:textId="77777777" w:rsidTr="00A55B2C">
        <w:tc>
          <w:tcPr>
            <w:tcW w:w="8859" w:type="dxa"/>
          </w:tcPr>
          <w:p w14:paraId="406AFC5D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606369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D29501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AB0362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086238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ACD0FD" w14:textId="77777777" w:rsidR="005919C4" w:rsidRDefault="005919C4" w:rsidP="005919C4"/>
    <w:p w14:paraId="18DA612A" w14:textId="77777777" w:rsidR="005919C4" w:rsidRDefault="005919C4" w:rsidP="005919C4"/>
    <w:p w14:paraId="0CCE476D" w14:textId="77777777" w:rsidR="005919C4" w:rsidRDefault="005919C4" w:rsidP="005919C4"/>
    <w:p w14:paraId="38D62D8B" w14:textId="638DF512" w:rsidR="00E77A6B" w:rsidRDefault="00E77A6B" w:rsidP="00C87889">
      <w:pPr>
        <w:spacing w:after="160" w:line="259" w:lineRule="auto"/>
      </w:pPr>
    </w:p>
    <w:sectPr w:rsidR="00E77A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5742" w14:textId="77777777" w:rsidR="00A55B2C" w:rsidRDefault="00A55B2C">
      <w:r>
        <w:separator/>
      </w:r>
    </w:p>
  </w:endnote>
  <w:endnote w:type="continuationSeparator" w:id="0">
    <w:p w14:paraId="4E5640C0" w14:textId="77777777" w:rsidR="00A55B2C" w:rsidRDefault="00A5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19DD" w14:textId="77777777" w:rsidR="00A55B2C" w:rsidRDefault="00A55B2C" w:rsidP="00A55B2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12C03D28" w14:textId="77777777" w:rsidR="00A55B2C" w:rsidRDefault="00A55B2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9EEA" w14:textId="259491AE" w:rsidR="00A55B2C" w:rsidRPr="00B77BFA" w:rsidRDefault="00A55B2C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EF5F01">
      <w:rPr>
        <w:rFonts w:ascii="Arial" w:hAnsi="Arial" w:cs="Arial"/>
        <w:bCs/>
        <w:noProof/>
      </w:rPr>
      <w:t>1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EF5F01">
      <w:rPr>
        <w:rFonts w:ascii="Arial" w:hAnsi="Arial" w:cs="Arial"/>
        <w:bCs/>
        <w:noProof/>
      </w:rPr>
      <w:t>16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51A34F59" w14:textId="77777777" w:rsidR="00A55B2C" w:rsidRPr="00526FE2" w:rsidRDefault="00A55B2C" w:rsidP="00A55B2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AC76" w14:textId="77777777" w:rsidR="00A55B2C" w:rsidRPr="00A905A2" w:rsidRDefault="00A55B2C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553AE649" w14:textId="77777777" w:rsidR="00A55B2C" w:rsidRDefault="00A55B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D44E" w14:textId="77777777" w:rsidR="00A55B2C" w:rsidRDefault="00A55B2C">
      <w:r>
        <w:separator/>
      </w:r>
    </w:p>
  </w:footnote>
  <w:footnote w:type="continuationSeparator" w:id="0">
    <w:p w14:paraId="7E5FAB32" w14:textId="77777777" w:rsidR="00A55B2C" w:rsidRDefault="00A5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6B6D" w14:textId="77777777" w:rsidR="00C87889" w:rsidRDefault="00C878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257"/>
      <w:gridCol w:w="4247"/>
    </w:tblGrid>
    <w:tr w:rsidR="00A55B2C" w14:paraId="69098705" w14:textId="77777777" w:rsidTr="00A55B2C">
      <w:tc>
        <w:tcPr>
          <w:tcW w:w="4322" w:type="dxa"/>
          <w:shd w:val="clear" w:color="auto" w:fill="auto"/>
        </w:tcPr>
        <w:p w14:paraId="78AEB40F" w14:textId="16DCD2BE" w:rsidR="00A55B2C" w:rsidRDefault="00C87889" w:rsidP="00A55B2C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308D6E55" wp14:editId="5DF040AB">
                <wp:extent cx="1463040" cy="864164"/>
                <wp:effectExtent l="0" t="0" r="3810" b="0"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3444" cy="876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55B2C">
            <w:tab/>
          </w:r>
          <w:r w:rsidR="00A55B2C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1"/>
          </w:tblGrid>
          <w:tr w:rsidR="00A55B2C" w14:paraId="38810D37" w14:textId="77777777" w:rsidTr="00A55B2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13E9257" w14:textId="77777777" w:rsidR="00A55B2C" w:rsidRPr="00F665D8" w:rsidRDefault="00A55B2C" w:rsidP="00A55B2C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49E4C940" w14:textId="77777777" w:rsidR="00A55B2C" w:rsidRDefault="00A55B2C" w:rsidP="00A55B2C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251E04B" wp14:editId="4A16A2FE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8DC4CD" w14:textId="77777777" w:rsidR="00A55B2C" w:rsidRDefault="00A55B2C">
    <w:pPr>
      <w:pStyle w:val="Encabezado"/>
    </w:pPr>
  </w:p>
  <w:p w14:paraId="32C3BB39" w14:textId="77777777" w:rsidR="00A55B2C" w:rsidRDefault="00A55B2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181"/>
    </w:tblGrid>
    <w:tr w:rsidR="00A55B2C" w14:paraId="7BEFED82" w14:textId="77777777" w:rsidTr="00A55B2C">
      <w:trPr>
        <w:jc w:val="center"/>
      </w:trPr>
      <w:tc>
        <w:tcPr>
          <w:tcW w:w="4322" w:type="dxa"/>
          <w:hideMark/>
        </w:tcPr>
        <w:p w14:paraId="7325F670" w14:textId="77777777" w:rsidR="00A55B2C" w:rsidRDefault="00A55B2C" w:rsidP="00A55B2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965"/>
          </w:tblGrid>
          <w:tr w:rsidR="00A55B2C" w14:paraId="573FD704" w14:textId="77777777" w:rsidTr="00A55B2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6C13CA" w14:textId="77777777" w:rsidR="00A55B2C" w:rsidRDefault="00A55B2C" w:rsidP="00A55B2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7289BDB" w14:textId="77777777" w:rsidR="00A55B2C" w:rsidRDefault="00A55B2C" w:rsidP="00A55B2C">
          <w:pPr>
            <w:pStyle w:val="Encabezado"/>
            <w:jc w:val="right"/>
            <w:rPr>
              <w:lang w:val="es-ES_tradnl"/>
            </w:rPr>
          </w:pPr>
        </w:p>
      </w:tc>
    </w:tr>
  </w:tbl>
  <w:p w14:paraId="3E7782F9" w14:textId="77777777" w:rsidR="00A55B2C" w:rsidRDefault="00A55B2C" w:rsidP="00A55B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C4"/>
    <w:rsid w:val="00174DBB"/>
    <w:rsid w:val="002458FE"/>
    <w:rsid w:val="004014D7"/>
    <w:rsid w:val="005919C4"/>
    <w:rsid w:val="007B323B"/>
    <w:rsid w:val="00A4316B"/>
    <w:rsid w:val="00A55B2C"/>
    <w:rsid w:val="00B46BAA"/>
    <w:rsid w:val="00B55927"/>
    <w:rsid w:val="00C87889"/>
    <w:rsid w:val="00D828C2"/>
    <w:rsid w:val="00E77A6B"/>
    <w:rsid w:val="00EF5F01"/>
    <w:rsid w:val="00FA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FE8EF2"/>
  <w15:chartTrackingRefBased/>
  <w15:docId w15:val="{BA3A719C-D890-4247-B645-E53181F2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5919C4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9C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rsid w:val="005919C4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5919C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Nmerodepgina">
    <w:name w:val="page number"/>
    <w:basedOn w:val="Fuentedeprrafopredeter"/>
    <w:rsid w:val="005919C4"/>
  </w:style>
  <w:style w:type="paragraph" w:customStyle="1" w:styleId="BOPVClave">
    <w:name w:val="BOPVClave"/>
    <w:basedOn w:val="Normal"/>
    <w:rsid w:val="005919C4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NormalWeb1">
    <w:name w:val="Normal (Web)1"/>
    <w:basedOn w:val="Normal"/>
    <w:rsid w:val="005919C4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5919C4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919C4"/>
    <w:rPr>
      <w:rFonts w:ascii="Courier New" w:eastAsia="Times New Roman" w:hAnsi="Courier New" w:cs="Courier New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919C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43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58185-69D8-47BA-80FC-E07CF2FF9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442A7-CAFC-47E1-A60A-4D1BD3F2E858}">
  <ds:schemaRefs>
    <ds:schemaRef ds:uri="http://purl.org/dc/elements/1.1/"/>
    <ds:schemaRef ds:uri="c002d875-307d-469b-9986-65423d9021f8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282AEC-45C3-4AE3-9AD7-5523B2A2D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Gorostiza Mendia, Nagore</dc:creator>
  <cp:keywords/>
  <dc:description/>
  <cp:lastModifiedBy>Galaz De La Torre, Javier</cp:lastModifiedBy>
  <cp:revision>4</cp:revision>
  <dcterms:created xsi:type="dcterms:W3CDTF">2024-03-07T09:56:00Z</dcterms:created>
  <dcterms:modified xsi:type="dcterms:W3CDTF">2025-05-27T11:20:00Z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